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FB1B26" w:rsidRPr="002B6110" w14:paraId="239F41CF" w14:textId="77777777" w:rsidTr="00877710"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14:paraId="4D39BB64" w14:textId="77777777" w:rsidR="002B0FB8" w:rsidRDefault="00B550B3" w:rsidP="0047665A">
            <w:pPr>
              <w:jc w:val="center"/>
              <w:rPr>
                <w:sz w:val="28"/>
                <w:szCs w:val="28"/>
              </w:rPr>
            </w:pPr>
            <w:r w:rsidRPr="002B6110">
              <w:rPr>
                <w:sz w:val="28"/>
                <w:szCs w:val="28"/>
              </w:rPr>
              <w:t>Утверждены</w:t>
            </w:r>
            <w:r w:rsidR="0047665A" w:rsidRPr="002B6110">
              <w:rPr>
                <w:sz w:val="28"/>
                <w:szCs w:val="28"/>
              </w:rPr>
              <w:t xml:space="preserve"> </w:t>
            </w:r>
            <w:r w:rsidRPr="002B6110">
              <w:rPr>
                <w:sz w:val="28"/>
                <w:szCs w:val="28"/>
              </w:rPr>
              <w:t>приказом</w:t>
            </w:r>
          </w:p>
          <w:p w14:paraId="4B370DBC" w14:textId="77777777" w:rsidR="00A85E4D" w:rsidRDefault="00C0777D" w:rsidP="0047665A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МЗ РК № </w:t>
            </w:r>
            <w:r w:rsidR="00A85E4D">
              <w:rPr>
                <w:sz w:val="28"/>
                <w:szCs w:val="28"/>
                <w:lang w:val="kk-KZ"/>
              </w:rPr>
              <w:t xml:space="preserve">ҚР ДСМ-76 </w:t>
            </w:r>
          </w:p>
          <w:p w14:paraId="73878C37" w14:textId="77777777" w:rsidR="00C0777D" w:rsidRDefault="00A85E4D" w:rsidP="0047665A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 5 августа 2021 года</w:t>
            </w:r>
          </w:p>
          <w:p w14:paraId="40A8B7C8" w14:textId="7AC9E57D" w:rsidR="00A85E4D" w:rsidRPr="00A85E4D" w:rsidRDefault="00A85E4D" w:rsidP="00A85E4D">
            <w:pPr>
              <w:jc w:val="center"/>
              <w:rPr>
                <w:i/>
                <w:sz w:val="28"/>
                <w:szCs w:val="28"/>
              </w:rPr>
            </w:pPr>
            <w:r w:rsidRPr="00A85E4D">
              <w:rPr>
                <w:i/>
                <w:sz w:val="28"/>
                <w:szCs w:val="28"/>
                <w:lang w:val="kk-KZ"/>
              </w:rPr>
              <w:t>(зарегистрирован в МЮ за №23890 от 06.08.2021г.)</w:t>
            </w:r>
          </w:p>
        </w:tc>
      </w:tr>
    </w:tbl>
    <w:p w14:paraId="2FAC66FC" w14:textId="77777777" w:rsidR="0099366C" w:rsidRPr="002B6110" w:rsidRDefault="0099366C" w:rsidP="00A92797">
      <w:pPr>
        <w:jc w:val="center"/>
        <w:rPr>
          <w:sz w:val="28"/>
          <w:szCs w:val="28"/>
        </w:rPr>
      </w:pPr>
    </w:p>
    <w:p w14:paraId="03F7A1A6" w14:textId="77777777" w:rsidR="00F90050" w:rsidRPr="002B6110" w:rsidRDefault="00F90050" w:rsidP="00A92797">
      <w:pPr>
        <w:jc w:val="center"/>
        <w:rPr>
          <w:sz w:val="28"/>
          <w:szCs w:val="28"/>
        </w:rPr>
      </w:pPr>
      <w:bookmarkStart w:id="0" w:name="_GoBack"/>
      <w:bookmarkEnd w:id="0"/>
    </w:p>
    <w:p w14:paraId="4E011773" w14:textId="77777777" w:rsidR="00F90050" w:rsidRPr="002B6110" w:rsidRDefault="00F90050" w:rsidP="00A92797">
      <w:pPr>
        <w:jc w:val="center"/>
        <w:rPr>
          <w:b/>
          <w:sz w:val="28"/>
          <w:szCs w:val="28"/>
        </w:rPr>
      </w:pPr>
      <w:bookmarkStart w:id="1" w:name="z20"/>
      <w:r w:rsidRPr="002B6110">
        <w:rPr>
          <w:b/>
          <w:sz w:val="28"/>
          <w:szCs w:val="28"/>
        </w:rPr>
        <w:t>Санитарные правила</w:t>
      </w:r>
      <w:r w:rsidR="00735264" w:rsidRPr="002B6110">
        <w:rPr>
          <w:b/>
          <w:sz w:val="28"/>
          <w:szCs w:val="28"/>
        </w:rPr>
        <w:t xml:space="preserve"> </w:t>
      </w:r>
      <w:r w:rsidRPr="002B6110">
        <w:rPr>
          <w:sz w:val="28"/>
          <w:szCs w:val="28"/>
        </w:rPr>
        <w:br/>
      </w:r>
      <w:r w:rsidR="00385AFF" w:rsidRPr="002B6110">
        <w:rPr>
          <w:b/>
          <w:sz w:val="28"/>
          <w:szCs w:val="28"/>
        </w:rPr>
        <w:t>«</w:t>
      </w:r>
      <w:r w:rsidRPr="002B6110">
        <w:rPr>
          <w:b/>
          <w:sz w:val="28"/>
          <w:szCs w:val="28"/>
        </w:rPr>
        <w:t>Санитарно-эпидемиологические требования к объектам образования</w:t>
      </w:r>
      <w:r w:rsidR="00385AFF" w:rsidRPr="002B6110">
        <w:rPr>
          <w:b/>
          <w:sz w:val="28"/>
          <w:szCs w:val="28"/>
        </w:rPr>
        <w:t>»</w:t>
      </w:r>
    </w:p>
    <w:p w14:paraId="1AED6ED2" w14:textId="77777777" w:rsidR="00F90050" w:rsidRPr="002B6110" w:rsidRDefault="00F90050" w:rsidP="00A92797">
      <w:pPr>
        <w:jc w:val="center"/>
        <w:rPr>
          <w:sz w:val="28"/>
          <w:szCs w:val="28"/>
        </w:rPr>
      </w:pPr>
    </w:p>
    <w:p w14:paraId="21C1322D" w14:textId="77777777" w:rsidR="00F90050" w:rsidRPr="002B6110" w:rsidRDefault="00F90050" w:rsidP="00A92797">
      <w:pPr>
        <w:jc w:val="center"/>
        <w:rPr>
          <w:sz w:val="28"/>
          <w:szCs w:val="28"/>
        </w:rPr>
      </w:pPr>
      <w:bookmarkStart w:id="2" w:name="z21"/>
      <w:bookmarkEnd w:id="1"/>
      <w:r w:rsidRPr="002B6110">
        <w:rPr>
          <w:b/>
          <w:sz w:val="28"/>
          <w:szCs w:val="28"/>
        </w:rPr>
        <w:t>Глава 1. Общие положения</w:t>
      </w:r>
    </w:p>
    <w:p w14:paraId="0BAEB18E" w14:textId="77777777" w:rsidR="00F90050" w:rsidRPr="002B6110" w:rsidRDefault="00F90050" w:rsidP="00A92797">
      <w:pPr>
        <w:jc w:val="center"/>
        <w:rPr>
          <w:sz w:val="28"/>
          <w:szCs w:val="28"/>
        </w:rPr>
      </w:pPr>
    </w:p>
    <w:p w14:paraId="47DE59D2" w14:textId="5C83DA26" w:rsidR="00F90050" w:rsidRPr="002B6110" w:rsidRDefault="00F90050" w:rsidP="0091050E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3" w:name="z22"/>
      <w:bookmarkEnd w:id="2"/>
      <w:r w:rsidRPr="002B6110">
        <w:rPr>
          <w:sz w:val="28"/>
          <w:szCs w:val="28"/>
        </w:rPr>
        <w:t>Настоящие Санитарные правила «Санитарно-эпидемиологические требования к объектам образования» (далее – Санитарные правила)</w:t>
      </w:r>
      <w:r w:rsidR="00FB1B26" w:rsidRPr="002B6110">
        <w:rPr>
          <w:sz w:val="28"/>
          <w:szCs w:val="28"/>
        </w:rPr>
        <w:t xml:space="preserve"> </w:t>
      </w:r>
      <w:r w:rsidR="007237FB" w:rsidRPr="002B6110">
        <w:rPr>
          <w:sz w:val="28"/>
          <w:szCs w:val="28"/>
        </w:rPr>
        <w:t xml:space="preserve">разработаны в соответствии с подпунктом 132-1) пункта 16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 </w:t>
      </w:r>
      <w:r w:rsidR="0091050E" w:rsidRPr="002B6110">
        <w:rPr>
          <w:sz w:val="28"/>
          <w:szCs w:val="28"/>
          <w:lang w:val="kk-KZ"/>
        </w:rPr>
        <w:t>«</w:t>
      </w:r>
      <w:r w:rsidR="0091050E" w:rsidRPr="002B6110">
        <w:rPr>
          <w:sz w:val="28"/>
          <w:szCs w:val="28"/>
        </w:rPr>
        <w:t>О некоторых вопросах министерств здравоохранения и национальной экономики Республики Казахстан</w:t>
      </w:r>
      <w:r w:rsidR="0091050E" w:rsidRPr="002B6110">
        <w:rPr>
          <w:sz w:val="28"/>
          <w:szCs w:val="28"/>
          <w:lang w:val="kk-KZ"/>
        </w:rPr>
        <w:t xml:space="preserve">» (далее – Положение) </w:t>
      </w:r>
      <w:r w:rsidR="007237FB" w:rsidRPr="002B6110">
        <w:rPr>
          <w:sz w:val="28"/>
          <w:szCs w:val="28"/>
        </w:rPr>
        <w:t>и</w:t>
      </w:r>
      <w:r w:rsidR="007237FB" w:rsidRPr="002B6110">
        <w:rPr>
          <w:sz w:val="28"/>
          <w:szCs w:val="28"/>
          <w:lang w:val="kk-KZ"/>
        </w:rPr>
        <w:t xml:space="preserve"> </w:t>
      </w:r>
      <w:r w:rsidRPr="002B6110">
        <w:rPr>
          <w:sz w:val="28"/>
          <w:szCs w:val="28"/>
        </w:rPr>
        <w:t>устанавливают санитарно-эпидемиологические требования к выбору земельного участка под строительство объекта, проектированию, реконструкции, эксплуатации, водоснабжению, водоотведению, теплоснабжению, освещению, вентиляции, кондиционированию, ремонту и содержанию, условиям проживания, питания, обучения и производственной практике, производственному контролю, условиям труда и бытовому обслуживанию персонала, медицинскому обеспечению обучающихся и воспитанников на объектах образования не</w:t>
      </w:r>
      <w:r w:rsidR="00F96563" w:rsidRPr="002B6110">
        <w:rPr>
          <w:sz w:val="28"/>
          <w:szCs w:val="28"/>
        </w:rPr>
        <w:t>зависимо от форм собственности.</w:t>
      </w:r>
    </w:p>
    <w:p w14:paraId="3828A0D6" w14:textId="3D5A2426" w:rsidR="00F90050" w:rsidRPr="002B6110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4" w:name="z23"/>
      <w:bookmarkEnd w:id="3"/>
      <w:r w:rsidRPr="002B6110">
        <w:rPr>
          <w:sz w:val="28"/>
          <w:szCs w:val="28"/>
        </w:rPr>
        <w:t xml:space="preserve">Настоящие Санитарные правила распространяются </w:t>
      </w:r>
      <w:r w:rsidR="007237FB" w:rsidRPr="002B6110">
        <w:rPr>
          <w:sz w:val="28"/>
          <w:szCs w:val="28"/>
          <w:lang w:val="kk-KZ"/>
        </w:rPr>
        <w:t xml:space="preserve">на объекты </w:t>
      </w:r>
      <w:r w:rsidRPr="002B6110">
        <w:rPr>
          <w:sz w:val="28"/>
          <w:szCs w:val="28"/>
        </w:rPr>
        <w:t xml:space="preserve">организаций образования, </w:t>
      </w:r>
      <w:r w:rsidR="007D1824" w:rsidRPr="002B6110">
        <w:rPr>
          <w:sz w:val="28"/>
          <w:szCs w:val="28"/>
        </w:rPr>
        <w:t xml:space="preserve">в том числе </w:t>
      </w:r>
      <w:r w:rsidRPr="002B6110">
        <w:rPr>
          <w:sz w:val="28"/>
          <w:szCs w:val="28"/>
        </w:rPr>
        <w:t xml:space="preserve">воспитания, мест проживания и питания обучающихся и воспитанников, </w:t>
      </w:r>
      <w:proofErr w:type="spellStart"/>
      <w:r w:rsidRPr="002B6110">
        <w:rPr>
          <w:sz w:val="28"/>
          <w:szCs w:val="28"/>
        </w:rPr>
        <w:t>интернатные</w:t>
      </w:r>
      <w:proofErr w:type="spellEnd"/>
      <w:r w:rsidRPr="002B6110">
        <w:rPr>
          <w:sz w:val="28"/>
          <w:szCs w:val="28"/>
        </w:rPr>
        <w:t xml:space="preserve"> организации всех видов и типов (далее – объекты) за исключением дошкольных объектов воспитания и обучения детей (д</w:t>
      </w:r>
      <w:r w:rsidR="007D1824" w:rsidRPr="002B6110">
        <w:rPr>
          <w:sz w:val="28"/>
          <w:szCs w:val="28"/>
        </w:rPr>
        <w:t>алее – дошкольные организации).</w:t>
      </w:r>
    </w:p>
    <w:p w14:paraId="09AEF987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5" w:name="z24"/>
      <w:bookmarkEnd w:id="4"/>
      <w:r w:rsidRPr="002B6110">
        <w:rPr>
          <w:sz w:val="28"/>
          <w:szCs w:val="28"/>
        </w:rPr>
        <w:t>На объектах проводятся лабораторно-инструментальные исследования в соответствии с приложением 1 к настоящим Санитарным правилам.</w:t>
      </w:r>
    </w:p>
    <w:p w14:paraId="18A763F9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6" w:name="z25"/>
      <w:bookmarkEnd w:id="5"/>
      <w:r w:rsidRPr="002B6110">
        <w:rPr>
          <w:sz w:val="28"/>
          <w:szCs w:val="28"/>
        </w:rPr>
        <w:t>В настоящих Санитарных правилах использованы следующие понятия:</w:t>
      </w:r>
    </w:p>
    <w:p w14:paraId="68B2F636" w14:textId="77777777" w:rsidR="00F90050" w:rsidRPr="002B6110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7" w:name="z606"/>
      <w:bookmarkEnd w:id="6"/>
      <w:r w:rsidRPr="002B6110">
        <w:rPr>
          <w:sz w:val="28"/>
          <w:szCs w:val="28"/>
        </w:rPr>
        <w:t xml:space="preserve">специальные образовательные организации – организации образования, обеспечивающие условия, включающие специальные учебные программы и методы обучения, технические и иные средства, среду жизнедеятельности, а также медицинские, социальные и иные услуги, без которых невозможно освоение общеобразовательных учебных и </w:t>
      </w:r>
      <w:r w:rsidRPr="002B6110">
        <w:rPr>
          <w:sz w:val="28"/>
          <w:szCs w:val="28"/>
        </w:rPr>
        <w:lastRenderedPageBreak/>
        <w:t>образовательных программ лицами (детьми) с особыми образовательными потребностями;</w:t>
      </w:r>
    </w:p>
    <w:p w14:paraId="6294F224" w14:textId="77777777" w:rsidR="00B921DF" w:rsidRPr="002B6110" w:rsidRDefault="00B921DF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8" w:name="z607"/>
      <w:bookmarkEnd w:id="7"/>
      <w:r w:rsidRPr="002B6110">
        <w:rPr>
          <w:sz w:val="28"/>
          <w:szCs w:val="28"/>
        </w:rPr>
        <w:t>организация среднего образования – организация образования, реализующая общеобразовательные учебные программы дошкольного воспитания и обучения, начального, основного среднего, общего среднего образования, специализированные общеобразовательные и специальные учебные программы</w:t>
      </w:r>
      <w:r w:rsidRPr="002B6110">
        <w:rPr>
          <w:sz w:val="28"/>
          <w:szCs w:val="28"/>
          <w:lang w:val="kk-KZ"/>
        </w:rPr>
        <w:t>;</w:t>
      </w:r>
    </w:p>
    <w:p w14:paraId="6D9AF669" w14:textId="77777777" w:rsidR="00F90050" w:rsidRPr="002B6110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9" w:name="z608"/>
      <w:bookmarkEnd w:id="8"/>
      <w:r w:rsidRPr="002B6110">
        <w:rPr>
          <w:sz w:val="28"/>
          <w:szCs w:val="28"/>
        </w:rPr>
        <w:t>бракераж – оценка качества продуктов питания и готовых блюд по органолептическим показателям;</w:t>
      </w:r>
    </w:p>
    <w:p w14:paraId="6CEC1D7E" w14:textId="77777777" w:rsidR="00F90050" w:rsidRPr="002B6110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10" w:name="z609"/>
      <w:bookmarkEnd w:id="9"/>
      <w:r w:rsidRPr="002B6110">
        <w:rPr>
          <w:sz w:val="28"/>
          <w:szCs w:val="28"/>
        </w:rPr>
        <w:t>организация образования – юридические лица, а также имеющие статус международных школ филиалы юридических лиц, которые реализуют одну или несколько образовательных программ и (или) обеспечивают содержание и воспитание обучающихся и воспитанников независимо от формы собственности и организационной правовой формы, индивидуальные предприниматели без образования юридического лица, реализующие общеобразовательные учебные программы;</w:t>
      </w:r>
    </w:p>
    <w:p w14:paraId="3F1088C7" w14:textId="77777777" w:rsidR="00D3225A" w:rsidRPr="002B6110" w:rsidRDefault="00D3225A" w:rsidP="00D3225A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учебно-оздоровительная организация образования – юридическое лицо, осуществляющее функции по воспитанию, образованию, оздоровлению, отдыху детей и учащейся молодежи;</w:t>
      </w:r>
    </w:p>
    <w:p w14:paraId="27A0311C" w14:textId="1C17ACE1" w:rsidR="00F90050" w:rsidRPr="002B6110" w:rsidRDefault="002A7E1B" w:rsidP="000F13D9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11" w:name="z611"/>
      <w:bookmarkEnd w:id="10"/>
      <w:r w:rsidRPr="002B6110">
        <w:rPr>
          <w:sz w:val="28"/>
          <w:szCs w:val="28"/>
        </w:rPr>
        <w:t xml:space="preserve">физическая </w:t>
      </w:r>
      <w:r w:rsidRPr="002B6110">
        <w:rPr>
          <w:sz w:val="28"/>
          <w:szCs w:val="28"/>
          <w:lang w:val="kk-KZ"/>
        </w:rPr>
        <w:t>культура</w:t>
      </w:r>
      <w:r w:rsidR="007237FB" w:rsidRPr="002B6110">
        <w:rPr>
          <w:sz w:val="28"/>
          <w:szCs w:val="28"/>
          <w:lang w:val="kk-KZ"/>
        </w:rPr>
        <w:t xml:space="preserve"> </w:t>
      </w:r>
      <w:r w:rsidR="00F90050" w:rsidRPr="002B6110">
        <w:rPr>
          <w:sz w:val="28"/>
          <w:szCs w:val="28"/>
        </w:rPr>
        <w:t>–</w:t>
      </w:r>
      <w:r w:rsidR="00837630" w:rsidRPr="002B6110">
        <w:rPr>
          <w:sz w:val="28"/>
          <w:szCs w:val="28"/>
          <w:lang w:val="kk-KZ"/>
        </w:rPr>
        <w:t xml:space="preserve"> </w:t>
      </w:r>
      <w:r w:rsidRPr="002B6110">
        <w:rPr>
          <w:sz w:val="28"/>
          <w:szCs w:val="28"/>
        </w:rPr>
        <w:t>составная часть культуры, область социальной деятельности, представляющая собой совокупность духовных и материальных ценностей, создаваемых и используемых обществом в целях развития физических и интеллектуальных способностей человека, совершенствования его двигательной активности и формирования здорового образа жизни, социальной адаптации путем физического воспитания и развития</w:t>
      </w:r>
      <w:r w:rsidR="00F90050" w:rsidRPr="002B6110">
        <w:rPr>
          <w:sz w:val="28"/>
          <w:szCs w:val="28"/>
        </w:rPr>
        <w:t>;</w:t>
      </w:r>
    </w:p>
    <w:p w14:paraId="4788B99E" w14:textId="77777777" w:rsidR="00F90050" w:rsidRPr="002B6110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12" w:name="z612"/>
      <w:bookmarkEnd w:id="11"/>
      <w:r w:rsidRPr="002B6110">
        <w:rPr>
          <w:sz w:val="28"/>
          <w:szCs w:val="28"/>
        </w:rPr>
        <w:t>письменные принадлежности – письменные тетради, инструменты для письма и рисования, к которым относятся ручки, карандаши, фломастеры, пенал, циркуль, маркеры, угольки, мелки, стержни, грифеля;</w:t>
      </w:r>
    </w:p>
    <w:p w14:paraId="6345AFF3" w14:textId="76BB039A" w:rsidR="00F90050" w:rsidRPr="002B6110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13" w:name="z613"/>
      <w:bookmarkEnd w:id="12"/>
      <w:r w:rsidRPr="002B6110">
        <w:rPr>
          <w:sz w:val="28"/>
          <w:szCs w:val="28"/>
        </w:rPr>
        <w:t xml:space="preserve">общеобразовательная организация </w:t>
      </w:r>
      <w:r w:rsidR="007237FB" w:rsidRPr="002B6110">
        <w:rPr>
          <w:sz w:val="28"/>
          <w:szCs w:val="28"/>
          <w:lang w:val="kk-KZ"/>
        </w:rPr>
        <w:t>–</w:t>
      </w:r>
      <w:r w:rsidRPr="002B6110">
        <w:rPr>
          <w:sz w:val="28"/>
          <w:szCs w:val="28"/>
        </w:rPr>
        <w:t xml:space="preserve"> учебное заведение, реализующее общеобразовательные учебные программы начального, основного среднего и общего среднего образования, а также образовательные программы дополнительного образования обучающихся и воспитанников;</w:t>
      </w:r>
    </w:p>
    <w:p w14:paraId="037BD70C" w14:textId="55D3C959" w:rsidR="00F90050" w:rsidRPr="002B6110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14" w:name="z614"/>
      <w:bookmarkEnd w:id="13"/>
      <w:r w:rsidRPr="002B6110">
        <w:rPr>
          <w:sz w:val="28"/>
          <w:szCs w:val="28"/>
        </w:rPr>
        <w:t>органи</w:t>
      </w:r>
      <w:r w:rsidR="007237FB" w:rsidRPr="002B6110">
        <w:rPr>
          <w:sz w:val="28"/>
          <w:szCs w:val="28"/>
        </w:rPr>
        <w:t>зация образования для детей-</w:t>
      </w:r>
      <w:r w:rsidRPr="002B6110">
        <w:rPr>
          <w:sz w:val="28"/>
          <w:szCs w:val="28"/>
        </w:rPr>
        <w:t>сирот и детей, оставшихся без попечения родителей – организация, в которой создаются благоприятные условия для воспитания, получения образования с предоставлением мест проживания детям-сиротам, детям, оставшимся без попечения родителей;</w:t>
      </w:r>
    </w:p>
    <w:p w14:paraId="40F58BB3" w14:textId="534FF440" w:rsidR="00F90050" w:rsidRPr="002B6110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15" w:name="z615"/>
      <w:bookmarkEnd w:id="14"/>
      <w:r w:rsidRPr="002B6110">
        <w:rPr>
          <w:sz w:val="28"/>
          <w:szCs w:val="28"/>
        </w:rPr>
        <w:t xml:space="preserve">личная медицинская книжка – </w:t>
      </w:r>
      <w:r w:rsidR="007237FB" w:rsidRPr="002B6110">
        <w:rPr>
          <w:sz w:val="28"/>
          <w:szCs w:val="28"/>
        </w:rPr>
        <w:t>персональный документ, в который заносятся результаты обязательных медицинских осмотров с отметкой о допуске к работе</w:t>
      </w:r>
      <w:r w:rsidRPr="002B6110">
        <w:rPr>
          <w:sz w:val="28"/>
          <w:szCs w:val="28"/>
        </w:rPr>
        <w:t>;</w:t>
      </w:r>
    </w:p>
    <w:p w14:paraId="26FD2F8A" w14:textId="77777777" w:rsidR="00F90050" w:rsidRPr="002B6110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16" w:name="z616"/>
      <w:bookmarkEnd w:id="15"/>
      <w:r w:rsidRPr="002B6110">
        <w:rPr>
          <w:sz w:val="28"/>
          <w:szCs w:val="28"/>
        </w:rPr>
        <w:t>максимальная учебная нагрузка – общее количество часов инвариантной и вариативной части Типового учебного плана;</w:t>
      </w:r>
    </w:p>
    <w:p w14:paraId="5A158EFB" w14:textId="77777777" w:rsidR="00F90050" w:rsidRPr="002B6110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17" w:name="z617"/>
      <w:bookmarkEnd w:id="16"/>
      <w:proofErr w:type="spellStart"/>
      <w:r w:rsidRPr="002B6110">
        <w:rPr>
          <w:sz w:val="28"/>
          <w:szCs w:val="28"/>
        </w:rPr>
        <w:lastRenderedPageBreak/>
        <w:t>интернатные</w:t>
      </w:r>
      <w:proofErr w:type="spellEnd"/>
      <w:r w:rsidRPr="002B6110">
        <w:rPr>
          <w:sz w:val="28"/>
          <w:szCs w:val="28"/>
        </w:rPr>
        <w:t xml:space="preserve"> организации – организации образования, обеспечивающие государственные гарантии прав на образование определенных категорий лиц с предоставлением мест проживания;</w:t>
      </w:r>
    </w:p>
    <w:p w14:paraId="081B28D3" w14:textId="77777777" w:rsidR="00F90050" w:rsidRPr="002B6110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18" w:name="z618"/>
      <w:bookmarkEnd w:id="17"/>
      <w:r w:rsidRPr="002B6110">
        <w:rPr>
          <w:sz w:val="28"/>
          <w:szCs w:val="28"/>
        </w:rPr>
        <w:t xml:space="preserve">центры адаптации несовершеннолетних (далее – ЦАН) – организации, находящиеся в ведении органов образования, обеспечивающие прием, временное содержание и проживание безнадзорных и беспризорных детей и подростков в возрасте от трех до восемнадцати лет до установления родителей или других законных представителей, детей, оставшихся без попечения родителей или лиц, их заменяющих, в случае невозможности их своевременного устройства, детей, отобранных при непосредственной угрозе их жизни или здоровью органом опеки и попечительства от родителей (одного из них) или от других лиц, на попечении которых они находятся, детей, направляемых в специальные организации образования, а также детей, находящихся в трудной жизненной ситуации вследствие жестокого обращения, приведшего к социальной </w:t>
      </w:r>
      <w:proofErr w:type="spellStart"/>
      <w:r w:rsidRPr="002B6110">
        <w:rPr>
          <w:sz w:val="28"/>
          <w:szCs w:val="28"/>
        </w:rPr>
        <w:t>дезадаптации</w:t>
      </w:r>
      <w:proofErr w:type="spellEnd"/>
      <w:r w:rsidRPr="002B6110">
        <w:rPr>
          <w:sz w:val="28"/>
          <w:szCs w:val="28"/>
        </w:rPr>
        <w:t xml:space="preserve"> и социальной депривации;</w:t>
      </w:r>
    </w:p>
    <w:p w14:paraId="14F9E0E0" w14:textId="77777777" w:rsidR="00F90050" w:rsidRPr="002B6110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19" w:name="z619"/>
      <w:bookmarkEnd w:id="18"/>
      <w:r w:rsidRPr="002B6110">
        <w:rPr>
          <w:sz w:val="28"/>
          <w:szCs w:val="28"/>
        </w:rPr>
        <w:t>лицей – учебное заведение, реализующее общеобразовательные учебные программы основного среднего и общего среднего образования и образовательные программы дополнительного образования, обеспечивающие расширенное и углубленное естественно–математическое образование обучающихся в соответствии с их склонностями и способностями;</w:t>
      </w:r>
    </w:p>
    <w:p w14:paraId="5134AA05" w14:textId="48930188" w:rsidR="00F90050" w:rsidRPr="002B6110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20" w:name="z620"/>
      <w:bookmarkEnd w:id="19"/>
      <w:r w:rsidRPr="002B6110">
        <w:rPr>
          <w:sz w:val="28"/>
          <w:szCs w:val="28"/>
        </w:rPr>
        <w:t xml:space="preserve">специализированная организация образования – учебное заведение, </w:t>
      </w:r>
      <w:r w:rsidR="009F2B60" w:rsidRPr="002B6110">
        <w:rPr>
          <w:sz w:val="28"/>
          <w:szCs w:val="28"/>
        </w:rPr>
        <w:t xml:space="preserve">спортивные объекты, </w:t>
      </w:r>
      <w:r w:rsidRPr="002B6110">
        <w:rPr>
          <w:sz w:val="28"/>
          <w:szCs w:val="28"/>
        </w:rPr>
        <w:t>реализующее специализированные общеобразовательные учебные программы основного и общего среднего образования, разработанные на основании государственных общеобязательных стандартов образования и направленных на углубленное освоение основ наук, культуры, искусства, спорта, военного дела, развитие их творческого потенциала и дарований;</w:t>
      </w:r>
    </w:p>
    <w:p w14:paraId="6C6B67F1" w14:textId="77777777" w:rsidR="00F90050" w:rsidRPr="002B6110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21" w:name="z621"/>
      <w:bookmarkEnd w:id="20"/>
      <w:proofErr w:type="spellStart"/>
      <w:r w:rsidRPr="002B6110">
        <w:rPr>
          <w:sz w:val="28"/>
          <w:szCs w:val="28"/>
        </w:rPr>
        <w:t>предшкольные</w:t>
      </w:r>
      <w:proofErr w:type="spellEnd"/>
      <w:r w:rsidRPr="002B6110">
        <w:rPr>
          <w:sz w:val="28"/>
          <w:szCs w:val="28"/>
        </w:rPr>
        <w:t xml:space="preserve"> классы – классы для детей</w:t>
      </w:r>
      <w:r w:rsidR="009B11BD" w:rsidRPr="002B6110">
        <w:rPr>
          <w:sz w:val="28"/>
          <w:szCs w:val="28"/>
        </w:rPr>
        <w:t xml:space="preserve"> с</w:t>
      </w:r>
      <w:r w:rsidRPr="002B6110">
        <w:rPr>
          <w:sz w:val="28"/>
          <w:szCs w:val="28"/>
        </w:rPr>
        <w:t xml:space="preserve"> пяти лет в общеобразовательных школах, в которых проводится одногодичная обязательная бесплатная </w:t>
      </w:r>
      <w:proofErr w:type="spellStart"/>
      <w:r w:rsidRPr="002B6110">
        <w:rPr>
          <w:sz w:val="28"/>
          <w:szCs w:val="28"/>
        </w:rPr>
        <w:t>предшкольная</w:t>
      </w:r>
      <w:proofErr w:type="spellEnd"/>
      <w:r w:rsidRPr="002B6110">
        <w:rPr>
          <w:sz w:val="28"/>
          <w:szCs w:val="28"/>
        </w:rPr>
        <w:t xml:space="preserve"> подготовка;</w:t>
      </w:r>
    </w:p>
    <w:p w14:paraId="6F7F787E" w14:textId="28AA90BE" w:rsidR="00F90050" w:rsidRPr="002B6110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22" w:name="z622"/>
      <w:bookmarkEnd w:id="21"/>
      <w:r w:rsidRPr="002B6110">
        <w:rPr>
          <w:sz w:val="28"/>
          <w:szCs w:val="28"/>
        </w:rPr>
        <w:t xml:space="preserve">внешкольная организация дополнительного образования </w:t>
      </w:r>
      <w:r w:rsidR="00B921DF" w:rsidRPr="002B6110">
        <w:rPr>
          <w:sz w:val="28"/>
          <w:szCs w:val="28"/>
        </w:rPr>
        <w:t>(далее – внешкольные объекты)</w:t>
      </w:r>
      <w:r w:rsidR="00B921DF" w:rsidRPr="002B6110">
        <w:rPr>
          <w:sz w:val="28"/>
          <w:szCs w:val="28"/>
          <w:lang w:val="kk-KZ"/>
        </w:rPr>
        <w:t xml:space="preserve"> </w:t>
      </w:r>
      <w:r w:rsidRPr="002B6110">
        <w:rPr>
          <w:sz w:val="28"/>
          <w:szCs w:val="28"/>
        </w:rPr>
        <w:t>– учебно-воспитательная организация, предназначенная для обеспечения необходимых условий личностного развития, укрепления здоровья и профессионального самоопределения, творческого труда обучающихся и воспитанников, формирования их общей культуры, адаптации личности к жизни в обществе, организации содержательного досуга;</w:t>
      </w:r>
    </w:p>
    <w:p w14:paraId="083E6201" w14:textId="77777777" w:rsidR="00F90050" w:rsidRPr="002B6110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23" w:name="z623"/>
      <w:bookmarkEnd w:id="22"/>
      <w:r w:rsidRPr="002B6110">
        <w:rPr>
          <w:sz w:val="28"/>
          <w:szCs w:val="28"/>
        </w:rPr>
        <w:t>учебно-методический комплекс (</w:t>
      </w:r>
      <w:r w:rsidR="00047B23" w:rsidRPr="002B6110">
        <w:rPr>
          <w:sz w:val="28"/>
          <w:szCs w:val="28"/>
        </w:rPr>
        <w:t>далее – У</w:t>
      </w:r>
      <w:r w:rsidRPr="002B6110">
        <w:rPr>
          <w:sz w:val="28"/>
          <w:szCs w:val="28"/>
        </w:rPr>
        <w:t>МК) – совокупность единичных учебных и методических изданий, сопровождающие учебник и направленные на обеспечение освоения обучающимися содержания учебных предметов (дисциплин);</w:t>
      </w:r>
    </w:p>
    <w:p w14:paraId="5C4266F3" w14:textId="77777777" w:rsidR="00F90050" w:rsidRPr="002B6110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24" w:name="z624"/>
      <w:bookmarkEnd w:id="23"/>
      <w:r w:rsidRPr="002B6110">
        <w:rPr>
          <w:sz w:val="28"/>
          <w:szCs w:val="28"/>
        </w:rPr>
        <w:t>учебная нагрузка – суммарная нормируемая занятость в учебно-воспитательном процессе для каждой возрастной группы, которая измеряется в учебных часах;</w:t>
      </w:r>
    </w:p>
    <w:p w14:paraId="7A746705" w14:textId="77777777" w:rsidR="00F90050" w:rsidRPr="002B6110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25" w:name="z625"/>
      <w:bookmarkEnd w:id="24"/>
      <w:r w:rsidRPr="002B6110">
        <w:rPr>
          <w:sz w:val="28"/>
          <w:szCs w:val="28"/>
        </w:rPr>
        <w:lastRenderedPageBreak/>
        <w:t>учебный час – продолжительность урока (занятий) или лекции от начала до перемены (перерыва);</w:t>
      </w:r>
    </w:p>
    <w:p w14:paraId="5EA1167D" w14:textId="77777777" w:rsidR="00F90050" w:rsidRPr="002B6110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26" w:name="z626"/>
      <w:bookmarkEnd w:id="25"/>
      <w:r w:rsidRPr="002B6110">
        <w:rPr>
          <w:sz w:val="28"/>
          <w:szCs w:val="28"/>
        </w:rPr>
        <w:t>оптимальные микроклиматические условия – сочетание количественных показателей микроклимата, которые при длительном и систематическом воздействии на обучающихся и воспитанников обеспечивают сохранение нормального теплового состояния организма без напряжения механизмов терморегуляции;</w:t>
      </w:r>
    </w:p>
    <w:p w14:paraId="64E893FF" w14:textId="77777777" w:rsidR="00F90050" w:rsidRPr="002B6110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27" w:name="z627"/>
      <w:bookmarkEnd w:id="26"/>
      <w:r w:rsidRPr="002B6110">
        <w:rPr>
          <w:sz w:val="28"/>
          <w:szCs w:val="28"/>
        </w:rPr>
        <w:t>производственный контроль – комплекс мероприятий, в том числе лабораторных исследований и испытаний производимой продукции, работ и услуг, выполняемых индивидуальным предпринимателем или юридическим лицом, направленных на обеспечение безопасности и (или) безвредности для человека и среды обитания;</w:t>
      </w:r>
    </w:p>
    <w:p w14:paraId="49828EA1" w14:textId="77777777" w:rsidR="00F90050" w:rsidRPr="002B6110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28" w:name="z628"/>
      <w:bookmarkEnd w:id="27"/>
      <w:r w:rsidRPr="002B6110">
        <w:rPr>
          <w:sz w:val="28"/>
          <w:szCs w:val="28"/>
        </w:rPr>
        <w:t>рекреация – помещение для отдыха и восстановления сил, обучающихся и воспитанников во время перемены и в свободное от занятий время;</w:t>
      </w:r>
    </w:p>
    <w:p w14:paraId="30A68D08" w14:textId="1563603B" w:rsidR="00F90050" w:rsidRPr="002B6110" w:rsidRDefault="0091500B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29" w:name="z629"/>
      <w:bookmarkEnd w:id="28"/>
      <w:r w:rsidRPr="002B6110">
        <w:rPr>
          <w:sz w:val="28"/>
          <w:szCs w:val="28"/>
        </w:rPr>
        <w:t>санитарно-</w:t>
      </w:r>
      <w:r w:rsidR="00F90050" w:rsidRPr="002B6110">
        <w:rPr>
          <w:sz w:val="28"/>
          <w:szCs w:val="28"/>
        </w:rPr>
        <w:t>дворовые установки (далее – СДУ) – туалет, не связанный с централизованной канализацией, расположенный на территории объекта, имеющий надземную часть и выгребную яму;</w:t>
      </w:r>
    </w:p>
    <w:p w14:paraId="007D3DE2" w14:textId="77777777" w:rsidR="00F90050" w:rsidRPr="002B6110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30" w:name="z630"/>
      <w:bookmarkEnd w:id="29"/>
      <w:r w:rsidRPr="002B6110">
        <w:rPr>
          <w:sz w:val="28"/>
          <w:szCs w:val="28"/>
        </w:rPr>
        <w:t>санитарная специальная одежда (далее – специальная одежда) – комплект защитной одежды персонала, предназначенный для защиты сырья, вспомогательных материалов и готового продукта от загрязнения механическими частицами, микроорганизмами и другими загрязнениями;</w:t>
      </w:r>
    </w:p>
    <w:p w14:paraId="5FBBAFA3" w14:textId="77777777" w:rsidR="00F90050" w:rsidRPr="002B6110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31" w:name="z631"/>
      <w:bookmarkEnd w:id="30"/>
      <w:r w:rsidRPr="002B6110">
        <w:rPr>
          <w:sz w:val="28"/>
          <w:szCs w:val="28"/>
        </w:rPr>
        <w:t>септик – сооружение для очистки небольших количеств бытовых сточных вод;</w:t>
      </w:r>
    </w:p>
    <w:p w14:paraId="3E4DE452" w14:textId="77777777" w:rsidR="00F90050" w:rsidRPr="002B6110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32" w:name="z632"/>
      <w:bookmarkEnd w:id="31"/>
      <w:r w:rsidRPr="002B6110">
        <w:rPr>
          <w:sz w:val="28"/>
          <w:szCs w:val="28"/>
        </w:rPr>
        <w:t>спортивные объекты – организации, деятельность которых связана с организацией и осуществлением лечебно-оздоровительных, физкультурно-оздоровительных, учебно-воспитательных работ и культурного досуга детей и подростков;</w:t>
      </w:r>
    </w:p>
    <w:p w14:paraId="4D3CF681" w14:textId="0C7927D7" w:rsidR="00F90050" w:rsidRPr="002B6110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33" w:name="z633"/>
      <w:bookmarkEnd w:id="32"/>
      <w:r w:rsidRPr="002B6110">
        <w:rPr>
          <w:sz w:val="28"/>
          <w:szCs w:val="28"/>
        </w:rPr>
        <w:t xml:space="preserve">наполняемость классов </w:t>
      </w:r>
      <w:r w:rsidR="001B78C9" w:rsidRPr="002B6110">
        <w:rPr>
          <w:sz w:val="28"/>
          <w:szCs w:val="28"/>
        </w:rPr>
        <w:t>(</w:t>
      </w:r>
      <w:r w:rsidR="009A1159" w:rsidRPr="002B6110">
        <w:rPr>
          <w:sz w:val="28"/>
          <w:szCs w:val="28"/>
        </w:rPr>
        <w:t>групп</w:t>
      </w:r>
      <w:r w:rsidR="001B78C9" w:rsidRPr="002B6110">
        <w:rPr>
          <w:sz w:val="28"/>
          <w:szCs w:val="28"/>
        </w:rPr>
        <w:t>)</w:t>
      </w:r>
      <w:r w:rsidR="009A1159" w:rsidRPr="002B6110">
        <w:rPr>
          <w:sz w:val="28"/>
          <w:szCs w:val="28"/>
        </w:rPr>
        <w:t xml:space="preserve"> </w:t>
      </w:r>
      <w:r w:rsidRPr="002B6110">
        <w:rPr>
          <w:sz w:val="28"/>
          <w:szCs w:val="28"/>
        </w:rPr>
        <w:t>– нормируемое количество обучающихся;</w:t>
      </w:r>
    </w:p>
    <w:p w14:paraId="36C98F1A" w14:textId="77777777" w:rsidR="00F90050" w:rsidRPr="002B6110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34" w:name="z634"/>
      <w:bookmarkEnd w:id="33"/>
      <w:r w:rsidRPr="002B6110">
        <w:rPr>
          <w:sz w:val="28"/>
          <w:szCs w:val="28"/>
        </w:rPr>
        <w:t>рациональное питание – сбалансированное питание, с учетом физиологических и возрастных норм питания;</w:t>
      </w:r>
    </w:p>
    <w:p w14:paraId="6D83A2EC" w14:textId="14CD6362" w:rsidR="00F90050" w:rsidRPr="002B6110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35" w:name="z635"/>
      <w:bookmarkEnd w:id="34"/>
      <w:r w:rsidRPr="002B6110">
        <w:rPr>
          <w:sz w:val="28"/>
          <w:szCs w:val="28"/>
        </w:rPr>
        <w:t>маломобильные группы населения –</w:t>
      </w:r>
      <w:r w:rsidR="007237FB" w:rsidRPr="002B6110">
        <w:rPr>
          <w:sz w:val="28"/>
          <w:szCs w:val="28"/>
          <w:lang w:val="kk-KZ"/>
        </w:rPr>
        <w:t xml:space="preserve"> </w:t>
      </w:r>
      <w:r w:rsidR="007237FB" w:rsidRPr="002B6110">
        <w:rPr>
          <w:sz w:val="28"/>
          <w:szCs w:val="28"/>
        </w:rPr>
        <w:t>лица, испытывающие затруднения при самостоятельном передвижении, получении услуг, информации или ориентировании в пространстве, в том числе использующие детские коляски, пожилого возраста, инвалиды</w:t>
      </w:r>
      <w:r w:rsidRPr="002B6110">
        <w:rPr>
          <w:sz w:val="28"/>
          <w:szCs w:val="28"/>
        </w:rPr>
        <w:t>;</w:t>
      </w:r>
    </w:p>
    <w:p w14:paraId="7E7C6CBD" w14:textId="34B73897" w:rsidR="004636B1" w:rsidRPr="002B6110" w:rsidRDefault="004636B1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2B6110">
        <w:rPr>
          <w:sz w:val="28"/>
          <w:szCs w:val="28"/>
        </w:rPr>
        <w:t xml:space="preserve">международная школа – учебное заведение, реализующее самостоятельно разработанные интегрированные образовательные программы, прошедшее авторизацию в Организации Международного </w:t>
      </w:r>
      <w:proofErr w:type="spellStart"/>
      <w:r w:rsidRPr="002B6110">
        <w:rPr>
          <w:sz w:val="28"/>
          <w:szCs w:val="28"/>
        </w:rPr>
        <w:t>Бакалавриата</w:t>
      </w:r>
      <w:proofErr w:type="spellEnd"/>
      <w:r w:rsidRPr="002B6110">
        <w:rPr>
          <w:sz w:val="28"/>
          <w:szCs w:val="28"/>
        </w:rPr>
        <w:t xml:space="preserve"> или международную институциональную аккредитацию;</w:t>
      </w:r>
    </w:p>
    <w:p w14:paraId="6E0E26B3" w14:textId="77777777" w:rsidR="00F90050" w:rsidRPr="002B6110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36" w:name="z636"/>
      <w:bookmarkEnd w:id="35"/>
      <w:r w:rsidRPr="002B6110">
        <w:rPr>
          <w:sz w:val="28"/>
          <w:szCs w:val="28"/>
        </w:rPr>
        <w:t>малокомплектная школа – общеобразовательная школа с малым контингентом обучающихся (от 5 детей), с совмещенными класс-комплектами и со специфической формой организации учебных занятий.</w:t>
      </w:r>
    </w:p>
    <w:p w14:paraId="2FEFA1AE" w14:textId="77777777" w:rsidR="00F90050" w:rsidRPr="002B6110" w:rsidRDefault="00F90050" w:rsidP="00FC7E21">
      <w:pPr>
        <w:jc w:val="center"/>
        <w:rPr>
          <w:sz w:val="28"/>
          <w:szCs w:val="28"/>
        </w:rPr>
      </w:pPr>
      <w:bookmarkStart w:id="37" w:name="z55"/>
      <w:bookmarkEnd w:id="36"/>
    </w:p>
    <w:p w14:paraId="171A6568" w14:textId="77777777" w:rsidR="00F90050" w:rsidRPr="002B6110" w:rsidRDefault="00F90050" w:rsidP="00FC7E21">
      <w:pPr>
        <w:jc w:val="center"/>
        <w:rPr>
          <w:sz w:val="28"/>
          <w:szCs w:val="28"/>
        </w:rPr>
      </w:pPr>
    </w:p>
    <w:p w14:paraId="6AB10E69" w14:textId="77777777" w:rsidR="00F90050" w:rsidRPr="002B6110" w:rsidRDefault="00F90050" w:rsidP="00A92797">
      <w:pPr>
        <w:jc w:val="center"/>
        <w:rPr>
          <w:b/>
          <w:sz w:val="28"/>
          <w:szCs w:val="28"/>
        </w:rPr>
      </w:pPr>
      <w:r w:rsidRPr="002B6110">
        <w:rPr>
          <w:b/>
          <w:sz w:val="28"/>
          <w:szCs w:val="28"/>
        </w:rPr>
        <w:t>Глава 2. Санитарно-эпидемиологические требования к выбору земельного участка под строительство объекта, проектированию, эксплуатации, реконструкции объектов</w:t>
      </w:r>
    </w:p>
    <w:p w14:paraId="2582C4DD" w14:textId="77777777" w:rsidR="00F90050" w:rsidRPr="002B6110" w:rsidRDefault="00F90050" w:rsidP="00A92797">
      <w:pPr>
        <w:jc w:val="center"/>
        <w:rPr>
          <w:sz w:val="28"/>
          <w:szCs w:val="28"/>
        </w:rPr>
      </w:pPr>
    </w:p>
    <w:p w14:paraId="24C70949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38" w:name="z56"/>
      <w:bookmarkEnd w:id="37"/>
      <w:r w:rsidRPr="002B6110">
        <w:rPr>
          <w:sz w:val="28"/>
          <w:szCs w:val="28"/>
        </w:rPr>
        <w:t xml:space="preserve">Выбор земельного участка, проектирование, реконструкция объектов определяется требованиями государственных нормативов в области архитектуры, градостроительства и строительства, утверждаемых уполномоченным органом по делам архитектуры, градостроительства и строительства согласно подпункта 23-16) статьи 20 Закона Республики Казахстан от 16 июля 2001 года </w:t>
      </w:r>
      <w:r w:rsidR="00B866AC" w:rsidRPr="002B6110">
        <w:rPr>
          <w:sz w:val="28"/>
          <w:szCs w:val="28"/>
        </w:rPr>
        <w:t>«</w:t>
      </w:r>
      <w:r w:rsidRPr="002B6110">
        <w:rPr>
          <w:sz w:val="28"/>
          <w:szCs w:val="28"/>
        </w:rPr>
        <w:t>Об архитектурной, градостроительной и строительной деятельности в Республике Казахстан</w:t>
      </w:r>
      <w:r w:rsidR="00B866AC" w:rsidRPr="002B6110">
        <w:rPr>
          <w:sz w:val="28"/>
          <w:szCs w:val="28"/>
        </w:rPr>
        <w:t>»</w:t>
      </w:r>
      <w:r w:rsidRPr="002B6110">
        <w:rPr>
          <w:sz w:val="28"/>
          <w:szCs w:val="28"/>
        </w:rPr>
        <w:t xml:space="preserve"> (далее – государственные нормативы в области архитектуры, градостроительства и строительства).</w:t>
      </w:r>
    </w:p>
    <w:p w14:paraId="02BBF570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39" w:name="z57"/>
      <w:bookmarkEnd w:id="38"/>
      <w:r w:rsidRPr="002B6110">
        <w:rPr>
          <w:sz w:val="28"/>
          <w:szCs w:val="28"/>
        </w:rPr>
        <w:t>Территория общеобразовательных организаций и объектов с организацией мест проживания обучающихся и воспитанников должна иметь ограждение по всему периметру в соответствии с требованиями государственных нормативов в области архитектуры, градостроительства и строительства. Ограждение должно быть без повреждений.</w:t>
      </w:r>
    </w:p>
    <w:p w14:paraId="7FC37AD6" w14:textId="1EFA2053" w:rsidR="00F90050" w:rsidRPr="002B6110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40" w:name="z58"/>
      <w:bookmarkEnd w:id="39"/>
      <w:r w:rsidRPr="002B6110">
        <w:rPr>
          <w:sz w:val="28"/>
          <w:szCs w:val="28"/>
        </w:rPr>
        <w:t>На территории объектов не допускается размещение объектов, функционально с ними не связанных.</w:t>
      </w:r>
    </w:p>
    <w:p w14:paraId="094C69F2" w14:textId="66A0E181" w:rsidR="00F90050" w:rsidRPr="002B6110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41" w:name="z59"/>
      <w:bookmarkEnd w:id="40"/>
      <w:r w:rsidRPr="002B6110">
        <w:rPr>
          <w:sz w:val="28"/>
          <w:szCs w:val="28"/>
        </w:rPr>
        <w:t>Внешкольные объекты, размещаемые в многоквартирных жилых домах, в частн</w:t>
      </w:r>
      <w:r w:rsidR="00726808" w:rsidRPr="002B6110">
        <w:rPr>
          <w:sz w:val="28"/>
          <w:szCs w:val="28"/>
        </w:rPr>
        <w:t>ых домовладениях, во встроен</w:t>
      </w:r>
      <w:r w:rsidR="00CE6E65" w:rsidRPr="002B6110">
        <w:rPr>
          <w:sz w:val="28"/>
          <w:szCs w:val="28"/>
          <w:lang w:val="kk-KZ"/>
        </w:rPr>
        <w:t>н</w:t>
      </w:r>
      <w:r w:rsidR="00726808" w:rsidRPr="002B6110">
        <w:rPr>
          <w:sz w:val="28"/>
          <w:szCs w:val="28"/>
        </w:rPr>
        <w:t>о</w:t>
      </w:r>
      <w:r w:rsidR="00726808" w:rsidRPr="002B6110">
        <w:rPr>
          <w:sz w:val="28"/>
          <w:szCs w:val="28"/>
          <w:lang w:val="kk-KZ"/>
        </w:rPr>
        <w:t>-</w:t>
      </w:r>
      <w:r w:rsidRPr="002B6110">
        <w:rPr>
          <w:sz w:val="28"/>
          <w:szCs w:val="28"/>
        </w:rPr>
        <w:t xml:space="preserve">пристроенных помещениях </w:t>
      </w:r>
      <w:r w:rsidR="00726808" w:rsidRPr="002B6110">
        <w:rPr>
          <w:sz w:val="28"/>
          <w:szCs w:val="28"/>
          <w:lang w:val="kk-KZ"/>
        </w:rPr>
        <w:t xml:space="preserve">допускается </w:t>
      </w:r>
      <w:r w:rsidR="00E755F6" w:rsidRPr="002B6110">
        <w:rPr>
          <w:sz w:val="28"/>
          <w:szCs w:val="28"/>
        </w:rPr>
        <w:t>не иметь отдельную территорию.</w:t>
      </w:r>
    </w:p>
    <w:p w14:paraId="5389193E" w14:textId="7CB6D2FC" w:rsidR="00F90050" w:rsidRPr="002B6110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42" w:name="z60"/>
      <w:bookmarkEnd w:id="41"/>
      <w:r w:rsidRPr="002B6110">
        <w:rPr>
          <w:sz w:val="28"/>
          <w:szCs w:val="28"/>
        </w:rPr>
        <w:t xml:space="preserve">Въезды и входы на участок объекта, проезды, дорожки к хозяйственным постройкам, к площадкам для мусоросборников, к </w:t>
      </w:r>
      <w:r w:rsidR="0006078E" w:rsidRPr="002B6110">
        <w:rPr>
          <w:sz w:val="28"/>
          <w:szCs w:val="28"/>
        </w:rPr>
        <w:t xml:space="preserve">СДУ </w:t>
      </w:r>
      <w:r w:rsidRPr="002B6110">
        <w:rPr>
          <w:sz w:val="28"/>
          <w:szCs w:val="28"/>
        </w:rPr>
        <w:t>покрываются асфальтом, бетоном или другим твердым покрытием, доступным для очистки.</w:t>
      </w:r>
    </w:p>
    <w:p w14:paraId="4D9A3F6E" w14:textId="7F1E524A" w:rsidR="00F90050" w:rsidRPr="002B6110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43" w:name="z61"/>
      <w:bookmarkEnd w:id="42"/>
      <w:r w:rsidRPr="002B6110">
        <w:rPr>
          <w:sz w:val="28"/>
          <w:szCs w:val="28"/>
        </w:rPr>
        <w:t>При проектировании площади помещений общеобразовательных организаций (классы, учебные кабинеты) при смешанных формах обучения (фронтальная и групповая) устанавливается норма 2,5 квадратных метров (далее – м</w:t>
      </w:r>
      <w:r w:rsidRPr="002B6110">
        <w:rPr>
          <w:sz w:val="28"/>
          <w:szCs w:val="28"/>
          <w:vertAlign w:val="superscript"/>
        </w:rPr>
        <w:t>2</w:t>
      </w:r>
      <w:r w:rsidRPr="002B6110">
        <w:rPr>
          <w:sz w:val="28"/>
          <w:szCs w:val="28"/>
        </w:rPr>
        <w:t>) на одного обучающегося</w:t>
      </w:r>
      <w:r w:rsidR="00E0121D" w:rsidRPr="002B6110">
        <w:rPr>
          <w:sz w:val="28"/>
          <w:szCs w:val="28"/>
        </w:rPr>
        <w:t xml:space="preserve">. </w:t>
      </w:r>
      <w:r w:rsidR="00A76AC3" w:rsidRPr="002B6110">
        <w:rPr>
          <w:sz w:val="28"/>
          <w:szCs w:val="28"/>
        </w:rPr>
        <w:t xml:space="preserve">При проектировании международных школ (классы, учебные кабинеты) норма площади помещений устанавливается заданием на проектирование или в соответствии с международными, региональными стандартами или стандартами иностранных государств, в порядке и условиях, установленных Законами Республики Казахстан «О стандартизации» и «Об архитектурной, градостроительной и строительной деятельности в Республике Казахстан». </w:t>
      </w:r>
      <w:r w:rsidRPr="002B6110">
        <w:rPr>
          <w:sz w:val="28"/>
          <w:szCs w:val="28"/>
        </w:rPr>
        <w:t>Площадь мастерских по изучению технологий и труда, а также специализированных мастерских для дифференцированного обучения по направлениям – 3,75 м</w:t>
      </w:r>
      <w:r w:rsidRPr="002B6110">
        <w:rPr>
          <w:sz w:val="28"/>
          <w:szCs w:val="28"/>
          <w:vertAlign w:val="superscript"/>
        </w:rPr>
        <w:t>2</w:t>
      </w:r>
      <w:r w:rsidRPr="002B6110">
        <w:rPr>
          <w:sz w:val="28"/>
          <w:szCs w:val="28"/>
        </w:rPr>
        <w:t xml:space="preserve"> на одного обучающегося.</w:t>
      </w:r>
    </w:p>
    <w:p w14:paraId="31804BFC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44" w:name="z62"/>
      <w:bookmarkEnd w:id="43"/>
      <w:r w:rsidRPr="002B6110">
        <w:rPr>
          <w:sz w:val="28"/>
          <w:szCs w:val="28"/>
        </w:rPr>
        <w:t xml:space="preserve">Площади помещений учебных кабинетов и аудиторий технического и профессионального образования (далее – </w:t>
      </w:r>
      <w:proofErr w:type="spellStart"/>
      <w:r w:rsidRPr="002B6110">
        <w:rPr>
          <w:sz w:val="28"/>
          <w:szCs w:val="28"/>
        </w:rPr>
        <w:t>ТиПО</w:t>
      </w:r>
      <w:proofErr w:type="spellEnd"/>
      <w:r w:rsidRPr="002B6110">
        <w:rPr>
          <w:sz w:val="28"/>
          <w:szCs w:val="28"/>
        </w:rPr>
        <w:t xml:space="preserve">), </w:t>
      </w:r>
      <w:proofErr w:type="spellStart"/>
      <w:r w:rsidRPr="002B6110">
        <w:rPr>
          <w:sz w:val="28"/>
          <w:szCs w:val="28"/>
        </w:rPr>
        <w:t>послесреднего</w:t>
      </w:r>
      <w:proofErr w:type="spellEnd"/>
      <w:r w:rsidRPr="002B6110">
        <w:rPr>
          <w:sz w:val="28"/>
          <w:szCs w:val="28"/>
        </w:rPr>
        <w:t xml:space="preserve"> образования </w:t>
      </w:r>
      <w:r w:rsidRPr="002B6110">
        <w:rPr>
          <w:sz w:val="28"/>
          <w:szCs w:val="28"/>
        </w:rPr>
        <w:lastRenderedPageBreak/>
        <w:t>(далее – ПО), высшего и послевузовского образования (далее</w:t>
      </w:r>
      <w:r w:rsidR="00E755F6" w:rsidRPr="002B6110">
        <w:rPr>
          <w:sz w:val="28"/>
          <w:szCs w:val="28"/>
        </w:rPr>
        <w:t xml:space="preserve"> – ВУЗ) определяются:</w:t>
      </w:r>
    </w:p>
    <w:p w14:paraId="21EFC10A" w14:textId="06D45D05" w:rsidR="00F90050" w:rsidRPr="002B6110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45" w:name="z63"/>
      <w:bookmarkEnd w:id="44"/>
      <w:r w:rsidRPr="002B6110">
        <w:rPr>
          <w:sz w:val="28"/>
          <w:szCs w:val="28"/>
        </w:rPr>
        <w:t>не менее 2,5 м</w:t>
      </w:r>
      <w:r w:rsidRPr="002B6110">
        <w:rPr>
          <w:sz w:val="28"/>
          <w:szCs w:val="28"/>
          <w:vertAlign w:val="superscript"/>
        </w:rPr>
        <w:t>2</w:t>
      </w:r>
      <w:r w:rsidR="00E755F6" w:rsidRPr="002B6110">
        <w:rPr>
          <w:sz w:val="28"/>
          <w:szCs w:val="28"/>
        </w:rPr>
        <w:t xml:space="preserve"> на 1 обучающегося - для 12 - </w:t>
      </w:r>
      <w:r w:rsidR="00C31D9C" w:rsidRPr="002B6110">
        <w:rPr>
          <w:sz w:val="28"/>
          <w:szCs w:val="28"/>
        </w:rPr>
        <w:t>15 мест;</w:t>
      </w:r>
    </w:p>
    <w:p w14:paraId="05CD62D8" w14:textId="1C013BB2" w:rsidR="00F90050" w:rsidRPr="002B6110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46" w:name="z64"/>
      <w:bookmarkEnd w:id="45"/>
      <w:r w:rsidRPr="002B6110">
        <w:rPr>
          <w:sz w:val="28"/>
          <w:szCs w:val="28"/>
        </w:rPr>
        <w:t>2,2 м</w:t>
      </w:r>
      <w:r w:rsidRPr="002B6110">
        <w:rPr>
          <w:sz w:val="28"/>
          <w:szCs w:val="28"/>
          <w:vertAlign w:val="superscript"/>
        </w:rPr>
        <w:t>2</w:t>
      </w:r>
      <w:r w:rsidRPr="002B6110">
        <w:rPr>
          <w:sz w:val="28"/>
          <w:szCs w:val="28"/>
        </w:rPr>
        <w:t xml:space="preserve"> на 1 обучающегося - для 16 - 25 мест;</w:t>
      </w:r>
    </w:p>
    <w:p w14:paraId="3355B383" w14:textId="3D11F3A3" w:rsidR="00F90050" w:rsidRPr="002B6110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47" w:name="z65"/>
      <w:bookmarkEnd w:id="46"/>
      <w:r w:rsidRPr="002B6110">
        <w:rPr>
          <w:sz w:val="28"/>
          <w:szCs w:val="28"/>
        </w:rPr>
        <w:t>1,8 м</w:t>
      </w:r>
      <w:r w:rsidRPr="002B6110">
        <w:rPr>
          <w:sz w:val="28"/>
          <w:szCs w:val="28"/>
          <w:vertAlign w:val="superscript"/>
        </w:rPr>
        <w:t>2</w:t>
      </w:r>
      <w:r w:rsidRPr="002B6110">
        <w:rPr>
          <w:sz w:val="28"/>
          <w:szCs w:val="28"/>
        </w:rPr>
        <w:t xml:space="preserve"> на 1 обучающегося - для 26 -</w:t>
      </w:r>
      <w:r w:rsidR="00E755F6" w:rsidRPr="002B6110">
        <w:rPr>
          <w:sz w:val="28"/>
          <w:szCs w:val="28"/>
        </w:rPr>
        <w:t xml:space="preserve"> </w:t>
      </w:r>
      <w:r w:rsidR="00C31D9C" w:rsidRPr="002B6110">
        <w:rPr>
          <w:sz w:val="28"/>
          <w:szCs w:val="28"/>
        </w:rPr>
        <w:t>49 мест;</w:t>
      </w:r>
    </w:p>
    <w:p w14:paraId="79D48785" w14:textId="7E74D9D8" w:rsidR="00F90050" w:rsidRPr="002B6110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48" w:name="z66"/>
      <w:bookmarkEnd w:id="47"/>
      <w:r w:rsidRPr="002B6110">
        <w:rPr>
          <w:sz w:val="28"/>
          <w:szCs w:val="28"/>
        </w:rPr>
        <w:t>1,5 м</w:t>
      </w:r>
      <w:r w:rsidRPr="002B6110">
        <w:rPr>
          <w:sz w:val="28"/>
          <w:szCs w:val="28"/>
          <w:vertAlign w:val="superscript"/>
        </w:rPr>
        <w:t>2</w:t>
      </w:r>
      <w:r w:rsidRPr="002B6110">
        <w:rPr>
          <w:sz w:val="28"/>
          <w:szCs w:val="28"/>
        </w:rPr>
        <w:t xml:space="preserve"> на 1 о</w:t>
      </w:r>
      <w:r w:rsidR="00C31D9C" w:rsidRPr="002B6110">
        <w:rPr>
          <w:sz w:val="28"/>
          <w:szCs w:val="28"/>
        </w:rPr>
        <w:t>бучающегося - для 50 - 75 мест;</w:t>
      </w:r>
    </w:p>
    <w:p w14:paraId="695FFED6" w14:textId="2A8C2A9D" w:rsidR="00F90050" w:rsidRPr="002B6110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49" w:name="z67"/>
      <w:bookmarkEnd w:id="48"/>
      <w:r w:rsidRPr="002B6110">
        <w:rPr>
          <w:sz w:val="28"/>
          <w:szCs w:val="28"/>
        </w:rPr>
        <w:t>1,3 м</w:t>
      </w:r>
      <w:r w:rsidRPr="002B6110">
        <w:rPr>
          <w:sz w:val="28"/>
          <w:szCs w:val="28"/>
          <w:vertAlign w:val="superscript"/>
        </w:rPr>
        <w:t>2</w:t>
      </w:r>
      <w:r w:rsidRPr="002B6110">
        <w:rPr>
          <w:sz w:val="28"/>
          <w:szCs w:val="28"/>
        </w:rPr>
        <w:t xml:space="preserve"> на 1 об</w:t>
      </w:r>
      <w:r w:rsidR="00C31D9C" w:rsidRPr="002B6110">
        <w:rPr>
          <w:sz w:val="28"/>
          <w:szCs w:val="28"/>
        </w:rPr>
        <w:t>учающегося - для 76 - 100 мест;</w:t>
      </w:r>
    </w:p>
    <w:p w14:paraId="22C04BF5" w14:textId="14897602" w:rsidR="00F90050" w:rsidRPr="002B6110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50" w:name="z68"/>
      <w:bookmarkEnd w:id="49"/>
      <w:r w:rsidRPr="002B6110">
        <w:rPr>
          <w:sz w:val="28"/>
          <w:szCs w:val="28"/>
        </w:rPr>
        <w:t>1,2 м</w:t>
      </w:r>
      <w:r w:rsidRPr="002B6110">
        <w:rPr>
          <w:sz w:val="28"/>
          <w:szCs w:val="28"/>
          <w:vertAlign w:val="superscript"/>
        </w:rPr>
        <w:t>2</w:t>
      </w:r>
      <w:r w:rsidRPr="002B6110">
        <w:rPr>
          <w:sz w:val="28"/>
          <w:szCs w:val="28"/>
        </w:rPr>
        <w:t xml:space="preserve"> на 1 обу</w:t>
      </w:r>
      <w:r w:rsidR="00C31D9C" w:rsidRPr="002B6110">
        <w:rPr>
          <w:sz w:val="28"/>
          <w:szCs w:val="28"/>
        </w:rPr>
        <w:t>чающегося - для 100 - 150 мест;</w:t>
      </w:r>
    </w:p>
    <w:p w14:paraId="462EC547" w14:textId="31A8BF82" w:rsidR="00F90050" w:rsidRPr="002B6110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51" w:name="z69"/>
      <w:bookmarkEnd w:id="50"/>
      <w:r w:rsidRPr="002B6110">
        <w:rPr>
          <w:sz w:val="28"/>
          <w:szCs w:val="28"/>
        </w:rPr>
        <w:t>1,1 м</w:t>
      </w:r>
      <w:r w:rsidRPr="002B6110">
        <w:rPr>
          <w:sz w:val="28"/>
          <w:szCs w:val="28"/>
          <w:vertAlign w:val="superscript"/>
        </w:rPr>
        <w:t>2</w:t>
      </w:r>
      <w:r w:rsidRPr="002B6110">
        <w:rPr>
          <w:sz w:val="28"/>
          <w:szCs w:val="28"/>
        </w:rPr>
        <w:t xml:space="preserve"> на 1 обу</w:t>
      </w:r>
      <w:r w:rsidR="00C31D9C" w:rsidRPr="002B6110">
        <w:rPr>
          <w:sz w:val="28"/>
          <w:szCs w:val="28"/>
        </w:rPr>
        <w:t>чающегося - для 150 - 350 мест</w:t>
      </w:r>
      <w:r w:rsidR="00D07296" w:rsidRPr="002B6110">
        <w:rPr>
          <w:sz w:val="28"/>
          <w:szCs w:val="28"/>
          <w:lang w:val="kk-KZ"/>
        </w:rPr>
        <w:t>;</w:t>
      </w:r>
    </w:p>
    <w:p w14:paraId="0B531561" w14:textId="31C7A748" w:rsidR="00F90050" w:rsidRPr="002B6110" w:rsidRDefault="00F90050" w:rsidP="00A92797">
      <w:pPr>
        <w:pStyle w:val="af7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bookmarkStart w:id="52" w:name="z70"/>
      <w:bookmarkEnd w:id="51"/>
      <w:r w:rsidRPr="002B6110">
        <w:rPr>
          <w:sz w:val="28"/>
          <w:szCs w:val="28"/>
        </w:rPr>
        <w:t>1,0 м</w:t>
      </w:r>
      <w:r w:rsidRPr="002B6110">
        <w:rPr>
          <w:sz w:val="28"/>
          <w:szCs w:val="28"/>
          <w:vertAlign w:val="superscript"/>
        </w:rPr>
        <w:t>2</w:t>
      </w:r>
      <w:r w:rsidRPr="002B6110">
        <w:rPr>
          <w:sz w:val="28"/>
          <w:szCs w:val="28"/>
        </w:rPr>
        <w:t xml:space="preserve"> на 1 обучающ</w:t>
      </w:r>
      <w:r w:rsidR="00C31D9C" w:rsidRPr="002B6110">
        <w:rPr>
          <w:sz w:val="28"/>
          <w:szCs w:val="28"/>
        </w:rPr>
        <w:t>егося - для 350 и более мест</w:t>
      </w:r>
      <w:r w:rsidR="00D07296" w:rsidRPr="002B6110">
        <w:rPr>
          <w:sz w:val="28"/>
          <w:szCs w:val="28"/>
          <w:lang w:val="kk-KZ"/>
        </w:rPr>
        <w:t>.</w:t>
      </w:r>
    </w:p>
    <w:p w14:paraId="0D67E2E3" w14:textId="77777777" w:rsidR="00F90050" w:rsidRPr="002B6110" w:rsidRDefault="00F90050" w:rsidP="00A92797">
      <w:pPr>
        <w:pStyle w:val="af7"/>
        <w:ind w:left="0" w:firstLine="709"/>
        <w:jc w:val="both"/>
        <w:rPr>
          <w:sz w:val="28"/>
          <w:szCs w:val="28"/>
        </w:rPr>
      </w:pPr>
      <w:bookmarkStart w:id="53" w:name="z71"/>
      <w:bookmarkEnd w:id="52"/>
      <w:r w:rsidRPr="002B6110">
        <w:rPr>
          <w:sz w:val="28"/>
          <w:szCs w:val="28"/>
        </w:rPr>
        <w:t>Аудитории, учебные кабинеты, лаборатории должны размещаться на надземных этажах.</w:t>
      </w:r>
    </w:p>
    <w:p w14:paraId="6577DE3A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54" w:name="z72"/>
      <w:bookmarkEnd w:id="53"/>
      <w:r w:rsidRPr="002B6110">
        <w:rPr>
          <w:sz w:val="28"/>
          <w:szCs w:val="28"/>
        </w:rPr>
        <w:t>Количество обучающихся и воспитанников не должно превышать проектную вместимость объекта. Количество обучающихся по дистанционной форме обучения в общую численность не включается.</w:t>
      </w:r>
    </w:p>
    <w:p w14:paraId="42954703" w14:textId="29E29BD4" w:rsidR="00F90050" w:rsidRPr="002B6110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55" w:name="z73"/>
      <w:bookmarkEnd w:id="54"/>
      <w:r w:rsidRPr="002B6110">
        <w:rPr>
          <w:sz w:val="28"/>
          <w:szCs w:val="28"/>
        </w:rPr>
        <w:t>Допускается организация двухсменного режима обучения при условии соблюдения в каждой смене нормы площади на 1 обучающегося и требован</w:t>
      </w:r>
      <w:r w:rsidR="00C31D9C" w:rsidRPr="002B6110">
        <w:rPr>
          <w:sz w:val="28"/>
          <w:szCs w:val="28"/>
        </w:rPr>
        <w:t>ий настоящих Санитарных правил.</w:t>
      </w:r>
    </w:p>
    <w:p w14:paraId="73D2262A" w14:textId="77777777" w:rsidR="00735264" w:rsidRPr="002B6110" w:rsidRDefault="00735264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56" w:name="z74"/>
      <w:bookmarkEnd w:id="55"/>
      <w:r w:rsidRPr="002B6110">
        <w:rPr>
          <w:sz w:val="28"/>
          <w:szCs w:val="28"/>
        </w:rPr>
        <w:t>Помещения (бойлерные с насосными установками, производственные помещения, ремонтные мастерские, охлаждаемые камеры с насосным отделением, вентиляционные камеры, компрессорные), режим использования которых сопровождается шумом и может причинять беспокойство обучающимся и воспитанникам, мешать или нарушать работу педагогического, медицинского, административного персонала не размещают смежно, над и под спальными комнатами, учебными, медицинскими кабинетами.</w:t>
      </w:r>
    </w:p>
    <w:p w14:paraId="600EFE8F" w14:textId="77777777" w:rsidR="00F90050" w:rsidRPr="002B6110" w:rsidRDefault="00406B15" w:rsidP="00A92797">
      <w:pPr>
        <w:pStyle w:val="af7"/>
        <w:ind w:left="0" w:firstLine="709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При условии выполнения мероприятий по изоляции шума и вибрации допускается размещение спальных комнат, учебных и медицинских кабинетов, помещений с постоянным пребыванием людей, примыкающих по вертикали и горизонтали к техническим помещениям вентиляционных систем.</w:t>
      </w:r>
    </w:p>
    <w:p w14:paraId="3A48A3F8" w14:textId="0CC90EA7" w:rsidR="00F90050" w:rsidRPr="002B6110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57" w:name="z75"/>
      <w:bookmarkEnd w:id="56"/>
      <w:r w:rsidRPr="002B6110">
        <w:rPr>
          <w:sz w:val="28"/>
          <w:szCs w:val="28"/>
        </w:rPr>
        <w:t>Набор помещений внешкольных</w:t>
      </w:r>
      <w:r w:rsidR="00296591" w:rsidRPr="002B6110">
        <w:rPr>
          <w:sz w:val="28"/>
          <w:szCs w:val="28"/>
        </w:rPr>
        <w:t xml:space="preserve"> объектов</w:t>
      </w:r>
      <w:r w:rsidRPr="002B6110">
        <w:rPr>
          <w:sz w:val="28"/>
          <w:szCs w:val="28"/>
        </w:rPr>
        <w:t xml:space="preserve"> устанавливается в зависимости от реализации программ дополнительного образования, единовременной вместимости, технологии процесса обучения, инженерно-технического оборудования, оснащения необходимой мебелью.</w:t>
      </w:r>
    </w:p>
    <w:p w14:paraId="0FC729C7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58" w:name="z76"/>
      <w:bookmarkEnd w:id="57"/>
      <w:r w:rsidRPr="002B6110">
        <w:rPr>
          <w:sz w:val="28"/>
          <w:szCs w:val="28"/>
        </w:rPr>
        <w:t xml:space="preserve">Радиаторы системы отопления спортивного зала располагаются в нишах под окнами и закрываются решетками или устанавливаются на высоту </w:t>
      </w:r>
      <w:r w:rsidR="00074DF1" w:rsidRPr="002B6110">
        <w:rPr>
          <w:sz w:val="28"/>
          <w:szCs w:val="28"/>
        </w:rPr>
        <w:br/>
      </w:r>
      <w:r w:rsidRPr="002B6110">
        <w:rPr>
          <w:sz w:val="28"/>
          <w:szCs w:val="28"/>
        </w:rPr>
        <w:t xml:space="preserve">2,4 метра (далее – м) от пола. На окнах и осветительных приборах должны быть предусмотрены заградительные устройства. </w:t>
      </w:r>
    </w:p>
    <w:p w14:paraId="669A721C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59" w:name="z77"/>
      <w:bookmarkEnd w:id="58"/>
      <w:r w:rsidRPr="002B6110">
        <w:rPr>
          <w:sz w:val="28"/>
          <w:szCs w:val="28"/>
        </w:rPr>
        <w:t xml:space="preserve">Поверхность пола во всех помещениях должна быть ровной, без щелей, изъянов и механических повреждений. </w:t>
      </w:r>
    </w:p>
    <w:p w14:paraId="4E188C90" w14:textId="77777777" w:rsidR="00F90050" w:rsidRPr="002B6110" w:rsidRDefault="00F90050" w:rsidP="00A92797">
      <w:pPr>
        <w:ind w:firstLine="709"/>
        <w:jc w:val="both"/>
        <w:rPr>
          <w:sz w:val="28"/>
          <w:szCs w:val="28"/>
        </w:rPr>
      </w:pPr>
      <w:bookmarkStart w:id="60" w:name="z78"/>
      <w:bookmarkEnd w:id="59"/>
      <w:r w:rsidRPr="002B6110">
        <w:rPr>
          <w:sz w:val="28"/>
          <w:szCs w:val="28"/>
        </w:rPr>
        <w:t xml:space="preserve">Полы в учебных помещениях, кабинетах и рекреациях должны иметь дощатое или паркетное покрытие. Возможно покрытие полов синтетическими полимерными материалами, утепленным линолеумом, допускающими обработку </w:t>
      </w:r>
      <w:r w:rsidR="00A40B2B" w:rsidRPr="002B6110">
        <w:rPr>
          <w:sz w:val="28"/>
          <w:szCs w:val="28"/>
        </w:rPr>
        <w:t>влажным способом и дезинфекцию.</w:t>
      </w:r>
    </w:p>
    <w:p w14:paraId="1ED55BD6" w14:textId="77777777" w:rsidR="00F90050" w:rsidRPr="002B6110" w:rsidRDefault="00F90050" w:rsidP="00A92797">
      <w:pPr>
        <w:ind w:firstLine="709"/>
        <w:jc w:val="both"/>
        <w:rPr>
          <w:sz w:val="28"/>
          <w:szCs w:val="28"/>
        </w:rPr>
      </w:pPr>
      <w:bookmarkStart w:id="61" w:name="z79"/>
      <w:bookmarkEnd w:id="60"/>
      <w:r w:rsidRPr="002B6110">
        <w:rPr>
          <w:sz w:val="28"/>
          <w:szCs w:val="28"/>
        </w:rPr>
        <w:lastRenderedPageBreak/>
        <w:t>Пол спортивного зала деревянный или имеет специальное покрытие, поверхность по</w:t>
      </w:r>
      <w:r w:rsidR="00A40B2B" w:rsidRPr="002B6110">
        <w:rPr>
          <w:sz w:val="28"/>
          <w:szCs w:val="28"/>
        </w:rPr>
        <w:t>ла ровная, без щелей и изъянов.</w:t>
      </w:r>
    </w:p>
    <w:p w14:paraId="7A30ED51" w14:textId="77777777" w:rsidR="00F90050" w:rsidRPr="002B6110" w:rsidRDefault="00F90050" w:rsidP="00A92797">
      <w:pPr>
        <w:ind w:firstLine="709"/>
        <w:jc w:val="both"/>
        <w:rPr>
          <w:sz w:val="28"/>
          <w:szCs w:val="28"/>
        </w:rPr>
      </w:pPr>
      <w:bookmarkStart w:id="62" w:name="z80"/>
      <w:bookmarkEnd w:id="61"/>
      <w:r w:rsidRPr="002B6110">
        <w:rPr>
          <w:sz w:val="28"/>
          <w:szCs w:val="28"/>
        </w:rPr>
        <w:t xml:space="preserve">Полы в мастерских трудового обучения выполняются из материала, устойчивого к механическому воздействию, в кабинетах и лабораториях химии – </w:t>
      </w:r>
      <w:r w:rsidR="00A40B2B" w:rsidRPr="002B6110">
        <w:rPr>
          <w:sz w:val="28"/>
          <w:szCs w:val="28"/>
        </w:rPr>
        <w:t>стойкие к химическим реагентам.</w:t>
      </w:r>
    </w:p>
    <w:p w14:paraId="420D2EB1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63" w:name="z81"/>
      <w:bookmarkEnd w:id="62"/>
      <w:r w:rsidRPr="002B6110">
        <w:rPr>
          <w:sz w:val="28"/>
          <w:szCs w:val="28"/>
        </w:rPr>
        <w:t>Объекты эксплуатируются в отдельно стоящем здании ил</w:t>
      </w:r>
      <w:r w:rsidR="00A40B2B" w:rsidRPr="002B6110">
        <w:rPr>
          <w:sz w:val="28"/>
          <w:szCs w:val="28"/>
        </w:rPr>
        <w:t>и нескольких отдельных зданиях.</w:t>
      </w:r>
    </w:p>
    <w:p w14:paraId="0EC5164B" w14:textId="19D0AED8" w:rsidR="00F90050" w:rsidRPr="002B6110" w:rsidRDefault="00F90050" w:rsidP="00A92797">
      <w:pPr>
        <w:ind w:firstLine="709"/>
        <w:jc w:val="both"/>
        <w:rPr>
          <w:sz w:val="28"/>
          <w:szCs w:val="28"/>
        </w:rPr>
      </w:pPr>
      <w:bookmarkStart w:id="64" w:name="z82"/>
      <w:bookmarkEnd w:id="63"/>
      <w:r w:rsidRPr="002B6110">
        <w:rPr>
          <w:sz w:val="28"/>
          <w:szCs w:val="28"/>
        </w:rPr>
        <w:t>Допускается эксплуатация объектов в приспособленных зданиях</w:t>
      </w:r>
      <w:r w:rsidR="00397492" w:rsidRPr="002B6110">
        <w:rPr>
          <w:sz w:val="28"/>
          <w:szCs w:val="28"/>
          <w:lang w:val="kk-KZ"/>
        </w:rPr>
        <w:t xml:space="preserve">, </w:t>
      </w:r>
      <w:r w:rsidR="00397492" w:rsidRPr="002B6110">
        <w:rPr>
          <w:sz w:val="28"/>
          <w:szCs w:val="28"/>
        </w:rPr>
        <w:t>во встроенно-пристроенных помещениях</w:t>
      </w:r>
      <w:r w:rsidRPr="002B6110">
        <w:rPr>
          <w:sz w:val="28"/>
          <w:szCs w:val="28"/>
        </w:rPr>
        <w:t>. При эксплуатации общеобразовательной организации в приспособленном здании расчетная вместимость учебных помещений и кабинетов определяется с учетом нормы площади 2,5 м</w:t>
      </w:r>
      <w:r w:rsidRPr="002B6110">
        <w:rPr>
          <w:sz w:val="28"/>
          <w:szCs w:val="28"/>
          <w:vertAlign w:val="superscript"/>
        </w:rPr>
        <w:t>2</w:t>
      </w:r>
      <w:r w:rsidRPr="002B6110">
        <w:rPr>
          <w:sz w:val="28"/>
          <w:szCs w:val="28"/>
        </w:rPr>
        <w:t xml:space="preserve"> на 1 обучающегося.</w:t>
      </w:r>
    </w:p>
    <w:p w14:paraId="39F4F47E" w14:textId="6C613D2E" w:rsidR="00F90050" w:rsidRPr="002B6110" w:rsidRDefault="00397492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65" w:name="z83"/>
      <w:bookmarkEnd w:id="64"/>
      <w:r w:rsidRPr="002B6110">
        <w:rPr>
          <w:sz w:val="28"/>
          <w:szCs w:val="28"/>
        </w:rPr>
        <w:t>Размещение объектов в жилых зданиях, во встроенно-пристроенных помещениях определяется государственными нормативами в области архитектуры, градостроительства и строительства</w:t>
      </w:r>
      <w:r w:rsidRPr="002B6110">
        <w:rPr>
          <w:sz w:val="28"/>
          <w:szCs w:val="28"/>
          <w:lang w:val="kk-KZ"/>
        </w:rPr>
        <w:t>.</w:t>
      </w:r>
    </w:p>
    <w:p w14:paraId="055456ED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66" w:name="z84"/>
      <w:bookmarkEnd w:id="65"/>
      <w:r w:rsidRPr="002B6110">
        <w:rPr>
          <w:sz w:val="28"/>
          <w:szCs w:val="28"/>
        </w:rPr>
        <w:t xml:space="preserve">Объекты, эксплуатируемые на первом этаже многоквартирного жилого дома, должны иметь отдельный вход, не совмещенный с подъездом жилого дома. </w:t>
      </w:r>
    </w:p>
    <w:p w14:paraId="0F976AB6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67" w:name="z85"/>
      <w:bookmarkEnd w:id="66"/>
      <w:r w:rsidRPr="002B6110">
        <w:rPr>
          <w:sz w:val="28"/>
          <w:szCs w:val="28"/>
        </w:rPr>
        <w:t xml:space="preserve">Эксплуатация помещений для пребывания обучающихся и воспитанников, медицинского назначения не допускается в подвальных и цокольных этажах зданий. </w:t>
      </w:r>
    </w:p>
    <w:p w14:paraId="3EE58CD4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68" w:name="z86"/>
      <w:bookmarkEnd w:id="67"/>
      <w:r w:rsidRPr="002B6110">
        <w:rPr>
          <w:sz w:val="28"/>
          <w:szCs w:val="28"/>
        </w:rPr>
        <w:t>Все помещения должны эксплуатироваться в соответствии с функциональным назначением.</w:t>
      </w:r>
    </w:p>
    <w:p w14:paraId="07586A26" w14:textId="1F343BA4" w:rsidR="00F90050" w:rsidRPr="002B6110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69" w:name="z87"/>
      <w:bookmarkEnd w:id="68"/>
      <w:r w:rsidRPr="002B6110">
        <w:rPr>
          <w:sz w:val="28"/>
          <w:szCs w:val="28"/>
        </w:rPr>
        <w:t xml:space="preserve">Не допускается эксплуатация объектов, размещенных в </w:t>
      </w:r>
      <w:r w:rsidR="00473D74" w:rsidRPr="002B6110">
        <w:rPr>
          <w:sz w:val="28"/>
          <w:szCs w:val="28"/>
        </w:rPr>
        <w:t>аварийных зданиях и помещениях.</w:t>
      </w:r>
    </w:p>
    <w:p w14:paraId="65ECF211" w14:textId="58F77ED0" w:rsidR="00F90050" w:rsidRPr="002B6110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70" w:name="z88"/>
      <w:bookmarkEnd w:id="69"/>
      <w:r w:rsidRPr="002B6110">
        <w:rPr>
          <w:sz w:val="28"/>
          <w:szCs w:val="28"/>
        </w:rPr>
        <w:t xml:space="preserve">При наличии на объектах дошкольных организаций, компьютерных классов, специализированных медицинских и стоматологических кабинетов, парикмахерских, прачечных, бассейнов, учебно-производственных мастерских, объектов питания применяются требования санитарных правил, гигиенических нормативов, утверждаемые </w:t>
      </w:r>
      <w:r w:rsidR="00473D74" w:rsidRPr="002B6110">
        <w:rPr>
          <w:sz w:val="28"/>
          <w:szCs w:val="28"/>
        </w:rPr>
        <w:t xml:space="preserve">согласно подпункту 132-1) пункта 16 Положения </w:t>
      </w:r>
      <w:r w:rsidRPr="002B6110">
        <w:rPr>
          <w:sz w:val="28"/>
          <w:szCs w:val="28"/>
        </w:rPr>
        <w:t>(далее – документы нормирования).</w:t>
      </w:r>
    </w:p>
    <w:p w14:paraId="4E0F7434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71" w:name="z89"/>
      <w:bookmarkEnd w:id="70"/>
      <w:r w:rsidRPr="002B6110">
        <w:rPr>
          <w:sz w:val="28"/>
          <w:szCs w:val="28"/>
        </w:rPr>
        <w:t>При реконструкции объектов соблюдаются требования пунктов с 6 по 24 настоящих Санитарных правил.</w:t>
      </w:r>
    </w:p>
    <w:p w14:paraId="41E9DCA9" w14:textId="77777777" w:rsidR="00F90050" w:rsidRPr="002B6110" w:rsidRDefault="00F90050" w:rsidP="00A92797">
      <w:pPr>
        <w:jc w:val="center"/>
        <w:rPr>
          <w:sz w:val="28"/>
          <w:szCs w:val="28"/>
        </w:rPr>
      </w:pPr>
      <w:bookmarkStart w:id="72" w:name="z90"/>
      <w:bookmarkEnd w:id="71"/>
    </w:p>
    <w:p w14:paraId="43C31D34" w14:textId="77777777" w:rsidR="00F90050" w:rsidRPr="002B6110" w:rsidRDefault="00F90050" w:rsidP="00A92797">
      <w:pPr>
        <w:jc w:val="center"/>
        <w:rPr>
          <w:sz w:val="28"/>
          <w:szCs w:val="28"/>
        </w:rPr>
      </w:pPr>
    </w:p>
    <w:p w14:paraId="2F443D9E" w14:textId="77777777" w:rsidR="00F90050" w:rsidRPr="002B6110" w:rsidRDefault="00F90050" w:rsidP="00A92797">
      <w:pPr>
        <w:jc w:val="center"/>
        <w:rPr>
          <w:b/>
          <w:sz w:val="28"/>
          <w:szCs w:val="28"/>
        </w:rPr>
      </w:pPr>
      <w:r w:rsidRPr="002B6110">
        <w:rPr>
          <w:b/>
          <w:sz w:val="28"/>
          <w:szCs w:val="28"/>
        </w:rPr>
        <w:t>Глава 3. Санитарно-эпидемиологические требования к водоснабжению, водоотведению, теплоснабжению, освещению, вентиляции, кондиционированию</w:t>
      </w:r>
    </w:p>
    <w:p w14:paraId="67FC9530" w14:textId="77777777" w:rsidR="00F90050" w:rsidRPr="002B6110" w:rsidRDefault="00F90050" w:rsidP="00A92797">
      <w:pPr>
        <w:jc w:val="center"/>
        <w:rPr>
          <w:sz w:val="28"/>
          <w:szCs w:val="28"/>
        </w:rPr>
      </w:pPr>
    </w:p>
    <w:p w14:paraId="5FF43484" w14:textId="625DEE4C"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73" w:name="z91"/>
      <w:bookmarkEnd w:id="72"/>
      <w:r w:rsidRPr="002B6110">
        <w:rPr>
          <w:sz w:val="28"/>
          <w:szCs w:val="28"/>
        </w:rPr>
        <w:t>На объектах предусматриваются и должны быть в исправном состояни</w:t>
      </w:r>
      <w:r w:rsidR="009E6068" w:rsidRPr="002B6110">
        <w:rPr>
          <w:sz w:val="28"/>
          <w:szCs w:val="28"/>
        </w:rPr>
        <w:t>и централизованное хозяйственно-</w:t>
      </w:r>
      <w:r w:rsidRPr="002B6110">
        <w:rPr>
          <w:sz w:val="28"/>
          <w:szCs w:val="28"/>
        </w:rPr>
        <w:t>питьевое, горячее водоснабжение, водоотведение.</w:t>
      </w:r>
    </w:p>
    <w:p w14:paraId="368FA33D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74" w:name="z92"/>
      <w:bookmarkEnd w:id="73"/>
      <w:r w:rsidRPr="002B6110">
        <w:rPr>
          <w:sz w:val="28"/>
          <w:szCs w:val="28"/>
        </w:rPr>
        <w:lastRenderedPageBreak/>
        <w:t>Объекты обеспечиваются безопасной и качественной питьевой водой в соответствии с установленными требованиями документов нормирования.</w:t>
      </w:r>
    </w:p>
    <w:p w14:paraId="3F763B98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75" w:name="z93"/>
      <w:bookmarkEnd w:id="74"/>
      <w:r w:rsidRPr="002B6110">
        <w:rPr>
          <w:sz w:val="28"/>
          <w:szCs w:val="28"/>
        </w:rPr>
        <w:t>На объектах должен быть организован питьевой режим. Питьевая вода, в том числе расфасованная в емкости (графины, чайники, бачки и другие) или бутилированная, по показателям качества и безопасности соответствует требованиям документов нормирования.</w:t>
      </w:r>
    </w:p>
    <w:p w14:paraId="35D9074B" w14:textId="77777777" w:rsidR="00F90050" w:rsidRPr="002B6110" w:rsidRDefault="00F90050" w:rsidP="00A92797">
      <w:pPr>
        <w:ind w:firstLine="708"/>
        <w:jc w:val="both"/>
        <w:rPr>
          <w:sz w:val="28"/>
          <w:szCs w:val="28"/>
        </w:rPr>
      </w:pPr>
      <w:bookmarkStart w:id="76" w:name="z94"/>
      <w:bookmarkEnd w:id="75"/>
      <w:r w:rsidRPr="002B6110">
        <w:rPr>
          <w:sz w:val="28"/>
          <w:szCs w:val="28"/>
        </w:rPr>
        <w:t>Кулеры (диспенсеры) для воды регулярно очищаются согласно инструкции производителя. Для питья используют чистую посуду (стеклянная, фаянсовая, одноразовые стаканчики).</w:t>
      </w:r>
    </w:p>
    <w:p w14:paraId="61F99040" w14:textId="77777777" w:rsidR="00F90050" w:rsidRPr="002B6110" w:rsidRDefault="00F90050" w:rsidP="00A92797">
      <w:pPr>
        <w:ind w:firstLine="708"/>
        <w:jc w:val="both"/>
        <w:rPr>
          <w:sz w:val="28"/>
          <w:szCs w:val="28"/>
        </w:rPr>
      </w:pPr>
      <w:bookmarkStart w:id="77" w:name="z95"/>
      <w:bookmarkEnd w:id="76"/>
      <w:r w:rsidRPr="002B6110">
        <w:rPr>
          <w:sz w:val="28"/>
          <w:szCs w:val="28"/>
        </w:rPr>
        <w:t>Разрешается использование индивидуальной бутилированной емкости. Допускается использование кипяченой питьевой воды, при условии ее хранения не более трех часов.</w:t>
      </w:r>
    </w:p>
    <w:p w14:paraId="3E1FD672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78" w:name="z96"/>
      <w:bookmarkEnd w:id="77"/>
      <w:r w:rsidRPr="002B6110">
        <w:rPr>
          <w:sz w:val="28"/>
          <w:szCs w:val="28"/>
        </w:rPr>
        <w:t>Конструктивные решения стационарных питьевых фонтанчиков предусматривают наличие ограничительного кольца вокруг вертикальной водяной струи высотой не менее десяти сантиметров.</w:t>
      </w:r>
    </w:p>
    <w:p w14:paraId="66729C2B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79" w:name="z97"/>
      <w:bookmarkEnd w:id="78"/>
      <w:r w:rsidRPr="002B6110">
        <w:rPr>
          <w:sz w:val="28"/>
          <w:szCs w:val="28"/>
        </w:rPr>
        <w:t>За организацию питьевого режима приказом руководителя объектов назначается ответственное лицо. Обеспечивается свободный доступ обучающихся и воспитанников к питьевой воде в течение всего времени их пребывания на объектах.</w:t>
      </w:r>
    </w:p>
    <w:p w14:paraId="55DE05C5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80" w:name="z98"/>
      <w:bookmarkEnd w:id="79"/>
      <w:r w:rsidRPr="002B6110">
        <w:rPr>
          <w:sz w:val="28"/>
          <w:szCs w:val="28"/>
        </w:rPr>
        <w:t>При отсутствии централизованной системы водоснабжения используется вода из местных источников питьевого назначения с устройством внутреннего водопровода и водоотведения.</w:t>
      </w:r>
    </w:p>
    <w:p w14:paraId="419042D7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81" w:name="z99"/>
      <w:bookmarkEnd w:id="80"/>
      <w:r w:rsidRPr="002B6110">
        <w:rPr>
          <w:sz w:val="28"/>
          <w:szCs w:val="28"/>
        </w:rPr>
        <w:t>Допускается использование для хозяйственно-питьевых нужд привозной питьевой воды, доставка которой проводится специализированным автотранспортом, в специальных промаркированных емкостях, выполненных из материалов, разрешенных для контакта с питьевой водой, своевременно очищаемых, промываемых и дезинфицируемых.</w:t>
      </w:r>
    </w:p>
    <w:p w14:paraId="5660F7A3" w14:textId="6A44E2EA"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82" w:name="z100"/>
      <w:bookmarkEnd w:id="81"/>
      <w:r w:rsidRPr="002B6110">
        <w:rPr>
          <w:sz w:val="28"/>
          <w:szCs w:val="28"/>
        </w:rPr>
        <w:t>На объектах, работающих на привозной воде, предусматривается отдельное помещение с установкой емкостей для хранения запаса питьевой воды. Емкости имеют маркировку (</w:t>
      </w:r>
      <w:r w:rsidR="00A92797" w:rsidRPr="002B6110">
        <w:rPr>
          <w:sz w:val="28"/>
          <w:szCs w:val="28"/>
        </w:rPr>
        <w:t>«</w:t>
      </w:r>
      <w:r w:rsidRPr="002B6110">
        <w:rPr>
          <w:sz w:val="28"/>
          <w:szCs w:val="28"/>
        </w:rPr>
        <w:t>питьевая вода</w:t>
      </w:r>
      <w:r w:rsidR="00A92797" w:rsidRPr="002B6110">
        <w:rPr>
          <w:sz w:val="28"/>
          <w:szCs w:val="28"/>
        </w:rPr>
        <w:t>»</w:t>
      </w:r>
      <w:r w:rsidRPr="002B6110">
        <w:rPr>
          <w:sz w:val="28"/>
          <w:szCs w:val="28"/>
        </w:rPr>
        <w:t xml:space="preserve">), подвергаются еженедельной (и по мере необходимости) очистке и дезинфекции с применением моющих и дезинфицирующих средств. Не допускается использование емкости для питьевой воды для </w:t>
      </w:r>
      <w:r w:rsidR="004823E9" w:rsidRPr="002B6110">
        <w:rPr>
          <w:sz w:val="28"/>
          <w:szCs w:val="28"/>
          <w:lang w:val="kk-KZ"/>
        </w:rPr>
        <w:t>ины</w:t>
      </w:r>
      <w:r w:rsidRPr="002B6110">
        <w:rPr>
          <w:sz w:val="28"/>
          <w:szCs w:val="28"/>
        </w:rPr>
        <w:t>х целей.</w:t>
      </w:r>
    </w:p>
    <w:p w14:paraId="610917A2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83" w:name="z101"/>
      <w:bookmarkEnd w:id="82"/>
      <w:r w:rsidRPr="002B6110">
        <w:rPr>
          <w:sz w:val="28"/>
          <w:szCs w:val="28"/>
        </w:rPr>
        <w:t>При отсутствии централизованной системы горячего водоснабжения устанавливаются водонагреватели. Горячая и холодная вода подводится ко всем ваннам, душевым, прачечным, умывальникам в местах проживания, в помещениях медицинского назначения, а также к технологическому оборудованию на пищеблоке с установкой смесителей.</w:t>
      </w:r>
    </w:p>
    <w:p w14:paraId="34DC7F83" w14:textId="77777777" w:rsidR="00F90050" w:rsidRPr="002B6110" w:rsidRDefault="00F90050" w:rsidP="00A92797">
      <w:pPr>
        <w:ind w:firstLine="708"/>
        <w:jc w:val="both"/>
        <w:rPr>
          <w:sz w:val="28"/>
          <w:szCs w:val="28"/>
        </w:rPr>
      </w:pPr>
      <w:bookmarkStart w:id="84" w:name="z102"/>
      <w:bookmarkEnd w:id="83"/>
      <w:r w:rsidRPr="002B6110">
        <w:rPr>
          <w:sz w:val="28"/>
          <w:szCs w:val="28"/>
        </w:rPr>
        <w:t>Не допускается использование горячей воды из системы водяного отопления для технологических и хозяйственно-бытовых целей.</w:t>
      </w:r>
    </w:p>
    <w:p w14:paraId="0A14A061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85" w:name="z103"/>
      <w:bookmarkEnd w:id="84"/>
      <w:r w:rsidRPr="002B6110">
        <w:rPr>
          <w:sz w:val="28"/>
          <w:szCs w:val="28"/>
        </w:rPr>
        <w:t xml:space="preserve">Помещения, предназначенные для рисования и лепки, для работы с растениями, мастерские, помещения медицинского блока, производственные </w:t>
      </w:r>
      <w:r w:rsidRPr="002B6110">
        <w:rPr>
          <w:sz w:val="28"/>
          <w:szCs w:val="28"/>
        </w:rPr>
        <w:lastRenderedPageBreak/>
        <w:t>помещения пищеблока оборудуются раковинами с подводкой горячей и холодной воды, средствами для мытья и сушки рук.</w:t>
      </w:r>
    </w:p>
    <w:p w14:paraId="54597045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86" w:name="z104"/>
      <w:bookmarkEnd w:id="85"/>
      <w:r w:rsidRPr="002B6110">
        <w:rPr>
          <w:sz w:val="28"/>
          <w:szCs w:val="28"/>
        </w:rPr>
        <w:t xml:space="preserve">При размещении объектов в </w:t>
      </w:r>
      <w:proofErr w:type="spellStart"/>
      <w:r w:rsidRPr="002B6110">
        <w:rPr>
          <w:sz w:val="28"/>
          <w:szCs w:val="28"/>
        </w:rPr>
        <w:t>неканализованной</w:t>
      </w:r>
      <w:proofErr w:type="spellEnd"/>
      <w:r w:rsidRPr="002B6110">
        <w:rPr>
          <w:sz w:val="28"/>
          <w:szCs w:val="28"/>
        </w:rPr>
        <w:t xml:space="preserve"> и частично канализованной местности предусматривается устройство местного водоотведения. Прием сточных вод, в том числе СДУ осуществляют в общую или раздельные подземные водонепроницаемые емкости (ямы, септики), оснащенные крышками с гидравлическими затворами (сифонами), расположенные в хозяйственной зоне территории объекта, очистка которых проводится своевременно.</w:t>
      </w:r>
    </w:p>
    <w:p w14:paraId="0634E867" w14:textId="77777777" w:rsidR="00F90050" w:rsidRPr="002B6110" w:rsidRDefault="00F90050" w:rsidP="00A92797">
      <w:pPr>
        <w:ind w:firstLine="708"/>
        <w:jc w:val="both"/>
        <w:rPr>
          <w:sz w:val="28"/>
          <w:szCs w:val="28"/>
        </w:rPr>
      </w:pPr>
      <w:bookmarkStart w:id="87" w:name="z105"/>
      <w:bookmarkEnd w:id="86"/>
      <w:r w:rsidRPr="002B6110">
        <w:rPr>
          <w:sz w:val="28"/>
          <w:szCs w:val="28"/>
        </w:rPr>
        <w:t>Сброс сточных вод в открытые водоемы и на прилегающую территорию, а также устройство поглощающих колодцев не допускается.</w:t>
      </w:r>
    </w:p>
    <w:p w14:paraId="36C46905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88" w:name="z106"/>
      <w:bookmarkEnd w:id="87"/>
      <w:r w:rsidRPr="002B6110">
        <w:rPr>
          <w:sz w:val="28"/>
          <w:szCs w:val="28"/>
        </w:rPr>
        <w:t>Канализационные стояки для водоотведения в производственных, складских помещениях, бытовых помещениях прокладывают в оштукатуренных коробах.</w:t>
      </w:r>
    </w:p>
    <w:p w14:paraId="27FDC819" w14:textId="1E57EE9D"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89" w:name="z107"/>
      <w:bookmarkEnd w:id="88"/>
      <w:r w:rsidRPr="002B6110">
        <w:rPr>
          <w:sz w:val="28"/>
          <w:szCs w:val="28"/>
        </w:rPr>
        <w:t xml:space="preserve">В </w:t>
      </w:r>
      <w:proofErr w:type="spellStart"/>
      <w:r w:rsidRPr="002B6110">
        <w:rPr>
          <w:sz w:val="28"/>
          <w:szCs w:val="28"/>
        </w:rPr>
        <w:t>неканализованной</w:t>
      </w:r>
      <w:proofErr w:type="spellEnd"/>
      <w:r w:rsidRPr="002B6110">
        <w:rPr>
          <w:sz w:val="28"/>
          <w:szCs w:val="28"/>
        </w:rPr>
        <w:t xml:space="preserve"> местности допускается устройство </w:t>
      </w:r>
      <w:r w:rsidR="0009591B" w:rsidRPr="002B6110">
        <w:rPr>
          <w:sz w:val="28"/>
          <w:szCs w:val="28"/>
          <w:lang w:val="kk-KZ"/>
        </w:rPr>
        <w:t>теплы</w:t>
      </w:r>
      <w:r w:rsidR="0009504E" w:rsidRPr="002B6110">
        <w:rPr>
          <w:sz w:val="28"/>
          <w:szCs w:val="28"/>
          <w:lang w:val="kk-KZ"/>
        </w:rPr>
        <w:t>х</w:t>
      </w:r>
      <w:r w:rsidR="0009591B" w:rsidRPr="002B6110">
        <w:rPr>
          <w:sz w:val="28"/>
          <w:szCs w:val="28"/>
          <w:lang w:val="kk-KZ"/>
        </w:rPr>
        <w:t xml:space="preserve"> санитарны</w:t>
      </w:r>
      <w:r w:rsidR="0009504E" w:rsidRPr="002B6110">
        <w:rPr>
          <w:sz w:val="28"/>
          <w:szCs w:val="28"/>
          <w:lang w:val="kk-KZ"/>
        </w:rPr>
        <w:t>х узлов</w:t>
      </w:r>
      <w:r w:rsidRPr="002B6110">
        <w:rPr>
          <w:sz w:val="28"/>
          <w:szCs w:val="28"/>
        </w:rPr>
        <w:t xml:space="preserve"> (1 на 75 человек) и установка наливных умывальников (1 на 30 человек).</w:t>
      </w:r>
    </w:p>
    <w:p w14:paraId="4DF23468" w14:textId="5F7895F4" w:rsidR="00F90050" w:rsidRPr="002B6110" w:rsidRDefault="0009591B" w:rsidP="00A92797">
      <w:pPr>
        <w:ind w:firstLine="708"/>
        <w:jc w:val="both"/>
        <w:rPr>
          <w:sz w:val="28"/>
          <w:szCs w:val="28"/>
        </w:rPr>
      </w:pPr>
      <w:bookmarkStart w:id="90" w:name="z108"/>
      <w:bookmarkEnd w:id="89"/>
      <w:r w:rsidRPr="002B6110">
        <w:rPr>
          <w:sz w:val="28"/>
          <w:szCs w:val="28"/>
          <w:lang w:val="kk-KZ"/>
        </w:rPr>
        <w:t>Теплые санитарные узлы</w:t>
      </w:r>
      <w:r w:rsidR="00F90050" w:rsidRPr="002B6110">
        <w:rPr>
          <w:sz w:val="28"/>
          <w:szCs w:val="28"/>
        </w:rPr>
        <w:t xml:space="preserve"> имеют надземные помещения и выгребную яму из водонепроницаемого материала. Уборку </w:t>
      </w:r>
      <w:r w:rsidRPr="002B6110">
        <w:rPr>
          <w:sz w:val="28"/>
          <w:szCs w:val="28"/>
          <w:lang w:val="kk-KZ"/>
        </w:rPr>
        <w:t>санитарных узлов</w:t>
      </w:r>
      <w:r w:rsidR="00F90050" w:rsidRPr="002B6110">
        <w:rPr>
          <w:sz w:val="28"/>
          <w:szCs w:val="28"/>
        </w:rPr>
        <w:t xml:space="preserve"> проводят ежедневно с использованием дезинфицирующих средств. Выгребную яму своевременно очищают.</w:t>
      </w:r>
    </w:p>
    <w:p w14:paraId="5FD16501" w14:textId="77777777" w:rsidR="00406B15" w:rsidRPr="002B6110" w:rsidRDefault="00406B15" w:rsidP="00A92797">
      <w:pPr>
        <w:ind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 xml:space="preserve">В проектируемых, строящихся и реконструируемых объектах образования в </w:t>
      </w:r>
      <w:proofErr w:type="spellStart"/>
      <w:r w:rsidRPr="002B6110">
        <w:rPr>
          <w:sz w:val="28"/>
          <w:szCs w:val="28"/>
        </w:rPr>
        <w:t>неканализованной</w:t>
      </w:r>
      <w:proofErr w:type="spellEnd"/>
      <w:r w:rsidRPr="002B6110">
        <w:rPr>
          <w:sz w:val="28"/>
          <w:szCs w:val="28"/>
        </w:rPr>
        <w:t xml:space="preserve"> и частично канализованной местности санитарные узлы располагаются в здании (школа, общежитие, учебный корпус).</w:t>
      </w:r>
    </w:p>
    <w:p w14:paraId="7F1CAE6D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91" w:name="z109"/>
      <w:bookmarkEnd w:id="90"/>
      <w:r w:rsidRPr="002B6110">
        <w:rPr>
          <w:sz w:val="28"/>
          <w:szCs w:val="28"/>
        </w:rPr>
        <w:t>Здания объектов оборудуются системами центрального отопления. При отсутствии централизованного источника теплоснабжения предусматривается автономная котельная, работающая на жидком, твердом и газообразном топливе.</w:t>
      </w:r>
    </w:p>
    <w:p w14:paraId="0A5C8E5A" w14:textId="1843CEF3"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92" w:name="z110"/>
      <w:bookmarkEnd w:id="91"/>
      <w:r w:rsidRPr="002B6110">
        <w:rPr>
          <w:sz w:val="28"/>
          <w:szCs w:val="28"/>
        </w:rPr>
        <w:t xml:space="preserve">В сельских населенных пунктах в одноэтажных зданиях малокомплектных </w:t>
      </w:r>
      <w:r w:rsidR="0006078E" w:rsidRPr="002B6110">
        <w:rPr>
          <w:sz w:val="28"/>
          <w:szCs w:val="28"/>
        </w:rPr>
        <w:t xml:space="preserve">школах </w:t>
      </w:r>
      <w:r w:rsidRPr="002B6110">
        <w:rPr>
          <w:sz w:val="28"/>
          <w:szCs w:val="28"/>
        </w:rPr>
        <w:t>допускается устройство печного отопления. Топка проводится в изолированном помещении с отдельным входом.</w:t>
      </w:r>
    </w:p>
    <w:p w14:paraId="1BCDC4D3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93" w:name="z111"/>
      <w:bookmarkEnd w:id="92"/>
      <w:r w:rsidRPr="002B6110">
        <w:rPr>
          <w:sz w:val="28"/>
          <w:szCs w:val="28"/>
        </w:rPr>
        <w:t>В отопительный период температура воздуха определяется в соответствии с документами нормирования.</w:t>
      </w:r>
    </w:p>
    <w:p w14:paraId="400499FC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94" w:name="z112"/>
      <w:bookmarkEnd w:id="93"/>
      <w:r w:rsidRPr="002B6110">
        <w:rPr>
          <w:sz w:val="28"/>
          <w:szCs w:val="28"/>
        </w:rPr>
        <w:t>Естественное и искусственное освещение помещений следует проектировать в соответствии с государственными нормативами в области архитектуры, градостроительства и строительства. Для искусственного освещения используют лампы светодиодные, люминесцентные и энергосберегающие. Общее искусственное освещение предусматривается во всех помещениях.</w:t>
      </w:r>
    </w:p>
    <w:p w14:paraId="0B942F64" w14:textId="301D8D5B"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95" w:name="z113"/>
      <w:bookmarkEnd w:id="94"/>
      <w:r w:rsidRPr="002B6110">
        <w:rPr>
          <w:sz w:val="28"/>
          <w:szCs w:val="28"/>
        </w:rPr>
        <w:t>Территория объекта имеет наружное искусственное осв</w:t>
      </w:r>
      <w:r w:rsidR="00A92797" w:rsidRPr="002B6110">
        <w:rPr>
          <w:sz w:val="28"/>
          <w:szCs w:val="28"/>
        </w:rPr>
        <w:t>ещение</w:t>
      </w:r>
      <w:r w:rsidRPr="002B6110">
        <w:rPr>
          <w:sz w:val="28"/>
          <w:szCs w:val="28"/>
        </w:rPr>
        <w:t>.</w:t>
      </w:r>
    </w:p>
    <w:p w14:paraId="4EEAD6CF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96" w:name="z114"/>
      <w:bookmarkEnd w:id="95"/>
      <w:r w:rsidRPr="002B6110">
        <w:rPr>
          <w:sz w:val="28"/>
          <w:szCs w:val="28"/>
        </w:rPr>
        <w:t>Световые проемы в учебных помещениях, игровых и спальнях оборудуют регулируемыми солнцезащитными устройствами.</w:t>
      </w:r>
    </w:p>
    <w:p w14:paraId="223FA7FB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97" w:name="z115"/>
      <w:bookmarkEnd w:id="96"/>
      <w:r w:rsidRPr="002B6110">
        <w:rPr>
          <w:sz w:val="28"/>
          <w:szCs w:val="28"/>
        </w:rPr>
        <w:lastRenderedPageBreak/>
        <w:t>В учебно-производственных мастерских, спортивных залах допускается двухстороннее естественное боковое и комбинированное (верхнее и боковое) освещение. Не допускается закрашивание оконных стекол в учебных помещениях.</w:t>
      </w:r>
    </w:p>
    <w:p w14:paraId="7F1C076B" w14:textId="77777777" w:rsidR="00F90050" w:rsidRPr="002B6110" w:rsidRDefault="00F90050" w:rsidP="00A92797">
      <w:pPr>
        <w:ind w:firstLine="708"/>
        <w:jc w:val="both"/>
        <w:rPr>
          <w:sz w:val="28"/>
          <w:szCs w:val="28"/>
        </w:rPr>
      </w:pPr>
      <w:bookmarkStart w:id="98" w:name="z116"/>
      <w:bookmarkEnd w:id="97"/>
      <w:r w:rsidRPr="002B6110">
        <w:rPr>
          <w:sz w:val="28"/>
          <w:szCs w:val="28"/>
        </w:rPr>
        <w:t xml:space="preserve">Остекление окон выполняется из цельного </w:t>
      </w:r>
      <w:proofErr w:type="spellStart"/>
      <w:r w:rsidRPr="002B6110">
        <w:rPr>
          <w:sz w:val="28"/>
          <w:szCs w:val="28"/>
        </w:rPr>
        <w:t>стеклополотна</w:t>
      </w:r>
      <w:proofErr w:type="spellEnd"/>
      <w:r w:rsidRPr="002B6110">
        <w:rPr>
          <w:sz w:val="28"/>
          <w:szCs w:val="28"/>
        </w:rPr>
        <w:t>.</w:t>
      </w:r>
    </w:p>
    <w:p w14:paraId="71559FC2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99" w:name="z117"/>
      <w:bookmarkEnd w:id="98"/>
      <w:r w:rsidRPr="002B6110">
        <w:rPr>
          <w:sz w:val="28"/>
          <w:szCs w:val="28"/>
        </w:rPr>
        <w:t>При искусственном освещении в одном помещении применяются лампы одного типа. Используют светильники отраженного и рассеянного света, обеспечивают их плафонами.</w:t>
      </w:r>
    </w:p>
    <w:p w14:paraId="7CDEDA79" w14:textId="13F2ACAD"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00" w:name="z118"/>
      <w:bookmarkEnd w:id="99"/>
      <w:r w:rsidRPr="002B6110">
        <w:rPr>
          <w:sz w:val="28"/>
          <w:szCs w:val="28"/>
        </w:rPr>
        <w:t>Показатели искусственной освещенности объектов определяются в соответствии с документами нормирования.</w:t>
      </w:r>
    </w:p>
    <w:p w14:paraId="0C703DAF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01" w:name="z119"/>
      <w:bookmarkEnd w:id="100"/>
      <w:r w:rsidRPr="002B6110">
        <w:rPr>
          <w:sz w:val="28"/>
          <w:szCs w:val="28"/>
        </w:rPr>
        <w:t>Учебные помещения объектов для обучающихся и воспитанников с нарушениями зрения (классы, кабинеты, лаборатории, мастерские), а также читальные залы оборудуют комбинированной системой искусственного освещения. Суммарный уровень освещенности от общего и местного освещения в зависимости от вида зрительной патологии составляет:</w:t>
      </w:r>
    </w:p>
    <w:p w14:paraId="48FB2170" w14:textId="747414A3" w:rsidR="00F90050" w:rsidRPr="002B6110" w:rsidRDefault="00F90050" w:rsidP="00A92797">
      <w:pPr>
        <w:pStyle w:val="af7"/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bookmarkStart w:id="102" w:name="z120"/>
      <w:bookmarkEnd w:id="101"/>
      <w:r w:rsidRPr="002B6110">
        <w:rPr>
          <w:sz w:val="28"/>
          <w:szCs w:val="28"/>
        </w:rPr>
        <w:t xml:space="preserve">с высокой степенью осложненной близорукости и дальнозоркостью высокой степени </w:t>
      </w:r>
      <w:r w:rsidR="006D1A86" w:rsidRPr="002B6110">
        <w:rPr>
          <w:sz w:val="28"/>
          <w:szCs w:val="28"/>
        </w:rPr>
        <w:t>–</w:t>
      </w:r>
      <w:r w:rsidRPr="002B6110">
        <w:rPr>
          <w:sz w:val="28"/>
          <w:szCs w:val="28"/>
        </w:rPr>
        <w:t xml:space="preserve"> 1000 люкс (далее – </w:t>
      </w:r>
      <w:proofErr w:type="spellStart"/>
      <w:r w:rsidRPr="002B6110">
        <w:rPr>
          <w:sz w:val="28"/>
          <w:szCs w:val="28"/>
        </w:rPr>
        <w:t>лк</w:t>
      </w:r>
      <w:proofErr w:type="spellEnd"/>
      <w:r w:rsidRPr="002B6110">
        <w:rPr>
          <w:sz w:val="28"/>
          <w:szCs w:val="28"/>
        </w:rPr>
        <w:t>);</w:t>
      </w:r>
    </w:p>
    <w:p w14:paraId="653EAEBC" w14:textId="77777777" w:rsidR="00F90050" w:rsidRPr="002B6110" w:rsidRDefault="00F90050" w:rsidP="00A92797">
      <w:pPr>
        <w:pStyle w:val="af7"/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bookmarkStart w:id="103" w:name="z121"/>
      <w:bookmarkEnd w:id="102"/>
      <w:r w:rsidRPr="002B6110">
        <w:rPr>
          <w:sz w:val="28"/>
          <w:szCs w:val="28"/>
        </w:rPr>
        <w:t xml:space="preserve">с поражением сетчатки и зрительного нерва (без светобоязни) </w:t>
      </w:r>
      <w:r w:rsidR="00A92797" w:rsidRPr="002B6110">
        <w:rPr>
          <w:sz w:val="28"/>
          <w:szCs w:val="28"/>
        </w:rPr>
        <w:t>–</w:t>
      </w:r>
      <w:r w:rsidRPr="002B6110">
        <w:rPr>
          <w:sz w:val="28"/>
          <w:szCs w:val="28"/>
        </w:rPr>
        <w:t xml:space="preserve"> 1000 – 1500 </w:t>
      </w:r>
      <w:proofErr w:type="spellStart"/>
      <w:r w:rsidRPr="002B6110">
        <w:rPr>
          <w:sz w:val="28"/>
          <w:szCs w:val="28"/>
        </w:rPr>
        <w:t>лк</w:t>
      </w:r>
      <w:proofErr w:type="spellEnd"/>
      <w:r w:rsidRPr="002B6110">
        <w:rPr>
          <w:sz w:val="28"/>
          <w:szCs w:val="28"/>
        </w:rPr>
        <w:t>;</w:t>
      </w:r>
    </w:p>
    <w:p w14:paraId="30C25577" w14:textId="77777777" w:rsidR="00F90050" w:rsidRPr="002B6110" w:rsidRDefault="00F90050" w:rsidP="00A92797">
      <w:pPr>
        <w:pStyle w:val="af7"/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bookmarkStart w:id="104" w:name="z122"/>
      <w:bookmarkEnd w:id="103"/>
      <w:r w:rsidRPr="002B6110">
        <w:rPr>
          <w:sz w:val="28"/>
          <w:szCs w:val="28"/>
        </w:rPr>
        <w:t xml:space="preserve">для страдающих светобоязнью – не более 500 </w:t>
      </w:r>
      <w:proofErr w:type="spellStart"/>
      <w:r w:rsidRPr="002B6110">
        <w:rPr>
          <w:sz w:val="28"/>
          <w:szCs w:val="28"/>
        </w:rPr>
        <w:t>лк</w:t>
      </w:r>
      <w:proofErr w:type="spellEnd"/>
      <w:r w:rsidRPr="002B6110">
        <w:rPr>
          <w:sz w:val="28"/>
          <w:szCs w:val="28"/>
        </w:rPr>
        <w:t>;</w:t>
      </w:r>
    </w:p>
    <w:p w14:paraId="2A5570AD" w14:textId="77777777" w:rsidR="00F90050" w:rsidRPr="002B6110" w:rsidRDefault="00F90050" w:rsidP="00A92797">
      <w:pPr>
        <w:pStyle w:val="af7"/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bookmarkStart w:id="105" w:name="z123"/>
      <w:bookmarkEnd w:id="104"/>
      <w:r w:rsidRPr="002B6110">
        <w:rPr>
          <w:sz w:val="28"/>
          <w:szCs w:val="28"/>
        </w:rPr>
        <w:t xml:space="preserve">уровень искусственной освещенности от системы общего освещения не должен превышать 400 </w:t>
      </w:r>
      <w:proofErr w:type="spellStart"/>
      <w:r w:rsidRPr="002B6110">
        <w:rPr>
          <w:sz w:val="28"/>
          <w:szCs w:val="28"/>
        </w:rPr>
        <w:t>лк</w:t>
      </w:r>
      <w:proofErr w:type="spellEnd"/>
      <w:r w:rsidRPr="002B6110">
        <w:rPr>
          <w:sz w:val="28"/>
          <w:szCs w:val="28"/>
        </w:rPr>
        <w:t>;</w:t>
      </w:r>
    </w:p>
    <w:p w14:paraId="2AD06A66" w14:textId="77777777" w:rsidR="00F90050" w:rsidRPr="002B6110" w:rsidRDefault="00F90050" w:rsidP="00A92797">
      <w:pPr>
        <w:pStyle w:val="af7"/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bookmarkStart w:id="106" w:name="z124"/>
      <w:bookmarkEnd w:id="105"/>
      <w:r w:rsidRPr="002B6110">
        <w:rPr>
          <w:sz w:val="28"/>
          <w:szCs w:val="28"/>
        </w:rPr>
        <w:t xml:space="preserve">каждое рабочее место оборудуют светильниками местного освещения не менее 400 </w:t>
      </w:r>
      <w:proofErr w:type="spellStart"/>
      <w:r w:rsidRPr="002B6110">
        <w:rPr>
          <w:sz w:val="28"/>
          <w:szCs w:val="28"/>
        </w:rPr>
        <w:t>лк</w:t>
      </w:r>
      <w:proofErr w:type="spellEnd"/>
      <w:r w:rsidRPr="002B6110">
        <w:rPr>
          <w:sz w:val="28"/>
          <w:szCs w:val="28"/>
        </w:rPr>
        <w:t>.</w:t>
      </w:r>
    </w:p>
    <w:p w14:paraId="188EA4D2" w14:textId="77777777" w:rsidR="00F90050" w:rsidRPr="002B6110" w:rsidRDefault="00F90050" w:rsidP="00A92797">
      <w:pPr>
        <w:ind w:firstLine="708"/>
        <w:jc w:val="both"/>
        <w:rPr>
          <w:sz w:val="28"/>
          <w:szCs w:val="28"/>
        </w:rPr>
      </w:pPr>
      <w:bookmarkStart w:id="107" w:name="z125"/>
      <w:bookmarkEnd w:id="106"/>
      <w:r w:rsidRPr="002B6110">
        <w:rPr>
          <w:sz w:val="28"/>
          <w:szCs w:val="28"/>
        </w:rPr>
        <w:t>Светильники имеют жесткое крепление к поверхности стола и гибкий кронштейн, позволяющий менять угол наклона и высоту источника света.</w:t>
      </w:r>
    </w:p>
    <w:p w14:paraId="3355D6FE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08" w:name="z126"/>
      <w:bookmarkEnd w:id="107"/>
      <w:r w:rsidRPr="002B6110">
        <w:rPr>
          <w:sz w:val="28"/>
          <w:szCs w:val="28"/>
        </w:rPr>
        <w:t>Лампы, вышедшие из строя, заменяются. Неисправные, ртутьсодержащие лампы хранятся в отдельном помещении, не доступном для обучающихся и воспитанников. Не допускается выброс отработанных ртутьсодержащих ламп в мусоросборники. Хранение и направление на утилизацию отработанных ртутьсодержащих ламп возлагается на ответственное лицо приказом руководителя объекта.</w:t>
      </w:r>
    </w:p>
    <w:p w14:paraId="7F25ABC8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09" w:name="z127"/>
      <w:bookmarkEnd w:id="108"/>
      <w:r w:rsidRPr="002B6110">
        <w:rPr>
          <w:sz w:val="28"/>
          <w:szCs w:val="28"/>
        </w:rPr>
        <w:t>Здания объектов оборудуются системами вентиляции и кондиционирования воздуха. На пищеблоке предусматривается вентиляция на механическом побуждении. Над оборудованием, являющимся источником выделения тепла и влаги, устанавливаются вытяжные зонты.</w:t>
      </w:r>
    </w:p>
    <w:p w14:paraId="633C0BDE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10" w:name="z128"/>
      <w:bookmarkEnd w:id="109"/>
      <w:r w:rsidRPr="002B6110">
        <w:rPr>
          <w:sz w:val="28"/>
          <w:szCs w:val="28"/>
        </w:rPr>
        <w:t>При эксплуатации систем вентиляции и кондиционирования воздуха соблюдаются требования документов нормирования.</w:t>
      </w:r>
    </w:p>
    <w:p w14:paraId="11A0395D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11" w:name="z129"/>
      <w:bookmarkEnd w:id="110"/>
      <w:r w:rsidRPr="002B6110">
        <w:rPr>
          <w:sz w:val="28"/>
          <w:szCs w:val="28"/>
        </w:rPr>
        <w:t>Учебные помещения проветривают во время перемен, рекреационные – во время уроков. До начала занятий и после их окончания осуществляют сквозное проветривание учебных помещений. Сквозное или угловое проветривание проводят в отсутствии обучающихся и воспитанников. Сквозное проветривание не проводят через туалетные помещения.</w:t>
      </w:r>
    </w:p>
    <w:p w14:paraId="4AC565F9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12" w:name="z130"/>
      <w:bookmarkEnd w:id="111"/>
      <w:r w:rsidRPr="002B6110">
        <w:rPr>
          <w:sz w:val="28"/>
          <w:szCs w:val="28"/>
        </w:rPr>
        <w:lastRenderedPageBreak/>
        <w:t xml:space="preserve">Мастерские, где работа на станках и механизмах связана с выделением большого количества тепла и пыли, оборудуют приточно-вытяжной вентиляцией и </w:t>
      </w:r>
      <w:proofErr w:type="gramStart"/>
      <w:r w:rsidRPr="002B6110">
        <w:rPr>
          <w:sz w:val="28"/>
          <w:szCs w:val="28"/>
        </w:rPr>
        <w:t>местными пылеуловителями</w:t>
      </w:r>
      <w:proofErr w:type="gramEnd"/>
      <w:r w:rsidRPr="002B6110">
        <w:rPr>
          <w:sz w:val="28"/>
          <w:szCs w:val="28"/>
        </w:rPr>
        <w:t xml:space="preserve"> и вытяжными приспособлениями.</w:t>
      </w:r>
    </w:p>
    <w:p w14:paraId="11E5DC59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13" w:name="z131"/>
      <w:bookmarkEnd w:id="112"/>
      <w:r w:rsidRPr="002B6110">
        <w:rPr>
          <w:sz w:val="28"/>
          <w:szCs w:val="28"/>
        </w:rPr>
        <w:t>На объектах создаются оптимальные микроклиматические условия (температура, скорость движения воздуха и относительная влажность воздуха), согласно документам нормирования.</w:t>
      </w:r>
    </w:p>
    <w:p w14:paraId="3A430279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14" w:name="z132"/>
      <w:bookmarkEnd w:id="113"/>
      <w:r w:rsidRPr="002B6110">
        <w:rPr>
          <w:sz w:val="28"/>
          <w:szCs w:val="28"/>
        </w:rPr>
        <w:t>Для контроля за температурой воздуха в игровых, учебных и спальных помещениях организаций образования, воспитания и мест проживания детей, а также в помещениях медицинского пункта устанавливаются термометры.</w:t>
      </w:r>
    </w:p>
    <w:p w14:paraId="37C2A204" w14:textId="77777777" w:rsidR="00F90050" w:rsidRPr="002B6110" w:rsidRDefault="00F90050" w:rsidP="006D1A86">
      <w:pPr>
        <w:jc w:val="center"/>
        <w:rPr>
          <w:sz w:val="28"/>
          <w:szCs w:val="28"/>
        </w:rPr>
      </w:pPr>
      <w:bookmarkStart w:id="115" w:name="z133"/>
      <w:bookmarkEnd w:id="114"/>
    </w:p>
    <w:p w14:paraId="40CE46EC" w14:textId="77777777" w:rsidR="00F90050" w:rsidRPr="002B6110" w:rsidRDefault="00F90050" w:rsidP="006D1A86">
      <w:pPr>
        <w:jc w:val="center"/>
        <w:rPr>
          <w:sz w:val="28"/>
          <w:szCs w:val="28"/>
        </w:rPr>
      </w:pPr>
    </w:p>
    <w:p w14:paraId="4483B2E9" w14:textId="77777777" w:rsidR="00F90050" w:rsidRPr="002B6110" w:rsidRDefault="00F90050" w:rsidP="00A92797">
      <w:pPr>
        <w:jc w:val="center"/>
        <w:rPr>
          <w:b/>
          <w:sz w:val="28"/>
          <w:szCs w:val="28"/>
        </w:rPr>
      </w:pPr>
      <w:r w:rsidRPr="002B6110">
        <w:rPr>
          <w:b/>
          <w:sz w:val="28"/>
          <w:szCs w:val="28"/>
        </w:rPr>
        <w:t>Глава 4. Санитарно-эпидемиологические требования к ремонту и содержанию помещений объектов</w:t>
      </w:r>
    </w:p>
    <w:p w14:paraId="0B73730F" w14:textId="77777777" w:rsidR="00F90050" w:rsidRPr="002B6110" w:rsidRDefault="00F90050" w:rsidP="00A92797">
      <w:pPr>
        <w:jc w:val="center"/>
        <w:rPr>
          <w:sz w:val="28"/>
          <w:szCs w:val="28"/>
        </w:rPr>
      </w:pPr>
    </w:p>
    <w:p w14:paraId="6711B4D4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16" w:name="z134"/>
      <w:bookmarkEnd w:id="115"/>
      <w:r w:rsidRPr="002B6110">
        <w:rPr>
          <w:sz w:val="28"/>
          <w:szCs w:val="28"/>
        </w:rPr>
        <w:t>Ежегодно на объекте проводится текущий ремонт.</w:t>
      </w:r>
    </w:p>
    <w:p w14:paraId="2D531391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17" w:name="z135"/>
      <w:bookmarkEnd w:id="116"/>
      <w:r w:rsidRPr="002B6110">
        <w:rPr>
          <w:sz w:val="28"/>
          <w:szCs w:val="28"/>
        </w:rPr>
        <w:t>При функционировании объектов не допускается проведение капитального и текущего видов ремонтных работ, за исключением работ по устранению аварийных ситуаций.</w:t>
      </w:r>
    </w:p>
    <w:p w14:paraId="67226064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18" w:name="z136"/>
      <w:bookmarkEnd w:id="117"/>
      <w:r w:rsidRPr="002B6110">
        <w:rPr>
          <w:sz w:val="28"/>
          <w:szCs w:val="28"/>
        </w:rPr>
        <w:t>Для отделки помещений используются строительные материалы, имеющие документы, подтверждающие их качество и безопасность.</w:t>
      </w:r>
    </w:p>
    <w:p w14:paraId="2CD8B771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19" w:name="z137"/>
      <w:bookmarkEnd w:id="118"/>
      <w:r w:rsidRPr="002B6110">
        <w:rPr>
          <w:sz w:val="28"/>
          <w:szCs w:val="28"/>
        </w:rPr>
        <w:t xml:space="preserve">Допускается применение подвесных потолков различных конструкций в вестибюлях, холлах, рекреациях, актовых и конференц-залах, </w:t>
      </w:r>
      <w:bookmarkStart w:id="120" w:name="z138"/>
      <w:bookmarkEnd w:id="119"/>
      <w:r w:rsidRPr="002B6110">
        <w:rPr>
          <w:sz w:val="28"/>
          <w:szCs w:val="28"/>
        </w:rPr>
        <w:t>административных помещениях.</w:t>
      </w:r>
    </w:p>
    <w:p w14:paraId="11023F19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21" w:name="z139"/>
      <w:bookmarkEnd w:id="120"/>
      <w:r w:rsidRPr="002B6110">
        <w:rPr>
          <w:sz w:val="28"/>
          <w:szCs w:val="28"/>
        </w:rPr>
        <w:t>Потолки и стены всех помещений имеет гладкую поверхность, без щелей, трещин, деформаций, без признаков поражений грибком.</w:t>
      </w:r>
    </w:p>
    <w:p w14:paraId="1E3B5BC7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22" w:name="z140"/>
      <w:bookmarkEnd w:id="121"/>
      <w:r w:rsidRPr="002B6110">
        <w:rPr>
          <w:sz w:val="28"/>
          <w:szCs w:val="28"/>
        </w:rPr>
        <w:t>В помещениях с обычным режимом эксплуатации стены, пол, оборудование имеет гладкую, матовую поверхность, допускающую уборку влажным способом.</w:t>
      </w:r>
    </w:p>
    <w:p w14:paraId="663CB5E3" w14:textId="155D825B" w:rsidR="00F90050" w:rsidRPr="002B6110" w:rsidRDefault="00F90050" w:rsidP="00A92797">
      <w:pPr>
        <w:ind w:firstLine="708"/>
        <w:jc w:val="both"/>
        <w:rPr>
          <w:sz w:val="28"/>
          <w:szCs w:val="28"/>
        </w:rPr>
      </w:pPr>
      <w:bookmarkStart w:id="123" w:name="z141"/>
      <w:bookmarkEnd w:id="122"/>
      <w:r w:rsidRPr="002B6110">
        <w:rPr>
          <w:sz w:val="28"/>
          <w:szCs w:val="28"/>
        </w:rPr>
        <w:t xml:space="preserve">В помещениях с влажным режимом работы (медицинского назначения, пищеблок, санитарные узлы, </w:t>
      </w:r>
      <w:proofErr w:type="spellStart"/>
      <w:r w:rsidRPr="002B6110">
        <w:rPr>
          <w:sz w:val="28"/>
          <w:szCs w:val="28"/>
        </w:rPr>
        <w:t>постирочные</w:t>
      </w:r>
      <w:proofErr w:type="spellEnd"/>
      <w:r w:rsidRPr="002B6110">
        <w:rPr>
          <w:sz w:val="28"/>
          <w:szCs w:val="28"/>
        </w:rPr>
        <w:t xml:space="preserve">, прачечные, моечные) стены облицовывают плиткой или другими </w:t>
      </w:r>
      <w:r w:rsidR="004823E9" w:rsidRPr="002B6110">
        <w:rPr>
          <w:sz w:val="28"/>
          <w:szCs w:val="28"/>
          <w:lang w:val="kk-KZ"/>
        </w:rPr>
        <w:t xml:space="preserve">влагостойкими </w:t>
      </w:r>
      <w:r w:rsidRPr="002B6110">
        <w:rPr>
          <w:sz w:val="28"/>
          <w:szCs w:val="28"/>
        </w:rPr>
        <w:t>материалами, на высоту не менее 1,5 м, в душевых на высоту не менее 1,8 м, допускающими уборку влажным способом с применением моющих и дезинфицирующих средств.</w:t>
      </w:r>
    </w:p>
    <w:p w14:paraId="421AA214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24" w:name="z142"/>
      <w:bookmarkEnd w:id="123"/>
      <w:r w:rsidRPr="002B6110">
        <w:rPr>
          <w:sz w:val="28"/>
          <w:szCs w:val="28"/>
        </w:rPr>
        <w:t xml:space="preserve">Оконные стекла, плафоны электроламп и жалюзийные решетки вытяжных вентиляционных систем содержатся в чистоте. Не допускается привлекать к очистке осветительной арматуры и мытью </w:t>
      </w:r>
      <w:proofErr w:type="gramStart"/>
      <w:r w:rsidRPr="002B6110">
        <w:rPr>
          <w:sz w:val="28"/>
          <w:szCs w:val="28"/>
        </w:rPr>
        <w:t>окон</w:t>
      </w:r>
      <w:proofErr w:type="gramEnd"/>
      <w:r w:rsidRPr="002B6110">
        <w:rPr>
          <w:sz w:val="28"/>
          <w:szCs w:val="28"/>
        </w:rPr>
        <w:t xml:space="preserve"> обучающихся и воспитанников.</w:t>
      </w:r>
    </w:p>
    <w:p w14:paraId="12C8A03A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25" w:name="z143"/>
      <w:bookmarkEnd w:id="124"/>
      <w:r w:rsidRPr="002B6110">
        <w:rPr>
          <w:sz w:val="28"/>
          <w:szCs w:val="28"/>
        </w:rPr>
        <w:t>На окна, форточки, фрамуги, открываемые для проветривания, устанавливаются москитные сетки.</w:t>
      </w:r>
    </w:p>
    <w:p w14:paraId="35B78512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26" w:name="z144"/>
      <w:bookmarkEnd w:id="125"/>
      <w:r w:rsidRPr="002B6110">
        <w:rPr>
          <w:sz w:val="28"/>
          <w:szCs w:val="28"/>
        </w:rPr>
        <w:t>Территория объектов, физкультурные и спортивные площадки на открытом воздухе содержатся в чистоте, должны быть свободными от посторонних предметов.</w:t>
      </w:r>
    </w:p>
    <w:p w14:paraId="5C78DFA0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27" w:name="z145"/>
      <w:bookmarkEnd w:id="126"/>
      <w:r w:rsidRPr="002B6110">
        <w:rPr>
          <w:sz w:val="28"/>
          <w:szCs w:val="28"/>
        </w:rPr>
        <w:lastRenderedPageBreak/>
        <w:t>Все помещения содержатся в чистоте. Пищеблок и туалеты ежедневно убирают с использованием дезинфицирующих средств. В туалетах ежедневной дезинфекции подлежат полы, дверные ручки, барашки кранов, раковины и унитазы.</w:t>
      </w:r>
    </w:p>
    <w:p w14:paraId="2427E008" w14:textId="77777777" w:rsidR="00F90050" w:rsidRPr="002B6110" w:rsidRDefault="00F90050" w:rsidP="00A92797">
      <w:pPr>
        <w:ind w:firstLine="708"/>
        <w:jc w:val="both"/>
        <w:rPr>
          <w:sz w:val="28"/>
          <w:szCs w:val="28"/>
        </w:rPr>
      </w:pPr>
      <w:bookmarkStart w:id="128" w:name="z146"/>
      <w:bookmarkEnd w:id="127"/>
      <w:r w:rsidRPr="002B6110">
        <w:rPr>
          <w:sz w:val="28"/>
          <w:szCs w:val="28"/>
        </w:rPr>
        <w:t>Влажную уборку помещений проводит техперсонал организаций. Не допускается привлекать к уборке санитарных узлов обучающихся и воспитанников.</w:t>
      </w:r>
    </w:p>
    <w:p w14:paraId="28CA63C1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29" w:name="z147"/>
      <w:bookmarkEnd w:id="128"/>
      <w:r w:rsidRPr="002B6110">
        <w:rPr>
          <w:sz w:val="28"/>
          <w:szCs w:val="28"/>
        </w:rPr>
        <w:t xml:space="preserve">Для проведения уборки используются моющие, </w:t>
      </w:r>
      <w:proofErr w:type="gramStart"/>
      <w:r w:rsidRPr="002B6110">
        <w:rPr>
          <w:sz w:val="28"/>
          <w:szCs w:val="28"/>
        </w:rPr>
        <w:t>дезинфицирующие средства</w:t>
      </w:r>
      <w:proofErr w:type="gramEnd"/>
      <w:r w:rsidRPr="002B6110">
        <w:rPr>
          <w:sz w:val="28"/>
          <w:szCs w:val="28"/>
        </w:rPr>
        <w:t xml:space="preserve"> разрешенные к применению, согласно документам нормирования.</w:t>
      </w:r>
    </w:p>
    <w:p w14:paraId="7761BC93" w14:textId="77777777" w:rsidR="00F90050" w:rsidRPr="002B6110" w:rsidRDefault="00F90050" w:rsidP="00A92797">
      <w:pPr>
        <w:ind w:firstLine="708"/>
        <w:jc w:val="both"/>
        <w:rPr>
          <w:sz w:val="28"/>
          <w:szCs w:val="28"/>
        </w:rPr>
      </w:pPr>
      <w:bookmarkStart w:id="130" w:name="z148"/>
      <w:bookmarkEnd w:id="129"/>
      <w:r w:rsidRPr="002B6110">
        <w:rPr>
          <w:sz w:val="28"/>
          <w:szCs w:val="28"/>
        </w:rPr>
        <w:t>Дезинфицирующие растворы готовят согласно инструкции производителя в маркированных емкостях с указанием даты приготовления раствора. Дезинфицирующие и моющие средства и их рабочие растворы хранятся в недоступных для обучающихся и воспитанников местах.</w:t>
      </w:r>
    </w:p>
    <w:p w14:paraId="7B8C4EF5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31" w:name="z149"/>
      <w:bookmarkEnd w:id="130"/>
      <w:r w:rsidRPr="002B6110">
        <w:rPr>
          <w:sz w:val="28"/>
          <w:szCs w:val="28"/>
        </w:rPr>
        <w:t>Уборочный инвентарь (тазы, ведра, щетки, ветошь) маркируют и закрепляют за отдельными помещениями (санитарные узлы, медицинский пункт, производственные помещения пищеблока, обеденный зал, рекреации, учебные кабинеты, спальные, производственные мастерские) и хранят в специально выделенных местах.</w:t>
      </w:r>
    </w:p>
    <w:p w14:paraId="50BDFB13" w14:textId="77777777" w:rsidR="00F90050" w:rsidRPr="002B6110" w:rsidRDefault="00F90050" w:rsidP="00A92797">
      <w:pPr>
        <w:ind w:firstLine="708"/>
        <w:jc w:val="both"/>
        <w:rPr>
          <w:sz w:val="28"/>
          <w:szCs w:val="28"/>
        </w:rPr>
      </w:pPr>
      <w:bookmarkStart w:id="132" w:name="z150"/>
      <w:bookmarkEnd w:id="131"/>
      <w:r w:rsidRPr="002B6110">
        <w:rPr>
          <w:sz w:val="28"/>
          <w:szCs w:val="28"/>
        </w:rPr>
        <w:t>Уборочный инвентарь для санитарных узлов всех организаций имеет сигнальную маркировку.</w:t>
      </w:r>
    </w:p>
    <w:p w14:paraId="2355DB4D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33" w:name="z151"/>
      <w:bookmarkEnd w:id="132"/>
      <w:r w:rsidRPr="002B6110">
        <w:rPr>
          <w:sz w:val="28"/>
          <w:szCs w:val="28"/>
        </w:rPr>
        <w:t>На объектах проводят мероприятия по дератизации и дезинсекции. Не допускается наличие насекомых, клещей и других членистоногих и грызунов.</w:t>
      </w:r>
    </w:p>
    <w:p w14:paraId="2FCAD2D2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34" w:name="z152"/>
      <w:bookmarkEnd w:id="133"/>
      <w:r w:rsidRPr="002B6110">
        <w:rPr>
          <w:sz w:val="28"/>
          <w:szCs w:val="28"/>
        </w:rPr>
        <w:t>Мусоросборники, оборудованные плотно закрывающимися крышками устанавливаются в хозяйственной зоне, на площадке с водонепроницаемым покрытием, доступным для очистки и дезинфекции, огражденной с трех сторон. Мусоросборники (контейнеры) очищаются, моются и дезинфицируются.</w:t>
      </w:r>
    </w:p>
    <w:p w14:paraId="13067E76" w14:textId="7340A324" w:rsidR="00F90050" w:rsidRPr="002B6110" w:rsidRDefault="00F90050" w:rsidP="00A92797">
      <w:pPr>
        <w:ind w:firstLine="708"/>
        <w:jc w:val="both"/>
        <w:rPr>
          <w:sz w:val="28"/>
          <w:szCs w:val="28"/>
        </w:rPr>
      </w:pPr>
      <w:bookmarkStart w:id="135" w:name="z153"/>
      <w:bookmarkEnd w:id="134"/>
      <w:r w:rsidRPr="002B6110">
        <w:rPr>
          <w:sz w:val="28"/>
          <w:szCs w:val="28"/>
        </w:rPr>
        <w:t>Для сбора мусора с объектов, размещенных на первых этажах многоквартирного жилого дома, во встроен</w:t>
      </w:r>
      <w:r w:rsidR="00CE6E65" w:rsidRPr="002B6110">
        <w:rPr>
          <w:sz w:val="28"/>
          <w:szCs w:val="28"/>
          <w:lang w:val="kk-KZ"/>
        </w:rPr>
        <w:t>н</w:t>
      </w:r>
      <w:r w:rsidRPr="002B6110">
        <w:rPr>
          <w:sz w:val="28"/>
          <w:szCs w:val="28"/>
        </w:rPr>
        <w:t>о</w:t>
      </w:r>
      <w:r w:rsidR="00CE6E65" w:rsidRPr="002B6110">
        <w:rPr>
          <w:sz w:val="28"/>
          <w:szCs w:val="28"/>
          <w:lang w:val="kk-KZ"/>
        </w:rPr>
        <w:t>-</w:t>
      </w:r>
      <w:r w:rsidRPr="002B6110">
        <w:rPr>
          <w:sz w:val="28"/>
          <w:szCs w:val="28"/>
        </w:rPr>
        <w:t>пристроенных помещениях используются общие мусоросборники жилого дома или контейнеры.</w:t>
      </w:r>
    </w:p>
    <w:p w14:paraId="7B2E22DF" w14:textId="77777777" w:rsidR="00F90050" w:rsidRPr="002B6110" w:rsidRDefault="00F90050" w:rsidP="00A92797">
      <w:pPr>
        <w:rPr>
          <w:sz w:val="28"/>
          <w:szCs w:val="28"/>
        </w:rPr>
      </w:pPr>
      <w:bookmarkStart w:id="136" w:name="z154"/>
      <w:bookmarkEnd w:id="135"/>
    </w:p>
    <w:p w14:paraId="33FCB315" w14:textId="77777777" w:rsidR="00F90050" w:rsidRPr="002B6110" w:rsidRDefault="00F90050" w:rsidP="00A92797">
      <w:pPr>
        <w:rPr>
          <w:sz w:val="28"/>
          <w:szCs w:val="28"/>
        </w:rPr>
      </w:pPr>
    </w:p>
    <w:p w14:paraId="006F0007" w14:textId="77777777" w:rsidR="00F90050" w:rsidRPr="002B6110" w:rsidRDefault="00F90050" w:rsidP="00A92797">
      <w:pPr>
        <w:jc w:val="center"/>
        <w:rPr>
          <w:b/>
          <w:sz w:val="28"/>
          <w:szCs w:val="28"/>
        </w:rPr>
      </w:pPr>
      <w:r w:rsidRPr="002B6110">
        <w:rPr>
          <w:b/>
          <w:sz w:val="28"/>
          <w:szCs w:val="28"/>
        </w:rPr>
        <w:t>Глава 5. Санитарно-эпидемиологические требования к условиям обучения и производственной практике</w:t>
      </w:r>
    </w:p>
    <w:p w14:paraId="3D60C663" w14:textId="77777777" w:rsidR="00F90050" w:rsidRPr="002B6110" w:rsidRDefault="00F90050" w:rsidP="00B921DF">
      <w:pPr>
        <w:jc w:val="both"/>
        <w:rPr>
          <w:sz w:val="28"/>
          <w:szCs w:val="28"/>
        </w:rPr>
      </w:pPr>
    </w:p>
    <w:p w14:paraId="2972E310" w14:textId="28C25197" w:rsidR="004823E9" w:rsidRPr="002B6110" w:rsidRDefault="004823E9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37" w:name="z156"/>
      <w:bookmarkEnd w:id="136"/>
      <w:r w:rsidRPr="002B6110">
        <w:rPr>
          <w:sz w:val="28"/>
          <w:szCs w:val="28"/>
        </w:rPr>
        <w:t xml:space="preserve">Наполняемость групп (классов) специальных образовательных организаций принимается согласно </w:t>
      </w:r>
      <w:hyperlink r:id="rId8" w:anchor="z486" w:history="1">
        <w:r w:rsidRPr="002B6110">
          <w:rPr>
            <w:rStyle w:val="af5"/>
            <w:sz w:val="28"/>
            <w:szCs w:val="28"/>
          </w:rPr>
          <w:t>приложению 2</w:t>
        </w:r>
      </w:hyperlink>
      <w:r w:rsidRPr="002B6110">
        <w:rPr>
          <w:sz w:val="28"/>
          <w:szCs w:val="28"/>
        </w:rPr>
        <w:t xml:space="preserve"> к настоящим Санитарным правилам</w:t>
      </w:r>
      <w:r w:rsidRPr="002B6110">
        <w:rPr>
          <w:sz w:val="28"/>
          <w:szCs w:val="28"/>
          <w:lang w:val="kk-KZ"/>
        </w:rPr>
        <w:t>.</w:t>
      </w:r>
    </w:p>
    <w:p w14:paraId="6EAB35F8" w14:textId="139DFE3B" w:rsidR="00F90050" w:rsidRPr="002B6110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Продолжительность урока в общеобразовательной организации не должна превышать 4</w:t>
      </w:r>
      <w:r w:rsidR="00AE6A0C" w:rsidRPr="002B6110">
        <w:rPr>
          <w:sz w:val="28"/>
          <w:szCs w:val="28"/>
          <w:lang w:val="kk-KZ"/>
        </w:rPr>
        <w:t>5</w:t>
      </w:r>
      <w:r w:rsidRPr="002B6110">
        <w:rPr>
          <w:sz w:val="28"/>
          <w:szCs w:val="28"/>
        </w:rPr>
        <w:t xml:space="preserve"> минут. В первых классах применяют </w:t>
      </w:r>
      <w:r w:rsidR="0006078E" w:rsidRPr="002B6110">
        <w:rPr>
          <w:sz w:val="28"/>
          <w:szCs w:val="28"/>
        </w:rPr>
        <w:t>«</w:t>
      </w:r>
      <w:r w:rsidRPr="002B6110">
        <w:rPr>
          <w:sz w:val="28"/>
          <w:szCs w:val="28"/>
        </w:rPr>
        <w:t>ступенчатый</w:t>
      </w:r>
      <w:r w:rsidR="0006078E" w:rsidRPr="002B6110">
        <w:rPr>
          <w:sz w:val="28"/>
          <w:szCs w:val="28"/>
        </w:rPr>
        <w:t>»</w:t>
      </w:r>
      <w:r w:rsidRPr="002B6110">
        <w:rPr>
          <w:sz w:val="28"/>
          <w:szCs w:val="28"/>
        </w:rPr>
        <w:t xml:space="preserve"> режим учебных занятий с постепенным наращиванием учебной нагрузки. В сентябре планируют три урока по 35 минут, с октября по 4</w:t>
      </w:r>
      <w:r w:rsidR="00AE6A0C" w:rsidRPr="002B6110">
        <w:rPr>
          <w:sz w:val="28"/>
          <w:szCs w:val="28"/>
          <w:lang w:val="kk-KZ"/>
        </w:rPr>
        <w:t>5</w:t>
      </w:r>
      <w:r w:rsidRPr="002B6110">
        <w:rPr>
          <w:sz w:val="28"/>
          <w:szCs w:val="28"/>
        </w:rPr>
        <w:t xml:space="preserve"> минут. С проведением на уроках физкультминуток и гимнастики для глаз.</w:t>
      </w:r>
    </w:p>
    <w:p w14:paraId="39425126" w14:textId="77777777" w:rsidR="00F90050" w:rsidRPr="002B6110" w:rsidRDefault="00F90050" w:rsidP="00A92797">
      <w:pPr>
        <w:ind w:firstLine="709"/>
        <w:jc w:val="both"/>
        <w:rPr>
          <w:sz w:val="28"/>
          <w:szCs w:val="28"/>
        </w:rPr>
      </w:pPr>
      <w:bookmarkStart w:id="138" w:name="z157"/>
      <w:bookmarkEnd w:id="137"/>
      <w:r w:rsidRPr="002B6110">
        <w:rPr>
          <w:sz w:val="28"/>
          <w:szCs w:val="28"/>
        </w:rPr>
        <w:lastRenderedPageBreak/>
        <w:t>Для учащихся первых классов в течение года должны быть дополнительные недельные каникулы.</w:t>
      </w:r>
    </w:p>
    <w:p w14:paraId="402FE191" w14:textId="1DD9481E" w:rsidR="00F90050" w:rsidRPr="002B6110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39" w:name="z158"/>
      <w:bookmarkEnd w:id="138"/>
      <w:r w:rsidRPr="002B6110">
        <w:rPr>
          <w:sz w:val="28"/>
          <w:szCs w:val="28"/>
        </w:rPr>
        <w:t xml:space="preserve">Недельная учебная нагрузка в общеобразовательных организациях не должна превышать указанных норм в приложении </w:t>
      </w:r>
      <w:r w:rsidR="004823E9" w:rsidRPr="002B6110">
        <w:rPr>
          <w:sz w:val="28"/>
          <w:szCs w:val="28"/>
          <w:lang w:val="kk-KZ"/>
        </w:rPr>
        <w:t>3</w:t>
      </w:r>
      <w:r w:rsidRPr="002B6110">
        <w:rPr>
          <w:sz w:val="28"/>
          <w:szCs w:val="28"/>
        </w:rPr>
        <w:t xml:space="preserve"> к настоящим Санитарным правилам.</w:t>
      </w:r>
    </w:p>
    <w:p w14:paraId="07ED4B73" w14:textId="77777777" w:rsidR="00F90050" w:rsidRPr="002B6110" w:rsidRDefault="00F90050" w:rsidP="00A92797">
      <w:pPr>
        <w:ind w:firstLine="709"/>
        <w:jc w:val="both"/>
        <w:rPr>
          <w:sz w:val="28"/>
          <w:szCs w:val="28"/>
        </w:rPr>
      </w:pPr>
      <w:bookmarkStart w:id="140" w:name="z159"/>
      <w:bookmarkEnd w:id="139"/>
      <w:r w:rsidRPr="002B6110">
        <w:rPr>
          <w:sz w:val="28"/>
          <w:szCs w:val="28"/>
        </w:rPr>
        <w:t>Количество уроков в расписании согласовывается с родительским комитетом.</w:t>
      </w:r>
    </w:p>
    <w:p w14:paraId="3574311A" w14:textId="04CC0796" w:rsidR="00F90050" w:rsidRPr="002B6110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41" w:name="z160"/>
      <w:bookmarkEnd w:id="140"/>
      <w:r w:rsidRPr="002B6110">
        <w:rPr>
          <w:sz w:val="28"/>
          <w:szCs w:val="28"/>
        </w:rPr>
        <w:t xml:space="preserve">Проведение сдвоенных уроков в начальной школе не допускается. При составлении расписания уроков учитывается динамика умственной работоспособности учащихся в течение дня и недели и используется таблица ранжирования предметов по трудности в соответствии с приложением </w:t>
      </w:r>
      <w:r w:rsidR="004823E9" w:rsidRPr="002B6110">
        <w:rPr>
          <w:sz w:val="28"/>
          <w:szCs w:val="28"/>
          <w:lang w:val="kk-KZ"/>
        </w:rPr>
        <w:t>4</w:t>
      </w:r>
      <w:r w:rsidRPr="002B6110">
        <w:rPr>
          <w:sz w:val="28"/>
          <w:szCs w:val="28"/>
        </w:rPr>
        <w:t xml:space="preserve"> к настоящим Санитарным правилам.</w:t>
      </w:r>
    </w:p>
    <w:p w14:paraId="458C805F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42" w:name="z161"/>
      <w:bookmarkEnd w:id="141"/>
      <w:r w:rsidRPr="002B6110">
        <w:rPr>
          <w:sz w:val="28"/>
          <w:szCs w:val="28"/>
        </w:rPr>
        <w:t>Школьное расписание уроков составляется отдельно для обязательных и факультативных занятий. Факультативные занятия планируют в дни с наименьшим количеством обязательных уроков.</w:t>
      </w:r>
    </w:p>
    <w:p w14:paraId="3A2592C1" w14:textId="77777777" w:rsidR="00F90050" w:rsidRPr="002B6110" w:rsidRDefault="00F90050" w:rsidP="00A92797">
      <w:pPr>
        <w:ind w:firstLine="709"/>
        <w:jc w:val="both"/>
        <w:rPr>
          <w:sz w:val="28"/>
          <w:szCs w:val="28"/>
        </w:rPr>
      </w:pPr>
      <w:bookmarkStart w:id="143" w:name="z42"/>
      <w:bookmarkEnd w:id="142"/>
      <w:r w:rsidRPr="002B6110">
        <w:rPr>
          <w:sz w:val="28"/>
          <w:szCs w:val="28"/>
        </w:rPr>
        <w:t>Вес ежедневного учебного комплекта не должен превышать:</w:t>
      </w:r>
    </w:p>
    <w:p w14:paraId="4E7BD293" w14:textId="77777777" w:rsidR="00F90050" w:rsidRPr="002B6110" w:rsidRDefault="00F90050" w:rsidP="00A92797">
      <w:pPr>
        <w:ind w:firstLine="709"/>
        <w:jc w:val="both"/>
        <w:rPr>
          <w:sz w:val="28"/>
          <w:szCs w:val="28"/>
        </w:rPr>
      </w:pPr>
      <w:bookmarkStart w:id="144" w:name="z43"/>
      <w:bookmarkEnd w:id="143"/>
      <w:r w:rsidRPr="002B6110">
        <w:rPr>
          <w:sz w:val="28"/>
          <w:szCs w:val="28"/>
        </w:rPr>
        <w:t>для обучающихся 1</w:t>
      </w:r>
      <w:r w:rsidR="0006078E" w:rsidRPr="002B6110">
        <w:rPr>
          <w:sz w:val="28"/>
          <w:szCs w:val="28"/>
        </w:rPr>
        <w:t xml:space="preserve"> </w:t>
      </w:r>
      <w:r w:rsidRPr="002B6110">
        <w:rPr>
          <w:sz w:val="28"/>
          <w:szCs w:val="28"/>
        </w:rPr>
        <w:t>-</w:t>
      </w:r>
      <w:r w:rsidR="0006078E" w:rsidRPr="002B6110">
        <w:rPr>
          <w:sz w:val="28"/>
          <w:szCs w:val="28"/>
        </w:rPr>
        <w:t xml:space="preserve"> </w:t>
      </w:r>
      <w:r w:rsidRPr="002B6110">
        <w:rPr>
          <w:sz w:val="28"/>
          <w:szCs w:val="28"/>
        </w:rPr>
        <w:t>3 классов – 1,5-2,0 килограмм (далее – кг);</w:t>
      </w:r>
    </w:p>
    <w:p w14:paraId="7F4A30C8" w14:textId="77777777" w:rsidR="00F90050" w:rsidRPr="002B6110" w:rsidRDefault="00F90050" w:rsidP="00A92797">
      <w:pPr>
        <w:ind w:firstLine="709"/>
        <w:jc w:val="both"/>
        <w:rPr>
          <w:sz w:val="28"/>
          <w:szCs w:val="28"/>
        </w:rPr>
      </w:pPr>
      <w:bookmarkStart w:id="145" w:name="z44"/>
      <w:bookmarkEnd w:id="144"/>
      <w:r w:rsidRPr="002B6110">
        <w:rPr>
          <w:sz w:val="28"/>
          <w:szCs w:val="28"/>
        </w:rPr>
        <w:t>для обучающихся 4</w:t>
      </w:r>
      <w:r w:rsidR="0006078E" w:rsidRPr="002B6110">
        <w:rPr>
          <w:sz w:val="28"/>
          <w:szCs w:val="28"/>
        </w:rPr>
        <w:t xml:space="preserve"> </w:t>
      </w:r>
      <w:r w:rsidRPr="002B6110">
        <w:rPr>
          <w:sz w:val="28"/>
          <w:szCs w:val="28"/>
        </w:rPr>
        <w:t>- 5 классов – 2,0-2,5 кг;</w:t>
      </w:r>
    </w:p>
    <w:p w14:paraId="5C3E71A0" w14:textId="77777777" w:rsidR="00F90050" w:rsidRPr="002B6110" w:rsidRDefault="00F90050" w:rsidP="00A92797">
      <w:pPr>
        <w:ind w:firstLine="709"/>
        <w:jc w:val="both"/>
        <w:rPr>
          <w:sz w:val="28"/>
          <w:szCs w:val="28"/>
        </w:rPr>
      </w:pPr>
      <w:bookmarkStart w:id="146" w:name="z45"/>
      <w:bookmarkEnd w:id="145"/>
      <w:r w:rsidRPr="002B6110">
        <w:rPr>
          <w:sz w:val="28"/>
          <w:szCs w:val="28"/>
        </w:rPr>
        <w:t>для обучающихся 6 -</w:t>
      </w:r>
      <w:r w:rsidR="0006078E" w:rsidRPr="002B6110">
        <w:rPr>
          <w:sz w:val="28"/>
          <w:szCs w:val="28"/>
        </w:rPr>
        <w:t xml:space="preserve"> </w:t>
      </w:r>
      <w:r w:rsidRPr="002B6110">
        <w:rPr>
          <w:sz w:val="28"/>
          <w:szCs w:val="28"/>
        </w:rPr>
        <w:t>7 классов – 3,0-3,5 кг;</w:t>
      </w:r>
    </w:p>
    <w:p w14:paraId="6299E276" w14:textId="77777777" w:rsidR="00F90050" w:rsidRPr="002B6110" w:rsidRDefault="00F90050" w:rsidP="00A92797">
      <w:pPr>
        <w:ind w:firstLine="709"/>
        <w:jc w:val="both"/>
        <w:rPr>
          <w:sz w:val="28"/>
          <w:szCs w:val="28"/>
        </w:rPr>
      </w:pPr>
      <w:bookmarkStart w:id="147" w:name="z46"/>
      <w:bookmarkEnd w:id="146"/>
      <w:r w:rsidRPr="002B6110">
        <w:rPr>
          <w:sz w:val="28"/>
          <w:szCs w:val="28"/>
        </w:rPr>
        <w:t>для обучающихся 8 - 11(12) классов – 4,0-4,5 кг.</w:t>
      </w:r>
    </w:p>
    <w:bookmarkEnd w:id="147"/>
    <w:p w14:paraId="4491B2D1" w14:textId="77777777" w:rsidR="00F90050" w:rsidRPr="002B6110" w:rsidRDefault="00F90050" w:rsidP="00A92797">
      <w:pPr>
        <w:ind w:firstLine="709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Расписание уроков составляется с учетом гигиенических нормативов ежедневного учебного комплекта (учебники, УМК и письменные принадлежности) без веса ученического портфеля или ранца (рюкзака).</w:t>
      </w:r>
    </w:p>
    <w:p w14:paraId="2485CF9F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48" w:name="z162"/>
      <w:r w:rsidRPr="002B6110">
        <w:rPr>
          <w:sz w:val="28"/>
          <w:szCs w:val="28"/>
        </w:rPr>
        <w:t>Продолжительность перемен между уроками для учащихся всех видов общеобразовательных организаций составляет не менее 5 минут, большой перемены (после 2 или 3 уроков) – 30 минут. Вместо одной большой перемены допускается после второго и четвертого уроков устраивать две перемены по 15 минут каждая.</w:t>
      </w:r>
    </w:p>
    <w:p w14:paraId="3C7ADC7B" w14:textId="77777777" w:rsidR="00F90050" w:rsidRPr="002B6110" w:rsidRDefault="00F90050" w:rsidP="00A92797">
      <w:pPr>
        <w:ind w:firstLine="709"/>
        <w:jc w:val="both"/>
        <w:rPr>
          <w:sz w:val="28"/>
          <w:szCs w:val="28"/>
        </w:rPr>
      </w:pPr>
      <w:bookmarkStart w:id="149" w:name="z163"/>
      <w:bookmarkEnd w:id="148"/>
      <w:r w:rsidRPr="002B6110">
        <w:rPr>
          <w:sz w:val="28"/>
          <w:szCs w:val="28"/>
        </w:rPr>
        <w:t>Перемены проводят при максимальном использовании свежего воздуха, в подвижных играх.</w:t>
      </w:r>
    </w:p>
    <w:p w14:paraId="50692CBB" w14:textId="77777777" w:rsidR="00F90050" w:rsidRPr="002B6110" w:rsidRDefault="00F90050" w:rsidP="00A92797">
      <w:pPr>
        <w:ind w:firstLine="709"/>
        <w:jc w:val="both"/>
        <w:rPr>
          <w:sz w:val="28"/>
          <w:szCs w:val="28"/>
        </w:rPr>
      </w:pPr>
      <w:bookmarkStart w:id="150" w:name="z164"/>
      <w:bookmarkEnd w:id="149"/>
      <w:r w:rsidRPr="002B6110">
        <w:rPr>
          <w:sz w:val="28"/>
          <w:szCs w:val="28"/>
        </w:rPr>
        <w:t>Между сменами предусматривают перерыв продолжительностью не менее 40 минут для проведения влажной уборки и проветривания.</w:t>
      </w:r>
    </w:p>
    <w:p w14:paraId="6DE5D7CD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51" w:name="z165"/>
      <w:bookmarkEnd w:id="150"/>
      <w:r w:rsidRPr="002B6110">
        <w:rPr>
          <w:sz w:val="28"/>
          <w:szCs w:val="28"/>
        </w:rPr>
        <w:t xml:space="preserve">Максимально допустимое количество занятий в </w:t>
      </w:r>
      <w:proofErr w:type="spellStart"/>
      <w:r w:rsidRPr="002B6110">
        <w:rPr>
          <w:sz w:val="28"/>
          <w:szCs w:val="28"/>
        </w:rPr>
        <w:t>предшкольных</w:t>
      </w:r>
      <w:proofErr w:type="spellEnd"/>
      <w:r w:rsidRPr="002B6110">
        <w:rPr>
          <w:sz w:val="28"/>
          <w:szCs w:val="28"/>
        </w:rPr>
        <w:t xml:space="preserve"> классах – не более четырех продолжительностью 25 – 30 минут. Перерывы между занятиями должны быть не менее 10 минут.</w:t>
      </w:r>
    </w:p>
    <w:p w14:paraId="2594B375" w14:textId="5FD73127" w:rsidR="00F90050" w:rsidRPr="002B6110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52" w:name="z166"/>
      <w:bookmarkEnd w:id="151"/>
      <w:r w:rsidRPr="002B6110">
        <w:rPr>
          <w:sz w:val="28"/>
          <w:szCs w:val="28"/>
        </w:rPr>
        <w:t xml:space="preserve">Учебная нагрузка обучающихся организаций образования, реализующих образовательные программы </w:t>
      </w:r>
      <w:proofErr w:type="spellStart"/>
      <w:r w:rsidR="0006078E" w:rsidRPr="002B6110">
        <w:rPr>
          <w:sz w:val="28"/>
          <w:szCs w:val="28"/>
        </w:rPr>
        <w:t>ТиПО</w:t>
      </w:r>
      <w:proofErr w:type="spellEnd"/>
      <w:r w:rsidRPr="002B6110">
        <w:rPr>
          <w:sz w:val="28"/>
          <w:szCs w:val="28"/>
        </w:rPr>
        <w:t xml:space="preserve">, </w:t>
      </w:r>
      <w:proofErr w:type="spellStart"/>
      <w:r w:rsidRPr="002B6110">
        <w:rPr>
          <w:sz w:val="28"/>
          <w:szCs w:val="28"/>
        </w:rPr>
        <w:t>послесреднего</w:t>
      </w:r>
      <w:proofErr w:type="spellEnd"/>
      <w:r w:rsidRPr="002B6110">
        <w:rPr>
          <w:sz w:val="28"/>
          <w:szCs w:val="28"/>
        </w:rPr>
        <w:t xml:space="preserve"> и высшего образования устанавливается </w:t>
      </w:r>
      <w:r w:rsidR="0006078E" w:rsidRPr="002B6110">
        <w:rPr>
          <w:sz w:val="28"/>
          <w:szCs w:val="28"/>
          <w:lang w:eastAsia="en-US"/>
        </w:rPr>
        <w:t>государственными общеобязательными стандартами образования всех уровней образования, утвержденными приказом Министра образования и науки Республики Казахстан от 31 октября 2018 года № 604 (зарегистрирован в Реестре государственной регистрации нормативных правовых актов под № 17669).</w:t>
      </w:r>
    </w:p>
    <w:p w14:paraId="54B55D34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53" w:name="z167"/>
      <w:bookmarkEnd w:id="152"/>
      <w:r w:rsidRPr="002B6110">
        <w:rPr>
          <w:sz w:val="28"/>
          <w:szCs w:val="28"/>
        </w:rPr>
        <w:lastRenderedPageBreak/>
        <w:t>Во время летних каникул допускается организация пришкольных лагерей (площадо</w:t>
      </w:r>
      <w:r w:rsidR="003F2804" w:rsidRPr="002B6110">
        <w:rPr>
          <w:sz w:val="28"/>
          <w:szCs w:val="28"/>
        </w:rPr>
        <w:t>к), осуществляющих физкультурно-</w:t>
      </w:r>
      <w:r w:rsidRPr="002B6110">
        <w:rPr>
          <w:sz w:val="28"/>
          <w:szCs w:val="28"/>
        </w:rPr>
        <w:t>оздоров</w:t>
      </w:r>
      <w:r w:rsidR="003F2804" w:rsidRPr="002B6110">
        <w:rPr>
          <w:sz w:val="28"/>
          <w:szCs w:val="28"/>
        </w:rPr>
        <w:t>ительную, учебно-</w:t>
      </w:r>
      <w:r w:rsidRPr="002B6110">
        <w:rPr>
          <w:sz w:val="28"/>
          <w:szCs w:val="28"/>
        </w:rPr>
        <w:t>воспитательную деятельность и культурный досуг обучающихся и воспитанников. Во время работы пришкольных лагерей допускается организация питания и дневного сна. При организации питания учитываются требования настоящих Санитарных правил. При организации дневного сна выделяется спальное помещение, устанавливаются индивидуальные кровати (раскладушки), предусматривается индивидуальное постельное белье (простынь, наволочка, пододеяльник) и не менее двух полотенец (для рук и ног).</w:t>
      </w:r>
    </w:p>
    <w:p w14:paraId="4CC57B97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54" w:name="z168"/>
      <w:bookmarkEnd w:id="153"/>
      <w:r w:rsidRPr="002B6110">
        <w:rPr>
          <w:sz w:val="28"/>
          <w:szCs w:val="28"/>
        </w:rPr>
        <w:t>Производственная практика проводится согласно графику учебно-воспитательного процесса. Не допускается проводить ремонт технологического оборудования обучающимися и воспитанниками.</w:t>
      </w:r>
    </w:p>
    <w:p w14:paraId="4F2338AE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55" w:name="z169"/>
      <w:bookmarkEnd w:id="154"/>
      <w:r w:rsidRPr="002B6110">
        <w:rPr>
          <w:sz w:val="28"/>
          <w:szCs w:val="28"/>
        </w:rPr>
        <w:t>Мебель и оборудование, включая оборудование на игровых и спортивных площадках, соответствуют росту и возрасту обучающихся и воспитанников. Спортивное, игровое оборудование содержатся в исправном состоянии.</w:t>
      </w:r>
    </w:p>
    <w:p w14:paraId="15424979" w14:textId="4FAA60C1" w:rsidR="00F90050" w:rsidRPr="002B6110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56" w:name="z170"/>
      <w:bookmarkEnd w:id="155"/>
      <w:r w:rsidRPr="002B6110">
        <w:rPr>
          <w:sz w:val="28"/>
          <w:szCs w:val="28"/>
        </w:rPr>
        <w:t xml:space="preserve">Подбор учебной мебели проводят в соответствии с ростом обучающихся. Размеры учебной мебели указаны в приложении </w:t>
      </w:r>
      <w:r w:rsidR="004823E9" w:rsidRPr="002B6110">
        <w:rPr>
          <w:sz w:val="28"/>
          <w:szCs w:val="28"/>
          <w:lang w:val="kk-KZ"/>
        </w:rPr>
        <w:t>5</w:t>
      </w:r>
      <w:r w:rsidRPr="002B6110">
        <w:rPr>
          <w:sz w:val="28"/>
          <w:szCs w:val="28"/>
        </w:rPr>
        <w:t xml:space="preserve"> к настоящим Санитарным правилам.</w:t>
      </w:r>
    </w:p>
    <w:p w14:paraId="2B096DC4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57" w:name="z171"/>
      <w:bookmarkEnd w:id="156"/>
      <w:r w:rsidRPr="002B6110">
        <w:rPr>
          <w:sz w:val="28"/>
          <w:szCs w:val="28"/>
        </w:rPr>
        <w:t>На объектах учебные кабинеты, лаборатории оборудуют рабочими столами, стульями со спинками.</w:t>
      </w:r>
    </w:p>
    <w:p w14:paraId="23C4C4A2" w14:textId="77777777" w:rsidR="00F90050" w:rsidRPr="002B6110" w:rsidRDefault="00F90050" w:rsidP="00A92797">
      <w:pPr>
        <w:ind w:firstLine="709"/>
        <w:jc w:val="both"/>
        <w:rPr>
          <w:sz w:val="28"/>
          <w:szCs w:val="28"/>
        </w:rPr>
      </w:pPr>
      <w:bookmarkStart w:id="158" w:name="z172"/>
      <w:bookmarkEnd w:id="157"/>
      <w:r w:rsidRPr="002B6110">
        <w:rPr>
          <w:sz w:val="28"/>
          <w:szCs w:val="28"/>
        </w:rPr>
        <w:t>Рассаживают обучающихся и воспитанников:</w:t>
      </w:r>
    </w:p>
    <w:p w14:paraId="4EB838D1" w14:textId="77777777" w:rsidR="00F90050" w:rsidRPr="002B6110" w:rsidRDefault="00F90050" w:rsidP="00A92797">
      <w:pPr>
        <w:ind w:firstLine="709"/>
        <w:jc w:val="both"/>
        <w:rPr>
          <w:sz w:val="28"/>
          <w:szCs w:val="28"/>
        </w:rPr>
      </w:pPr>
      <w:bookmarkStart w:id="159" w:name="z173"/>
      <w:bookmarkEnd w:id="158"/>
      <w:r w:rsidRPr="002B6110">
        <w:rPr>
          <w:sz w:val="28"/>
          <w:szCs w:val="28"/>
        </w:rPr>
        <w:t>с нарушением слуха, зрения – за передними столами рядов от доски;</w:t>
      </w:r>
    </w:p>
    <w:p w14:paraId="0C688C16" w14:textId="77777777" w:rsidR="00F90050" w:rsidRPr="002B6110" w:rsidRDefault="00F90050" w:rsidP="00A92797">
      <w:pPr>
        <w:ind w:firstLine="709"/>
        <w:jc w:val="both"/>
        <w:rPr>
          <w:sz w:val="28"/>
          <w:szCs w:val="28"/>
        </w:rPr>
      </w:pPr>
      <w:bookmarkStart w:id="160" w:name="z174"/>
      <w:bookmarkEnd w:id="159"/>
      <w:r w:rsidRPr="002B6110">
        <w:rPr>
          <w:sz w:val="28"/>
          <w:szCs w:val="28"/>
        </w:rPr>
        <w:t>часто болеющие простудными заболеваниями дальше от наружной стены.</w:t>
      </w:r>
    </w:p>
    <w:p w14:paraId="21D2D986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61" w:name="z175"/>
      <w:bookmarkEnd w:id="160"/>
      <w:r w:rsidRPr="002B6110">
        <w:rPr>
          <w:sz w:val="28"/>
          <w:szCs w:val="28"/>
        </w:rPr>
        <w:t>Мебель в учебных помещениях устанавливается с учетом обеспечения естественного бокового левостороннего освещения. Не допускается направление основного светового потока спереди и сзади от обучающихся и воспитанников.</w:t>
      </w:r>
    </w:p>
    <w:p w14:paraId="30EF9FA1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62" w:name="z176"/>
      <w:bookmarkEnd w:id="161"/>
      <w:r w:rsidRPr="002B6110">
        <w:rPr>
          <w:sz w:val="28"/>
          <w:szCs w:val="28"/>
        </w:rPr>
        <w:t>Для проведения лабораторных работ с использованием физических и химических реагентов к демонстрационным и ученическим лабораторным столам в кабинете физики и химии предусматривается подводка электроэнергии, в кабинете химии (при централизованном водоснабжении) – подводка воды и канализации.</w:t>
      </w:r>
    </w:p>
    <w:p w14:paraId="73CBB4EF" w14:textId="77777777" w:rsidR="00F90050" w:rsidRPr="002B6110" w:rsidRDefault="00F90050" w:rsidP="00A92797">
      <w:pPr>
        <w:ind w:firstLine="709"/>
        <w:jc w:val="both"/>
        <w:rPr>
          <w:sz w:val="28"/>
          <w:szCs w:val="28"/>
        </w:rPr>
      </w:pPr>
      <w:bookmarkStart w:id="163" w:name="z177"/>
      <w:bookmarkEnd w:id="162"/>
      <w:r w:rsidRPr="002B6110">
        <w:rPr>
          <w:sz w:val="28"/>
          <w:szCs w:val="28"/>
        </w:rPr>
        <w:t>В кабинете химии оборудуется вытяжной шкаф.</w:t>
      </w:r>
    </w:p>
    <w:p w14:paraId="68E91FAB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64" w:name="z178"/>
      <w:bookmarkEnd w:id="163"/>
      <w:r w:rsidRPr="002B6110">
        <w:rPr>
          <w:sz w:val="28"/>
          <w:szCs w:val="28"/>
        </w:rPr>
        <w:t>Химические реагенты, кислоты и щелочи, используемые для проведения опытов, маркируются, хранятся в специально выделенном сейфе под контролем ответственного лица.</w:t>
      </w:r>
    </w:p>
    <w:p w14:paraId="5270E439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65" w:name="z179"/>
      <w:bookmarkEnd w:id="164"/>
      <w:r w:rsidRPr="002B6110">
        <w:rPr>
          <w:sz w:val="28"/>
          <w:szCs w:val="28"/>
        </w:rPr>
        <w:t>В учебных мастерских при работе на специализированных верстаках и столах применяются табуреты подъемно-поворотные без спинок в соответствии с их назначением.</w:t>
      </w:r>
    </w:p>
    <w:p w14:paraId="4FF03746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66" w:name="z180"/>
      <w:bookmarkEnd w:id="165"/>
      <w:r w:rsidRPr="002B6110">
        <w:rPr>
          <w:sz w:val="28"/>
          <w:szCs w:val="28"/>
        </w:rPr>
        <w:t>Мастерские оснащают малошумным оборудованием, уровни шума и вибрации соответствуют требованиям документов нормирования.</w:t>
      </w:r>
    </w:p>
    <w:p w14:paraId="4D8546BB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67" w:name="z181"/>
      <w:bookmarkEnd w:id="166"/>
      <w:r w:rsidRPr="002B6110">
        <w:rPr>
          <w:sz w:val="28"/>
          <w:szCs w:val="28"/>
        </w:rPr>
        <w:lastRenderedPageBreak/>
        <w:t>Раздевальные при спортивных залах оборудуются шкафчиками или вешалками для одежды и скамейками.</w:t>
      </w:r>
    </w:p>
    <w:p w14:paraId="0CF746A8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68" w:name="z182"/>
      <w:bookmarkEnd w:id="167"/>
      <w:r w:rsidRPr="002B6110">
        <w:rPr>
          <w:sz w:val="28"/>
          <w:szCs w:val="28"/>
        </w:rPr>
        <w:t>Спортивные маты и снаряды, имеют целостные покрытия (обшивки), допускающие обработку влажным способом и дезинфекцию.</w:t>
      </w:r>
    </w:p>
    <w:p w14:paraId="055E62E4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69" w:name="z183"/>
      <w:bookmarkEnd w:id="168"/>
      <w:r w:rsidRPr="002B6110">
        <w:rPr>
          <w:sz w:val="28"/>
          <w:szCs w:val="28"/>
        </w:rPr>
        <w:t xml:space="preserve">Ямы для прыжков заполняют чистым песком (без камней, веток, листьев) с примесью опилок, перед прыжками содержимое взрыхляется и выравнивается. Деревянные </w:t>
      </w:r>
      <w:proofErr w:type="spellStart"/>
      <w:r w:rsidRPr="002B6110">
        <w:rPr>
          <w:sz w:val="28"/>
          <w:szCs w:val="28"/>
        </w:rPr>
        <w:t>борты</w:t>
      </w:r>
      <w:proofErr w:type="spellEnd"/>
      <w:r w:rsidRPr="002B6110">
        <w:rPr>
          <w:sz w:val="28"/>
          <w:szCs w:val="28"/>
        </w:rPr>
        <w:t xml:space="preserve"> ям должны находится на одном уровне с землей, обшиваются брезентом или резиной.</w:t>
      </w:r>
    </w:p>
    <w:p w14:paraId="11047FBA" w14:textId="77777777" w:rsidR="00F90050" w:rsidRPr="002B6110" w:rsidRDefault="00F90050" w:rsidP="008A1919">
      <w:pPr>
        <w:ind w:firstLine="709"/>
        <w:jc w:val="both"/>
        <w:rPr>
          <w:sz w:val="28"/>
          <w:szCs w:val="28"/>
        </w:rPr>
      </w:pPr>
      <w:bookmarkStart w:id="170" w:name="z184"/>
      <w:bookmarkEnd w:id="169"/>
      <w:r w:rsidRPr="002B6110">
        <w:rPr>
          <w:sz w:val="28"/>
          <w:szCs w:val="28"/>
        </w:rPr>
        <w:t xml:space="preserve">Беговая дорожка должна быть с твердым, хорошо дренирующим покрытием, с плотным, </w:t>
      </w:r>
      <w:proofErr w:type="spellStart"/>
      <w:r w:rsidRPr="002B6110">
        <w:rPr>
          <w:sz w:val="28"/>
          <w:szCs w:val="28"/>
        </w:rPr>
        <w:t>непылящим</w:t>
      </w:r>
      <w:proofErr w:type="spellEnd"/>
      <w:r w:rsidRPr="002B6110">
        <w:rPr>
          <w:sz w:val="28"/>
          <w:szCs w:val="28"/>
        </w:rPr>
        <w:t>, стойким к атмосферным осадкам верхним</w:t>
      </w:r>
      <w:bookmarkStart w:id="171" w:name="z185"/>
      <w:bookmarkEnd w:id="170"/>
      <w:r w:rsidR="008A1919" w:rsidRPr="002B6110">
        <w:rPr>
          <w:sz w:val="28"/>
          <w:szCs w:val="28"/>
        </w:rPr>
        <w:t xml:space="preserve"> </w:t>
      </w:r>
      <w:r w:rsidRPr="002B6110">
        <w:rPr>
          <w:sz w:val="28"/>
          <w:szCs w:val="28"/>
        </w:rPr>
        <w:t>слоем.</w:t>
      </w:r>
    </w:p>
    <w:p w14:paraId="74A4AD34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72" w:name="z186"/>
      <w:bookmarkEnd w:id="171"/>
      <w:r w:rsidRPr="002B6110">
        <w:rPr>
          <w:sz w:val="28"/>
          <w:szCs w:val="28"/>
        </w:rPr>
        <w:t>При отсутствии централизованной системы водоснабжения допускается установка наливных умывальников.</w:t>
      </w:r>
    </w:p>
    <w:p w14:paraId="6C958B4A" w14:textId="5D8589DF" w:rsidR="00F90050" w:rsidRPr="002B6110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73" w:name="z187"/>
      <w:bookmarkEnd w:id="172"/>
      <w:r w:rsidRPr="002B6110">
        <w:rPr>
          <w:sz w:val="28"/>
          <w:szCs w:val="28"/>
        </w:rPr>
        <w:t xml:space="preserve">В санитарных узлах объектов устанавливают унитазы, умывальные раковины, средства для мытья и сушки рук, урны для сбора мусора. Унитазы для обучающихся и воспитанников размещаются в закрытых кабинах, для </w:t>
      </w:r>
      <w:proofErr w:type="spellStart"/>
      <w:r w:rsidRPr="002B6110">
        <w:rPr>
          <w:sz w:val="28"/>
          <w:szCs w:val="28"/>
        </w:rPr>
        <w:t>предшкольных</w:t>
      </w:r>
      <w:proofErr w:type="spellEnd"/>
      <w:r w:rsidRPr="002B6110">
        <w:rPr>
          <w:sz w:val="28"/>
          <w:szCs w:val="28"/>
        </w:rPr>
        <w:t xml:space="preserve"> классов объектов устанавливают детские унитазы.</w:t>
      </w:r>
    </w:p>
    <w:p w14:paraId="400D8933" w14:textId="2363A641" w:rsidR="00F90050" w:rsidRPr="002B6110" w:rsidRDefault="00F90050" w:rsidP="00A92797">
      <w:pPr>
        <w:ind w:firstLine="709"/>
        <w:jc w:val="both"/>
        <w:rPr>
          <w:sz w:val="28"/>
          <w:szCs w:val="28"/>
        </w:rPr>
      </w:pPr>
      <w:bookmarkStart w:id="174" w:name="z188"/>
      <w:bookmarkEnd w:id="173"/>
      <w:r w:rsidRPr="002B6110">
        <w:rPr>
          <w:sz w:val="28"/>
          <w:szCs w:val="28"/>
        </w:rPr>
        <w:t xml:space="preserve">Потребность в санитарных приборах учебных и жилых корпусов объектов предусматриваются согласно приложению </w:t>
      </w:r>
      <w:r w:rsidR="004823E9" w:rsidRPr="002B6110">
        <w:rPr>
          <w:sz w:val="28"/>
          <w:szCs w:val="28"/>
          <w:lang w:val="kk-KZ"/>
        </w:rPr>
        <w:t>6</w:t>
      </w:r>
      <w:r w:rsidRPr="002B6110">
        <w:rPr>
          <w:sz w:val="28"/>
          <w:szCs w:val="28"/>
        </w:rPr>
        <w:t xml:space="preserve"> к настоящим Санитарным правилам.</w:t>
      </w:r>
    </w:p>
    <w:p w14:paraId="625531FB" w14:textId="77777777" w:rsidR="00F90050" w:rsidRPr="002B6110" w:rsidRDefault="00F90050" w:rsidP="00A92797">
      <w:pPr>
        <w:ind w:firstLine="709"/>
        <w:jc w:val="both"/>
        <w:rPr>
          <w:sz w:val="28"/>
          <w:szCs w:val="28"/>
        </w:rPr>
      </w:pPr>
      <w:bookmarkStart w:id="175" w:name="z189"/>
      <w:bookmarkEnd w:id="174"/>
      <w:r w:rsidRPr="002B6110">
        <w:rPr>
          <w:sz w:val="28"/>
          <w:szCs w:val="28"/>
        </w:rPr>
        <w:t xml:space="preserve">Установка и потребность в санитарных приборах для маломобильных групп </w:t>
      </w:r>
      <w:r w:rsidR="008A1919" w:rsidRPr="002B6110">
        <w:rPr>
          <w:sz w:val="28"/>
          <w:szCs w:val="28"/>
        </w:rPr>
        <w:t xml:space="preserve">населения </w:t>
      </w:r>
      <w:r w:rsidRPr="002B6110">
        <w:rPr>
          <w:sz w:val="28"/>
          <w:szCs w:val="28"/>
        </w:rPr>
        <w:t>нормируется в соответствии с требованиями государственных нормативов в области архитектуры, градостроительства и строительства.</w:t>
      </w:r>
    </w:p>
    <w:p w14:paraId="796B5CD2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176" w:name="z190"/>
      <w:bookmarkEnd w:id="175"/>
      <w:r w:rsidRPr="002B6110">
        <w:rPr>
          <w:sz w:val="28"/>
          <w:szCs w:val="28"/>
        </w:rPr>
        <w:t>Приобретенная продукция для обучающихся и воспитанников (игрушки, обувь, одежда, посуда, средства личной гигиены, школьно-письменные принадлежности, постельное белье, парфюмерно-косметическая продукция, мебель) должны иметь документы, подтверждающие ее качество и безопасность.</w:t>
      </w:r>
    </w:p>
    <w:p w14:paraId="26D4E10C" w14:textId="77777777" w:rsidR="00F90050" w:rsidRPr="002B6110" w:rsidRDefault="00F90050" w:rsidP="009E06AF">
      <w:pPr>
        <w:jc w:val="center"/>
        <w:rPr>
          <w:sz w:val="28"/>
          <w:szCs w:val="28"/>
        </w:rPr>
      </w:pPr>
      <w:bookmarkStart w:id="177" w:name="z191"/>
      <w:bookmarkEnd w:id="176"/>
    </w:p>
    <w:p w14:paraId="4FCA4D78" w14:textId="77777777" w:rsidR="00F90050" w:rsidRPr="002B6110" w:rsidRDefault="00F90050" w:rsidP="009E06AF">
      <w:pPr>
        <w:jc w:val="center"/>
        <w:rPr>
          <w:sz w:val="28"/>
          <w:szCs w:val="28"/>
        </w:rPr>
      </w:pPr>
    </w:p>
    <w:p w14:paraId="1F0AD2B5" w14:textId="77777777" w:rsidR="00F90050" w:rsidRPr="002B6110" w:rsidRDefault="00F90050" w:rsidP="00A92797">
      <w:pPr>
        <w:jc w:val="center"/>
        <w:rPr>
          <w:b/>
          <w:sz w:val="28"/>
          <w:szCs w:val="28"/>
        </w:rPr>
      </w:pPr>
      <w:r w:rsidRPr="002B6110">
        <w:rPr>
          <w:b/>
          <w:sz w:val="28"/>
          <w:szCs w:val="28"/>
        </w:rPr>
        <w:t>Глава 6. Санитарно-эпидемиологические требования к условиям проживания на объектах</w:t>
      </w:r>
    </w:p>
    <w:p w14:paraId="7D42229F" w14:textId="77777777" w:rsidR="00F90050" w:rsidRPr="002B6110" w:rsidRDefault="00F90050" w:rsidP="00A92797">
      <w:pPr>
        <w:jc w:val="center"/>
        <w:rPr>
          <w:sz w:val="28"/>
          <w:szCs w:val="28"/>
        </w:rPr>
      </w:pPr>
    </w:p>
    <w:p w14:paraId="6D3728CB" w14:textId="11BF941E"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78" w:name="z192"/>
      <w:bookmarkEnd w:id="177"/>
      <w:r w:rsidRPr="002B6110">
        <w:rPr>
          <w:sz w:val="28"/>
          <w:szCs w:val="28"/>
        </w:rPr>
        <w:t>Допускается размещение объекта для проживания обучающихся и воспитанников в отдельно стоящих зданиях, во встроен</w:t>
      </w:r>
      <w:r w:rsidR="00CE6E65" w:rsidRPr="002B6110">
        <w:rPr>
          <w:sz w:val="28"/>
          <w:szCs w:val="28"/>
          <w:lang w:val="kk-KZ"/>
        </w:rPr>
        <w:t>н</w:t>
      </w:r>
      <w:r w:rsidRPr="002B6110">
        <w:rPr>
          <w:sz w:val="28"/>
          <w:szCs w:val="28"/>
        </w:rPr>
        <w:t>о-пристроенных зданиях, а также смежно с учебными корпусами.</w:t>
      </w:r>
    </w:p>
    <w:p w14:paraId="7824D779" w14:textId="77777777" w:rsidR="00F90050" w:rsidRPr="002B6110" w:rsidRDefault="00F90050" w:rsidP="00A92797">
      <w:pPr>
        <w:ind w:firstLine="708"/>
        <w:jc w:val="both"/>
        <w:rPr>
          <w:sz w:val="28"/>
          <w:szCs w:val="28"/>
        </w:rPr>
      </w:pPr>
      <w:bookmarkStart w:id="179" w:name="z193"/>
      <w:bookmarkEnd w:id="178"/>
      <w:r w:rsidRPr="002B6110">
        <w:rPr>
          <w:sz w:val="28"/>
          <w:szCs w:val="28"/>
        </w:rPr>
        <w:t>Площадь в спальных помещениях устанавливается не менее 4 м</w:t>
      </w:r>
      <w:r w:rsidRPr="002B6110">
        <w:rPr>
          <w:sz w:val="28"/>
          <w:szCs w:val="28"/>
          <w:vertAlign w:val="superscript"/>
        </w:rPr>
        <w:t>2</w:t>
      </w:r>
      <w:r w:rsidRPr="002B6110">
        <w:rPr>
          <w:sz w:val="28"/>
          <w:szCs w:val="28"/>
        </w:rPr>
        <w:t xml:space="preserve"> на 1 место, в школах-интернатах для детей с последствиями полиомиелита и церебральными параличами – 4,5 м</w:t>
      </w:r>
      <w:r w:rsidRPr="002B6110">
        <w:rPr>
          <w:sz w:val="28"/>
          <w:szCs w:val="28"/>
          <w:vertAlign w:val="superscript"/>
        </w:rPr>
        <w:t>2</w:t>
      </w:r>
      <w:r w:rsidRPr="002B6110">
        <w:rPr>
          <w:sz w:val="28"/>
          <w:szCs w:val="28"/>
        </w:rPr>
        <w:t>.</w:t>
      </w:r>
    </w:p>
    <w:p w14:paraId="386B342B" w14:textId="77777777" w:rsidR="00F90050" w:rsidRPr="002B6110" w:rsidRDefault="00F90050" w:rsidP="00A92797">
      <w:pPr>
        <w:ind w:firstLine="708"/>
        <w:jc w:val="both"/>
        <w:rPr>
          <w:sz w:val="28"/>
          <w:szCs w:val="28"/>
        </w:rPr>
      </w:pPr>
      <w:bookmarkStart w:id="180" w:name="z194"/>
      <w:bookmarkEnd w:id="179"/>
      <w:r w:rsidRPr="002B6110">
        <w:rPr>
          <w:sz w:val="28"/>
          <w:szCs w:val="28"/>
        </w:rPr>
        <w:t xml:space="preserve">В общежитиях для обучающихся </w:t>
      </w:r>
      <w:proofErr w:type="spellStart"/>
      <w:r w:rsidRPr="002B6110">
        <w:rPr>
          <w:sz w:val="28"/>
          <w:szCs w:val="28"/>
        </w:rPr>
        <w:t>ТиПО</w:t>
      </w:r>
      <w:proofErr w:type="spellEnd"/>
      <w:r w:rsidRPr="002B6110">
        <w:rPr>
          <w:sz w:val="28"/>
          <w:szCs w:val="28"/>
        </w:rPr>
        <w:t>, ПО и ВУЗ площадь на 1 человека предусматривается не менее 6 м</w:t>
      </w:r>
      <w:r w:rsidRPr="002B6110">
        <w:rPr>
          <w:sz w:val="28"/>
          <w:szCs w:val="28"/>
          <w:vertAlign w:val="superscript"/>
        </w:rPr>
        <w:t>2</w:t>
      </w:r>
      <w:r w:rsidRPr="002B6110">
        <w:rPr>
          <w:sz w:val="28"/>
          <w:szCs w:val="28"/>
        </w:rPr>
        <w:t>.</w:t>
      </w:r>
    </w:p>
    <w:p w14:paraId="03BD2F2A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81" w:name="z195"/>
      <w:bookmarkEnd w:id="180"/>
      <w:r w:rsidRPr="002B6110">
        <w:rPr>
          <w:sz w:val="28"/>
          <w:szCs w:val="28"/>
        </w:rPr>
        <w:t>Помещения оборудуются мебелью согласно их функционального назначения.</w:t>
      </w:r>
    </w:p>
    <w:p w14:paraId="0BC7140F" w14:textId="77777777" w:rsidR="00F90050" w:rsidRPr="002B6110" w:rsidRDefault="00F90050" w:rsidP="00A92797">
      <w:pPr>
        <w:ind w:firstLine="708"/>
        <w:jc w:val="both"/>
        <w:rPr>
          <w:sz w:val="28"/>
          <w:szCs w:val="28"/>
        </w:rPr>
      </w:pPr>
      <w:bookmarkStart w:id="182" w:name="z196"/>
      <w:bookmarkEnd w:id="181"/>
      <w:r w:rsidRPr="002B6110">
        <w:rPr>
          <w:sz w:val="28"/>
          <w:szCs w:val="28"/>
        </w:rPr>
        <w:lastRenderedPageBreak/>
        <w:t>Для хранения запасов белья, новой и старой одежды и обуви, жесткого инвентаря предусматриваются складские помещения.</w:t>
      </w:r>
    </w:p>
    <w:p w14:paraId="6F5946F5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83" w:name="z197"/>
      <w:bookmarkEnd w:id="182"/>
      <w:r w:rsidRPr="002B6110">
        <w:rPr>
          <w:sz w:val="28"/>
          <w:szCs w:val="28"/>
        </w:rPr>
        <w:t>Купание обучающихся и воспитанников на объектах с круглосуточным пребыванием осуществляется по графику не реже одного раза в семь календарных дней с одновременной сменой постельного, нательного белья и полотенец.</w:t>
      </w:r>
    </w:p>
    <w:p w14:paraId="4F041818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84" w:name="z198"/>
      <w:bookmarkEnd w:id="183"/>
      <w:r w:rsidRPr="002B6110">
        <w:rPr>
          <w:sz w:val="28"/>
          <w:szCs w:val="28"/>
        </w:rPr>
        <w:t>Смена постельного белья, полотенец проводится по мере загрязнения, но не реже одного раза в неделю. Грязное белье доставляется в прачечную в мешках (клеенчатых и матерчатых). Матерчатые мешки сдаются в стирку, клеенчатые обрабатываются моющим средством, разрешенным к применению. Чистое белье доставляется в постиранном мешке. Не менее одного раза в год постельные принадлежности подвергаются камерной дезинфекции.</w:t>
      </w:r>
    </w:p>
    <w:p w14:paraId="6B1D2A8E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85" w:name="z199"/>
      <w:bookmarkEnd w:id="184"/>
      <w:r w:rsidRPr="002B6110">
        <w:rPr>
          <w:sz w:val="28"/>
          <w:szCs w:val="28"/>
        </w:rPr>
        <w:t>На одно спальное место предусматривается наличие не менее трех комплектов постельного белья. На объектах с организацией мест проживания обучающихся и воспитанников постельные принадлежности и постельное белье маркируются, предметы личной гигиены (зубные щетки, расчески, мочалки) для каждого ребенка выделяются индивидуально. Индивидуальные зубные щетки, мочалки хранят в открытых ячейках в умывальных.</w:t>
      </w:r>
    </w:p>
    <w:p w14:paraId="58F6819F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86" w:name="z200"/>
      <w:bookmarkEnd w:id="185"/>
      <w:r w:rsidRPr="002B6110">
        <w:rPr>
          <w:sz w:val="28"/>
          <w:szCs w:val="28"/>
        </w:rPr>
        <w:t xml:space="preserve">Стирка белья осуществляется в прачечной объекта, исключаются </w:t>
      </w:r>
      <w:bookmarkStart w:id="187" w:name="z201"/>
      <w:bookmarkEnd w:id="186"/>
      <w:r w:rsidRPr="002B6110">
        <w:rPr>
          <w:sz w:val="28"/>
          <w:szCs w:val="28"/>
        </w:rPr>
        <w:t>встречные потоки чистого и грязного белья. При отсутствии прачечной стирка белья проводится централизованно в других прачечных.</w:t>
      </w:r>
    </w:p>
    <w:p w14:paraId="03D78A4E" w14:textId="77777777" w:rsidR="00F90050" w:rsidRPr="002B6110" w:rsidRDefault="00F90050" w:rsidP="00A92797">
      <w:pPr>
        <w:ind w:firstLine="708"/>
        <w:jc w:val="both"/>
        <w:rPr>
          <w:sz w:val="28"/>
          <w:szCs w:val="28"/>
        </w:rPr>
      </w:pPr>
      <w:bookmarkStart w:id="188" w:name="z202"/>
      <w:bookmarkEnd w:id="187"/>
      <w:r w:rsidRPr="002B6110">
        <w:rPr>
          <w:sz w:val="28"/>
          <w:szCs w:val="28"/>
        </w:rPr>
        <w:t>Белье заболевших инфекционным заболеванием перед стиркой подвергается дезинфекции в маркированных ваннах.</w:t>
      </w:r>
    </w:p>
    <w:p w14:paraId="7EE18822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89" w:name="z203"/>
      <w:bookmarkEnd w:id="188"/>
      <w:r w:rsidRPr="002B6110">
        <w:rPr>
          <w:sz w:val="28"/>
          <w:szCs w:val="28"/>
        </w:rPr>
        <w:t xml:space="preserve">В общежитиях для обучающихся </w:t>
      </w:r>
      <w:proofErr w:type="spellStart"/>
      <w:r w:rsidRPr="002B6110">
        <w:rPr>
          <w:sz w:val="28"/>
          <w:szCs w:val="28"/>
        </w:rPr>
        <w:t>ТиПО</w:t>
      </w:r>
      <w:proofErr w:type="spellEnd"/>
      <w:r w:rsidRPr="002B6110">
        <w:rPr>
          <w:sz w:val="28"/>
          <w:szCs w:val="28"/>
        </w:rPr>
        <w:t>, ПО, ВУЗ устанавливается 1 душ, 1 умывальная раковина и 1 унитаз на 4 – 6 человек. Женская кабина личной гигиены предусматривается из расчета 1 кабина на 50 человек и оборудуется унитазом, биде, душем и умывальной раковиной.</w:t>
      </w:r>
    </w:p>
    <w:p w14:paraId="2D306A3A" w14:textId="77777777" w:rsidR="00F90050" w:rsidRPr="002B6110" w:rsidRDefault="00F90050" w:rsidP="00A52817">
      <w:pPr>
        <w:jc w:val="center"/>
        <w:rPr>
          <w:sz w:val="28"/>
          <w:szCs w:val="28"/>
        </w:rPr>
      </w:pPr>
      <w:bookmarkStart w:id="190" w:name="z204"/>
      <w:bookmarkEnd w:id="189"/>
    </w:p>
    <w:p w14:paraId="3567FFDF" w14:textId="77777777" w:rsidR="00F90050" w:rsidRPr="002B6110" w:rsidRDefault="00F90050" w:rsidP="00A52817">
      <w:pPr>
        <w:jc w:val="center"/>
        <w:rPr>
          <w:sz w:val="28"/>
          <w:szCs w:val="28"/>
        </w:rPr>
      </w:pPr>
    </w:p>
    <w:p w14:paraId="71CFEED1" w14:textId="77777777" w:rsidR="00F90050" w:rsidRPr="002B6110" w:rsidRDefault="00F90050" w:rsidP="00A92797">
      <w:pPr>
        <w:jc w:val="center"/>
        <w:rPr>
          <w:b/>
          <w:sz w:val="28"/>
          <w:szCs w:val="28"/>
        </w:rPr>
      </w:pPr>
      <w:r w:rsidRPr="002B6110">
        <w:rPr>
          <w:b/>
          <w:sz w:val="28"/>
          <w:szCs w:val="28"/>
        </w:rPr>
        <w:t>Глава 7. Санитарно-эпидемиологические требования к условиям питания на объектах</w:t>
      </w:r>
    </w:p>
    <w:p w14:paraId="5109BBD7" w14:textId="77777777" w:rsidR="00F90050" w:rsidRPr="002B6110" w:rsidRDefault="00F90050" w:rsidP="00A92797">
      <w:pPr>
        <w:jc w:val="center"/>
        <w:rPr>
          <w:sz w:val="28"/>
          <w:szCs w:val="28"/>
        </w:rPr>
      </w:pPr>
    </w:p>
    <w:p w14:paraId="7D7800F1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91" w:name="z205"/>
      <w:bookmarkEnd w:id="190"/>
      <w:r w:rsidRPr="002B6110">
        <w:rPr>
          <w:sz w:val="28"/>
          <w:szCs w:val="28"/>
        </w:rPr>
        <w:t>К пищеблокам объектов в части, не противоречащей требованиям настоящих Санитарных правил, применяются требования документов нормирования к объектам общественного питания.</w:t>
      </w:r>
    </w:p>
    <w:p w14:paraId="7FC91595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92" w:name="z206"/>
      <w:bookmarkEnd w:id="191"/>
      <w:r w:rsidRPr="002B6110">
        <w:rPr>
          <w:sz w:val="28"/>
          <w:szCs w:val="28"/>
        </w:rPr>
        <w:t>Интервалы между приемами пищи не должны превышать 3,5 – 4 часов.</w:t>
      </w:r>
    </w:p>
    <w:p w14:paraId="604DF508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93" w:name="z207"/>
      <w:bookmarkEnd w:id="192"/>
      <w:r w:rsidRPr="002B6110">
        <w:rPr>
          <w:sz w:val="28"/>
          <w:szCs w:val="28"/>
        </w:rPr>
        <w:t xml:space="preserve">Нормы питания обучающихся и воспитанников на объектах воспитания и образования (в массе </w:t>
      </w:r>
      <w:r w:rsidR="00B550B3" w:rsidRPr="002B6110">
        <w:rPr>
          <w:sz w:val="28"/>
          <w:szCs w:val="28"/>
        </w:rPr>
        <w:t>«</w:t>
      </w:r>
      <w:r w:rsidRPr="002B6110">
        <w:rPr>
          <w:sz w:val="28"/>
          <w:szCs w:val="28"/>
        </w:rPr>
        <w:t>брутто</w:t>
      </w:r>
      <w:r w:rsidR="00B550B3" w:rsidRPr="002B6110">
        <w:rPr>
          <w:sz w:val="28"/>
          <w:szCs w:val="28"/>
        </w:rPr>
        <w:t>»</w:t>
      </w:r>
      <w:r w:rsidRPr="002B6110">
        <w:rPr>
          <w:sz w:val="28"/>
          <w:szCs w:val="28"/>
        </w:rPr>
        <w:t xml:space="preserve">) регламентированы постановлением Правительства Республики Казахстан от 12 марта 2012 года № 320 </w:t>
      </w:r>
      <w:r w:rsidR="00B550B3" w:rsidRPr="002B6110">
        <w:rPr>
          <w:sz w:val="28"/>
          <w:szCs w:val="28"/>
        </w:rPr>
        <w:t>«</w:t>
      </w:r>
      <w:r w:rsidRPr="002B6110">
        <w:rPr>
          <w:sz w:val="28"/>
          <w:szCs w:val="28"/>
        </w:rPr>
        <w:t>Об утверждении размеров, источников, видов и Правил предоставления социальной помощи гражданам, которым оказывается социальная помощь</w:t>
      </w:r>
      <w:r w:rsidR="00B550B3" w:rsidRPr="002B6110">
        <w:rPr>
          <w:sz w:val="28"/>
          <w:szCs w:val="28"/>
        </w:rPr>
        <w:t>»</w:t>
      </w:r>
      <w:r w:rsidRPr="002B6110">
        <w:rPr>
          <w:sz w:val="28"/>
          <w:szCs w:val="28"/>
        </w:rPr>
        <w:t>.</w:t>
      </w:r>
    </w:p>
    <w:p w14:paraId="29BE1025" w14:textId="4D2C88D5"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94" w:name="z208"/>
      <w:bookmarkEnd w:id="193"/>
      <w:r w:rsidRPr="002B6110">
        <w:rPr>
          <w:sz w:val="28"/>
          <w:szCs w:val="28"/>
        </w:rPr>
        <w:lastRenderedPageBreak/>
        <w:t xml:space="preserve">На объекте составляется перспективное сезонное (лето – осень, зима – весна) </w:t>
      </w:r>
      <w:r w:rsidR="00D058F6" w:rsidRPr="002B6110">
        <w:rPr>
          <w:sz w:val="28"/>
          <w:szCs w:val="28"/>
        </w:rPr>
        <w:t xml:space="preserve">рациональное, сбалансированное </w:t>
      </w:r>
      <w:r w:rsidRPr="002B6110">
        <w:rPr>
          <w:sz w:val="28"/>
          <w:szCs w:val="28"/>
        </w:rPr>
        <w:t>двухнедельное меню. При разработке меню учитывают продолжительность пребывания обучающихся и воспитанников, их возрастную категорию, предусматривают пищевую продукцию, обогащенную витаминно-минеральным комплексом.</w:t>
      </w:r>
    </w:p>
    <w:p w14:paraId="7B7E25EB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95" w:name="z209"/>
      <w:bookmarkEnd w:id="194"/>
      <w:r w:rsidRPr="002B6110">
        <w:rPr>
          <w:sz w:val="28"/>
          <w:szCs w:val="28"/>
        </w:rPr>
        <w:t>Для обучающихся первой смены в общеобразовательных организациях предусматривается одно-двухразовое питание – второй завтрак или второй завтрак и обед, для обучающихся второй смены – полдник, для групп продленного дня – второй завтрак, обед и полдник. При круглосуточном пребывании детей предусматривается не менее чем пятикратное питание.</w:t>
      </w:r>
    </w:p>
    <w:p w14:paraId="31819757" w14:textId="78C49C1F" w:rsidR="00F90050" w:rsidRPr="002B6110" w:rsidRDefault="00B921DF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96" w:name="z210"/>
      <w:bookmarkEnd w:id="195"/>
      <w:r w:rsidRPr="002B6110">
        <w:rPr>
          <w:sz w:val="28"/>
          <w:szCs w:val="28"/>
        </w:rPr>
        <w:t>М</w:t>
      </w:r>
      <w:r w:rsidR="00F90050" w:rsidRPr="002B6110">
        <w:rPr>
          <w:sz w:val="28"/>
          <w:szCs w:val="28"/>
        </w:rPr>
        <w:t xml:space="preserve">асса порции блюд в граммах в зависимости от возраста указана в приложении </w:t>
      </w:r>
      <w:r w:rsidR="004823E9" w:rsidRPr="002B6110">
        <w:rPr>
          <w:sz w:val="28"/>
          <w:szCs w:val="28"/>
          <w:lang w:val="kk-KZ"/>
        </w:rPr>
        <w:t>7</w:t>
      </w:r>
      <w:r w:rsidR="00F90050" w:rsidRPr="002B6110">
        <w:rPr>
          <w:sz w:val="28"/>
          <w:szCs w:val="28"/>
        </w:rPr>
        <w:t xml:space="preserve"> к настоящим Санитарным правилам.</w:t>
      </w:r>
    </w:p>
    <w:p w14:paraId="5397BEE5" w14:textId="563B2D72"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97" w:name="z211"/>
      <w:bookmarkEnd w:id="196"/>
      <w:r w:rsidRPr="002B6110">
        <w:rPr>
          <w:sz w:val="28"/>
          <w:szCs w:val="28"/>
        </w:rPr>
        <w:t xml:space="preserve">Допускается замена пищевой продукции, в соответствии с приложением </w:t>
      </w:r>
      <w:r w:rsidR="004823E9" w:rsidRPr="002B6110">
        <w:rPr>
          <w:sz w:val="28"/>
          <w:szCs w:val="28"/>
          <w:lang w:val="kk-KZ"/>
        </w:rPr>
        <w:t>8</w:t>
      </w:r>
      <w:r w:rsidRPr="002B6110">
        <w:rPr>
          <w:sz w:val="28"/>
          <w:szCs w:val="28"/>
        </w:rPr>
        <w:t xml:space="preserve"> к настоящим Санитарным правилам.</w:t>
      </w:r>
    </w:p>
    <w:p w14:paraId="7F832C4E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98" w:name="z212"/>
      <w:bookmarkEnd w:id="197"/>
      <w:r w:rsidRPr="002B6110">
        <w:rPr>
          <w:sz w:val="28"/>
          <w:szCs w:val="28"/>
        </w:rPr>
        <w:t>В меню не допускается повторение одних и тех же блюд или кулинарных изделий в один и тот же день и в последующие два–три календарных дней.</w:t>
      </w:r>
    </w:p>
    <w:p w14:paraId="6647B9B9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199" w:name="z213"/>
      <w:bookmarkEnd w:id="198"/>
      <w:r w:rsidRPr="002B6110">
        <w:rPr>
          <w:sz w:val="28"/>
          <w:szCs w:val="28"/>
        </w:rPr>
        <w:t xml:space="preserve">Ежедневно в рацион питания включают мясо, молоко, сливочное и </w:t>
      </w:r>
      <w:bookmarkStart w:id="200" w:name="z214"/>
      <w:bookmarkEnd w:id="199"/>
      <w:r w:rsidRPr="002B6110">
        <w:rPr>
          <w:sz w:val="28"/>
          <w:szCs w:val="28"/>
        </w:rPr>
        <w:t>растительное масло, хлеб ржаной и (или) пшеничный, овощи и сахар. Рыбу, яйца, сыр, творог, мясо птицы включают один раз в два – семь календарных дней.</w:t>
      </w:r>
    </w:p>
    <w:p w14:paraId="68ACE51E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01" w:name="z215"/>
      <w:bookmarkEnd w:id="200"/>
      <w:r w:rsidRPr="002B6110">
        <w:rPr>
          <w:sz w:val="28"/>
          <w:szCs w:val="28"/>
        </w:rPr>
        <w:t>Завтрак состоит из блюда (первое или второе) и напитка (компот, кисель, чай и соки). Допускается включение в завтрак или отдельным приемом яйцо, соки, фрукты, бутербродов со сливочным маслом или сыром.</w:t>
      </w:r>
    </w:p>
    <w:p w14:paraId="4BDE93DA" w14:textId="77777777" w:rsidR="00F90050" w:rsidRPr="002B6110" w:rsidRDefault="00F90050" w:rsidP="00A92797">
      <w:pPr>
        <w:ind w:firstLine="708"/>
        <w:jc w:val="both"/>
        <w:rPr>
          <w:sz w:val="28"/>
          <w:szCs w:val="28"/>
        </w:rPr>
      </w:pPr>
      <w:bookmarkStart w:id="202" w:name="z216"/>
      <w:bookmarkEnd w:id="201"/>
      <w:r w:rsidRPr="002B6110">
        <w:rPr>
          <w:sz w:val="28"/>
          <w:szCs w:val="28"/>
        </w:rPr>
        <w:t>Обед включает салат, первое, второе блюдо (основное блюдо из мяса, рыбы или птицы с гарниром) и третье (компот, кисель, чай и соки). Готовят несложные салаты из вареных и свежих овощей.</w:t>
      </w:r>
    </w:p>
    <w:p w14:paraId="34DAF7E0" w14:textId="77777777" w:rsidR="00F90050" w:rsidRPr="002B6110" w:rsidRDefault="00F90050" w:rsidP="00A92797">
      <w:pPr>
        <w:ind w:firstLine="708"/>
        <w:jc w:val="both"/>
        <w:rPr>
          <w:sz w:val="28"/>
          <w:szCs w:val="28"/>
        </w:rPr>
      </w:pPr>
      <w:bookmarkStart w:id="203" w:name="z217"/>
      <w:bookmarkEnd w:id="202"/>
      <w:r w:rsidRPr="002B6110">
        <w:rPr>
          <w:sz w:val="28"/>
          <w:szCs w:val="28"/>
        </w:rPr>
        <w:t>В полдник в меню включают напиток (молоко, кисломолочные продукты, кисели, соки) с булочными или кондитерскими изделиями без крема.</w:t>
      </w:r>
    </w:p>
    <w:p w14:paraId="4F641282" w14:textId="77777777" w:rsidR="00F90050" w:rsidRPr="002B6110" w:rsidRDefault="00F90050" w:rsidP="00A92797">
      <w:pPr>
        <w:ind w:firstLine="708"/>
        <w:jc w:val="both"/>
        <w:rPr>
          <w:sz w:val="28"/>
          <w:szCs w:val="28"/>
        </w:rPr>
      </w:pPr>
      <w:bookmarkStart w:id="204" w:name="z218"/>
      <w:bookmarkEnd w:id="203"/>
      <w:r w:rsidRPr="002B6110">
        <w:rPr>
          <w:sz w:val="28"/>
          <w:szCs w:val="28"/>
        </w:rPr>
        <w:t>Ужин состоит из овощного (творожного) блюда или каши, основного второго блюда (мясо, рыба или птица с гарниром), напитка (чай, сок, кисель).</w:t>
      </w:r>
    </w:p>
    <w:p w14:paraId="4D26DFAA" w14:textId="7282CE18" w:rsidR="00F90050" w:rsidRPr="002B6110" w:rsidRDefault="00F90050" w:rsidP="00A92797">
      <w:pPr>
        <w:ind w:firstLine="708"/>
        <w:jc w:val="both"/>
        <w:rPr>
          <w:sz w:val="28"/>
          <w:szCs w:val="28"/>
        </w:rPr>
      </w:pPr>
      <w:bookmarkStart w:id="205" w:name="z219"/>
      <w:bookmarkEnd w:id="204"/>
      <w:r w:rsidRPr="002B6110">
        <w:rPr>
          <w:sz w:val="28"/>
          <w:szCs w:val="28"/>
        </w:rPr>
        <w:t>Дополнительно в качестве второго ужина включают фрукты или кисломолочные продукты</w:t>
      </w:r>
      <w:r w:rsidR="00A76AC3" w:rsidRPr="002B6110">
        <w:rPr>
          <w:sz w:val="28"/>
          <w:szCs w:val="28"/>
        </w:rPr>
        <w:t>,</w:t>
      </w:r>
      <w:r w:rsidRPr="002B6110">
        <w:rPr>
          <w:sz w:val="28"/>
          <w:szCs w:val="28"/>
        </w:rPr>
        <w:t xml:space="preserve"> булочные или кондитерские изделия без крема.</w:t>
      </w:r>
    </w:p>
    <w:p w14:paraId="675F5FD0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06" w:name="z220"/>
      <w:bookmarkEnd w:id="205"/>
      <w:r w:rsidRPr="002B6110">
        <w:rPr>
          <w:sz w:val="28"/>
          <w:szCs w:val="28"/>
        </w:rPr>
        <w:t>Ежедневно в обеденном зале вывешивается утвержденное руководителем объекта меню, в котором указывают наименования блюд, выход каждого готового блюда. Наименования блюд и кулинарных изделий, указанных в меню, должны соответствовать их наименованиям, указанным в использованных сборниках рецептур.</w:t>
      </w:r>
    </w:p>
    <w:p w14:paraId="50EB8D59" w14:textId="5ECC2F86"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07" w:name="z221"/>
      <w:bookmarkEnd w:id="206"/>
      <w:r w:rsidRPr="002B6110">
        <w:rPr>
          <w:sz w:val="28"/>
          <w:szCs w:val="28"/>
        </w:rPr>
        <w:t xml:space="preserve">Прием пищевой продукции и продовольственного сырья осуществляют при наличии документов, удостоверяющих их качество и безопасность, с внесением данных в </w:t>
      </w:r>
      <w:proofErr w:type="spellStart"/>
      <w:r w:rsidRPr="002B6110">
        <w:rPr>
          <w:sz w:val="28"/>
          <w:szCs w:val="28"/>
        </w:rPr>
        <w:t>бракеражный</w:t>
      </w:r>
      <w:proofErr w:type="spellEnd"/>
      <w:r w:rsidRPr="002B6110">
        <w:rPr>
          <w:sz w:val="28"/>
          <w:szCs w:val="28"/>
        </w:rPr>
        <w:t xml:space="preserve"> журнал скоропортящейся пищевой продукции и полуфабрикатов, согласно форме 1 приложения </w:t>
      </w:r>
      <w:r w:rsidR="004823E9" w:rsidRPr="002B6110">
        <w:rPr>
          <w:sz w:val="28"/>
          <w:szCs w:val="28"/>
          <w:lang w:val="kk-KZ"/>
        </w:rPr>
        <w:t>9</w:t>
      </w:r>
      <w:r w:rsidRPr="002B6110">
        <w:rPr>
          <w:sz w:val="28"/>
          <w:szCs w:val="28"/>
        </w:rPr>
        <w:t xml:space="preserve"> к настоящим Санитарным правилам.</w:t>
      </w:r>
    </w:p>
    <w:bookmarkEnd w:id="207"/>
    <w:p w14:paraId="779A608D" w14:textId="77777777" w:rsidR="00F90050" w:rsidRPr="002B6110" w:rsidRDefault="00F90050" w:rsidP="00A92797">
      <w:pPr>
        <w:ind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lastRenderedPageBreak/>
        <w:t>Документы, удостоверяющие качество и безопасность пищевой продукции, хранятся в организации общественного питания.</w:t>
      </w:r>
    </w:p>
    <w:p w14:paraId="7876FD87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08" w:name="z223"/>
      <w:r w:rsidRPr="002B6110">
        <w:rPr>
          <w:sz w:val="28"/>
          <w:szCs w:val="28"/>
        </w:rPr>
        <w:t>В питании обучающихся и воспитанников допускается использование продовольственного сырья растительного происхождения, выращенного в организациях сельскохозяйственного назначения, на учебно-опытных и садовых участках, в теплицах организаций образования при наличии результатов лабораторно-инструментальных исследований указанной пищевой продукции, подтверждающих ее качество и безопасность.</w:t>
      </w:r>
    </w:p>
    <w:p w14:paraId="07E90B13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09" w:name="z224"/>
      <w:bookmarkEnd w:id="208"/>
      <w:r w:rsidRPr="002B6110">
        <w:rPr>
          <w:sz w:val="28"/>
          <w:szCs w:val="28"/>
        </w:rPr>
        <w:t>Не допускается присутствие обучающихся и воспитанников в производственных помещениях пищеблока и привлечение их к работам, связанным с приготовлением пищи, чистке овощей, раздаче готовой пищи, резке хлеба, мытью посуды, уборке производственных помещений.</w:t>
      </w:r>
    </w:p>
    <w:p w14:paraId="125A8217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10" w:name="z225"/>
      <w:bookmarkEnd w:id="209"/>
      <w:r w:rsidRPr="002B6110">
        <w:rPr>
          <w:sz w:val="28"/>
          <w:szCs w:val="28"/>
        </w:rPr>
        <w:t>Розлив напитков осуществляют непосредственно в тару потребителя (стаканы, бокалы), не допускается сливать перед раздачей в общую емкость.</w:t>
      </w:r>
    </w:p>
    <w:p w14:paraId="353D69F3" w14:textId="79943137" w:rsidR="00F90050" w:rsidRPr="002B6110" w:rsidRDefault="003F2804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11" w:name="z226"/>
      <w:bookmarkEnd w:id="210"/>
      <w:r w:rsidRPr="002B6110">
        <w:rPr>
          <w:sz w:val="28"/>
          <w:szCs w:val="28"/>
        </w:rPr>
        <w:t>Витаминизацию витамином С</w:t>
      </w:r>
      <w:r w:rsidR="00F90050" w:rsidRPr="002B6110">
        <w:rPr>
          <w:sz w:val="28"/>
          <w:szCs w:val="28"/>
        </w:rPr>
        <w:t xml:space="preserve"> проводят в организациях с круглосуточным пребыванием детей из расчета суточной нормы витамина С для детей школьного возраста – 70 м</w:t>
      </w:r>
      <w:r w:rsidR="008A1919" w:rsidRPr="002B6110">
        <w:rPr>
          <w:sz w:val="28"/>
          <w:szCs w:val="28"/>
        </w:rPr>
        <w:t>илли</w:t>
      </w:r>
      <w:r w:rsidR="00F90050" w:rsidRPr="002B6110">
        <w:rPr>
          <w:sz w:val="28"/>
          <w:szCs w:val="28"/>
        </w:rPr>
        <w:t>г</w:t>
      </w:r>
      <w:r w:rsidR="008A1919" w:rsidRPr="002B6110">
        <w:rPr>
          <w:sz w:val="28"/>
          <w:szCs w:val="28"/>
        </w:rPr>
        <w:t>рамм</w:t>
      </w:r>
      <w:r w:rsidR="00F90050" w:rsidRPr="002B6110">
        <w:rPr>
          <w:sz w:val="28"/>
          <w:szCs w:val="28"/>
        </w:rPr>
        <w:t>, с внесением данных в журнал С</w:t>
      </w:r>
      <w:r w:rsidR="006721B1" w:rsidRPr="002B6110">
        <w:rPr>
          <w:sz w:val="28"/>
          <w:szCs w:val="28"/>
          <w:lang w:val="kk-KZ"/>
        </w:rPr>
        <w:t>-</w:t>
      </w:r>
      <w:r w:rsidR="00F90050" w:rsidRPr="002B6110">
        <w:rPr>
          <w:sz w:val="28"/>
          <w:szCs w:val="28"/>
        </w:rPr>
        <w:t xml:space="preserve">витаминизации, согласно форме 2 приложения </w:t>
      </w:r>
      <w:r w:rsidR="00471A8E" w:rsidRPr="002B6110">
        <w:rPr>
          <w:sz w:val="28"/>
          <w:szCs w:val="28"/>
          <w:lang w:val="kk-KZ"/>
        </w:rPr>
        <w:t>9</w:t>
      </w:r>
      <w:r w:rsidR="00F90050" w:rsidRPr="002B6110">
        <w:rPr>
          <w:sz w:val="28"/>
          <w:szCs w:val="28"/>
        </w:rPr>
        <w:t xml:space="preserve"> к настоящим Санитарным правилам.</w:t>
      </w:r>
    </w:p>
    <w:p w14:paraId="10164E98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12" w:name="z227"/>
      <w:bookmarkEnd w:id="211"/>
      <w:r w:rsidRPr="002B6110">
        <w:rPr>
          <w:sz w:val="28"/>
          <w:szCs w:val="28"/>
        </w:rPr>
        <w:t>Сроки годности и условия хранения пищевой продукции, соответствуют срокам годности, установленным производителем (изготовителем).</w:t>
      </w:r>
    </w:p>
    <w:p w14:paraId="42D1E35A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13" w:name="z228"/>
      <w:bookmarkEnd w:id="212"/>
      <w:r w:rsidRPr="002B6110">
        <w:rPr>
          <w:sz w:val="28"/>
          <w:szCs w:val="28"/>
        </w:rPr>
        <w:t>Хранение скоропортящейся пищевой продукции осуществляется в низкотемпературных холодильных оборудованиях, и (или) в холодильных камерах, и (или) холодильниках. Для контроля температуры устанавливают термометры. Использование ртутных термометров не допускается.</w:t>
      </w:r>
    </w:p>
    <w:p w14:paraId="090BCE23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14" w:name="z229"/>
      <w:bookmarkEnd w:id="213"/>
      <w:r w:rsidRPr="002B6110">
        <w:rPr>
          <w:sz w:val="28"/>
          <w:szCs w:val="28"/>
        </w:rPr>
        <w:t>В организациях общественного питания объектов воспитания и образования не допускается:</w:t>
      </w:r>
    </w:p>
    <w:p w14:paraId="24EFD169" w14:textId="77777777" w:rsidR="00F90050" w:rsidRPr="002B6110" w:rsidRDefault="00F90050" w:rsidP="00A92797">
      <w:pPr>
        <w:pStyle w:val="af7"/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bookmarkStart w:id="215" w:name="z230"/>
      <w:bookmarkEnd w:id="214"/>
      <w:r w:rsidRPr="002B6110">
        <w:rPr>
          <w:sz w:val="28"/>
          <w:szCs w:val="28"/>
        </w:rPr>
        <w:t>изготовление и реализация:</w:t>
      </w:r>
    </w:p>
    <w:p w14:paraId="1F416191" w14:textId="77777777" w:rsidR="00F90050" w:rsidRPr="002B6110" w:rsidRDefault="00F90050" w:rsidP="00A92797">
      <w:pPr>
        <w:ind w:firstLine="708"/>
        <w:jc w:val="both"/>
        <w:rPr>
          <w:sz w:val="28"/>
          <w:szCs w:val="28"/>
        </w:rPr>
      </w:pPr>
      <w:bookmarkStart w:id="216" w:name="z231"/>
      <w:bookmarkEnd w:id="215"/>
      <w:r w:rsidRPr="002B6110">
        <w:rPr>
          <w:sz w:val="28"/>
          <w:szCs w:val="28"/>
        </w:rPr>
        <w:t>простокваши, творога, кефира;</w:t>
      </w:r>
    </w:p>
    <w:p w14:paraId="2A48C8E6" w14:textId="77777777" w:rsidR="00F90050" w:rsidRPr="002B6110" w:rsidRDefault="00F90050" w:rsidP="00A92797">
      <w:pPr>
        <w:ind w:firstLine="708"/>
        <w:jc w:val="both"/>
        <w:rPr>
          <w:sz w:val="28"/>
          <w:szCs w:val="28"/>
        </w:rPr>
      </w:pPr>
      <w:bookmarkStart w:id="217" w:name="z232"/>
      <w:bookmarkEnd w:id="216"/>
      <w:r w:rsidRPr="002B6110">
        <w:rPr>
          <w:sz w:val="28"/>
          <w:szCs w:val="28"/>
        </w:rPr>
        <w:t>фаршированных блинчиков;</w:t>
      </w:r>
    </w:p>
    <w:p w14:paraId="454FF57F" w14:textId="77777777" w:rsidR="00F90050" w:rsidRPr="002B6110" w:rsidRDefault="003F2804" w:rsidP="00A92797">
      <w:pPr>
        <w:ind w:firstLine="708"/>
        <w:jc w:val="both"/>
        <w:rPr>
          <w:sz w:val="28"/>
          <w:szCs w:val="28"/>
        </w:rPr>
      </w:pPr>
      <w:bookmarkStart w:id="218" w:name="z233"/>
      <w:bookmarkEnd w:id="217"/>
      <w:r w:rsidRPr="002B6110">
        <w:rPr>
          <w:sz w:val="28"/>
          <w:szCs w:val="28"/>
        </w:rPr>
        <w:t>макарон по-</w:t>
      </w:r>
      <w:r w:rsidR="00F90050" w:rsidRPr="002B6110">
        <w:rPr>
          <w:sz w:val="28"/>
          <w:szCs w:val="28"/>
        </w:rPr>
        <w:t>флотски;</w:t>
      </w:r>
    </w:p>
    <w:p w14:paraId="2789F017" w14:textId="77777777" w:rsidR="00F90050" w:rsidRPr="002B6110" w:rsidRDefault="00F90050" w:rsidP="00A92797">
      <w:pPr>
        <w:ind w:firstLine="708"/>
        <w:jc w:val="both"/>
        <w:rPr>
          <w:sz w:val="28"/>
          <w:szCs w:val="28"/>
        </w:rPr>
      </w:pPr>
      <w:bookmarkStart w:id="219" w:name="z234"/>
      <w:bookmarkEnd w:id="218"/>
      <w:r w:rsidRPr="002B6110">
        <w:rPr>
          <w:sz w:val="28"/>
          <w:szCs w:val="28"/>
        </w:rPr>
        <w:t>зельцев, форшмаков, студней, паштетов;</w:t>
      </w:r>
    </w:p>
    <w:p w14:paraId="71CC6BDB" w14:textId="77777777" w:rsidR="00F90050" w:rsidRPr="002B6110" w:rsidRDefault="00F90050" w:rsidP="00A92797">
      <w:pPr>
        <w:ind w:firstLine="708"/>
        <w:jc w:val="both"/>
        <w:rPr>
          <w:sz w:val="28"/>
          <w:szCs w:val="28"/>
        </w:rPr>
      </w:pPr>
      <w:bookmarkStart w:id="220" w:name="z235"/>
      <w:bookmarkEnd w:id="219"/>
      <w:r w:rsidRPr="002B6110">
        <w:rPr>
          <w:sz w:val="28"/>
          <w:szCs w:val="28"/>
        </w:rPr>
        <w:t>кондитерских изделий с кремом;</w:t>
      </w:r>
    </w:p>
    <w:p w14:paraId="4A52B807" w14:textId="77777777" w:rsidR="00F90050" w:rsidRPr="002B6110" w:rsidRDefault="00F90050" w:rsidP="00A92797">
      <w:pPr>
        <w:ind w:firstLine="708"/>
        <w:jc w:val="both"/>
        <w:rPr>
          <w:sz w:val="28"/>
          <w:szCs w:val="28"/>
        </w:rPr>
      </w:pPr>
      <w:bookmarkStart w:id="221" w:name="z236"/>
      <w:bookmarkEnd w:id="220"/>
      <w:r w:rsidRPr="002B6110">
        <w:rPr>
          <w:sz w:val="28"/>
          <w:szCs w:val="28"/>
        </w:rPr>
        <w:t>кондитерских изделий и сладостей (шоколад, конфеты, печенье) в потребительских упаковках;</w:t>
      </w:r>
    </w:p>
    <w:p w14:paraId="626ACDF7" w14:textId="77777777" w:rsidR="00F90050" w:rsidRPr="002B6110" w:rsidRDefault="00F90050" w:rsidP="00A92797">
      <w:pPr>
        <w:ind w:firstLine="708"/>
        <w:jc w:val="both"/>
        <w:rPr>
          <w:sz w:val="28"/>
          <w:szCs w:val="28"/>
        </w:rPr>
      </w:pPr>
      <w:bookmarkStart w:id="222" w:name="z237"/>
      <w:bookmarkEnd w:id="221"/>
      <w:r w:rsidRPr="002B6110">
        <w:rPr>
          <w:sz w:val="28"/>
          <w:szCs w:val="28"/>
        </w:rPr>
        <w:t>морсов, квасов;</w:t>
      </w:r>
    </w:p>
    <w:p w14:paraId="366C6C60" w14:textId="77777777" w:rsidR="00F90050" w:rsidRPr="002B6110" w:rsidRDefault="00F90050" w:rsidP="00A92797">
      <w:pPr>
        <w:ind w:firstLine="708"/>
        <w:jc w:val="both"/>
        <w:rPr>
          <w:sz w:val="28"/>
          <w:szCs w:val="28"/>
        </w:rPr>
      </w:pPr>
      <w:bookmarkStart w:id="223" w:name="z238"/>
      <w:bookmarkEnd w:id="222"/>
      <w:r w:rsidRPr="002B6110">
        <w:rPr>
          <w:sz w:val="28"/>
          <w:szCs w:val="28"/>
        </w:rPr>
        <w:t>жареных во фритюре изделий;</w:t>
      </w:r>
    </w:p>
    <w:p w14:paraId="78866B13" w14:textId="77777777" w:rsidR="00F90050" w:rsidRPr="002B6110" w:rsidRDefault="00F90050" w:rsidP="00A92797">
      <w:pPr>
        <w:ind w:firstLine="708"/>
        <w:jc w:val="both"/>
        <w:rPr>
          <w:sz w:val="28"/>
          <w:szCs w:val="28"/>
        </w:rPr>
      </w:pPr>
      <w:bookmarkStart w:id="224" w:name="z239"/>
      <w:bookmarkEnd w:id="223"/>
      <w:r w:rsidRPr="002B6110">
        <w:rPr>
          <w:sz w:val="28"/>
          <w:szCs w:val="28"/>
        </w:rPr>
        <w:t>яиц всмятку, яичницы – глазуньи;</w:t>
      </w:r>
    </w:p>
    <w:p w14:paraId="57C6ADB0" w14:textId="77777777" w:rsidR="00F90050" w:rsidRPr="002B6110" w:rsidRDefault="00F90050" w:rsidP="00A92797">
      <w:pPr>
        <w:ind w:firstLine="708"/>
        <w:jc w:val="both"/>
        <w:rPr>
          <w:sz w:val="28"/>
          <w:szCs w:val="28"/>
        </w:rPr>
      </w:pPr>
      <w:bookmarkStart w:id="225" w:name="z240"/>
      <w:bookmarkEnd w:id="224"/>
      <w:r w:rsidRPr="002B6110">
        <w:rPr>
          <w:sz w:val="28"/>
          <w:szCs w:val="28"/>
        </w:rPr>
        <w:t>сложных (более четырех компонентов) салатов; салатов, заправленных сметаной и майонезом;</w:t>
      </w:r>
    </w:p>
    <w:p w14:paraId="7C022774" w14:textId="77777777" w:rsidR="00F90050" w:rsidRPr="002B6110" w:rsidRDefault="00F90050" w:rsidP="00A92797">
      <w:pPr>
        <w:ind w:firstLine="708"/>
        <w:jc w:val="both"/>
        <w:rPr>
          <w:sz w:val="28"/>
          <w:szCs w:val="28"/>
        </w:rPr>
      </w:pPr>
      <w:bookmarkStart w:id="226" w:name="z241"/>
      <w:bookmarkEnd w:id="225"/>
      <w:r w:rsidRPr="002B6110">
        <w:rPr>
          <w:sz w:val="28"/>
          <w:szCs w:val="28"/>
        </w:rPr>
        <w:t>окрошки;</w:t>
      </w:r>
    </w:p>
    <w:p w14:paraId="79B08A45" w14:textId="77777777" w:rsidR="00F90050" w:rsidRPr="002B6110" w:rsidRDefault="00F90050" w:rsidP="00A92797">
      <w:pPr>
        <w:ind w:firstLine="708"/>
        <w:jc w:val="both"/>
        <w:rPr>
          <w:sz w:val="28"/>
          <w:szCs w:val="28"/>
        </w:rPr>
      </w:pPr>
      <w:bookmarkStart w:id="227" w:name="z242"/>
      <w:bookmarkEnd w:id="226"/>
      <w:r w:rsidRPr="002B6110">
        <w:rPr>
          <w:sz w:val="28"/>
          <w:szCs w:val="28"/>
        </w:rPr>
        <w:t>грибов;</w:t>
      </w:r>
    </w:p>
    <w:p w14:paraId="04B56019" w14:textId="77777777" w:rsidR="00F90050" w:rsidRPr="002B6110" w:rsidRDefault="00F90050" w:rsidP="00A92797">
      <w:pPr>
        <w:ind w:firstLine="708"/>
        <w:jc w:val="both"/>
        <w:rPr>
          <w:sz w:val="28"/>
          <w:szCs w:val="28"/>
        </w:rPr>
      </w:pPr>
      <w:bookmarkStart w:id="228" w:name="z243"/>
      <w:bookmarkEnd w:id="227"/>
      <w:r w:rsidRPr="002B6110">
        <w:rPr>
          <w:sz w:val="28"/>
          <w:szCs w:val="28"/>
        </w:rPr>
        <w:lastRenderedPageBreak/>
        <w:t>пищевой продукции непромышленного (домашнего) приготовления;</w:t>
      </w:r>
    </w:p>
    <w:p w14:paraId="3D344944" w14:textId="77777777" w:rsidR="00F90050" w:rsidRPr="002B6110" w:rsidRDefault="00F90050" w:rsidP="008A1919">
      <w:pPr>
        <w:ind w:firstLine="708"/>
        <w:jc w:val="both"/>
        <w:rPr>
          <w:sz w:val="28"/>
          <w:szCs w:val="28"/>
        </w:rPr>
      </w:pPr>
      <w:bookmarkStart w:id="229" w:name="z244"/>
      <w:bookmarkEnd w:id="228"/>
      <w:r w:rsidRPr="002B6110">
        <w:rPr>
          <w:sz w:val="28"/>
          <w:szCs w:val="28"/>
        </w:rPr>
        <w:t>первых и вторых блюд на основе сухих пищевых концентратов быстрого</w:t>
      </w:r>
      <w:bookmarkStart w:id="230" w:name="z245"/>
      <w:bookmarkEnd w:id="229"/>
      <w:r w:rsidR="008A1919" w:rsidRPr="002B6110">
        <w:rPr>
          <w:sz w:val="28"/>
          <w:szCs w:val="28"/>
        </w:rPr>
        <w:t xml:space="preserve"> </w:t>
      </w:r>
      <w:r w:rsidRPr="002B6110">
        <w:rPr>
          <w:sz w:val="28"/>
          <w:szCs w:val="28"/>
        </w:rPr>
        <w:t>приготовления;</w:t>
      </w:r>
    </w:p>
    <w:p w14:paraId="19EB99A9" w14:textId="77777777" w:rsidR="00F90050" w:rsidRPr="002B6110" w:rsidRDefault="00F90050" w:rsidP="00A92797">
      <w:pPr>
        <w:ind w:firstLine="708"/>
        <w:jc w:val="both"/>
        <w:rPr>
          <w:sz w:val="28"/>
          <w:szCs w:val="28"/>
        </w:rPr>
      </w:pPr>
      <w:bookmarkStart w:id="231" w:name="z246"/>
      <w:bookmarkEnd w:id="230"/>
      <w:r w:rsidRPr="002B6110">
        <w:rPr>
          <w:sz w:val="28"/>
          <w:szCs w:val="28"/>
        </w:rPr>
        <w:t>газированных, лечебных и лечебно-столовых минеральных вод, сладких безалкогольных напитков, безалкогольных энергетических (тонизирующих) напитков, соков концентрированных диффузионных (за исключением упакованных минеральных и питьевых вод);</w:t>
      </w:r>
    </w:p>
    <w:p w14:paraId="7E72A7B5" w14:textId="77777777" w:rsidR="00F90050" w:rsidRPr="002B6110" w:rsidRDefault="00F90050" w:rsidP="00A92797">
      <w:pPr>
        <w:ind w:firstLine="708"/>
        <w:jc w:val="both"/>
        <w:rPr>
          <w:sz w:val="28"/>
          <w:szCs w:val="28"/>
        </w:rPr>
      </w:pPr>
      <w:bookmarkStart w:id="232" w:name="z247"/>
      <w:bookmarkEnd w:id="231"/>
      <w:r w:rsidRPr="002B6110">
        <w:rPr>
          <w:sz w:val="28"/>
          <w:szCs w:val="28"/>
        </w:rPr>
        <w:t>фаст-</w:t>
      </w:r>
      <w:proofErr w:type="spellStart"/>
      <w:r w:rsidRPr="002B6110">
        <w:rPr>
          <w:sz w:val="28"/>
          <w:szCs w:val="28"/>
        </w:rPr>
        <w:t>фудов</w:t>
      </w:r>
      <w:proofErr w:type="spellEnd"/>
      <w:r w:rsidRPr="002B6110">
        <w:rPr>
          <w:sz w:val="28"/>
          <w:szCs w:val="28"/>
        </w:rPr>
        <w:t xml:space="preserve">: гамбургеров, хот–догов, чипсов, сухариков, </w:t>
      </w:r>
      <w:proofErr w:type="spellStart"/>
      <w:r w:rsidRPr="002B6110">
        <w:rPr>
          <w:sz w:val="28"/>
          <w:szCs w:val="28"/>
        </w:rPr>
        <w:t>кириешек</w:t>
      </w:r>
      <w:proofErr w:type="spellEnd"/>
      <w:r w:rsidRPr="002B6110">
        <w:rPr>
          <w:sz w:val="28"/>
          <w:szCs w:val="28"/>
        </w:rPr>
        <w:t>;</w:t>
      </w:r>
    </w:p>
    <w:p w14:paraId="0F98B741" w14:textId="77777777" w:rsidR="00F90050" w:rsidRPr="002B6110" w:rsidRDefault="00F90050" w:rsidP="00A92797">
      <w:pPr>
        <w:ind w:firstLine="708"/>
        <w:jc w:val="both"/>
        <w:rPr>
          <w:sz w:val="28"/>
          <w:szCs w:val="28"/>
        </w:rPr>
      </w:pPr>
      <w:bookmarkStart w:id="233" w:name="z248"/>
      <w:bookmarkEnd w:id="232"/>
      <w:r w:rsidRPr="002B6110">
        <w:rPr>
          <w:sz w:val="28"/>
          <w:szCs w:val="28"/>
        </w:rPr>
        <w:t>острых соусов, кетчупов, жгучих специй (перец, хрен, горчица);</w:t>
      </w:r>
    </w:p>
    <w:p w14:paraId="70BAECB0" w14:textId="77777777" w:rsidR="00F90050" w:rsidRPr="002B6110" w:rsidRDefault="00F90050" w:rsidP="00A92797">
      <w:pPr>
        <w:pStyle w:val="af7"/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bookmarkStart w:id="234" w:name="z249"/>
      <w:bookmarkEnd w:id="233"/>
      <w:r w:rsidRPr="002B6110">
        <w:rPr>
          <w:sz w:val="28"/>
          <w:szCs w:val="28"/>
        </w:rPr>
        <w:t>использование:</w:t>
      </w:r>
    </w:p>
    <w:p w14:paraId="4E16FEFE" w14:textId="77777777" w:rsidR="00F90050" w:rsidRPr="002B6110" w:rsidRDefault="00F90050" w:rsidP="00A92797">
      <w:pPr>
        <w:ind w:firstLine="708"/>
        <w:jc w:val="both"/>
        <w:rPr>
          <w:sz w:val="28"/>
          <w:szCs w:val="28"/>
        </w:rPr>
      </w:pPr>
      <w:bookmarkStart w:id="235" w:name="z250"/>
      <w:bookmarkEnd w:id="234"/>
      <w:proofErr w:type="spellStart"/>
      <w:r w:rsidRPr="002B6110">
        <w:rPr>
          <w:sz w:val="28"/>
          <w:szCs w:val="28"/>
        </w:rPr>
        <w:t>непастеризованного</w:t>
      </w:r>
      <w:proofErr w:type="spellEnd"/>
      <w:r w:rsidRPr="002B6110">
        <w:rPr>
          <w:sz w:val="28"/>
          <w:szCs w:val="28"/>
        </w:rPr>
        <w:t xml:space="preserve"> молока, творога и сметаны без термической обработки;</w:t>
      </w:r>
    </w:p>
    <w:p w14:paraId="63413535" w14:textId="77777777" w:rsidR="00F90050" w:rsidRPr="002B6110" w:rsidRDefault="00F90050" w:rsidP="00A92797">
      <w:pPr>
        <w:ind w:firstLine="708"/>
        <w:jc w:val="both"/>
        <w:rPr>
          <w:sz w:val="28"/>
          <w:szCs w:val="28"/>
        </w:rPr>
      </w:pPr>
      <w:bookmarkStart w:id="236" w:name="z251"/>
      <w:bookmarkEnd w:id="235"/>
      <w:r w:rsidRPr="002B6110">
        <w:rPr>
          <w:sz w:val="28"/>
          <w:szCs w:val="28"/>
        </w:rPr>
        <w:t>яиц и мяса водоплавающих птиц;</w:t>
      </w:r>
    </w:p>
    <w:p w14:paraId="57A31169" w14:textId="77777777" w:rsidR="00F90050" w:rsidRPr="002B6110" w:rsidRDefault="00F90050" w:rsidP="00A92797">
      <w:pPr>
        <w:ind w:firstLine="708"/>
        <w:jc w:val="both"/>
        <w:rPr>
          <w:sz w:val="28"/>
          <w:szCs w:val="28"/>
        </w:rPr>
      </w:pPr>
      <w:bookmarkStart w:id="237" w:name="z252"/>
      <w:bookmarkEnd w:id="236"/>
      <w:r w:rsidRPr="002B6110">
        <w:rPr>
          <w:sz w:val="28"/>
          <w:szCs w:val="28"/>
        </w:rPr>
        <w:t>молока и молочных продуктов из хозяйств, неблагополучных по заболеваемости сельскохозяйственных животных;</w:t>
      </w:r>
    </w:p>
    <w:p w14:paraId="25DFDD36" w14:textId="77777777" w:rsidR="00F90050" w:rsidRPr="002B6110" w:rsidRDefault="00F90050" w:rsidP="00A92797">
      <w:pPr>
        <w:ind w:firstLine="708"/>
        <w:jc w:val="both"/>
        <w:rPr>
          <w:sz w:val="28"/>
          <w:szCs w:val="28"/>
        </w:rPr>
      </w:pPr>
      <w:bookmarkStart w:id="238" w:name="z253"/>
      <w:bookmarkEnd w:id="237"/>
      <w:r w:rsidRPr="002B6110">
        <w:rPr>
          <w:sz w:val="28"/>
          <w:szCs w:val="28"/>
        </w:rPr>
        <w:t>субпродуктов продуктивных животных и птицы, за исключением языка, сердца;</w:t>
      </w:r>
    </w:p>
    <w:p w14:paraId="183621F5" w14:textId="77777777" w:rsidR="00F90050" w:rsidRPr="002B6110" w:rsidRDefault="00F90050" w:rsidP="00A92797">
      <w:pPr>
        <w:ind w:firstLine="708"/>
        <w:jc w:val="both"/>
        <w:rPr>
          <w:sz w:val="28"/>
          <w:szCs w:val="28"/>
        </w:rPr>
      </w:pPr>
      <w:bookmarkStart w:id="239" w:name="z254"/>
      <w:bookmarkEnd w:id="238"/>
      <w:r w:rsidRPr="002B6110">
        <w:rPr>
          <w:sz w:val="28"/>
          <w:szCs w:val="28"/>
        </w:rPr>
        <w:t>мяса продуктивных животных и мяса птицы механической обвалки;</w:t>
      </w:r>
    </w:p>
    <w:p w14:paraId="6FC17676" w14:textId="77777777" w:rsidR="00F90050" w:rsidRPr="002B6110" w:rsidRDefault="00F90050" w:rsidP="00A92797">
      <w:pPr>
        <w:ind w:firstLine="708"/>
        <w:jc w:val="both"/>
        <w:rPr>
          <w:sz w:val="28"/>
          <w:szCs w:val="28"/>
        </w:rPr>
      </w:pPr>
      <w:bookmarkStart w:id="240" w:name="z255"/>
      <w:bookmarkEnd w:id="239"/>
      <w:r w:rsidRPr="002B6110">
        <w:rPr>
          <w:sz w:val="28"/>
          <w:szCs w:val="28"/>
        </w:rPr>
        <w:t>коллагенсодержащего сырья из мяса птицы;</w:t>
      </w:r>
    </w:p>
    <w:p w14:paraId="6BEA917D" w14:textId="77777777" w:rsidR="00F90050" w:rsidRPr="002B6110" w:rsidRDefault="00F90050" w:rsidP="00A92797">
      <w:pPr>
        <w:ind w:firstLine="708"/>
        <w:jc w:val="both"/>
        <w:rPr>
          <w:sz w:val="28"/>
          <w:szCs w:val="28"/>
        </w:rPr>
      </w:pPr>
      <w:bookmarkStart w:id="241" w:name="z256"/>
      <w:bookmarkEnd w:id="240"/>
      <w:r w:rsidRPr="002B6110">
        <w:rPr>
          <w:sz w:val="28"/>
          <w:szCs w:val="28"/>
        </w:rPr>
        <w:t>продуктов убоя продуктивных животных и птицы, подвергнутых повторному замораживанию;</w:t>
      </w:r>
    </w:p>
    <w:bookmarkEnd w:id="241"/>
    <w:p w14:paraId="20DC55BC" w14:textId="77777777" w:rsidR="00F90050" w:rsidRPr="002B6110" w:rsidRDefault="00F90050" w:rsidP="00A92797">
      <w:pPr>
        <w:ind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генетически модифицированного сырья и (или) сырья, содержащего генетически модифицированные источники;</w:t>
      </w:r>
    </w:p>
    <w:p w14:paraId="3FD1C15F" w14:textId="77777777" w:rsidR="00F90050" w:rsidRPr="002B6110" w:rsidRDefault="00F90050" w:rsidP="00A92797">
      <w:pPr>
        <w:ind w:firstLine="708"/>
        <w:jc w:val="both"/>
        <w:rPr>
          <w:sz w:val="28"/>
          <w:szCs w:val="28"/>
        </w:rPr>
      </w:pPr>
      <w:bookmarkStart w:id="242" w:name="z258"/>
      <w:proofErr w:type="spellStart"/>
      <w:r w:rsidRPr="002B6110">
        <w:rPr>
          <w:sz w:val="28"/>
          <w:szCs w:val="28"/>
        </w:rPr>
        <w:t>нейодированной</w:t>
      </w:r>
      <w:proofErr w:type="spellEnd"/>
      <w:r w:rsidRPr="002B6110">
        <w:rPr>
          <w:sz w:val="28"/>
          <w:szCs w:val="28"/>
        </w:rPr>
        <w:t xml:space="preserve"> соли и необогащенной (</w:t>
      </w:r>
      <w:proofErr w:type="spellStart"/>
      <w:r w:rsidRPr="002B6110">
        <w:rPr>
          <w:sz w:val="28"/>
          <w:szCs w:val="28"/>
        </w:rPr>
        <w:t>нефортифицированной</w:t>
      </w:r>
      <w:proofErr w:type="spellEnd"/>
      <w:r w:rsidRPr="002B6110">
        <w:rPr>
          <w:sz w:val="28"/>
          <w:szCs w:val="28"/>
        </w:rPr>
        <w:t>) железосодержащими витаминами, минералами пшеничной муки высшего и первого сортов.</w:t>
      </w:r>
    </w:p>
    <w:p w14:paraId="6CF43C91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43" w:name="z259"/>
      <w:bookmarkEnd w:id="242"/>
      <w:r w:rsidRPr="002B6110">
        <w:rPr>
          <w:sz w:val="28"/>
          <w:szCs w:val="28"/>
        </w:rPr>
        <w:t>На объектах образования, за исключением ВУЗ не допускается установка автоматов, реализующих пищевые продукты.</w:t>
      </w:r>
    </w:p>
    <w:p w14:paraId="70C46575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44" w:name="z260"/>
      <w:bookmarkEnd w:id="243"/>
      <w:r w:rsidRPr="002B6110">
        <w:rPr>
          <w:sz w:val="28"/>
          <w:szCs w:val="28"/>
        </w:rPr>
        <w:t>Реализация кислородных коктейлей в качестве массовой оздоровительной процедуры не допускается.</w:t>
      </w:r>
    </w:p>
    <w:p w14:paraId="3975312A" w14:textId="3F95B133"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45" w:name="z261"/>
      <w:bookmarkEnd w:id="244"/>
      <w:r w:rsidRPr="002B6110">
        <w:rPr>
          <w:sz w:val="28"/>
          <w:szCs w:val="28"/>
        </w:rPr>
        <w:t xml:space="preserve">Ежедневно медицинским работником или ответственным лицом проводится органолептическая оценка качества готовых блюд с внесением записей в журнал органолептической оценки качества блюд и кулинарных изделий в соответствии с формой 3 приложения </w:t>
      </w:r>
      <w:r w:rsidR="00471A8E" w:rsidRPr="002B6110">
        <w:rPr>
          <w:sz w:val="28"/>
          <w:szCs w:val="28"/>
          <w:lang w:val="kk-KZ"/>
        </w:rPr>
        <w:t>9</w:t>
      </w:r>
      <w:r w:rsidRPr="002B6110">
        <w:rPr>
          <w:sz w:val="28"/>
          <w:szCs w:val="28"/>
        </w:rPr>
        <w:t xml:space="preserve"> к настоящим Санитарным Правилам.</w:t>
      </w:r>
    </w:p>
    <w:p w14:paraId="5FEBF53E" w14:textId="77777777" w:rsidR="00F90050" w:rsidRPr="002B6110" w:rsidRDefault="00F90050" w:rsidP="00A92797">
      <w:pPr>
        <w:ind w:firstLine="708"/>
        <w:jc w:val="both"/>
        <w:rPr>
          <w:sz w:val="28"/>
          <w:szCs w:val="28"/>
        </w:rPr>
      </w:pPr>
      <w:bookmarkStart w:id="246" w:name="z262"/>
      <w:bookmarkEnd w:id="245"/>
      <w:r w:rsidRPr="002B6110">
        <w:rPr>
          <w:sz w:val="28"/>
          <w:szCs w:val="28"/>
        </w:rPr>
        <w:t xml:space="preserve">Периодически оценка качества питания проводится </w:t>
      </w:r>
      <w:proofErr w:type="spellStart"/>
      <w:r w:rsidRPr="002B6110">
        <w:rPr>
          <w:sz w:val="28"/>
          <w:szCs w:val="28"/>
        </w:rPr>
        <w:t>бракеражной</w:t>
      </w:r>
      <w:proofErr w:type="spellEnd"/>
      <w:r w:rsidRPr="002B6110">
        <w:rPr>
          <w:sz w:val="28"/>
          <w:szCs w:val="28"/>
        </w:rPr>
        <w:t xml:space="preserve"> комиссией, состав которой определяется приказом руководителя объекта с обязательным включением медицинского работника, администрации, заведующего производством и представителя родительского комитета.</w:t>
      </w:r>
    </w:p>
    <w:p w14:paraId="7A2C3552" w14:textId="29A636B7"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47" w:name="z263"/>
      <w:bookmarkEnd w:id="246"/>
      <w:r w:rsidRPr="002B6110">
        <w:rPr>
          <w:sz w:val="28"/>
          <w:szCs w:val="28"/>
        </w:rPr>
        <w:t>Ежедневно на пищеблоке повар оставляет суточные пробы готовой продукции в соответствии с фактическим меню. Пробы отбирают в чистую (обработанную кипячением) стеклянную посуду с крышкой (гарниры отбирают в отдельную посуду).</w:t>
      </w:r>
      <w:r w:rsidR="00471A8E" w:rsidRPr="002B6110">
        <w:t xml:space="preserve"> </w:t>
      </w:r>
      <w:r w:rsidR="00471A8E" w:rsidRPr="002B6110">
        <w:rPr>
          <w:sz w:val="28"/>
          <w:szCs w:val="28"/>
        </w:rPr>
        <w:t xml:space="preserve">Отобранные суточные пробы сохраняются не менее 48 </w:t>
      </w:r>
      <w:r w:rsidR="00471A8E" w:rsidRPr="002B6110">
        <w:rPr>
          <w:sz w:val="28"/>
          <w:szCs w:val="28"/>
        </w:rPr>
        <w:lastRenderedPageBreak/>
        <w:t xml:space="preserve">часов в специальном холодильном оборудовании или в специально отведенном месте холодильного оборудования для хранения готовой пищевой продукции при температуре +2 °C </w:t>
      </w:r>
      <w:r w:rsidR="00471A8E" w:rsidRPr="002B6110">
        <w:rPr>
          <w:sz w:val="28"/>
          <w:szCs w:val="28"/>
          <w:lang w:val="kk-KZ"/>
        </w:rPr>
        <w:t>–</w:t>
      </w:r>
      <w:r w:rsidR="00471A8E" w:rsidRPr="002B6110">
        <w:rPr>
          <w:sz w:val="28"/>
          <w:szCs w:val="28"/>
        </w:rPr>
        <w:t xml:space="preserve"> +6 °C. По истечении 48 часов суточная проба выбрасывается в пищевые отходы</w:t>
      </w:r>
      <w:r w:rsidR="00471A8E" w:rsidRPr="002B6110">
        <w:rPr>
          <w:sz w:val="28"/>
          <w:szCs w:val="28"/>
          <w:lang w:val="kk-KZ"/>
        </w:rPr>
        <w:t>.</w:t>
      </w:r>
    </w:p>
    <w:p w14:paraId="0D0676EA" w14:textId="77777777" w:rsidR="0026787C" w:rsidRPr="002B6110" w:rsidRDefault="0026787C" w:rsidP="00D43E50">
      <w:pPr>
        <w:jc w:val="center"/>
        <w:rPr>
          <w:sz w:val="28"/>
          <w:szCs w:val="28"/>
        </w:rPr>
      </w:pPr>
      <w:bookmarkStart w:id="248" w:name="z264"/>
      <w:bookmarkEnd w:id="247"/>
    </w:p>
    <w:p w14:paraId="4C0CA6AE" w14:textId="77777777" w:rsidR="0026787C" w:rsidRPr="002B6110" w:rsidRDefault="0026787C" w:rsidP="00D43E50">
      <w:pPr>
        <w:jc w:val="center"/>
        <w:rPr>
          <w:sz w:val="28"/>
          <w:szCs w:val="28"/>
        </w:rPr>
      </w:pPr>
    </w:p>
    <w:p w14:paraId="1C63397B" w14:textId="77777777" w:rsidR="00F90050" w:rsidRPr="002B6110" w:rsidRDefault="00F90050" w:rsidP="00A92797">
      <w:pPr>
        <w:jc w:val="center"/>
        <w:rPr>
          <w:b/>
          <w:sz w:val="28"/>
          <w:szCs w:val="28"/>
        </w:rPr>
      </w:pPr>
      <w:r w:rsidRPr="002B6110">
        <w:rPr>
          <w:b/>
          <w:sz w:val="28"/>
          <w:szCs w:val="28"/>
        </w:rPr>
        <w:t>Глава 8. Требования к производственному контролю, условиям труда и бытовому обслуживанию персонала</w:t>
      </w:r>
    </w:p>
    <w:p w14:paraId="25A0D61D" w14:textId="77777777" w:rsidR="0026787C" w:rsidRPr="002B6110" w:rsidRDefault="0026787C" w:rsidP="00D43E50">
      <w:pPr>
        <w:jc w:val="center"/>
        <w:rPr>
          <w:sz w:val="28"/>
          <w:szCs w:val="28"/>
        </w:rPr>
      </w:pPr>
    </w:p>
    <w:p w14:paraId="2642D361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249" w:name="z265"/>
      <w:bookmarkEnd w:id="248"/>
      <w:r w:rsidRPr="002B6110">
        <w:rPr>
          <w:sz w:val="28"/>
          <w:szCs w:val="28"/>
        </w:rPr>
        <w:t>На объекте организуется и проводится производственный контроль в соответствии требованиями документов нормирования.</w:t>
      </w:r>
    </w:p>
    <w:p w14:paraId="6CB3F698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250" w:name="z266"/>
      <w:bookmarkEnd w:id="249"/>
      <w:r w:rsidRPr="002B6110">
        <w:rPr>
          <w:sz w:val="28"/>
          <w:szCs w:val="28"/>
        </w:rPr>
        <w:t>На объекте создаются условия для соблюдения персоналом условия труда и правил личной гигиены.</w:t>
      </w:r>
    </w:p>
    <w:p w14:paraId="4F081490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251" w:name="z267"/>
      <w:bookmarkEnd w:id="250"/>
      <w:r w:rsidRPr="002B6110">
        <w:rPr>
          <w:sz w:val="28"/>
          <w:szCs w:val="28"/>
        </w:rPr>
        <w:t>Работники пищеблока, технический персонал обеспечиваются специальной одеждой (халат или куртка с брюками, головной убор, обувь).</w:t>
      </w:r>
    </w:p>
    <w:p w14:paraId="0409AF29" w14:textId="77777777" w:rsidR="00F90050" w:rsidRPr="002B6110" w:rsidRDefault="00F90050" w:rsidP="00A92797">
      <w:pPr>
        <w:ind w:firstLine="709"/>
        <w:jc w:val="both"/>
        <w:rPr>
          <w:sz w:val="28"/>
          <w:szCs w:val="28"/>
        </w:rPr>
      </w:pPr>
      <w:bookmarkStart w:id="252" w:name="z268"/>
      <w:bookmarkEnd w:id="251"/>
      <w:r w:rsidRPr="002B6110">
        <w:rPr>
          <w:sz w:val="28"/>
          <w:szCs w:val="28"/>
        </w:rPr>
        <w:t>Работники объектов соблюдают личную и производственную гигиену: следят за чистотой рук, носят чистую специальную одежду и обувь, при выходе из объекта и перед посещением туалета снимают специальную одежду, моют руки с мылом перед началом работы и после посещения туалета, а также после каждого перерыва в работе и соприкосновения с загрязненными предметами.</w:t>
      </w:r>
    </w:p>
    <w:p w14:paraId="02915904" w14:textId="6ED607E2" w:rsidR="00F90050" w:rsidRPr="002B6110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253" w:name="z269"/>
      <w:bookmarkEnd w:id="252"/>
      <w:r w:rsidRPr="002B6110">
        <w:rPr>
          <w:sz w:val="28"/>
          <w:szCs w:val="28"/>
        </w:rPr>
        <w:t xml:space="preserve">Работники столовой объекта перед началом работы подбирают волосы под колпак или косынку, снимают </w:t>
      </w:r>
      <w:r w:rsidR="004823E9" w:rsidRPr="002B6110">
        <w:rPr>
          <w:sz w:val="28"/>
          <w:szCs w:val="28"/>
        </w:rPr>
        <w:t>украшения</w:t>
      </w:r>
      <w:r w:rsidRPr="002B6110">
        <w:rPr>
          <w:sz w:val="28"/>
          <w:szCs w:val="28"/>
        </w:rPr>
        <w:t xml:space="preserve"> </w:t>
      </w:r>
      <w:r w:rsidR="004823E9" w:rsidRPr="002B6110">
        <w:rPr>
          <w:sz w:val="28"/>
          <w:szCs w:val="28"/>
          <w:lang w:val="kk-KZ"/>
        </w:rPr>
        <w:t>(</w:t>
      </w:r>
      <w:r w:rsidR="004823E9" w:rsidRPr="002B6110">
        <w:rPr>
          <w:sz w:val="28"/>
          <w:szCs w:val="28"/>
        </w:rPr>
        <w:t>часы</w:t>
      </w:r>
      <w:r w:rsidR="004823E9" w:rsidRPr="002B6110">
        <w:rPr>
          <w:sz w:val="28"/>
          <w:szCs w:val="28"/>
          <w:lang w:val="kk-KZ"/>
        </w:rPr>
        <w:t>,</w:t>
      </w:r>
      <w:r w:rsidR="004823E9" w:rsidRPr="002B6110">
        <w:rPr>
          <w:sz w:val="28"/>
          <w:szCs w:val="28"/>
        </w:rPr>
        <w:t xml:space="preserve"> кольца, браслеты</w:t>
      </w:r>
      <w:r w:rsidR="004823E9" w:rsidRPr="002B6110">
        <w:rPr>
          <w:sz w:val="28"/>
          <w:szCs w:val="28"/>
          <w:lang w:val="kk-KZ"/>
        </w:rPr>
        <w:t>)</w:t>
      </w:r>
      <w:r w:rsidRPr="002B6110">
        <w:rPr>
          <w:sz w:val="28"/>
          <w:szCs w:val="28"/>
        </w:rPr>
        <w:t>, коротко стригут ногти и не покрывают их лаком.</w:t>
      </w:r>
    </w:p>
    <w:p w14:paraId="1D10ACDF" w14:textId="77777777" w:rsidR="00F90050" w:rsidRPr="002B6110" w:rsidRDefault="00F90050" w:rsidP="00A92797">
      <w:pPr>
        <w:ind w:firstLine="709"/>
        <w:jc w:val="both"/>
        <w:rPr>
          <w:sz w:val="28"/>
          <w:szCs w:val="28"/>
        </w:rPr>
      </w:pPr>
      <w:bookmarkStart w:id="254" w:name="z270"/>
      <w:bookmarkEnd w:id="253"/>
      <w:r w:rsidRPr="002B6110">
        <w:rPr>
          <w:sz w:val="28"/>
          <w:szCs w:val="28"/>
        </w:rPr>
        <w:t>Не допускается работникам входить без специальной одежды в производственные помещения и ношение иной одежды поверх нее.</w:t>
      </w:r>
    </w:p>
    <w:p w14:paraId="23C4A641" w14:textId="77777777" w:rsidR="00F90050" w:rsidRPr="002B6110" w:rsidRDefault="00F90050" w:rsidP="00A92797">
      <w:pPr>
        <w:ind w:firstLine="709"/>
        <w:jc w:val="both"/>
        <w:rPr>
          <w:sz w:val="28"/>
          <w:szCs w:val="28"/>
        </w:rPr>
      </w:pPr>
      <w:bookmarkStart w:id="255" w:name="z271"/>
      <w:bookmarkEnd w:id="254"/>
      <w:r w:rsidRPr="002B6110">
        <w:rPr>
          <w:sz w:val="28"/>
          <w:szCs w:val="28"/>
        </w:rPr>
        <w:t>Специальная одежда хранится отдельно от личных вещей.</w:t>
      </w:r>
    </w:p>
    <w:p w14:paraId="4A2AE1C8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256" w:name="z272"/>
      <w:bookmarkEnd w:id="255"/>
      <w:r w:rsidRPr="002B6110">
        <w:rPr>
          <w:sz w:val="28"/>
          <w:szCs w:val="28"/>
        </w:rPr>
        <w:t>Во избежание попадания посторонних предметов в сырье и готовую продукцию не допускается вносить и хранить в производственных помещениях</w:t>
      </w:r>
      <w:bookmarkStart w:id="257" w:name="z273"/>
      <w:bookmarkEnd w:id="256"/>
      <w:r w:rsidR="001E284A" w:rsidRPr="002B6110">
        <w:rPr>
          <w:sz w:val="28"/>
          <w:szCs w:val="28"/>
        </w:rPr>
        <w:t xml:space="preserve"> </w:t>
      </w:r>
      <w:r w:rsidRPr="002B6110">
        <w:rPr>
          <w:sz w:val="28"/>
          <w:szCs w:val="28"/>
        </w:rPr>
        <w:t>мелкие стеклянные и металлические предметы (кроме технологического инвентаря), застегивать специальную одежду булавками, иголками и хранить в карманах халатов предметы личного обихода.</w:t>
      </w:r>
    </w:p>
    <w:p w14:paraId="6A248B26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258" w:name="z274"/>
      <w:bookmarkEnd w:id="257"/>
      <w:r w:rsidRPr="002B6110">
        <w:rPr>
          <w:sz w:val="28"/>
          <w:szCs w:val="28"/>
        </w:rPr>
        <w:t>Для мытья рук устанавливают умывальные раковины с подводкой к ним горячей и холодной воды, средствами для мытья и сушки рук.</w:t>
      </w:r>
    </w:p>
    <w:p w14:paraId="16FB1450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259" w:name="z275"/>
      <w:bookmarkEnd w:id="258"/>
      <w:r w:rsidRPr="002B6110">
        <w:rPr>
          <w:sz w:val="28"/>
          <w:szCs w:val="28"/>
        </w:rPr>
        <w:t>Употребление пищи разрешается строго в отведенных местах.</w:t>
      </w:r>
    </w:p>
    <w:p w14:paraId="3946FCEE" w14:textId="77777777" w:rsidR="0026787C" w:rsidRPr="002B6110" w:rsidRDefault="0026787C" w:rsidP="00D43E50">
      <w:pPr>
        <w:jc w:val="center"/>
        <w:rPr>
          <w:sz w:val="28"/>
          <w:szCs w:val="28"/>
        </w:rPr>
      </w:pPr>
      <w:bookmarkStart w:id="260" w:name="z276"/>
      <w:bookmarkEnd w:id="259"/>
    </w:p>
    <w:p w14:paraId="73621551" w14:textId="77777777" w:rsidR="0026787C" w:rsidRPr="002B6110" w:rsidRDefault="0026787C" w:rsidP="00D43E50">
      <w:pPr>
        <w:jc w:val="center"/>
        <w:rPr>
          <w:sz w:val="28"/>
          <w:szCs w:val="28"/>
        </w:rPr>
      </w:pPr>
    </w:p>
    <w:p w14:paraId="14D8C2FC" w14:textId="77777777" w:rsidR="00F90050" w:rsidRPr="002B6110" w:rsidRDefault="00F90050" w:rsidP="00A92797">
      <w:pPr>
        <w:jc w:val="center"/>
        <w:rPr>
          <w:sz w:val="28"/>
          <w:szCs w:val="28"/>
        </w:rPr>
      </w:pPr>
      <w:r w:rsidRPr="002B6110">
        <w:rPr>
          <w:b/>
          <w:sz w:val="28"/>
          <w:szCs w:val="28"/>
        </w:rPr>
        <w:t>Глава 9. Санитарно-эпидемиологические требования к медицинскому обеспечению на объектах</w:t>
      </w:r>
    </w:p>
    <w:p w14:paraId="5ABCE914" w14:textId="77777777" w:rsidR="00B955A0" w:rsidRPr="002B6110" w:rsidRDefault="00B955A0" w:rsidP="00A92797">
      <w:pPr>
        <w:jc w:val="center"/>
        <w:rPr>
          <w:sz w:val="28"/>
          <w:szCs w:val="28"/>
        </w:rPr>
      </w:pPr>
    </w:p>
    <w:p w14:paraId="1C469290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61" w:name="z277"/>
      <w:bookmarkEnd w:id="260"/>
      <w:r w:rsidRPr="002B6110">
        <w:rPr>
          <w:sz w:val="28"/>
          <w:szCs w:val="28"/>
        </w:rPr>
        <w:t>На объектах образования обеспечивается медицинское обслуживание.</w:t>
      </w:r>
    </w:p>
    <w:p w14:paraId="5A71602C" w14:textId="77777777" w:rsidR="00F90050" w:rsidRPr="002B6110" w:rsidRDefault="00F90050" w:rsidP="00A92797">
      <w:pPr>
        <w:ind w:firstLine="708"/>
        <w:jc w:val="both"/>
        <w:rPr>
          <w:sz w:val="28"/>
          <w:szCs w:val="28"/>
        </w:rPr>
      </w:pPr>
      <w:bookmarkStart w:id="262" w:name="z278"/>
      <w:bookmarkEnd w:id="261"/>
      <w:r w:rsidRPr="002B6110">
        <w:rPr>
          <w:sz w:val="28"/>
          <w:szCs w:val="28"/>
        </w:rPr>
        <w:t>При отсутствии медицинского работника медицинское обслуживание осуществляет организация первичной медико-санитарной помощи.</w:t>
      </w:r>
    </w:p>
    <w:p w14:paraId="4A836B39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63" w:name="z279"/>
      <w:bookmarkEnd w:id="262"/>
      <w:r w:rsidRPr="002B6110">
        <w:rPr>
          <w:sz w:val="28"/>
          <w:szCs w:val="28"/>
        </w:rPr>
        <w:lastRenderedPageBreak/>
        <w:t>Для вновь поступающих обучающихся и воспитанников в организациях образования для детей-сирот и детей, оставшихся без попечения родителей, ЦАН предусматриваются боксы изоляторы.</w:t>
      </w:r>
    </w:p>
    <w:p w14:paraId="2EB5517C" w14:textId="14C9B998"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64" w:name="z280"/>
      <w:bookmarkEnd w:id="263"/>
      <w:r w:rsidRPr="002B6110">
        <w:rPr>
          <w:sz w:val="28"/>
          <w:szCs w:val="28"/>
        </w:rPr>
        <w:t>На объектах минимальный набор помещений медицинского пункта включает кабинет медицинского работника и процедурный кабинет.</w:t>
      </w:r>
    </w:p>
    <w:p w14:paraId="7D03CB79" w14:textId="77777777" w:rsidR="00F90050" w:rsidRPr="002B6110" w:rsidRDefault="00F90050" w:rsidP="00A92797">
      <w:pPr>
        <w:ind w:firstLine="708"/>
        <w:jc w:val="both"/>
        <w:rPr>
          <w:sz w:val="28"/>
          <w:szCs w:val="28"/>
        </w:rPr>
      </w:pPr>
      <w:bookmarkStart w:id="265" w:name="z281"/>
      <w:bookmarkEnd w:id="264"/>
      <w:r w:rsidRPr="002B6110">
        <w:rPr>
          <w:sz w:val="28"/>
          <w:szCs w:val="28"/>
        </w:rPr>
        <w:t>Для объектов с организацией мест проживания, общежитий предусматривается медицинский пункт с изолятором на первом этаже.</w:t>
      </w:r>
    </w:p>
    <w:p w14:paraId="15A1E176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66" w:name="z282"/>
      <w:bookmarkEnd w:id="265"/>
      <w:r w:rsidRPr="002B6110">
        <w:rPr>
          <w:sz w:val="28"/>
          <w:szCs w:val="28"/>
        </w:rPr>
        <w:t>Палаты изолятора должны быть не проходными, размещаться смежно с медицинским кабинетом с устройством между ними остекленной перегородки на высоте 1,2 м.</w:t>
      </w:r>
    </w:p>
    <w:p w14:paraId="7E53331F" w14:textId="19E1B40B"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67" w:name="z283"/>
      <w:bookmarkEnd w:id="266"/>
      <w:r w:rsidRPr="002B6110">
        <w:rPr>
          <w:sz w:val="28"/>
          <w:szCs w:val="28"/>
        </w:rPr>
        <w:t xml:space="preserve">В организациях образования с кратковременным пребыванием обучающихся, а также во внешкольных </w:t>
      </w:r>
      <w:r w:rsidR="005E4055" w:rsidRPr="002B6110">
        <w:rPr>
          <w:sz w:val="28"/>
          <w:szCs w:val="28"/>
        </w:rPr>
        <w:t xml:space="preserve">объектах </w:t>
      </w:r>
      <w:r w:rsidRPr="002B6110">
        <w:rPr>
          <w:sz w:val="28"/>
          <w:szCs w:val="28"/>
        </w:rPr>
        <w:t>медицинский кабинет не предусматривается.</w:t>
      </w:r>
    </w:p>
    <w:p w14:paraId="58DD227F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68" w:name="z284"/>
      <w:bookmarkEnd w:id="267"/>
      <w:r w:rsidRPr="002B6110">
        <w:rPr>
          <w:sz w:val="28"/>
          <w:szCs w:val="28"/>
        </w:rPr>
        <w:t>Допускается в процедурном кабинете проводить профилактические прививки. Не допускается одномоментное проведение медицинских процедур и профилактических прививок.</w:t>
      </w:r>
    </w:p>
    <w:p w14:paraId="36815441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69" w:name="z285"/>
      <w:bookmarkEnd w:id="268"/>
      <w:r w:rsidRPr="002B6110">
        <w:rPr>
          <w:sz w:val="28"/>
          <w:szCs w:val="28"/>
        </w:rPr>
        <w:t>При отсутствии необходимого набора помещений медицинского пункта в организациях, размещенных в сельской населенной местности, для медицинских пунктов оборудуется комната площадью не менее 12 м</w:t>
      </w:r>
      <w:r w:rsidRPr="002B6110">
        <w:rPr>
          <w:sz w:val="28"/>
          <w:szCs w:val="28"/>
          <w:vertAlign w:val="superscript"/>
        </w:rPr>
        <w:t>2</w:t>
      </w:r>
      <w:r w:rsidRPr="002B6110">
        <w:rPr>
          <w:sz w:val="28"/>
          <w:szCs w:val="28"/>
        </w:rPr>
        <w:t>.</w:t>
      </w:r>
    </w:p>
    <w:p w14:paraId="1A8A0D98" w14:textId="49646725" w:rsidR="00F90050" w:rsidRPr="002B6110" w:rsidRDefault="00F90050" w:rsidP="00B921DF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70" w:name="z286"/>
      <w:bookmarkEnd w:id="269"/>
      <w:r w:rsidRPr="002B6110">
        <w:rPr>
          <w:sz w:val="28"/>
          <w:szCs w:val="28"/>
        </w:rPr>
        <w:t xml:space="preserve">Минимальный перечень медицинского оборудования и инструментария для оснащения медицинского пункта установлены в приложении </w:t>
      </w:r>
      <w:r w:rsidR="00471A8E" w:rsidRPr="002B6110">
        <w:rPr>
          <w:sz w:val="28"/>
          <w:szCs w:val="28"/>
          <w:lang w:val="kk-KZ"/>
        </w:rPr>
        <w:t>10</w:t>
      </w:r>
      <w:r w:rsidRPr="002B6110">
        <w:rPr>
          <w:sz w:val="28"/>
          <w:szCs w:val="28"/>
        </w:rPr>
        <w:t xml:space="preserve"> к настоящим Санитарным правилам.</w:t>
      </w:r>
    </w:p>
    <w:p w14:paraId="3D383ABD" w14:textId="23F95D9E" w:rsidR="00F90050" w:rsidRPr="002B6110" w:rsidRDefault="00F90050" w:rsidP="0009591B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71" w:name="z287"/>
      <w:bookmarkEnd w:id="270"/>
      <w:r w:rsidRPr="002B6110">
        <w:rPr>
          <w:sz w:val="28"/>
          <w:szCs w:val="28"/>
        </w:rPr>
        <w:t xml:space="preserve">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 в соответствии с </w:t>
      </w:r>
      <w:r w:rsidR="00E76B3C" w:rsidRPr="002B6110">
        <w:rPr>
          <w:sz w:val="28"/>
          <w:szCs w:val="28"/>
        </w:rPr>
        <w:t>приказом исполняющего обязанности Министра здравоохранения Республики Казахстан от 25 декабря 2020 года № ҚР ДСМ-331/2020</w:t>
      </w:r>
      <w:r w:rsidR="00B921DF" w:rsidRPr="002B6110">
        <w:rPr>
          <w:sz w:val="28"/>
          <w:szCs w:val="28"/>
        </w:rPr>
        <w:t xml:space="preserve"> «Об утверждении Санитарных правил </w:t>
      </w:r>
      <w:r w:rsidR="00B921DF" w:rsidRPr="002B6110">
        <w:rPr>
          <w:sz w:val="28"/>
          <w:szCs w:val="28"/>
          <w:lang w:val="kk-KZ"/>
        </w:rPr>
        <w:t>«</w:t>
      </w:r>
      <w:r w:rsidR="00B921DF" w:rsidRPr="002B6110">
        <w:rPr>
          <w:sz w:val="28"/>
          <w:szCs w:val="28"/>
        </w:rPr>
        <w:t>Санитарно-эпидемиологические требования к сбору, использованию, применению, обезвреживанию, транспортировке, хранению и захоронению отходов производства и потребления</w:t>
      </w:r>
      <w:r w:rsidR="00B921DF" w:rsidRPr="002B6110">
        <w:rPr>
          <w:sz w:val="28"/>
          <w:szCs w:val="28"/>
          <w:lang w:val="kk-KZ"/>
        </w:rPr>
        <w:t>»</w:t>
      </w:r>
      <w:r w:rsidR="006721B1" w:rsidRPr="002B6110">
        <w:rPr>
          <w:sz w:val="28"/>
          <w:szCs w:val="28"/>
          <w:lang w:val="kk-KZ"/>
        </w:rPr>
        <w:t xml:space="preserve"> (</w:t>
      </w:r>
      <w:r w:rsidR="006721B1" w:rsidRPr="002B6110">
        <w:rPr>
          <w:sz w:val="28"/>
          <w:szCs w:val="28"/>
        </w:rPr>
        <w:t>зарегистрирован в Реестре государственной регистрации нормативных правовых актов под № 17242</w:t>
      </w:r>
      <w:r w:rsidR="006721B1" w:rsidRPr="002B6110">
        <w:rPr>
          <w:sz w:val="28"/>
          <w:szCs w:val="28"/>
          <w:lang w:val="kk-KZ"/>
        </w:rPr>
        <w:t>)</w:t>
      </w:r>
      <w:r w:rsidRPr="002B6110">
        <w:rPr>
          <w:sz w:val="28"/>
          <w:szCs w:val="28"/>
        </w:rPr>
        <w:t>.</w:t>
      </w:r>
    </w:p>
    <w:p w14:paraId="3132392E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72" w:name="z288"/>
      <w:bookmarkEnd w:id="271"/>
      <w:r w:rsidRPr="002B6110">
        <w:rPr>
          <w:sz w:val="28"/>
          <w:szCs w:val="28"/>
        </w:rPr>
        <w:t>Обучающиеся и воспитанники, состоящие на диспансерном учете с хроническими формами заболеваний, с факторами риска, а также перенесшие отдельные острые заболевания подлежат диспансерному наблюдению и оздоровлению, согласно составленному плану.</w:t>
      </w:r>
    </w:p>
    <w:p w14:paraId="6EC86F5A" w14:textId="77777777" w:rsidR="00F90050" w:rsidRPr="002B6110" w:rsidRDefault="00A92797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73" w:name="z289"/>
      <w:bookmarkEnd w:id="272"/>
      <w:r w:rsidRPr="002B6110">
        <w:rPr>
          <w:sz w:val="28"/>
          <w:szCs w:val="28"/>
        </w:rPr>
        <w:t>Лечебно-</w:t>
      </w:r>
      <w:r w:rsidR="00F90050" w:rsidRPr="002B6110">
        <w:rPr>
          <w:sz w:val="28"/>
          <w:szCs w:val="28"/>
        </w:rPr>
        <w:t>профилактические и оздоровительные мероприятия проводит медицинский персонал. На объектах составляется комплексный план оздоровительных мероприятий, направленных на укрепление здоровья обучающихся и воспитанников, предупреждение и снижение заболеваемости.</w:t>
      </w:r>
    </w:p>
    <w:p w14:paraId="1A64C124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74" w:name="z290"/>
      <w:bookmarkEnd w:id="273"/>
      <w:r w:rsidRPr="002B6110">
        <w:rPr>
          <w:sz w:val="28"/>
          <w:szCs w:val="28"/>
        </w:rPr>
        <w:t>Обучающиеся и воспитанники, поступающие в образовательные организации, проходят медицинский осмотр и представляют справки о состоянии здоровья.</w:t>
      </w:r>
    </w:p>
    <w:p w14:paraId="265235DB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75" w:name="z291"/>
      <w:bookmarkEnd w:id="274"/>
      <w:r w:rsidRPr="002B6110">
        <w:rPr>
          <w:sz w:val="28"/>
          <w:szCs w:val="28"/>
        </w:rPr>
        <w:lastRenderedPageBreak/>
        <w:t>Сотрудники объектов образования и персонал пищеблока имеют личные медицинские книжки с отметкой о допуске к работе.</w:t>
      </w:r>
    </w:p>
    <w:p w14:paraId="3AE8D9BE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76" w:name="z292"/>
      <w:bookmarkEnd w:id="275"/>
      <w:r w:rsidRPr="002B6110">
        <w:rPr>
          <w:sz w:val="28"/>
          <w:szCs w:val="28"/>
        </w:rPr>
        <w:t>Лица с гнойничковыми заболеваниями кожи, нагноившимися порезами, ожогами, ссадинами, больные или носители возбудителей инфекционных заболеваний, так же контактировавшие с больными или носителями не допускаются к работе до проведения соответствующего медицинского обследования и заключения врача.</w:t>
      </w:r>
    </w:p>
    <w:p w14:paraId="11F616EF" w14:textId="02C4C9D7"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77" w:name="z293"/>
      <w:bookmarkEnd w:id="276"/>
      <w:r w:rsidRPr="002B6110">
        <w:rPr>
          <w:sz w:val="28"/>
          <w:szCs w:val="28"/>
        </w:rPr>
        <w:t xml:space="preserve">Медицинский работник на объектах, кроме внешкольных </w:t>
      </w:r>
      <w:r w:rsidR="005E4055" w:rsidRPr="002B6110">
        <w:rPr>
          <w:sz w:val="28"/>
          <w:szCs w:val="28"/>
        </w:rPr>
        <w:t>объектах</w:t>
      </w:r>
      <w:r w:rsidRPr="002B6110">
        <w:rPr>
          <w:sz w:val="28"/>
          <w:szCs w:val="28"/>
        </w:rPr>
        <w:t>, проводит подготовку медицинского кабинета, документации и подлежащего контингента к проведению профилактических медицинских осмотров, вакцинации обучающихся и воспитанников, персонала.</w:t>
      </w:r>
    </w:p>
    <w:p w14:paraId="28DA7830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78" w:name="z294"/>
      <w:bookmarkEnd w:id="277"/>
      <w:r w:rsidRPr="002B6110">
        <w:rPr>
          <w:sz w:val="28"/>
          <w:szCs w:val="28"/>
        </w:rPr>
        <w:t>Медицинские работники и администрация объектов:</w:t>
      </w:r>
    </w:p>
    <w:p w14:paraId="6041871A" w14:textId="431A5D8C" w:rsidR="00F90050" w:rsidRPr="002B6110" w:rsidRDefault="00F90050" w:rsidP="00A92797">
      <w:pPr>
        <w:pStyle w:val="af7"/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bookmarkStart w:id="279" w:name="z295"/>
      <w:bookmarkEnd w:id="278"/>
      <w:r w:rsidRPr="002B6110">
        <w:rPr>
          <w:sz w:val="28"/>
          <w:szCs w:val="28"/>
        </w:rPr>
        <w:t xml:space="preserve">проводят учет за своевременным прохождением сотрудниками объектов профилактических медицинских осмотров и ежедневный контроль здоровья работников пищеблока с регистрацией данных в журнал результатов осмотра работников пищеблока, согласно форме 4 приложения </w:t>
      </w:r>
      <w:r w:rsidR="00471A8E" w:rsidRPr="002B6110">
        <w:rPr>
          <w:sz w:val="28"/>
          <w:szCs w:val="28"/>
          <w:lang w:val="kk-KZ"/>
        </w:rPr>
        <w:t>9</w:t>
      </w:r>
      <w:r w:rsidRPr="002B6110">
        <w:rPr>
          <w:sz w:val="28"/>
          <w:szCs w:val="28"/>
        </w:rPr>
        <w:t xml:space="preserve"> к настоящим Санитарным правилам;</w:t>
      </w:r>
    </w:p>
    <w:p w14:paraId="4CE8DD17" w14:textId="77777777" w:rsidR="00F90050" w:rsidRPr="002B6110" w:rsidRDefault="00F90050" w:rsidP="00A92797">
      <w:pPr>
        <w:pStyle w:val="af7"/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bookmarkStart w:id="280" w:name="z296"/>
      <w:bookmarkEnd w:id="279"/>
      <w:r w:rsidRPr="002B6110">
        <w:rPr>
          <w:sz w:val="28"/>
          <w:szCs w:val="28"/>
        </w:rPr>
        <w:t>ежегодно и по запросу представляют в территориальные подразделения государственного органа в сфере санитарно-эпидемиологического благополучия населения информацию по заболеваемости, проведению профилактических медицинских осмотров, распределению обучающихся и воспитанников по состоянию здоровья (группы здоровья), группам физического развития, диспансерного наблюдения и проведенному оздоровлению;</w:t>
      </w:r>
    </w:p>
    <w:p w14:paraId="1C76A3BC" w14:textId="0393A13B" w:rsidR="00F90050" w:rsidRPr="002B6110" w:rsidRDefault="00F90050" w:rsidP="00A92797">
      <w:pPr>
        <w:pStyle w:val="af7"/>
        <w:numPr>
          <w:ilvl w:val="1"/>
          <w:numId w:val="1"/>
        </w:numPr>
        <w:ind w:left="0" w:firstLine="708"/>
        <w:jc w:val="both"/>
        <w:rPr>
          <w:sz w:val="28"/>
          <w:szCs w:val="28"/>
        </w:rPr>
      </w:pPr>
      <w:bookmarkStart w:id="281" w:name="z297"/>
      <w:bookmarkEnd w:id="280"/>
      <w:r w:rsidRPr="002B6110">
        <w:rPr>
          <w:sz w:val="28"/>
          <w:szCs w:val="28"/>
        </w:rPr>
        <w:t xml:space="preserve">подекадно проводят анализ выполнения суточных норм по основным продуктам за 10 календарных дней с последующей коррекцией и ведением ведомости контроля за выполнением норм пищевой продукции, согласно форме 5 приложения </w:t>
      </w:r>
      <w:r w:rsidR="00471A8E" w:rsidRPr="002B6110">
        <w:rPr>
          <w:sz w:val="28"/>
          <w:szCs w:val="28"/>
          <w:lang w:val="kk-KZ"/>
        </w:rPr>
        <w:t>9</w:t>
      </w:r>
      <w:r w:rsidRPr="002B6110">
        <w:rPr>
          <w:sz w:val="28"/>
          <w:szCs w:val="28"/>
        </w:rPr>
        <w:t xml:space="preserve"> к настоящим Санитарным правилам.</w:t>
      </w:r>
    </w:p>
    <w:p w14:paraId="0E7417C0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82" w:name="z298"/>
      <w:bookmarkEnd w:id="281"/>
      <w:r w:rsidRPr="002B6110">
        <w:rPr>
          <w:sz w:val="28"/>
          <w:szCs w:val="28"/>
        </w:rPr>
        <w:t>При регистрации инфекционных заболеваний среди обучающихся и воспитанников или персонала, а также с профилактической целью руководством организаций образования, его персоналом и медицинскими работниками проводятся санитарно-противоэпидемические и санитарно-профилактические мероприятия.</w:t>
      </w:r>
    </w:p>
    <w:p w14:paraId="16BFD9EC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83" w:name="z299"/>
      <w:bookmarkEnd w:id="282"/>
      <w:r w:rsidRPr="002B6110">
        <w:rPr>
          <w:sz w:val="28"/>
          <w:szCs w:val="28"/>
        </w:rPr>
        <w:t>Оказание медицинской помощи в организациях образования осуществляется в соответствии с требованиями Правил оказания медицинской помощи</w:t>
      </w:r>
      <w:r w:rsidR="002622C0" w:rsidRPr="002B6110">
        <w:rPr>
          <w:sz w:val="28"/>
          <w:szCs w:val="28"/>
        </w:rPr>
        <w:t xml:space="preserve">, утверждаемых согласно </w:t>
      </w:r>
      <w:r w:rsidR="007E2901" w:rsidRPr="002B6110">
        <w:rPr>
          <w:sz w:val="28"/>
          <w:szCs w:val="28"/>
        </w:rPr>
        <w:t xml:space="preserve">подпункту 82) </w:t>
      </w:r>
      <w:r w:rsidR="002622C0" w:rsidRPr="002B6110">
        <w:rPr>
          <w:sz w:val="28"/>
          <w:szCs w:val="28"/>
        </w:rPr>
        <w:t>стать</w:t>
      </w:r>
      <w:r w:rsidR="007E2901" w:rsidRPr="002B6110">
        <w:rPr>
          <w:sz w:val="28"/>
          <w:szCs w:val="28"/>
        </w:rPr>
        <w:t>и 7</w:t>
      </w:r>
      <w:r w:rsidR="002622C0" w:rsidRPr="002B6110">
        <w:rPr>
          <w:sz w:val="28"/>
          <w:szCs w:val="28"/>
        </w:rPr>
        <w:t xml:space="preserve"> Кодекса</w:t>
      </w:r>
      <w:r w:rsidRPr="002B6110">
        <w:rPr>
          <w:sz w:val="28"/>
          <w:szCs w:val="28"/>
        </w:rPr>
        <w:t>.</w:t>
      </w:r>
    </w:p>
    <w:p w14:paraId="5917FCEA" w14:textId="77777777" w:rsidR="00F90050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84" w:name="z300"/>
      <w:bookmarkEnd w:id="283"/>
      <w:r w:rsidRPr="002B6110">
        <w:rPr>
          <w:sz w:val="28"/>
          <w:szCs w:val="28"/>
        </w:rPr>
        <w:t>В медицинских кабинетах проводят санитарно-дезинфекционную обработку оборудования и инвентаря дезинфицирующими средствами, разрешенными к применению, согласно инструкции производителя.</w:t>
      </w:r>
    </w:p>
    <w:p w14:paraId="084E701B" w14:textId="643C0A1D" w:rsidR="00385AFF" w:rsidRPr="002B6110" w:rsidRDefault="00F90050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85" w:name="z301"/>
      <w:bookmarkEnd w:id="284"/>
      <w:r w:rsidRPr="002B6110">
        <w:rPr>
          <w:sz w:val="28"/>
          <w:szCs w:val="28"/>
        </w:rPr>
        <w:t xml:space="preserve">На объектах образования ведется медицинская документация в соответствии с приложением </w:t>
      </w:r>
      <w:r w:rsidR="00471A8E" w:rsidRPr="002B6110">
        <w:rPr>
          <w:sz w:val="28"/>
          <w:szCs w:val="28"/>
          <w:lang w:val="kk-KZ"/>
        </w:rPr>
        <w:t>11</w:t>
      </w:r>
      <w:r w:rsidRPr="002B6110">
        <w:rPr>
          <w:sz w:val="28"/>
          <w:szCs w:val="28"/>
        </w:rPr>
        <w:t xml:space="preserve"> к настоящим Санитарным правилам.</w:t>
      </w:r>
    </w:p>
    <w:p w14:paraId="442F8025" w14:textId="77777777" w:rsidR="00B0125D" w:rsidRPr="002B6110" w:rsidRDefault="00B0125D" w:rsidP="00A92797">
      <w:pPr>
        <w:jc w:val="center"/>
        <w:rPr>
          <w:sz w:val="28"/>
          <w:szCs w:val="28"/>
        </w:rPr>
      </w:pPr>
    </w:p>
    <w:p w14:paraId="6D53D817" w14:textId="77777777" w:rsidR="00B0125D" w:rsidRPr="002B6110" w:rsidRDefault="00B0125D" w:rsidP="00A92797">
      <w:pPr>
        <w:jc w:val="center"/>
        <w:rPr>
          <w:sz w:val="28"/>
          <w:szCs w:val="28"/>
        </w:rPr>
      </w:pPr>
    </w:p>
    <w:p w14:paraId="4495E397" w14:textId="77777777" w:rsidR="00CE446F" w:rsidRPr="002B6110" w:rsidRDefault="00B0125D" w:rsidP="00A92797">
      <w:pPr>
        <w:jc w:val="center"/>
        <w:rPr>
          <w:sz w:val="28"/>
          <w:szCs w:val="28"/>
        </w:rPr>
      </w:pPr>
      <w:r w:rsidRPr="002B6110">
        <w:rPr>
          <w:b/>
          <w:sz w:val="28"/>
          <w:szCs w:val="28"/>
        </w:rPr>
        <w:lastRenderedPageBreak/>
        <w:t xml:space="preserve">Глава 10. Санитарно-эпидемиологические требования к организациям образования на период </w:t>
      </w:r>
      <w:r w:rsidR="006155C0" w:rsidRPr="002B6110">
        <w:rPr>
          <w:b/>
          <w:sz w:val="28"/>
          <w:szCs w:val="28"/>
        </w:rPr>
        <w:t>введения</w:t>
      </w:r>
      <w:r w:rsidRPr="002B6110">
        <w:rPr>
          <w:b/>
          <w:sz w:val="28"/>
          <w:szCs w:val="28"/>
        </w:rPr>
        <w:t xml:space="preserve"> ограничительных мероприяти</w:t>
      </w:r>
      <w:r w:rsidR="005C5662" w:rsidRPr="002B6110">
        <w:rPr>
          <w:b/>
          <w:sz w:val="28"/>
          <w:szCs w:val="28"/>
        </w:rPr>
        <w:t>й</w:t>
      </w:r>
      <w:r w:rsidRPr="002B6110">
        <w:rPr>
          <w:b/>
          <w:sz w:val="28"/>
          <w:szCs w:val="28"/>
        </w:rPr>
        <w:t>, в том числе карантина</w:t>
      </w:r>
    </w:p>
    <w:p w14:paraId="4548EDCC" w14:textId="77777777" w:rsidR="005C5662" w:rsidRPr="002B6110" w:rsidRDefault="005C5662" w:rsidP="00A92797">
      <w:pPr>
        <w:jc w:val="center"/>
        <w:rPr>
          <w:sz w:val="28"/>
          <w:szCs w:val="28"/>
        </w:rPr>
      </w:pPr>
    </w:p>
    <w:p w14:paraId="19D79210" w14:textId="77777777" w:rsidR="001C1621" w:rsidRPr="002B6110" w:rsidRDefault="001C1621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При входе и выходе обучающихся в здание</w:t>
      </w:r>
      <w:r w:rsidR="00804B7C" w:rsidRPr="002B6110">
        <w:rPr>
          <w:sz w:val="28"/>
          <w:szCs w:val="28"/>
        </w:rPr>
        <w:t xml:space="preserve"> организаций образования</w:t>
      </w:r>
      <w:r w:rsidRPr="002B6110">
        <w:rPr>
          <w:sz w:val="28"/>
          <w:szCs w:val="28"/>
        </w:rPr>
        <w:t>:</w:t>
      </w:r>
    </w:p>
    <w:p w14:paraId="7E0B3950" w14:textId="30893B42" w:rsidR="001C1621" w:rsidRPr="002B6110" w:rsidRDefault="00804B7C" w:rsidP="00A92797">
      <w:pPr>
        <w:numPr>
          <w:ilvl w:val="0"/>
          <w:numId w:val="9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проводится</w:t>
      </w:r>
      <w:r w:rsidR="001C1621" w:rsidRPr="002B6110">
        <w:rPr>
          <w:sz w:val="28"/>
          <w:szCs w:val="28"/>
        </w:rPr>
        <w:t xml:space="preserve"> ежедневн</w:t>
      </w:r>
      <w:r w:rsidRPr="002B6110">
        <w:rPr>
          <w:sz w:val="28"/>
          <w:szCs w:val="28"/>
        </w:rPr>
        <w:t>ый</w:t>
      </w:r>
      <w:r w:rsidR="001C1621" w:rsidRPr="002B6110">
        <w:rPr>
          <w:sz w:val="28"/>
          <w:szCs w:val="28"/>
        </w:rPr>
        <w:t xml:space="preserve"> утренн</w:t>
      </w:r>
      <w:r w:rsidRPr="002B6110">
        <w:rPr>
          <w:sz w:val="28"/>
          <w:szCs w:val="28"/>
        </w:rPr>
        <w:t>ий</w:t>
      </w:r>
      <w:r w:rsidR="001C1621" w:rsidRPr="002B6110">
        <w:rPr>
          <w:sz w:val="28"/>
          <w:szCs w:val="28"/>
        </w:rPr>
        <w:t xml:space="preserve"> фильтр медицинскими работниками всех сотрудников и обучающихся (термометрия бесконтактным термометром, обработка рук антисептиком у входа в здание);</w:t>
      </w:r>
    </w:p>
    <w:p w14:paraId="0FA2B989" w14:textId="77777777" w:rsidR="001C1621" w:rsidRPr="002B6110" w:rsidRDefault="0025765A" w:rsidP="00A92797">
      <w:pPr>
        <w:pStyle w:val="af7"/>
        <w:numPr>
          <w:ilvl w:val="0"/>
          <w:numId w:val="9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 xml:space="preserve">маркируются специальными указателями по правилу «одностороннего движения» </w:t>
      </w:r>
      <w:r w:rsidR="00804B7C" w:rsidRPr="002B6110">
        <w:rPr>
          <w:sz w:val="28"/>
          <w:szCs w:val="28"/>
        </w:rPr>
        <w:t>передвижения в школе, в том числе подъемы по лестницам</w:t>
      </w:r>
      <w:r w:rsidR="001C1621" w:rsidRPr="002B6110">
        <w:rPr>
          <w:sz w:val="28"/>
          <w:szCs w:val="28"/>
        </w:rPr>
        <w:t>;</w:t>
      </w:r>
    </w:p>
    <w:p w14:paraId="70B47FD4" w14:textId="77777777" w:rsidR="00584E87" w:rsidRPr="002B6110" w:rsidRDefault="00DC4FFE" w:rsidP="00A92797">
      <w:pPr>
        <w:numPr>
          <w:ilvl w:val="0"/>
          <w:numId w:val="9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н</w:t>
      </w:r>
      <w:r w:rsidR="00804B7C" w:rsidRPr="002B6110">
        <w:rPr>
          <w:sz w:val="28"/>
          <w:szCs w:val="28"/>
        </w:rPr>
        <w:t>аносится</w:t>
      </w:r>
      <w:r w:rsidRPr="002B6110">
        <w:rPr>
          <w:sz w:val="28"/>
          <w:szCs w:val="28"/>
        </w:rPr>
        <w:t xml:space="preserve"> маркировк</w:t>
      </w:r>
      <w:r w:rsidR="00804B7C" w:rsidRPr="002B6110">
        <w:rPr>
          <w:sz w:val="28"/>
          <w:szCs w:val="28"/>
        </w:rPr>
        <w:t>а</w:t>
      </w:r>
      <w:r w:rsidRPr="002B6110">
        <w:rPr>
          <w:sz w:val="28"/>
          <w:szCs w:val="28"/>
        </w:rPr>
        <w:t xml:space="preserve"> </w:t>
      </w:r>
      <w:r w:rsidR="00584E87" w:rsidRPr="002B6110">
        <w:rPr>
          <w:sz w:val="28"/>
          <w:szCs w:val="28"/>
        </w:rPr>
        <w:t xml:space="preserve">перед входом на асфальте для обеспечения </w:t>
      </w:r>
      <w:proofErr w:type="spellStart"/>
      <w:r w:rsidR="00584E87" w:rsidRPr="002B6110">
        <w:rPr>
          <w:sz w:val="28"/>
          <w:szCs w:val="28"/>
        </w:rPr>
        <w:t>дистанцирования</w:t>
      </w:r>
      <w:proofErr w:type="spellEnd"/>
      <w:r w:rsidR="00584E87" w:rsidRPr="002B6110">
        <w:rPr>
          <w:sz w:val="28"/>
          <w:szCs w:val="28"/>
        </w:rPr>
        <w:t xml:space="preserve"> в очереди;</w:t>
      </w:r>
    </w:p>
    <w:p w14:paraId="5798D7A8" w14:textId="2AED9BDD" w:rsidR="007A4572" w:rsidRPr="002B6110" w:rsidRDefault="00804B7C" w:rsidP="00A92797">
      <w:pPr>
        <w:numPr>
          <w:ilvl w:val="0"/>
          <w:numId w:val="9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наносятся</w:t>
      </w:r>
      <w:r w:rsidR="007A4572" w:rsidRPr="002B6110">
        <w:rPr>
          <w:sz w:val="28"/>
          <w:szCs w:val="28"/>
        </w:rPr>
        <w:t xml:space="preserve"> сигнальны</w:t>
      </w:r>
      <w:r w:rsidRPr="002B6110">
        <w:rPr>
          <w:sz w:val="28"/>
          <w:szCs w:val="28"/>
        </w:rPr>
        <w:t>е</w:t>
      </w:r>
      <w:r w:rsidR="007A4572" w:rsidRPr="002B6110">
        <w:rPr>
          <w:sz w:val="28"/>
          <w:szCs w:val="28"/>
        </w:rPr>
        <w:t xml:space="preserve"> знак</w:t>
      </w:r>
      <w:r w:rsidRPr="002B6110">
        <w:rPr>
          <w:sz w:val="28"/>
          <w:szCs w:val="28"/>
        </w:rPr>
        <w:t>и</w:t>
      </w:r>
      <w:r w:rsidR="007A4572" w:rsidRPr="002B6110">
        <w:rPr>
          <w:sz w:val="28"/>
          <w:szCs w:val="28"/>
        </w:rPr>
        <w:t xml:space="preserve"> для соблюдения дистанции, как в помещениях, так и в здании объекта в целом;</w:t>
      </w:r>
    </w:p>
    <w:p w14:paraId="1D963AC0" w14:textId="3764A3D3" w:rsidR="009537DC" w:rsidRPr="002B6110" w:rsidRDefault="0025765A" w:rsidP="00A92797">
      <w:pPr>
        <w:pStyle w:val="af7"/>
        <w:numPr>
          <w:ilvl w:val="0"/>
          <w:numId w:val="9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соблюдается дистанция</w:t>
      </w:r>
      <w:r w:rsidR="00527064" w:rsidRPr="002B6110">
        <w:rPr>
          <w:sz w:val="28"/>
          <w:szCs w:val="28"/>
        </w:rPr>
        <w:t xml:space="preserve"> не менее 1,5 м</w:t>
      </w:r>
      <w:r w:rsidR="00804B7C" w:rsidRPr="002B6110">
        <w:rPr>
          <w:sz w:val="28"/>
          <w:szCs w:val="28"/>
        </w:rPr>
        <w:t xml:space="preserve"> при передвижении учащихся в объекты, на территории объекта</w:t>
      </w:r>
      <w:r w:rsidR="005B344A" w:rsidRPr="002B6110">
        <w:rPr>
          <w:sz w:val="28"/>
          <w:szCs w:val="28"/>
        </w:rPr>
        <w:t>, в коридорах, в помещении;</w:t>
      </w:r>
    </w:p>
    <w:p w14:paraId="27588EC0" w14:textId="0DF4FD74" w:rsidR="009537DC" w:rsidRPr="002B6110" w:rsidRDefault="0025765A" w:rsidP="00A92797">
      <w:pPr>
        <w:numPr>
          <w:ilvl w:val="0"/>
          <w:numId w:val="9"/>
        </w:numPr>
        <w:tabs>
          <w:tab w:val="left" w:pos="1418"/>
        </w:tabs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 xml:space="preserve">устанавливаются </w:t>
      </w:r>
      <w:proofErr w:type="spellStart"/>
      <w:r w:rsidRPr="002B6110">
        <w:rPr>
          <w:sz w:val="28"/>
          <w:szCs w:val="28"/>
        </w:rPr>
        <w:t>санитайзеры</w:t>
      </w:r>
      <w:proofErr w:type="spellEnd"/>
      <w:r w:rsidR="009537DC" w:rsidRPr="002B6110">
        <w:rPr>
          <w:sz w:val="28"/>
          <w:szCs w:val="28"/>
        </w:rPr>
        <w:t xml:space="preserve"> с кожным антисептиком для обработки рук учащихся, персонала в доступных местах на каждом этаже, у каждого класса (аудиторий, кабинета), в санитарных узлах и промаркирован</w:t>
      </w:r>
      <w:r w:rsidR="00527064" w:rsidRPr="002B6110">
        <w:rPr>
          <w:sz w:val="28"/>
          <w:szCs w:val="28"/>
        </w:rPr>
        <w:t>ных емкостей для грязных масок;</w:t>
      </w:r>
    </w:p>
    <w:p w14:paraId="0B691BAB" w14:textId="77777777" w:rsidR="00804B7C" w:rsidRPr="002B6110" w:rsidRDefault="0025765A" w:rsidP="00A92797">
      <w:pPr>
        <w:numPr>
          <w:ilvl w:val="0"/>
          <w:numId w:val="9"/>
        </w:numPr>
        <w:tabs>
          <w:tab w:val="left" w:pos="1418"/>
        </w:tabs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обеспечивается наличие</w:t>
      </w:r>
      <w:r w:rsidR="009537DC" w:rsidRPr="002B6110">
        <w:rPr>
          <w:sz w:val="28"/>
          <w:szCs w:val="28"/>
        </w:rPr>
        <w:t xml:space="preserve"> мыла в дозаторах в санузлах для учащихся и сотрудников, дезинфицирующих средств для рук в дозаторах, наличие плакатов с правил</w:t>
      </w:r>
      <w:r w:rsidR="009465C0" w:rsidRPr="002B6110">
        <w:rPr>
          <w:sz w:val="28"/>
          <w:szCs w:val="28"/>
        </w:rPr>
        <w:t>ами мытья рук.</w:t>
      </w:r>
    </w:p>
    <w:p w14:paraId="5A572046" w14:textId="77777777" w:rsidR="00804B7C" w:rsidRPr="002B6110" w:rsidRDefault="00310EC6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Р</w:t>
      </w:r>
      <w:r w:rsidR="00804B7C" w:rsidRPr="002B6110">
        <w:rPr>
          <w:sz w:val="28"/>
          <w:szCs w:val="28"/>
        </w:rPr>
        <w:t xml:space="preserve">ежим занятий и </w:t>
      </w:r>
      <w:r w:rsidRPr="002B6110">
        <w:rPr>
          <w:sz w:val="28"/>
          <w:szCs w:val="28"/>
        </w:rPr>
        <w:t xml:space="preserve">организация </w:t>
      </w:r>
      <w:r w:rsidR="00804B7C" w:rsidRPr="002B6110">
        <w:rPr>
          <w:sz w:val="28"/>
          <w:szCs w:val="28"/>
        </w:rPr>
        <w:t xml:space="preserve">рабочего места </w:t>
      </w:r>
      <w:r w:rsidRPr="002B6110">
        <w:rPr>
          <w:sz w:val="28"/>
          <w:szCs w:val="28"/>
        </w:rPr>
        <w:t xml:space="preserve">проводятся в соответствии со </w:t>
      </w:r>
      <w:r w:rsidR="00804B7C" w:rsidRPr="002B6110">
        <w:rPr>
          <w:sz w:val="28"/>
          <w:szCs w:val="28"/>
        </w:rPr>
        <w:t>следующи</w:t>
      </w:r>
      <w:r w:rsidRPr="002B6110">
        <w:rPr>
          <w:sz w:val="28"/>
          <w:szCs w:val="28"/>
        </w:rPr>
        <w:t>ми требованиями</w:t>
      </w:r>
      <w:r w:rsidR="00804B7C" w:rsidRPr="002B6110">
        <w:rPr>
          <w:sz w:val="28"/>
          <w:szCs w:val="28"/>
        </w:rPr>
        <w:t>:</w:t>
      </w:r>
    </w:p>
    <w:p w14:paraId="5B7DFD43" w14:textId="77777777" w:rsidR="00E93900" w:rsidRPr="002B6110" w:rsidRDefault="00E93900" w:rsidP="00A92797">
      <w:pPr>
        <w:numPr>
          <w:ilvl w:val="0"/>
          <w:numId w:val="15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время перемен между уроками устанавливается для разных классов (групп) в разное время;</w:t>
      </w:r>
    </w:p>
    <w:p w14:paraId="0B69D965" w14:textId="77777777" w:rsidR="001A7C5A" w:rsidRPr="002B6110" w:rsidRDefault="008A1A39" w:rsidP="00A92797">
      <w:pPr>
        <w:numPr>
          <w:ilvl w:val="0"/>
          <w:numId w:val="15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отменяется</w:t>
      </w:r>
      <w:r w:rsidR="001A7C5A" w:rsidRPr="002B6110">
        <w:rPr>
          <w:sz w:val="28"/>
          <w:szCs w:val="28"/>
        </w:rPr>
        <w:t xml:space="preserve"> кабинетн</w:t>
      </w:r>
      <w:r w:rsidRPr="002B6110">
        <w:rPr>
          <w:sz w:val="28"/>
          <w:szCs w:val="28"/>
        </w:rPr>
        <w:t>ая</w:t>
      </w:r>
      <w:r w:rsidR="001A7C5A" w:rsidRPr="002B6110">
        <w:rPr>
          <w:sz w:val="28"/>
          <w:szCs w:val="28"/>
        </w:rPr>
        <w:t xml:space="preserve"> систем</w:t>
      </w:r>
      <w:r w:rsidRPr="002B6110">
        <w:rPr>
          <w:sz w:val="28"/>
          <w:szCs w:val="28"/>
        </w:rPr>
        <w:t>а</w:t>
      </w:r>
      <w:r w:rsidR="001A7C5A" w:rsidRPr="002B6110">
        <w:rPr>
          <w:sz w:val="28"/>
          <w:szCs w:val="28"/>
        </w:rPr>
        <w:t>;</w:t>
      </w:r>
    </w:p>
    <w:p w14:paraId="76C5BA4D" w14:textId="070774D6" w:rsidR="00804B7C" w:rsidRPr="002B6110" w:rsidRDefault="008A1A39" w:rsidP="00A92797">
      <w:pPr>
        <w:numPr>
          <w:ilvl w:val="0"/>
          <w:numId w:val="15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закрепляется</w:t>
      </w:r>
      <w:r w:rsidR="007A4572" w:rsidRPr="002B6110">
        <w:rPr>
          <w:sz w:val="28"/>
          <w:szCs w:val="28"/>
        </w:rPr>
        <w:t xml:space="preserve"> 1 парт</w:t>
      </w:r>
      <w:r w:rsidRPr="002B6110">
        <w:rPr>
          <w:sz w:val="28"/>
          <w:szCs w:val="28"/>
        </w:rPr>
        <w:t>а</w:t>
      </w:r>
      <w:r w:rsidR="007A4572" w:rsidRPr="002B6110">
        <w:rPr>
          <w:sz w:val="28"/>
          <w:szCs w:val="28"/>
        </w:rPr>
        <w:t xml:space="preserve"> (стол) за 1 конкретным обучающимся на расстоянии не менее </w:t>
      </w:r>
      <w:r w:rsidR="00B50904" w:rsidRPr="002B6110">
        <w:rPr>
          <w:sz w:val="28"/>
          <w:szCs w:val="28"/>
        </w:rPr>
        <w:t>1,5</w:t>
      </w:r>
      <w:r w:rsidR="007A4572" w:rsidRPr="002B6110">
        <w:rPr>
          <w:sz w:val="28"/>
          <w:szCs w:val="28"/>
        </w:rPr>
        <w:t xml:space="preserve"> м друг от друга с ресурсным лотком на столе с</w:t>
      </w:r>
      <w:r w:rsidR="00B50904" w:rsidRPr="002B6110">
        <w:rPr>
          <w:sz w:val="28"/>
          <w:szCs w:val="28"/>
        </w:rPr>
        <w:t xml:space="preserve"> учебными</w:t>
      </w:r>
      <w:r w:rsidR="007A4572" w:rsidRPr="002B6110">
        <w:rPr>
          <w:sz w:val="28"/>
          <w:szCs w:val="28"/>
        </w:rPr>
        <w:t xml:space="preserve"> принадлежностями (перс</w:t>
      </w:r>
      <w:r w:rsidR="00FB2695" w:rsidRPr="002B6110">
        <w:rPr>
          <w:sz w:val="28"/>
          <w:szCs w:val="28"/>
        </w:rPr>
        <w:t>ональные учебники, канцелярия</w:t>
      </w:r>
      <w:r w:rsidR="00527064" w:rsidRPr="002B6110">
        <w:rPr>
          <w:sz w:val="28"/>
          <w:szCs w:val="28"/>
        </w:rPr>
        <w:t>) на 1 учебный день;</w:t>
      </w:r>
    </w:p>
    <w:p w14:paraId="1A89082C" w14:textId="77777777" w:rsidR="00804B7C" w:rsidRPr="002B6110" w:rsidRDefault="008A1A39" w:rsidP="00A92797">
      <w:pPr>
        <w:numPr>
          <w:ilvl w:val="0"/>
          <w:numId w:val="15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соблюдается проектная</w:t>
      </w:r>
      <w:r w:rsidR="00804B7C" w:rsidRPr="002B6110">
        <w:rPr>
          <w:sz w:val="28"/>
          <w:szCs w:val="28"/>
        </w:rPr>
        <w:t xml:space="preserve"> мощност</w:t>
      </w:r>
      <w:r w:rsidRPr="002B6110">
        <w:rPr>
          <w:sz w:val="28"/>
          <w:szCs w:val="28"/>
        </w:rPr>
        <w:t>ь</w:t>
      </w:r>
      <w:r w:rsidR="00804B7C" w:rsidRPr="002B6110">
        <w:rPr>
          <w:sz w:val="28"/>
          <w:szCs w:val="28"/>
        </w:rPr>
        <w:t xml:space="preserve"> заполнения помещений;</w:t>
      </w:r>
    </w:p>
    <w:p w14:paraId="160B3E8D" w14:textId="1048DA8C" w:rsidR="00804B7C" w:rsidRPr="002B6110" w:rsidRDefault="008A1A39" w:rsidP="00A92797">
      <w:pPr>
        <w:numPr>
          <w:ilvl w:val="0"/>
          <w:numId w:val="15"/>
        </w:numPr>
        <w:tabs>
          <w:tab w:val="left" w:pos="1418"/>
        </w:tabs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организуются</w:t>
      </w:r>
      <w:r w:rsidR="00804B7C" w:rsidRPr="002B6110">
        <w:rPr>
          <w:sz w:val="28"/>
          <w:szCs w:val="28"/>
        </w:rPr>
        <w:t xml:space="preserve"> урок</w:t>
      </w:r>
      <w:r w:rsidRPr="002B6110">
        <w:rPr>
          <w:sz w:val="28"/>
          <w:szCs w:val="28"/>
        </w:rPr>
        <w:t>и</w:t>
      </w:r>
      <w:r w:rsidR="00804B7C" w:rsidRPr="002B6110">
        <w:rPr>
          <w:sz w:val="28"/>
          <w:szCs w:val="28"/>
        </w:rPr>
        <w:t xml:space="preserve"> физической культуры на свежем воздухе в теплый период времени (при температуре </w:t>
      </w:r>
      <w:r w:rsidR="009E16C4" w:rsidRPr="002B6110">
        <w:rPr>
          <w:sz w:val="28"/>
          <w:szCs w:val="28"/>
        </w:rPr>
        <w:t>воздуха не ниже</w:t>
      </w:r>
      <w:r w:rsidR="00804B7C" w:rsidRPr="002B6110">
        <w:rPr>
          <w:sz w:val="28"/>
          <w:szCs w:val="28"/>
        </w:rPr>
        <w:t xml:space="preserve"> </w:t>
      </w:r>
      <w:r w:rsidR="00E73E9F" w:rsidRPr="002B6110">
        <w:rPr>
          <w:sz w:val="28"/>
          <w:szCs w:val="28"/>
        </w:rPr>
        <w:t>–18</w:t>
      </w:r>
      <w:r w:rsidR="00617ED5" w:rsidRPr="002B6110">
        <w:rPr>
          <w:sz w:val="28"/>
          <w:szCs w:val="28"/>
          <w:lang w:val="kk-KZ"/>
        </w:rPr>
        <w:t xml:space="preserve"> </w:t>
      </w:r>
      <w:r w:rsidR="00E73E9F" w:rsidRPr="002B6110">
        <w:rPr>
          <w:color w:val="000000"/>
          <w:sz w:val="28"/>
          <w:szCs w:val="28"/>
          <w:lang w:eastAsia="en-US"/>
        </w:rPr>
        <w:t>°С</w:t>
      </w:r>
      <w:r w:rsidR="00804B7C" w:rsidRPr="002B6110">
        <w:rPr>
          <w:sz w:val="28"/>
          <w:szCs w:val="28"/>
        </w:rPr>
        <w:t xml:space="preserve">) или </w:t>
      </w:r>
      <w:r w:rsidRPr="002B6110">
        <w:rPr>
          <w:sz w:val="28"/>
          <w:szCs w:val="28"/>
        </w:rPr>
        <w:t xml:space="preserve">обеспечивается </w:t>
      </w:r>
      <w:r w:rsidR="00804B7C" w:rsidRPr="002B6110">
        <w:rPr>
          <w:sz w:val="28"/>
          <w:szCs w:val="28"/>
        </w:rPr>
        <w:t>постоянное</w:t>
      </w:r>
      <w:r w:rsidR="005C5662" w:rsidRPr="002B6110">
        <w:rPr>
          <w:sz w:val="28"/>
          <w:szCs w:val="28"/>
        </w:rPr>
        <w:t xml:space="preserve"> проветривание спортивных залов.</w:t>
      </w:r>
    </w:p>
    <w:p w14:paraId="486B7466" w14:textId="77777777" w:rsidR="00804B7C" w:rsidRPr="002B6110" w:rsidRDefault="00804B7C" w:rsidP="00A92797">
      <w:pPr>
        <w:pStyle w:val="af7"/>
        <w:numPr>
          <w:ilvl w:val="0"/>
          <w:numId w:val="1"/>
        </w:numPr>
        <w:tabs>
          <w:tab w:val="left" w:pos="1418"/>
        </w:tabs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 xml:space="preserve">В </w:t>
      </w:r>
      <w:r w:rsidR="005E43FC" w:rsidRPr="002B6110">
        <w:rPr>
          <w:sz w:val="28"/>
          <w:szCs w:val="28"/>
        </w:rPr>
        <w:t>организациях образ</w:t>
      </w:r>
      <w:r w:rsidRPr="002B6110">
        <w:rPr>
          <w:sz w:val="28"/>
          <w:szCs w:val="28"/>
        </w:rPr>
        <w:t xml:space="preserve">ования </w:t>
      </w:r>
      <w:r w:rsidR="005E43FC" w:rsidRPr="002B6110">
        <w:rPr>
          <w:sz w:val="28"/>
          <w:szCs w:val="28"/>
        </w:rPr>
        <w:t xml:space="preserve">проводятся </w:t>
      </w:r>
      <w:r w:rsidR="009465C0" w:rsidRPr="002B6110">
        <w:rPr>
          <w:sz w:val="28"/>
          <w:szCs w:val="28"/>
        </w:rPr>
        <w:t xml:space="preserve">следующие </w:t>
      </w:r>
      <w:r w:rsidR="005E43FC" w:rsidRPr="002B6110">
        <w:rPr>
          <w:sz w:val="28"/>
          <w:szCs w:val="28"/>
        </w:rPr>
        <w:t>п</w:t>
      </w:r>
      <w:r w:rsidRPr="002B6110">
        <w:rPr>
          <w:sz w:val="28"/>
          <w:szCs w:val="28"/>
        </w:rPr>
        <w:t>ротивоэпидемиологические мероприятия</w:t>
      </w:r>
      <w:r w:rsidR="005E43FC" w:rsidRPr="002B6110">
        <w:rPr>
          <w:sz w:val="28"/>
          <w:szCs w:val="28"/>
        </w:rPr>
        <w:t>:</w:t>
      </w:r>
    </w:p>
    <w:p w14:paraId="5D5D4A57" w14:textId="1BB32A0C" w:rsidR="005E43FC" w:rsidRPr="002B6110" w:rsidRDefault="008A1A39" w:rsidP="00A92797">
      <w:pPr>
        <w:numPr>
          <w:ilvl w:val="0"/>
          <w:numId w:val="19"/>
        </w:numPr>
        <w:tabs>
          <w:tab w:val="left" w:pos="1418"/>
        </w:tabs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организуются</w:t>
      </w:r>
      <w:r w:rsidR="007A4572" w:rsidRPr="002B6110">
        <w:rPr>
          <w:sz w:val="28"/>
          <w:szCs w:val="28"/>
        </w:rPr>
        <w:t xml:space="preserve"> работы санитарных постов на каждом этаже</w:t>
      </w:r>
      <w:r w:rsidR="007452AB" w:rsidRPr="002B6110">
        <w:rPr>
          <w:sz w:val="28"/>
          <w:szCs w:val="28"/>
        </w:rPr>
        <w:t>,</w:t>
      </w:r>
      <w:r w:rsidR="00076EC7" w:rsidRPr="002B6110">
        <w:rPr>
          <w:sz w:val="28"/>
          <w:szCs w:val="28"/>
        </w:rPr>
        <w:t xml:space="preserve"> </w:t>
      </w:r>
      <w:r w:rsidRPr="002B6110">
        <w:rPr>
          <w:sz w:val="28"/>
          <w:szCs w:val="28"/>
        </w:rPr>
        <w:t xml:space="preserve">осуществляется </w:t>
      </w:r>
      <w:r w:rsidR="00076EC7" w:rsidRPr="002B6110">
        <w:rPr>
          <w:sz w:val="28"/>
          <w:szCs w:val="28"/>
        </w:rPr>
        <w:t xml:space="preserve">контроль </w:t>
      </w:r>
      <w:r w:rsidR="007A4572" w:rsidRPr="002B6110">
        <w:rPr>
          <w:sz w:val="28"/>
          <w:szCs w:val="28"/>
        </w:rPr>
        <w:t xml:space="preserve">в классах (группах) за своевременным мытьем </w:t>
      </w:r>
      <w:proofErr w:type="gramStart"/>
      <w:r w:rsidR="007A4572" w:rsidRPr="002B6110">
        <w:rPr>
          <w:sz w:val="28"/>
          <w:szCs w:val="28"/>
        </w:rPr>
        <w:t>рук</w:t>
      </w:r>
      <w:proofErr w:type="gramEnd"/>
      <w:r w:rsidR="007A4572" w:rsidRPr="002B6110">
        <w:rPr>
          <w:sz w:val="28"/>
          <w:szCs w:val="28"/>
        </w:rPr>
        <w:t xml:space="preserve"> учащихся (мытье рук с использованием жидкого мыла) по приходу в школу (до </w:t>
      </w:r>
      <w:r w:rsidR="007A4572" w:rsidRPr="002B6110">
        <w:rPr>
          <w:sz w:val="28"/>
          <w:szCs w:val="28"/>
        </w:rPr>
        <w:lastRenderedPageBreak/>
        <w:t xml:space="preserve">начало занятий), на переменах, после прогулки на улице, посещения санузла </w:t>
      </w:r>
      <w:r w:rsidR="003E6391" w:rsidRPr="002B6110">
        <w:rPr>
          <w:sz w:val="28"/>
          <w:szCs w:val="28"/>
        </w:rPr>
        <w:t>и в случаях загрязнения;</w:t>
      </w:r>
    </w:p>
    <w:p w14:paraId="5EF9CAEA" w14:textId="77777777" w:rsidR="005E43FC" w:rsidRPr="002B6110" w:rsidRDefault="008A1A39" w:rsidP="00A92797">
      <w:pPr>
        <w:pStyle w:val="af7"/>
        <w:numPr>
          <w:ilvl w:val="0"/>
          <w:numId w:val="19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функционируют</w:t>
      </w:r>
      <w:r w:rsidR="005E43FC" w:rsidRPr="002B6110">
        <w:rPr>
          <w:sz w:val="28"/>
          <w:szCs w:val="28"/>
        </w:rPr>
        <w:t xml:space="preserve"> медицински</w:t>
      </w:r>
      <w:r w:rsidRPr="002B6110">
        <w:rPr>
          <w:sz w:val="28"/>
          <w:szCs w:val="28"/>
        </w:rPr>
        <w:t>е кабинеты и изоляторы</w:t>
      </w:r>
      <w:r w:rsidR="005E43FC" w:rsidRPr="002B6110">
        <w:rPr>
          <w:sz w:val="28"/>
          <w:szCs w:val="28"/>
        </w:rPr>
        <w:t xml:space="preserve"> (для ежедневного замера температуры, выявления симптомов заболеваний, изоляции, в случаях выявления заболевших) с обеспечением необходимым медицинским оборудованием и медикаментами (</w:t>
      </w:r>
      <w:r w:rsidR="003E6391" w:rsidRPr="002B6110">
        <w:rPr>
          <w:sz w:val="28"/>
          <w:szCs w:val="28"/>
        </w:rPr>
        <w:t>термометрами, шпателями, маски);</w:t>
      </w:r>
    </w:p>
    <w:p w14:paraId="2FEA4EA5" w14:textId="77777777" w:rsidR="00076EC7" w:rsidRPr="002B6110" w:rsidRDefault="005C5662" w:rsidP="00A92797">
      <w:pPr>
        <w:numPr>
          <w:ilvl w:val="0"/>
          <w:numId w:val="19"/>
        </w:numPr>
        <w:tabs>
          <w:tab w:val="left" w:pos="1418"/>
        </w:tabs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п</w:t>
      </w:r>
      <w:r w:rsidR="008A1A39" w:rsidRPr="002B6110">
        <w:rPr>
          <w:sz w:val="28"/>
          <w:szCs w:val="28"/>
        </w:rPr>
        <w:t xml:space="preserve">роводится </w:t>
      </w:r>
      <w:r w:rsidR="005E43FC" w:rsidRPr="002B6110">
        <w:rPr>
          <w:sz w:val="28"/>
          <w:szCs w:val="28"/>
        </w:rPr>
        <w:t xml:space="preserve">еженедельный инструктаж среди сотрудников о необходимости </w:t>
      </w:r>
      <w:r w:rsidR="00F9291E" w:rsidRPr="002B6110">
        <w:rPr>
          <w:sz w:val="28"/>
          <w:szCs w:val="28"/>
        </w:rPr>
        <w:t>соблюдения правил личной (</w:t>
      </w:r>
      <w:r w:rsidR="005E43FC" w:rsidRPr="002B6110">
        <w:rPr>
          <w:sz w:val="28"/>
          <w:szCs w:val="28"/>
        </w:rPr>
        <w:t>производственной</w:t>
      </w:r>
      <w:r w:rsidR="00F9291E" w:rsidRPr="002B6110">
        <w:rPr>
          <w:sz w:val="28"/>
          <w:szCs w:val="28"/>
        </w:rPr>
        <w:t>)</w:t>
      </w:r>
      <w:r w:rsidR="005E43FC" w:rsidRPr="002B6110">
        <w:rPr>
          <w:sz w:val="28"/>
          <w:szCs w:val="28"/>
        </w:rPr>
        <w:t xml:space="preserve"> гигиены и контроля за их неукоснительным выполнением;</w:t>
      </w:r>
    </w:p>
    <w:p w14:paraId="4AD7EF66" w14:textId="4360C462" w:rsidR="005E43FC" w:rsidRPr="002B6110" w:rsidRDefault="005E43FC" w:rsidP="00A92797">
      <w:pPr>
        <w:numPr>
          <w:ilvl w:val="0"/>
          <w:numId w:val="19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организуются специальные места для утилизации использованных масок, салфеток, использованных при чихании и кашле;</w:t>
      </w:r>
    </w:p>
    <w:p w14:paraId="590805A1" w14:textId="725ABC04" w:rsidR="00076EC7" w:rsidRPr="002B6110" w:rsidRDefault="008A1A39" w:rsidP="00A92797">
      <w:pPr>
        <w:numPr>
          <w:ilvl w:val="0"/>
          <w:numId w:val="19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назначаются ответственные</w:t>
      </w:r>
      <w:r w:rsidR="005E43FC" w:rsidRPr="002B6110">
        <w:rPr>
          <w:sz w:val="28"/>
          <w:szCs w:val="28"/>
        </w:rPr>
        <w:t xml:space="preserve"> лица за соблюдением санитарно-эпидемиологических требований (измерение температуры бесконтактным термометром, инструктажа персонала, своевременная смена средств индивидуальной защиты, отслеживание необходимого запаса дезинфицирующих, моющих и антисептических средств, ведение журнала проведения инструктажа, термометрии, респираторов, салфеток, обработка оборудования</w:t>
      </w:r>
      <w:r w:rsidR="00D361FA" w:rsidRPr="002B6110">
        <w:rPr>
          <w:sz w:val="28"/>
          <w:szCs w:val="28"/>
        </w:rPr>
        <w:t xml:space="preserve"> и инвентаря, уборка помещений);</w:t>
      </w:r>
    </w:p>
    <w:p w14:paraId="23CCC8B5" w14:textId="77777777" w:rsidR="003F3A4D" w:rsidRPr="002B6110" w:rsidRDefault="008A1A39" w:rsidP="00A92797">
      <w:pPr>
        <w:pStyle w:val="af7"/>
        <w:numPr>
          <w:ilvl w:val="0"/>
          <w:numId w:val="19"/>
        </w:numPr>
        <w:tabs>
          <w:tab w:val="left" w:pos="1418"/>
        </w:tabs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 xml:space="preserve">допускается </w:t>
      </w:r>
      <w:r w:rsidR="003F3A4D" w:rsidRPr="002B6110">
        <w:rPr>
          <w:sz w:val="28"/>
          <w:szCs w:val="28"/>
        </w:rPr>
        <w:t xml:space="preserve">посещение организации образования </w:t>
      </w:r>
      <w:r w:rsidR="008820A6" w:rsidRPr="002B6110">
        <w:rPr>
          <w:sz w:val="28"/>
          <w:szCs w:val="28"/>
        </w:rPr>
        <w:t>обучающимися</w:t>
      </w:r>
      <w:r w:rsidR="003F3A4D" w:rsidRPr="002B6110">
        <w:rPr>
          <w:sz w:val="28"/>
          <w:szCs w:val="28"/>
        </w:rPr>
        <w:t>, перенесшими заболевание, контакт</w:t>
      </w:r>
      <w:r w:rsidR="008820A6" w:rsidRPr="002B6110">
        <w:rPr>
          <w:sz w:val="28"/>
          <w:szCs w:val="28"/>
        </w:rPr>
        <w:t>ировавшие</w:t>
      </w:r>
      <w:r w:rsidR="003F3A4D" w:rsidRPr="002B6110">
        <w:rPr>
          <w:sz w:val="28"/>
          <w:szCs w:val="28"/>
        </w:rPr>
        <w:t xml:space="preserve"> с больным </w:t>
      </w:r>
      <w:proofErr w:type="spellStart"/>
      <w:r w:rsidR="003F3A4D" w:rsidRPr="002B6110">
        <w:rPr>
          <w:sz w:val="28"/>
          <w:szCs w:val="28"/>
        </w:rPr>
        <w:t>ко</w:t>
      </w:r>
      <w:r w:rsidR="008820A6" w:rsidRPr="002B6110">
        <w:rPr>
          <w:sz w:val="28"/>
          <w:szCs w:val="28"/>
        </w:rPr>
        <w:t>ронавирусной</w:t>
      </w:r>
      <w:proofErr w:type="spellEnd"/>
      <w:r w:rsidR="008820A6" w:rsidRPr="002B6110">
        <w:rPr>
          <w:sz w:val="28"/>
          <w:szCs w:val="28"/>
        </w:rPr>
        <w:t xml:space="preserve"> инфекцией, </w:t>
      </w:r>
      <w:r w:rsidR="003F3A4D" w:rsidRPr="002B6110">
        <w:rPr>
          <w:sz w:val="28"/>
          <w:szCs w:val="28"/>
        </w:rPr>
        <w:t>при наличии медицинского заключения врача об отсутствии медицинских противопоказаний для пребывания в организации образования;</w:t>
      </w:r>
    </w:p>
    <w:p w14:paraId="023C8BB8" w14:textId="77777777" w:rsidR="006155C0" w:rsidRPr="002B6110" w:rsidRDefault="008A1A39" w:rsidP="00A92797">
      <w:pPr>
        <w:numPr>
          <w:ilvl w:val="0"/>
          <w:numId w:val="19"/>
        </w:numPr>
        <w:tabs>
          <w:tab w:val="left" w:pos="1418"/>
        </w:tabs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при регистрации заболеваемости устанавливается</w:t>
      </w:r>
      <w:r w:rsidR="008820A6" w:rsidRPr="002B6110">
        <w:rPr>
          <w:sz w:val="28"/>
          <w:szCs w:val="28"/>
        </w:rPr>
        <w:t xml:space="preserve"> карантин на класс, группу</w:t>
      </w:r>
      <w:r w:rsidR="003E6391" w:rsidRPr="002B6110">
        <w:rPr>
          <w:sz w:val="28"/>
          <w:szCs w:val="28"/>
        </w:rPr>
        <w:t>.</w:t>
      </w:r>
    </w:p>
    <w:p w14:paraId="67C8BBA7" w14:textId="6C8A9D6D" w:rsidR="0025765A" w:rsidRPr="002B6110" w:rsidRDefault="00D361FA" w:rsidP="00A92797">
      <w:pPr>
        <w:pStyle w:val="af7"/>
        <w:numPr>
          <w:ilvl w:val="0"/>
          <w:numId w:val="1"/>
        </w:numPr>
        <w:tabs>
          <w:tab w:val="left" w:pos="1418"/>
        </w:tabs>
        <w:ind w:left="0" w:firstLine="710"/>
        <w:jc w:val="both"/>
        <w:rPr>
          <w:sz w:val="28"/>
          <w:szCs w:val="28"/>
        </w:rPr>
      </w:pPr>
      <w:r w:rsidRPr="002B6110">
        <w:rPr>
          <w:sz w:val="28"/>
          <w:szCs w:val="28"/>
        </w:rPr>
        <w:t xml:space="preserve"> В организаци</w:t>
      </w:r>
      <w:r w:rsidR="00B62476" w:rsidRPr="002B6110">
        <w:rPr>
          <w:sz w:val="28"/>
          <w:szCs w:val="28"/>
        </w:rPr>
        <w:t>и</w:t>
      </w:r>
      <w:r w:rsidRPr="002B6110">
        <w:rPr>
          <w:sz w:val="28"/>
          <w:szCs w:val="28"/>
        </w:rPr>
        <w:t xml:space="preserve"> образования не допускаются обучающиеся и сотрудники с признаками инфекционных заболеваний (респираторными, кишечными, повышенной температурой тела)</w:t>
      </w:r>
      <w:r w:rsidR="0025765A" w:rsidRPr="002B6110">
        <w:rPr>
          <w:sz w:val="28"/>
          <w:szCs w:val="28"/>
        </w:rPr>
        <w:t>.</w:t>
      </w:r>
    </w:p>
    <w:p w14:paraId="1AD3DD26" w14:textId="6A57796E" w:rsidR="0025765A" w:rsidRPr="002B6110" w:rsidRDefault="0025765A" w:rsidP="00A92797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Обучающиеся и сотрудники с признаками инфекционных заболеваний н</w:t>
      </w:r>
      <w:r w:rsidR="00D361FA" w:rsidRPr="002B6110">
        <w:rPr>
          <w:sz w:val="28"/>
          <w:szCs w:val="28"/>
        </w:rPr>
        <w:t>езамедлительно изолируются с момента выявления указанных признаков до приезда бригады скорой медицинской помощи либо прибытия родителей (законных представителей) или осуществляется самостоятельная са</w:t>
      </w:r>
      <w:r w:rsidR="00E4175F" w:rsidRPr="002B6110">
        <w:rPr>
          <w:sz w:val="28"/>
          <w:szCs w:val="28"/>
        </w:rPr>
        <w:t>моизоляция в домашних условиях.</w:t>
      </w:r>
    </w:p>
    <w:p w14:paraId="4CD7BF5D" w14:textId="7E908766" w:rsidR="00D361FA" w:rsidRPr="002B6110" w:rsidRDefault="00D361FA" w:rsidP="00A92797">
      <w:pPr>
        <w:pStyle w:val="af7"/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2B6110">
        <w:rPr>
          <w:sz w:val="28"/>
          <w:szCs w:val="28"/>
        </w:rPr>
        <w:t xml:space="preserve">При выявлении обучающихся и сотрудников с признаками инфекционных заболеваний организация образования уведомляет доступным способом территориальные подразделения государственного органа в сфере санитарно-эпидемиологического благополучия населения о лицах с признаками инфекционных заболеваний (респираторными, кишечными, повышенной температурой тела) с момента выявления лиц, указанных в </w:t>
      </w:r>
      <w:r w:rsidR="0025765A" w:rsidRPr="002B6110">
        <w:rPr>
          <w:sz w:val="28"/>
          <w:szCs w:val="28"/>
        </w:rPr>
        <w:t>пункта 15</w:t>
      </w:r>
      <w:r w:rsidR="00471A8E" w:rsidRPr="002B6110">
        <w:rPr>
          <w:sz w:val="28"/>
          <w:szCs w:val="28"/>
          <w:lang w:val="kk-KZ"/>
        </w:rPr>
        <w:t>4</w:t>
      </w:r>
      <w:r w:rsidR="004C6340" w:rsidRPr="002B6110">
        <w:rPr>
          <w:sz w:val="28"/>
          <w:szCs w:val="28"/>
        </w:rPr>
        <w:t xml:space="preserve"> настоящих Санитарных правил.</w:t>
      </w:r>
    </w:p>
    <w:p w14:paraId="0BD53458" w14:textId="5328D6BE" w:rsidR="006155C0" w:rsidRPr="002B6110" w:rsidRDefault="00D361FA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B6110">
        <w:rPr>
          <w:sz w:val="28"/>
          <w:szCs w:val="28"/>
        </w:rPr>
        <w:t xml:space="preserve">В организациях образования </w:t>
      </w:r>
      <w:r w:rsidR="006155C0" w:rsidRPr="002B6110">
        <w:rPr>
          <w:sz w:val="28"/>
          <w:szCs w:val="28"/>
        </w:rPr>
        <w:t>огранич</w:t>
      </w:r>
      <w:r w:rsidRPr="002B6110">
        <w:rPr>
          <w:sz w:val="28"/>
          <w:szCs w:val="28"/>
        </w:rPr>
        <w:t>ивается</w:t>
      </w:r>
      <w:r w:rsidR="006155C0" w:rsidRPr="002B6110">
        <w:rPr>
          <w:sz w:val="28"/>
          <w:szCs w:val="28"/>
        </w:rPr>
        <w:t xml:space="preserve"> допуск </w:t>
      </w:r>
      <w:r w:rsidRPr="002B6110">
        <w:rPr>
          <w:sz w:val="28"/>
          <w:szCs w:val="28"/>
        </w:rPr>
        <w:t xml:space="preserve">родителей (законных представителей) и других посетителей, в том числе беременных и лиц старше 65 лет, </w:t>
      </w:r>
      <w:r w:rsidR="006155C0" w:rsidRPr="002B6110">
        <w:rPr>
          <w:sz w:val="28"/>
          <w:szCs w:val="28"/>
        </w:rPr>
        <w:t xml:space="preserve">обучающихся, прибывших из-за рубежа за 14 </w:t>
      </w:r>
      <w:r w:rsidR="00997F22" w:rsidRPr="002B6110">
        <w:rPr>
          <w:sz w:val="28"/>
          <w:szCs w:val="28"/>
        </w:rPr>
        <w:t xml:space="preserve">календарных </w:t>
      </w:r>
      <w:r w:rsidR="006155C0" w:rsidRPr="002B6110">
        <w:rPr>
          <w:sz w:val="28"/>
          <w:szCs w:val="28"/>
        </w:rPr>
        <w:t>дней до по</w:t>
      </w:r>
      <w:r w:rsidR="005E43FC" w:rsidRPr="002B6110">
        <w:rPr>
          <w:sz w:val="28"/>
          <w:szCs w:val="28"/>
        </w:rPr>
        <w:t>сещения организации образования.</w:t>
      </w:r>
      <w:r w:rsidR="009537DC" w:rsidRPr="002B6110">
        <w:rPr>
          <w:sz w:val="28"/>
          <w:szCs w:val="28"/>
        </w:rPr>
        <w:t xml:space="preserve"> Сопровождение детей родителями </w:t>
      </w:r>
      <w:r w:rsidR="009537DC" w:rsidRPr="002B6110">
        <w:rPr>
          <w:sz w:val="28"/>
          <w:szCs w:val="28"/>
        </w:rPr>
        <w:lastRenderedPageBreak/>
        <w:t xml:space="preserve">(законными представителями) в общеобразовательные школы осуществляется до входа в </w:t>
      </w:r>
      <w:r w:rsidR="000B3E54" w:rsidRPr="002B6110">
        <w:rPr>
          <w:sz w:val="28"/>
          <w:szCs w:val="28"/>
        </w:rPr>
        <w:t xml:space="preserve">здания </w:t>
      </w:r>
      <w:r w:rsidR="009537DC" w:rsidRPr="002B6110">
        <w:rPr>
          <w:sz w:val="28"/>
          <w:szCs w:val="28"/>
        </w:rPr>
        <w:t>школ</w:t>
      </w:r>
      <w:r w:rsidR="000B3E54" w:rsidRPr="002B6110">
        <w:rPr>
          <w:sz w:val="28"/>
          <w:szCs w:val="28"/>
        </w:rPr>
        <w:t>ы</w:t>
      </w:r>
      <w:r w:rsidR="009537DC" w:rsidRPr="002B6110">
        <w:rPr>
          <w:sz w:val="28"/>
          <w:szCs w:val="28"/>
        </w:rPr>
        <w:t>.</w:t>
      </w:r>
    </w:p>
    <w:p w14:paraId="0D45DA7B" w14:textId="77777777" w:rsidR="0041089C" w:rsidRPr="002B6110" w:rsidRDefault="0041089C" w:rsidP="00A9279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При наличии у организации образования собственного транспорта, на котором проводится оказание транспортных услуг обучающимся и сотрудникам, водители снабжаются антисептиком для обработки рук и средствами защиты (маски) с обязательной их сменой с требуемой частотой, а также проведение дезинфекции салона автотранспорта перед каждым рейсом с последующим проветриванием.</w:t>
      </w:r>
    </w:p>
    <w:p w14:paraId="4BDB513D" w14:textId="256FC268" w:rsidR="009465C0" w:rsidRPr="002B6110" w:rsidRDefault="0041089C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bookmarkStart w:id="286" w:name="_Hlk47514186"/>
      <w:r w:rsidRPr="002B6110">
        <w:rPr>
          <w:sz w:val="28"/>
          <w:szCs w:val="28"/>
        </w:rPr>
        <w:t>Администрацией организации образования обеспечивается неснижаемый (не менее чем месячный) запас дезинфицирующих и моющих средств для уборки помещений, обработки рук с</w:t>
      </w:r>
      <w:r w:rsidR="009465C0" w:rsidRPr="002B6110">
        <w:rPr>
          <w:sz w:val="28"/>
          <w:szCs w:val="28"/>
        </w:rPr>
        <w:t xml:space="preserve">отрудников, </w:t>
      </w:r>
      <w:r w:rsidR="000B3E54" w:rsidRPr="002B6110">
        <w:rPr>
          <w:sz w:val="28"/>
          <w:szCs w:val="28"/>
        </w:rPr>
        <w:t xml:space="preserve">средствами индивидуальной защиты </w:t>
      </w:r>
      <w:r w:rsidR="009465C0" w:rsidRPr="002B6110">
        <w:rPr>
          <w:sz w:val="28"/>
          <w:szCs w:val="28"/>
        </w:rPr>
        <w:t>органов дыхания.</w:t>
      </w:r>
    </w:p>
    <w:p w14:paraId="37C85F9C" w14:textId="77777777" w:rsidR="0041089C" w:rsidRPr="002B6110" w:rsidRDefault="009465C0" w:rsidP="00A92797">
      <w:pPr>
        <w:ind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К</w:t>
      </w:r>
      <w:r w:rsidR="0041089C" w:rsidRPr="002B6110">
        <w:rPr>
          <w:sz w:val="28"/>
          <w:szCs w:val="28"/>
        </w:rPr>
        <w:t xml:space="preserve"> работе с дезинфицирующими средствами допускаются совершеннолетние лица, не имеющие противопоказаний по состоянию здоровья.</w:t>
      </w:r>
    </w:p>
    <w:p w14:paraId="1D08C455" w14:textId="77777777" w:rsidR="0041089C" w:rsidRPr="002B6110" w:rsidRDefault="0041089C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Дезинфицирующие средства применяются при строгом соблюдении, прилагаемой к ним инструкции, в которых отражены режимы дезинфекции при вирусных инфекциях.</w:t>
      </w:r>
    </w:p>
    <w:p w14:paraId="7460B07D" w14:textId="4B81D7F0" w:rsidR="007A4572" w:rsidRPr="002B6110" w:rsidRDefault="0041089C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Дезинфицирующие средства хранятся в таре (упаковке) поставщика с указанием наименование средства, его назначения, срока годности на этикетке. Тарная этикетка сохраняется в течение всего периода хранения (использования) дезинфицирующего средства</w:t>
      </w:r>
      <w:r w:rsidR="00B624AB" w:rsidRPr="002B6110">
        <w:rPr>
          <w:sz w:val="28"/>
          <w:szCs w:val="28"/>
        </w:rPr>
        <w:t>.</w:t>
      </w:r>
    </w:p>
    <w:p w14:paraId="3C5FB3C8" w14:textId="77777777" w:rsidR="0025765A" w:rsidRPr="002B6110" w:rsidRDefault="0025765A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работы.</w:t>
      </w:r>
    </w:p>
    <w:p w14:paraId="3E80C99C" w14:textId="77777777" w:rsidR="009537DC" w:rsidRPr="002B6110" w:rsidRDefault="007A4572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 xml:space="preserve">Влажная уборка классов с дезинфекционными средствами </w:t>
      </w:r>
      <w:proofErr w:type="spellStart"/>
      <w:r w:rsidRPr="002B6110">
        <w:rPr>
          <w:sz w:val="28"/>
          <w:szCs w:val="28"/>
        </w:rPr>
        <w:t>вирулицидного</w:t>
      </w:r>
      <w:proofErr w:type="spellEnd"/>
      <w:r w:rsidRPr="002B6110">
        <w:rPr>
          <w:sz w:val="28"/>
          <w:szCs w:val="28"/>
        </w:rPr>
        <w:t xml:space="preserve"> действия не менее 2 раз в день с обязательной дезинфекцией дверных ручек, выключателей, поручней, перил, лестничных маршей, контактных поверхностей (оборудования, инвентаря, столов, стульев), мест общего пользования (спортивные, актовые залы, гардеробные, столовая, санузлы)</w:t>
      </w:r>
      <w:r w:rsidR="009537DC" w:rsidRPr="002B6110">
        <w:t xml:space="preserve"> </w:t>
      </w:r>
      <w:r w:rsidR="009537DC" w:rsidRPr="002B6110">
        <w:rPr>
          <w:sz w:val="28"/>
          <w:szCs w:val="28"/>
        </w:rPr>
        <w:t>а также обеспечивается бесперебойная работа вентиляционных систем и систем кондиционирования воздуха с проведением профилактического осмотра, ремонта, в том числе замены фильтров, дезинфекции воздуховодов.</w:t>
      </w:r>
    </w:p>
    <w:p w14:paraId="6DC34A39" w14:textId="77777777" w:rsidR="0025765A" w:rsidRPr="002B6110" w:rsidRDefault="009537DC" w:rsidP="00A92797">
      <w:pPr>
        <w:pStyle w:val="af7"/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Генеральная уборка помещений не реже 1 раза в неделю.</w:t>
      </w:r>
    </w:p>
    <w:p w14:paraId="780363C4" w14:textId="77777777" w:rsidR="0041089C" w:rsidRPr="002B6110" w:rsidRDefault="0041089C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Уборочный инвентарь (ведра, щетки, ветоши) после использования подлежат обработке и хранению в специально выделенных местах.</w:t>
      </w:r>
    </w:p>
    <w:p w14:paraId="3517482C" w14:textId="77777777" w:rsidR="0041089C" w:rsidRPr="002B6110" w:rsidRDefault="0041089C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В организациях образования обеспечивает</w:t>
      </w:r>
      <w:r w:rsidR="007A4572" w:rsidRPr="002B6110">
        <w:rPr>
          <w:sz w:val="28"/>
          <w:szCs w:val="28"/>
        </w:rPr>
        <w:t>ся соблюдение питьевого режима.</w:t>
      </w:r>
    </w:p>
    <w:p w14:paraId="59387E19" w14:textId="77777777" w:rsidR="0041089C" w:rsidRPr="002B6110" w:rsidRDefault="0041089C" w:rsidP="00A92797">
      <w:pPr>
        <w:ind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Питьевая вода, в том числе расфасованная в емк</w:t>
      </w:r>
      <w:r w:rsidR="00FB2695" w:rsidRPr="002B6110">
        <w:rPr>
          <w:sz w:val="28"/>
          <w:szCs w:val="28"/>
        </w:rPr>
        <w:t>ости (графины, чайники, бачки</w:t>
      </w:r>
      <w:r w:rsidRPr="002B6110">
        <w:rPr>
          <w:sz w:val="28"/>
          <w:szCs w:val="28"/>
        </w:rPr>
        <w:t>) или бутилированная по показателям качества безопасности соответствует требо</w:t>
      </w:r>
      <w:r w:rsidR="003B67A6" w:rsidRPr="002B6110">
        <w:rPr>
          <w:sz w:val="28"/>
          <w:szCs w:val="28"/>
        </w:rPr>
        <w:t>ваниям документов нормирования.</w:t>
      </w:r>
    </w:p>
    <w:p w14:paraId="674A752C" w14:textId="77777777" w:rsidR="0041089C" w:rsidRPr="002B6110" w:rsidRDefault="0041089C" w:rsidP="00A92797">
      <w:pPr>
        <w:ind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 xml:space="preserve">Разрешается использование индивидуальной бутилированной емкости. Для питья используют чистую посуду (стеклянная, фаянсовая, одноразовые </w:t>
      </w:r>
      <w:r w:rsidRPr="002B6110">
        <w:rPr>
          <w:sz w:val="28"/>
          <w:szCs w:val="28"/>
        </w:rPr>
        <w:lastRenderedPageBreak/>
        <w:t>стаканчики). Допускается использование кипяченной питьевой воды при условии е</w:t>
      </w:r>
      <w:r w:rsidR="003B67A6" w:rsidRPr="002B6110">
        <w:rPr>
          <w:sz w:val="28"/>
          <w:szCs w:val="28"/>
        </w:rPr>
        <w:t>е хранения не более трех часов.</w:t>
      </w:r>
    </w:p>
    <w:p w14:paraId="2E7E0EFF" w14:textId="77777777" w:rsidR="0041089C" w:rsidRPr="002B6110" w:rsidRDefault="0041089C" w:rsidP="00A92797">
      <w:pPr>
        <w:ind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За организацию питьевого режима приказом руководителя объекта назначается ответственное лицо, обеспечивается свободный доступ обучающихся и воспитанников к питьевой воде в течение всего времени их пребывания на объекте.</w:t>
      </w:r>
    </w:p>
    <w:p w14:paraId="351229B3" w14:textId="77777777" w:rsidR="00CB4044" w:rsidRPr="002B6110" w:rsidRDefault="0025765A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В организациях образования начального, среднего и основного среднего уровня п</w:t>
      </w:r>
      <w:r w:rsidR="00E93900" w:rsidRPr="002B6110">
        <w:rPr>
          <w:sz w:val="28"/>
          <w:szCs w:val="28"/>
        </w:rPr>
        <w:t xml:space="preserve">итание в столовой организуется в зависимости от сложившейся эпидемиологической ситуации </w:t>
      </w:r>
      <w:r w:rsidR="003B5876" w:rsidRPr="002B6110">
        <w:rPr>
          <w:sz w:val="28"/>
          <w:szCs w:val="28"/>
        </w:rPr>
        <w:t>по решению местных исполнительных органов и по согласованию главными государственными санитарными врачами соответствующих территорий</w:t>
      </w:r>
      <w:r w:rsidR="00CB4044" w:rsidRPr="002B6110">
        <w:rPr>
          <w:sz w:val="28"/>
          <w:szCs w:val="28"/>
        </w:rPr>
        <w:t>.</w:t>
      </w:r>
    </w:p>
    <w:p w14:paraId="14D6826F" w14:textId="16FE5349" w:rsidR="00E93900" w:rsidRPr="002B6110" w:rsidRDefault="00E93900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Рассадка учащихся в столовой обеспечивается с соблюдением социальной дистанции между ними не менее 2-х м.</w:t>
      </w:r>
    </w:p>
    <w:p w14:paraId="04569DF7" w14:textId="5FFB28B5" w:rsidR="0041089C" w:rsidRPr="002B6110" w:rsidRDefault="0041089C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При использовании посуды многократного применения – ее обработку проводят в специальных моечных машинах,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</w:t>
      </w:r>
      <w:r w:rsidR="00997F22" w:rsidRPr="002B6110">
        <w:rPr>
          <w:sz w:val="28"/>
          <w:szCs w:val="28"/>
        </w:rPr>
        <w:t xml:space="preserve"> </w:t>
      </w:r>
      <w:proofErr w:type="spellStart"/>
      <w:r w:rsidR="00A92797" w:rsidRPr="002B6110">
        <w:rPr>
          <w:sz w:val="28"/>
          <w:szCs w:val="28"/>
          <w:vertAlign w:val="superscript"/>
        </w:rPr>
        <w:t>о</w:t>
      </w:r>
      <w:r w:rsidRPr="002B6110">
        <w:rPr>
          <w:sz w:val="28"/>
          <w:szCs w:val="28"/>
        </w:rPr>
        <w:t>С</w:t>
      </w:r>
      <w:proofErr w:type="spellEnd"/>
      <w:r w:rsidRPr="002B6110">
        <w:rPr>
          <w:sz w:val="28"/>
          <w:szCs w:val="28"/>
        </w:rPr>
        <w:t xml:space="preserve"> в течение 90 минут или ручным способом при той же температуре с применением дезинфицирующих средств в соответствии с требованиями по их применению.</w:t>
      </w:r>
    </w:p>
    <w:p w14:paraId="09F6C4B5" w14:textId="77777777" w:rsidR="0041089C" w:rsidRPr="002B6110" w:rsidRDefault="0041089C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 xml:space="preserve">Для мытья посуды ручным способом необходимо предусмотреть </w:t>
      </w:r>
      <w:proofErr w:type="spellStart"/>
      <w:r w:rsidRPr="002B6110">
        <w:rPr>
          <w:sz w:val="28"/>
          <w:szCs w:val="28"/>
        </w:rPr>
        <w:t>трехсекционные</w:t>
      </w:r>
      <w:proofErr w:type="spellEnd"/>
      <w:r w:rsidRPr="002B6110">
        <w:rPr>
          <w:sz w:val="28"/>
          <w:szCs w:val="28"/>
        </w:rPr>
        <w:t xml:space="preserve"> ванны для столовой посуды, двухсекционные </w:t>
      </w:r>
      <w:r w:rsidR="007A17B8" w:rsidRPr="002B6110">
        <w:rPr>
          <w:sz w:val="28"/>
          <w:szCs w:val="28"/>
        </w:rPr>
        <w:t>–</w:t>
      </w:r>
      <w:r w:rsidRPr="002B6110">
        <w:rPr>
          <w:sz w:val="28"/>
          <w:szCs w:val="28"/>
        </w:rPr>
        <w:t xml:space="preserve"> для стекля</w:t>
      </w:r>
      <w:r w:rsidR="008B1317" w:rsidRPr="002B6110">
        <w:rPr>
          <w:sz w:val="28"/>
          <w:szCs w:val="28"/>
        </w:rPr>
        <w:t>нной посуды и столовых приборов.</w:t>
      </w:r>
    </w:p>
    <w:p w14:paraId="5AE4FB2A" w14:textId="77777777" w:rsidR="0041089C" w:rsidRPr="002B6110" w:rsidRDefault="0041089C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Мытье столовой посуды ручным способом производят в следующем порядке:</w:t>
      </w:r>
    </w:p>
    <w:p w14:paraId="1D8468EE" w14:textId="77777777" w:rsidR="0041089C" w:rsidRPr="002B6110" w:rsidRDefault="00A15F56" w:rsidP="00A92797">
      <w:pPr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м</w:t>
      </w:r>
      <w:r w:rsidR="008A1A39" w:rsidRPr="002B6110">
        <w:rPr>
          <w:sz w:val="28"/>
          <w:szCs w:val="28"/>
        </w:rPr>
        <w:t xml:space="preserve">еханически удаляются </w:t>
      </w:r>
      <w:r w:rsidR="0041089C" w:rsidRPr="002B6110">
        <w:rPr>
          <w:sz w:val="28"/>
          <w:szCs w:val="28"/>
        </w:rPr>
        <w:t>остатк</w:t>
      </w:r>
      <w:r w:rsidR="008A1A39" w:rsidRPr="002B6110">
        <w:rPr>
          <w:sz w:val="28"/>
          <w:szCs w:val="28"/>
        </w:rPr>
        <w:t>и</w:t>
      </w:r>
      <w:r w:rsidR="0041089C" w:rsidRPr="002B6110">
        <w:rPr>
          <w:sz w:val="28"/>
          <w:szCs w:val="28"/>
        </w:rPr>
        <w:t xml:space="preserve"> пищи;</w:t>
      </w:r>
    </w:p>
    <w:p w14:paraId="7BBA30CC" w14:textId="77777777" w:rsidR="0041089C" w:rsidRPr="002B6110" w:rsidRDefault="008A1A39" w:rsidP="00A92797">
      <w:pPr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 xml:space="preserve">в первой секции ванны осуществляется </w:t>
      </w:r>
      <w:r w:rsidR="0041089C" w:rsidRPr="002B6110">
        <w:rPr>
          <w:sz w:val="28"/>
          <w:szCs w:val="28"/>
        </w:rPr>
        <w:t>мытье в воде с добавлением моющих средств;</w:t>
      </w:r>
    </w:p>
    <w:p w14:paraId="30EF071C" w14:textId="061F430E" w:rsidR="0041089C" w:rsidRPr="002B6110" w:rsidRDefault="008A1A39" w:rsidP="00A92797">
      <w:pPr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во второй секции ванны в воде с температурой не ниже 40</w:t>
      </w:r>
      <w:r w:rsidR="00997F22" w:rsidRPr="002B6110">
        <w:rPr>
          <w:sz w:val="28"/>
          <w:szCs w:val="28"/>
        </w:rPr>
        <w:t xml:space="preserve"> </w:t>
      </w:r>
      <w:r w:rsidRPr="002B6110">
        <w:rPr>
          <w:sz w:val="28"/>
          <w:szCs w:val="28"/>
        </w:rPr>
        <w:t xml:space="preserve">°С осуществляется </w:t>
      </w:r>
      <w:r w:rsidR="0041089C" w:rsidRPr="002B6110">
        <w:rPr>
          <w:sz w:val="28"/>
          <w:szCs w:val="28"/>
        </w:rPr>
        <w:t xml:space="preserve">мытье </w:t>
      </w:r>
      <w:r w:rsidRPr="002B6110">
        <w:rPr>
          <w:sz w:val="28"/>
          <w:szCs w:val="28"/>
        </w:rPr>
        <w:t>с</w:t>
      </w:r>
      <w:r w:rsidR="0041089C" w:rsidRPr="002B6110">
        <w:rPr>
          <w:sz w:val="28"/>
          <w:szCs w:val="28"/>
        </w:rPr>
        <w:t xml:space="preserve"> добавлением моющих средств в количестве, в два раза меньшем, чем в первой секции ванны;</w:t>
      </w:r>
    </w:p>
    <w:p w14:paraId="5CF08088" w14:textId="785C2701" w:rsidR="0041089C" w:rsidRPr="002B6110" w:rsidRDefault="008A1A39" w:rsidP="00A92797">
      <w:pPr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в третьей секции ванны горячей проточной водой с температурой не ниже 65</w:t>
      </w:r>
      <w:r w:rsidR="00997F22" w:rsidRPr="002B6110">
        <w:rPr>
          <w:sz w:val="28"/>
          <w:szCs w:val="28"/>
        </w:rPr>
        <w:t xml:space="preserve"> </w:t>
      </w:r>
      <w:r w:rsidRPr="002B6110">
        <w:rPr>
          <w:sz w:val="28"/>
          <w:szCs w:val="28"/>
        </w:rPr>
        <w:t xml:space="preserve">°С осуществляется </w:t>
      </w:r>
      <w:r w:rsidR="0041089C" w:rsidRPr="002B6110">
        <w:rPr>
          <w:sz w:val="28"/>
          <w:szCs w:val="28"/>
        </w:rPr>
        <w:t>ополаскивание посуды в металлической сетке с ручками с помощью гибкого шланга с душевой насадкой;</w:t>
      </w:r>
    </w:p>
    <w:p w14:paraId="117FC690" w14:textId="77777777" w:rsidR="0041089C" w:rsidRPr="002B6110" w:rsidRDefault="0041089C" w:rsidP="00A92797">
      <w:pPr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 xml:space="preserve">обработка всей столовой посуды и приборов </w:t>
      </w:r>
      <w:r w:rsidR="008A1A39" w:rsidRPr="002B6110">
        <w:rPr>
          <w:sz w:val="28"/>
          <w:szCs w:val="28"/>
        </w:rPr>
        <w:t>проводится с применением дезинфицирующих средств</w:t>
      </w:r>
      <w:r w:rsidRPr="002B6110">
        <w:rPr>
          <w:sz w:val="28"/>
          <w:szCs w:val="28"/>
        </w:rPr>
        <w:t xml:space="preserve"> в соответствии с инструкциями;</w:t>
      </w:r>
    </w:p>
    <w:p w14:paraId="6DF13E07" w14:textId="77777777" w:rsidR="0041089C" w:rsidRPr="002B6110" w:rsidRDefault="008A1A39" w:rsidP="00A92797">
      <w:pPr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 xml:space="preserve">осуществляется </w:t>
      </w:r>
      <w:r w:rsidR="0041089C" w:rsidRPr="002B6110">
        <w:rPr>
          <w:sz w:val="28"/>
          <w:szCs w:val="28"/>
        </w:rPr>
        <w:t>ополаскивание посуды в металлической сетке с ручками в третьей секции ванны проточной водой с помощью гибкого шланга с душевой насадкой;</w:t>
      </w:r>
    </w:p>
    <w:p w14:paraId="5AE589D4" w14:textId="77777777" w:rsidR="0041089C" w:rsidRPr="002B6110" w:rsidRDefault="008A1A39" w:rsidP="00A92797">
      <w:pPr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посуда просушивается</w:t>
      </w:r>
      <w:r w:rsidR="0041089C" w:rsidRPr="002B6110">
        <w:rPr>
          <w:sz w:val="28"/>
          <w:szCs w:val="28"/>
        </w:rPr>
        <w:t xml:space="preserve"> на решетчатых полках, стеллажах.</w:t>
      </w:r>
    </w:p>
    <w:p w14:paraId="32E56A73" w14:textId="0773667C" w:rsidR="0041089C" w:rsidRPr="002B6110" w:rsidRDefault="0041089C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При выходе из строя посудом</w:t>
      </w:r>
      <w:r w:rsidR="00D361FA" w:rsidRPr="002B6110">
        <w:rPr>
          <w:sz w:val="28"/>
          <w:szCs w:val="28"/>
        </w:rPr>
        <w:t>оечной машины создаются условия</w:t>
      </w:r>
      <w:r w:rsidRPr="002B6110">
        <w:rPr>
          <w:sz w:val="28"/>
          <w:szCs w:val="28"/>
        </w:rPr>
        <w:t xml:space="preserve"> для мытья по</w:t>
      </w:r>
      <w:r w:rsidR="00D361FA" w:rsidRPr="002B6110">
        <w:rPr>
          <w:sz w:val="28"/>
          <w:szCs w:val="28"/>
        </w:rPr>
        <w:t>суды ручным способом, обеспечиваются</w:t>
      </w:r>
      <w:r w:rsidRPr="002B6110">
        <w:rPr>
          <w:sz w:val="28"/>
          <w:szCs w:val="28"/>
        </w:rPr>
        <w:t xml:space="preserve"> моющими и </w:t>
      </w:r>
      <w:r w:rsidRPr="002B6110">
        <w:rPr>
          <w:sz w:val="28"/>
          <w:szCs w:val="28"/>
        </w:rPr>
        <w:lastRenderedPageBreak/>
        <w:t>дезинфицирующими средства</w:t>
      </w:r>
      <w:r w:rsidR="00D361FA" w:rsidRPr="002B6110">
        <w:rPr>
          <w:sz w:val="28"/>
          <w:szCs w:val="28"/>
        </w:rPr>
        <w:t>ми, щетками, ветошью и проводится</w:t>
      </w:r>
      <w:r w:rsidRPr="002B6110">
        <w:rPr>
          <w:sz w:val="28"/>
          <w:szCs w:val="28"/>
        </w:rPr>
        <w:t xml:space="preserve"> </w:t>
      </w:r>
      <w:r w:rsidR="000F0873" w:rsidRPr="002B6110">
        <w:rPr>
          <w:sz w:val="28"/>
          <w:szCs w:val="28"/>
        </w:rPr>
        <w:t>контроль качества мытья посуды.</w:t>
      </w:r>
    </w:p>
    <w:p w14:paraId="26318EDA" w14:textId="0B93D049" w:rsidR="0041089C" w:rsidRPr="002B6110" w:rsidRDefault="0041089C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Работники столовых (</w:t>
      </w:r>
      <w:r w:rsidR="00AF168D" w:rsidRPr="002B6110">
        <w:rPr>
          <w:sz w:val="28"/>
          <w:szCs w:val="28"/>
          <w:lang w:val="kk-KZ"/>
        </w:rPr>
        <w:t xml:space="preserve">продавцы, повара, официанты, кассиры и другие </w:t>
      </w:r>
      <w:r w:rsidRPr="002B6110">
        <w:rPr>
          <w:sz w:val="28"/>
          <w:szCs w:val="28"/>
        </w:rPr>
        <w:t xml:space="preserve">сотрудники, имеющие непосредственный контакт с продуктами питания) оказывают свои услуги в </w:t>
      </w:r>
      <w:r w:rsidR="00C61696" w:rsidRPr="002B6110">
        <w:rPr>
          <w:sz w:val="28"/>
          <w:szCs w:val="28"/>
        </w:rPr>
        <w:t xml:space="preserve">медицинских или тканевых </w:t>
      </w:r>
      <w:r w:rsidRPr="002B6110">
        <w:rPr>
          <w:sz w:val="28"/>
          <w:szCs w:val="28"/>
        </w:rPr>
        <w:t>масок (смена масок не реже 1 раза в 3 часа)</w:t>
      </w:r>
      <w:r w:rsidR="00AF168D" w:rsidRPr="002B6110">
        <w:rPr>
          <w:sz w:val="28"/>
          <w:szCs w:val="28"/>
          <w:lang w:val="kk-KZ"/>
        </w:rPr>
        <w:t xml:space="preserve"> с частой обработкой рук</w:t>
      </w:r>
      <w:r w:rsidRPr="002B6110">
        <w:rPr>
          <w:sz w:val="28"/>
          <w:szCs w:val="28"/>
        </w:rPr>
        <w:t>.</w:t>
      </w:r>
    </w:p>
    <w:p w14:paraId="56420933" w14:textId="77777777" w:rsidR="0041089C" w:rsidRPr="002B6110" w:rsidRDefault="0041089C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По окончании рабочей смены (или не реже, чем через 6 часов) проводят проветривание и влажную уборку помещений с применением дезинфицирующих средств путем протирания дезинфицирующими салфетками (или растворами дезинфицирующих средств) ручек дверей, поручней, столов, спинок стульев (подлокотников кресел), раковин для мытья рук при входе в обеденный зал (столовую).</w:t>
      </w:r>
    </w:p>
    <w:p w14:paraId="3E67D8B9" w14:textId="77777777" w:rsidR="0041089C" w:rsidRPr="002B6110" w:rsidRDefault="0041089C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Для уничтожения вирусов и микроорганизмов соблюда</w:t>
      </w:r>
      <w:r w:rsidR="00C61696" w:rsidRPr="002B6110">
        <w:rPr>
          <w:sz w:val="28"/>
          <w:szCs w:val="28"/>
        </w:rPr>
        <w:t>ю</w:t>
      </w:r>
      <w:r w:rsidRPr="002B6110">
        <w:rPr>
          <w:sz w:val="28"/>
          <w:szCs w:val="28"/>
        </w:rPr>
        <w:t>т время экспозиции и концентрацию рабочего раствора дезинфицирующего средства в соответствии с инструкцией к препарату.</w:t>
      </w:r>
    </w:p>
    <w:p w14:paraId="30F1F9F7" w14:textId="77777777" w:rsidR="0041089C" w:rsidRPr="002B6110" w:rsidRDefault="00C31A0B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П</w:t>
      </w:r>
      <w:r w:rsidR="0041089C" w:rsidRPr="002B6110">
        <w:rPr>
          <w:sz w:val="28"/>
          <w:szCs w:val="28"/>
        </w:rPr>
        <w:t>осле обработки поверхность промывают водой и высушивают с помощью бумажных полотенец или одноразовых салфеток (ветошей).</w:t>
      </w:r>
    </w:p>
    <w:p w14:paraId="4E0F3A84" w14:textId="77777777" w:rsidR="0041089C" w:rsidRPr="002B6110" w:rsidRDefault="0041089C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Регламент использования дезинфицирующего средства определен инструкцией по применению отдельных дезинфицирующих средств, где разъясняется необходимость или отсутствие необходимости смывать дезинфицирующее средство после его экспозиции.</w:t>
      </w:r>
    </w:p>
    <w:p w14:paraId="3944C63A" w14:textId="77777777" w:rsidR="0041089C" w:rsidRPr="002B6110" w:rsidRDefault="0041089C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Количество одновременно используемой столовой посуды и приборов должно обеспечивать потребности организации. Не допускается использование посуды с трещинами, сколами, отбитыми краями, деформированной, с поврежденной эмалью.</w:t>
      </w:r>
    </w:p>
    <w:bookmarkEnd w:id="286"/>
    <w:p w14:paraId="1E75649B" w14:textId="77777777" w:rsidR="000375BE" w:rsidRPr="002B6110" w:rsidRDefault="000375BE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При организации комбинированного и штатного режима занятий в о</w:t>
      </w:r>
      <w:r w:rsidR="00957F79" w:rsidRPr="002B6110">
        <w:rPr>
          <w:sz w:val="28"/>
          <w:szCs w:val="28"/>
        </w:rPr>
        <w:t>рганизациях образования исключается работа</w:t>
      </w:r>
      <w:r w:rsidRPr="002B6110">
        <w:rPr>
          <w:sz w:val="28"/>
          <w:szCs w:val="28"/>
        </w:rPr>
        <w:t xml:space="preserve"> педагогов, относящихся к группе риска, имеющих следующие показания:</w:t>
      </w:r>
    </w:p>
    <w:p w14:paraId="18A1575E" w14:textId="77777777" w:rsidR="000375BE" w:rsidRPr="002B6110" w:rsidRDefault="000375BE" w:rsidP="00A92797">
      <w:pPr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возраст педагога старше 65 лет;</w:t>
      </w:r>
    </w:p>
    <w:p w14:paraId="00A16873" w14:textId="77777777" w:rsidR="000375BE" w:rsidRPr="002B6110" w:rsidRDefault="000375BE" w:rsidP="00A92797">
      <w:pPr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 xml:space="preserve">имеющие сопутствующие </w:t>
      </w:r>
      <w:r w:rsidR="00250D89" w:rsidRPr="002B6110">
        <w:rPr>
          <w:sz w:val="28"/>
          <w:szCs w:val="28"/>
        </w:rPr>
        <w:t xml:space="preserve">болезни системы кровообращения </w:t>
      </w:r>
      <w:r w:rsidRPr="002B6110">
        <w:rPr>
          <w:sz w:val="28"/>
          <w:szCs w:val="28"/>
        </w:rPr>
        <w:t>(арте</w:t>
      </w:r>
      <w:r w:rsidR="001A7C5A" w:rsidRPr="002B6110">
        <w:rPr>
          <w:sz w:val="28"/>
          <w:szCs w:val="28"/>
        </w:rPr>
        <w:t xml:space="preserve">риальная гипертония, </w:t>
      </w:r>
      <w:r w:rsidR="00250D89" w:rsidRPr="002B6110">
        <w:rPr>
          <w:sz w:val="28"/>
          <w:szCs w:val="28"/>
        </w:rPr>
        <w:t>хроническая сердечная недостаточность</w:t>
      </w:r>
      <w:r w:rsidRPr="002B6110">
        <w:rPr>
          <w:sz w:val="28"/>
          <w:szCs w:val="28"/>
        </w:rPr>
        <w:t>);</w:t>
      </w:r>
    </w:p>
    <w:p w14:paraId="4B30B933" w14:textId="77777777" w:rsidR="000375BE" w:rsidRPr="002B6110" w:rsidRDefault="000375BE" w:rsidP="00296591">
      <w:pPr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сопутствующие хронические заболева</w:t>
      </w:r>
      <w:r w:rsidR="00BB6C1F" w:rsidRPr="002B6110">
        <w:rPr>
          <w:sz w:val="28"/>
          <w:szCs w:val="28"/>
        </w:rPr>
        <w:t xml:space="preserve">ния верхней дыхательной системы, эндокринопатии, </w:t>
      </w:r>
      <w:proofErr w:type="spellStart"/>
      <w:r w:rsidRPr="002B6110">
        <w:rPr>
          <w:sz w:val="28"/>
          <w:szCs w:val="28"/>
        </w:rPr>
        <w:t>иммунодефицитные</w:t>
      </w:r>
      <w:proofErr w:type="spellEnd"/>
      <w:r w:rsidRPr="002B6110">
        <w:rPr>
          <w:sz w:val="28"/>
          <w:szCs w:val="28"/>
        </w:rPr>
        <w:t xml:space="preserve"> состояния</w:t>
      </w:r>
      <w:r w:rsidR="00BB6C1F" w:rsidRPr="002B6110">
        <w:rPr>
          <w:sz w:val="28"/>
          <w:szCs w:val="28"/>
        </w:rPr>
        <w:t xml:space="preserve"> и другие тяжелые хронические заболевания</w:t>
      </w:r>
      <w:r w:rsidRPr="002B6110">
        <w:rPr>
          <w:sz w:val="28"/>
          <w:szCs w:val="28"/>
        </w:rPr>
        <w:t>;</w:t>
      </w:r>
    </w:p>
    <w:p w14:paraId="273DC6ED" w14:textId="77777777" w:rsidR="000375BE" w:rsidRPr="002B6110" w:rsidRDefault="00BB6C1F" w:rsidP="00BB6C1F">
      <w:pPr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беременные женщины</w:t>
      </w:r>
      <w:r w:rsidR="000375BE" w:rsidRPr="002B6110">
        <w:rPr>
          <w:sz w:val="28"/>
          <w:szCs w:val="28"/>
        </w:rPr>
        <w:t>.</w:t>
      </w:r>
    </w:p>
    <w:p w14:paraId="08053889" w14:textId="77777777" w:rsidR="000375BE" w:rsidRPr="002B6110" w:rsidRDefault="008F7A5A" w:rsidP="00A92797">
      <w:pPr>
        <w:ind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Педагоги</w:t>
      </w:r>
      <w:r w:rsidR="000375BE" w:rsidRPr="002B6110">
        <w:rPr>
          <w:sz w:val="28"/>
          <w:szCs w:val="28"/>
        </w:rPr>
        <w:t xml:space="preserve"> с перечисленными заболеваниями </w:t>
      </w:r>
      <w:r w:rsidRPr="002B6110">
        <w:rPr>
          <w:sz w:val="28"/>
          <w:szCs w:val="28"/>
        </w:rPr>
        <w:t>подлежат переводу</w:t>
      </w:r>
      <w:r w:rsidR="000375BE" w:rsidRPr="002B6110">
        <w:rPr>
          <w:sz w:val="28"/>
          <w:szCs w:val="28"/>
        </w:rPr>
        <w:t xml:space="preserve"> на дистанционное преподавание</w:t>
      </w:r>
      <w:r w:rsidR="000B3E54" w:rsidRPr="002B6110">
        <w:rPr>
          <w:sz w:val="28"/>
          <w:szCs w:val="28"/>
        </w:rPr>
        <w:t xml:space="preserve"> (</w:t>
      </w:r>
      <w:r w:rsidR="000375BE" w:rsidRPr="002B6110">
        <w:rPr>
          <w:sz w:val="28"/>
          <w:szCs w:val="28"/>
        </w:rPr>
        <w:t>обучение</w:t>
      </w:r>
      <w:r w:rsidR="000B3E54" w:rsidRPr="002B6110">
        <w:rPr>
          <w:sz w:val="28"/>
          <w:szCs w:val="28"/>
        </w:rPr>
        <w:t>)</w:t>
      </w:r>
      <w:r w:rsidR="000375BE" w:rsidRPr="002B6110">
        <w:rPr>
          <w:sz w:val="28"/>
          <w:szCs w:val="28"/>
        </w:rPr>
        <w:t>.</w:t>
      </w:r>
    </w:p>
    <w:p w14:paraId="4B56895B" w14:textId="77777777" w:rsidR="00250D89" w:rsidRPr="002B6110" w:rsidRDefault="00250D89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В общежитиях организаци</w:t>
      </w:r>
      <w:r w:rsidR="00A322DE" w:rsidRPr="002B6110">
        <w:rPr>
          <w:sz w:val="28"/>
          <w:szCs w:val="28"/>
        </w:rPr>
        <w:t>й</w:t>
      </w:r>
      <w:r w:rsidRPr="002B6110">
        <w:rPr>
          <w:sz w:val="28"/>
          <w:szCs w:val="28"/>
        </w:rPr>
        <w:t xml:space="preserve"> образования приостанавливается проведение</w:t>
      </w:r>
      <w:r w:rsidR="00F0733A" w:rsidRPr="002B6110">
        <w:rPr>
          <w:sz w:val="28"/>
          <w:szCs w:val="28"/>
        </w:rPr>
        <w:t xml:space="preserve"> досуговых</w:t>
      </w:r>
      <w:r w:rsidRPr="002B6110">
        <w:rPr>
          <w:sz w:val="28"/>
          <w:szCs w:val="28"/>
        </w:rPr>
        <w:t xml:space="preserve"> и</w:t>
      </w:r>
      <w:r w:rsidR="00A322DE" w:rsidRPr="002B6110">
        <w:rPr>
          <w:sz w:val="28"/>
          <w:szCs w:val="28"/>
        </w:rPr>
        <w:t xml:space="preserve"> иных</w:t>
      </w:r>
      <w:r w:rsidR="00F0733A" w:rsidRPr="002B6110">
        <w:rPr>
          <w:sz w:val="28"/>
          <w:szCs w:val="28"/>
        </w:rPr>
        <w:t xml:space="preserve"> массовых мероприятий, усиливается</w:t>
      </w:r>
      <w:r w:rsidRPr="002B6110">
        <w:rPr>
          <w:sz w:val="28"/>
          <w:szCs w:val="28"/>
        </w:rPr>
        <w:t xml:space="preserve"> контроль за санитарной обработкой помещений и обеспечением установленного пропускного режима.</w:t>
      </w:r>
    </w:p>
    <w:p w14:paraId="51E03AA1" w14:textId="77777777" w:rsidR="00250D89" w:rsidRPr="002B6110" w:rsidRDefault="00250D89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lastRenderedPageBreak/>
        <w:t>Выход из общежития допускается для посещения учебных занятий и в исключительных случаях. Вход и выход из здания проживающих, посещение общежитий посторонними не до</w:t>
      </w:r>
      <w:r w:rsidR="002B739E" w:rsidRPr="002B6110">
        <w:rPr>
          <w:sz w:val="28"/>
          <w:szCs w:val="28"/>
        </w:rPr>
        <w:t>п</w:t>
      </w:r>
      <w:r w:rsidRPr="002B6110">
        <w:rPr>
          <w:sz w:val="28"/>
          <w:szCs w:val="28"/>
        </w:rPr>
        <w:t>ускается.</w:t>
      </w:r>
    </w:p>
    <w:p w14:paraId="223612C6" w14:textId="77777777" w:rsidR="00250D89" w:rsidRPr="002B6110" w:rsidRDefault="00250D89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Каждый этаж общежития оборудуется бесконтакт</w:t>
      </w:r>
      <w:r w:rsidR="00F0733A" w:rsidRPr="002B6110">
        <w:rPr>
          <w:sz w:val="28"/>
          <w:szCs w:val="28"/>
        </w:rPr>
        <w:t>ными диспе</w:t>
      </w:r>
      <w:r w:rsidRPr="002B6110">
        <w:rPr>
          <w:sz w:val="28"/>
          <w:szCs w:val="28"/>
        </w:rPr>
        <w:t xml:space="preserve">нсерами-распылителями или </w:t>
      </w:r>
      <w:proofErr w:type="spellStart"/>
      <w:r w:rsidRPr="002B6110">
        <w:rPr>
          <w:sz w:val="28"/>
          <w:szCs w:val="28"/>
        </w:rPr>
        <w:t>санитайзерами</w:t>
      </w:r>
      <w:proofErr w:type="spellEnd"/>
      <w:r w:rsidRPr="002B6110">
        <w:rPr>
          <w:sz w:val="28"/>
          <w:szCs w:val="28"/>
        </w:rPr>
        <w:t xml:space="preserve"> с дезинфицирующ</w:t>
      </w:r>
      <w:r w:rsidR="00E17F18" w:rsidRPr="002B6110">
        <w:rPr>
          <w:sz w:val="28"/>
          <w:szCs w:val="28"/>
        </w:rPr>
        <w:t>им раствором для их дозаправки.</w:t>
      </w:r>
    </w:p>
    <w:p w14:paraId="0F7AF912" w14:textId="77777777" w:rsidR="00250D89" w:rsidRPr="002B6110" w:rsidRDefault="00250D89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В общежитиях создаются условия</w:t>
      </w:r>
      <w:r w:rsidR="00A322DE" w:rsidRPr="002B6110">
        <w:rPr>
          <w:sz w:val="28"/>
          <w:szCs w:val="28"/>
        </w:rPr>
        <w:t xml:space="preserve"> (обеспечение бытовыми условиями, компьютером, интернетом)</w:t>
      </w:r>
      <w:r w:rsidRPr="002B6110">
        <w:rPr>
          <w:sz w:val="28"/>
          <w:szCs w:val="28"/>
        </w:rPr>
        <w:t xml:space="preserve"> для обучения в дистанционном формате.</w:t>
      </w:r>
    </w:p>
    <w:p w14:paraId="7BB1D16C" w14:textId="77777777" w:rsidR="00250D89" w:rsidRPr="002B6110" w:rsidRDefault="00250D89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На время обучения в дистанционном формате</w:t>
      </w:r>
      <w:r w:rsidR="00F0733A" w:rsidRPr="002B6110">
        <w:rPr>
          <w:sz w:val="28"/>
          <w:szCs w:val="28"/>
        </w:rPr>
        <w:t>,</w:t>
      </w:r>
      <w:r w:rsidRPr="002B6110">
        <w:rPr>
          <w:sz w:val="28"/>
          <w:szCs w:val="28"/>
        </w:rPr>
        <w:t xml:space="preserve"> проживающи</w:t>
      </w:r>
      <w:r w:rsidR="00F0733A" w:rsidRPr="002B6110">
        <w:rPr>
          <w:sz w:val="28"/>
          <w:szCs w:val="28"/>
        </w:rPr>
        <w:t>е</w:t>
      </w:r>
      <w:r w:rsidRPr="002B6110">
        <w:rPr>
          <w:sz w:val="28"/>
          <w:szCs w:val="28"/>
        </w:rPr>
        <w:t xml:space="preserve"> в общежитиях </w:t>
      </w:r>
      <w:r w:rsidR="00F0733A" w:rsidRPr="002B6110">
        <w:rPr>
          <w:sz w:val="28"/>
          <w:szCs w:val="28"/>
        </w:rPr>
        <w:t xml:space="preserve">лица </w:t>
      </w:r>
      <w:r w:rsidRPr="002B6110">
        <w:rPr>
          <w:sz w:val="28"/>
          <w:szCs w:val="28"/>
        </w:rPr>
        <w:t>не выезжают к местам постоянного проживания или иные места</w:t>
      </w:r>
      <w:r w:rsidR="00CE1EA1" w:rsidRPr="002B6110">
        <w:rPr>
          <w:sz w:val="28"/>
          <w:szCs w:val="28"/>
        </w:rPr>
        <w:t>,</w:t>
      </w:r>
      <w:r w:rsidR="00CE1EA1" w:rsidRPr="002B6110">
        <w:t xml:space="preserve"> </w:t>
      </w:r>
      <w:r w:rsidR="00CE1EA1" w:rsidRPr="002B6110">
        <w:rPr>
          <w:sz w:val="28"/>
          <w:szCs w:val="28"/>
        </w:rPr>
        <w:t>за исключением выходов для покупок в продуктовых магазинах и аптеках</w:t>
      </w:r>
      <w:r w:rsidRPr="002B6110">
        <w:rPr>
          <w:sz w:val="28"/>
          <w:szCs w:val="28"/>
        </w:rPr>
        <w:t>.</w:t>
      </w:r>
    </w:p>
    <w:p w14:paraId="6FBC0AAD" w14:textId="77777777" w:rsidR="00250D89" w:rsidRPr="002B6110" w:rsidRDefault="00F0733A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Обучающие</w:t>
      </w:r>
      <w:r w:rsidR="00250D89" w:rsidRPr="002B6110">
        <w:rPr>
          <w:sz w:val="28"/>
          <w:szCs w:val="28"/>
        </w:rPr>
        <w:t>ся при временном выезде из общежития на время обучени</w:t>
      </w:r>
      <w:r w:rsidRPr="002B6110">
        <w:rPr>
          <w:sz w:val="28"/>
          <w:szCs w:val="28"/>
        </w:rPr>
        <w:t>я в дистанционном режиме письменно уведомляют</w:t>
      </w:r>
      <w:r w:rsidR="00250D89" w:rsidRPr="002B6110">
        <w:rPr>
          <w:sz w:val="28"/>
          <w:szCs w:val="28"/>
        </w:rPr>
        <w:t>, в том числе посредством электронной связи, организацию образования, указав время выезда из общежития, время возвращения и место, куда он направляется.</w:t>
      </w:r>
    </w:p>
    <w:p w14:paraId="1BF28529" w14:textId="77777777" w:rsidR="00250D89" w:rsidRPr="002B6110" w:rsidRDefault="00CE1EA1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О</w:t>
      </w:r>
      <w:r w:rsidR="00F0733A" w:rsidRPr="002B6110">
        <w:rPr>
          <w:sz w:val="28"/>
          <w:szCs w:val="28"/>
        </w:rPr>
        <w:t>рганизация образования уведомляет</w:t>
      </w:r>
      <w:r w:rsidRPr="002B6110">
        <w:rPr>
          <w:sz w:val="28"/>
          <w:szCs w:val="28"/>
        </w:rPr>
        <w:t xml:space="preserve"> </w:t>
      </w:r>
      <w:r w:rsidR="00663EE5" w:rsidRPr="002B6110">
        <w:rPr>
          <w:sz w:val="28"/>
          <w:szCs w:val="28"/>
        </w:rPr>
        <w:t>родителей (</w:t>
      </w:r>
      <w:r w:rsidRPr="002B6110">
        <w:rPr>
          <w:sz w:val="28"/>
          <w:szCs w:val="28"/>
        </w:rPr>
        <w:t>законных представителей)</w:t>
      </w:r>
      <w:r w:rsidR="00F0733A" w:rsidRPr="002B6110">
        <w:rPr>
          <w:sz w:val="28"/>
          <w:szCs w:val="28"/>
        </w:rPr>
        <w:t xml:space="preserve"> о выезде </w:t>
      </w:r>
      <w:proofErr w:type="gramStart"/>
      <w:r w:rsidR="00F0733A" w:rsidRPr="002B6110">
        <w:rPr>
          <w:sz w:val="28"/>
          <w:szCs w:val="28"/>
        </w:rPr>
        <w:t>из общежития</w:t>
      </w:r>
      <w:proofErr w:type="gramEnd"/>
      <w:r w:rsidR="00F0733A" w:rsidRPr="002B6110">
        <w:rPr>
          <w:sz w:val="28"/>
          <w:szCs w:val="28"/>
        </w:rPr>
        <w:t xml:space="preserve"> несовершеннолетнего обучающегося</w:t>
      </w:r>
      <w:r w:rsidR="00250D89" w:rsidRPr="002B6110">
        <w:rPr>
          <w:sz w:val="28"/>
          <w:szCs w:val="28"/>
        </w:rPr>
        <w:t>.</w:t>
      </w:r>
    </w:p>
    <w:p w14:paraId="41EB488A" w14:textId="77777777" w:rsidR="00250D89" w:rsidRPr="002B6110" w:rsidRDefault="00250D89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Организации образования проводит мониторинг состояния здоровья обучающегося, вернувшегося после выезда из общежития, в течение 14 календарных дней со дня возвращения.</w:t>
      </w:r>
    </w:p>
    <w:p w14:paraId="7A4ABD61" w14:textId="77777777" w:rsidR="00250D89" w:rsidRPr="002B6110" w:rsidRDefault="00124DAF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В общежитиях проводятся следующие противоэпидемические мероприятия</w:t>
      </w:r>
      <w:r w:rsidR="00250D89" w:rsidRPr="002B6110">
        <w:rPr>
          <w:sz w:val="28"/>
          <w:szCs w:val="28"/>
        </w:rPr>
        <w:t>:</w:t>
      </w:r>
    </w:p>
    <w:p w14:paraId="20503DFB" w14:textId="77777777" w:rsidR="00250D89" w:rsidRPr="002B6110" w:rsidRDefault="008A1A39" w:rsidP="00A92797">
      <w:pPr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исключается совместный</w:t>
      </w:r>
      <w:r w:rsidR="00250D89" w:rsidRPr="002B6110">
        <w:rPr>
          <w:sz w:val="28"/>
          <w:szCs w:val="28"/>
        </w:rPr>
        <w:t xml:space="preserve"> прием пищи обучающимися;</w:t>
      </w:r>
    </w:p>
    <w:p w14:paraId="416696E2" w14:textId="77777777" w:rsidR="00250D89" w:rsidRPr="002B6110" w:rsidRDefault="008A1A39" w:rsidP="00A92797">
      <w:pPr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 xml:space="preserve">проводится </w:t>
      </w:r>
      <w:r w:rsidR="00CE1EA1" w:rsidRPr="002B6110">
        <w:rPr>
          <w:sz w:val="28"/>
          <w:szCs w:val="28"/>
        </w:rPr>
        <w:t>постоянн</w:t>
      </w:r>
      <w:r w:rsidRPr="002B6110">
        <w:rPr>
          <w:sz w:val="28"/>
          <w:szCs w:val="28"/>
        </w:rPr>
        <w:t>о</w:t>
      </w:r>
      <w:r w:rsidR="00CE1EA1" w:rsidRPr="002B6110">
        <w:rPr>
          <w:sz w:val="28"/>
          <w:szCs w:val="28"/>
        </w:rPr>
        <w:t xml:space="preserve"> влажн</w:t>
      </w:r>
      <w:r w:rsidRPr="002B6110">
        <w:rPr>
          <w:sz w:val="28"/>
          <w:szCs w:val="28"/>
        </w:rPr>
        <w:t>ая</w:t>
      </w:r>
      <w:r w:rsidR="00250D89" w:rsidRPr="002B6110">
        <w:rPr>
          <w:sz w:val="28"/>
          <w:szCs w:val="28"/>
        </w:rPr>
        <w:t xml:space="preserve"> уборк</w:t>
      </w:r>
      <w:r w:rsidRPr="002B6110">
        <w:rPr>
          <w:sz w:val="28"/>
          <w:szCs w:val="28"/>
        </w:rPr>
        <w:t>а</w:t>
      </w:r>
      <w:r w:rsidR="00250D89" w:rsidRPr="002B6110">
        <w:rPr>
          <w:sz w:val="28"/>
          <w:szCs w:val="28"/>
        </w:rPr>
        <w:t xml:space="preserve"> с применением дезинфицирующих </w:t>
      </w:r>
      <w:r w:rsidR="00CE1EA1" w:rsidRPr="002B6110">
        <w:rPr>
          <w:sz w:val="28"/>
          <w:szCs w:val="28"/>
        </w:rPr>
        <w:t>средств в туалетах, умывальных,</w:t>
      </w:r>
      <w:r w:rsidR="00250D89" w:rsidRPr="002B6110">
        <w:rPr>
          <w:sz w:val="28"/>
          <w:szCs w:val="28"/>
        </w:rPr>
        <w:t xml:space="preserve"> душевых </w:t>
      </w:r>
      <w:r w:rsidR="00CE1EA1" w:rsidRPr="002B6110">
        <w:rPr>
          <w:sz w:val="28"/>
          <w:szCs w:val="28"/>
        </w:rPr>
        <w:t>и бытовых комнатах</w:t>
      </w:r>
      <w:r w:rsidR="00250D89" w:rsidRPr="002B6110">
        <w:rPr>
          <w:sz w:val="28"/>
          <w:szCs w:val="28"/>
        </w:rPr>
        <w:t>;</w:t>
      </w:r>
    </w:p>
    <w:p w14:paraId="17B727A2" w14:textId="77777777" w:rsidR="00250D89" w:rsidRPr="002B6110" w:rsidRDefault="00250D89" w:rsidP="00A92797">
      <w:pPr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мест</w:t>
      </w:r>
      <w:r w:rsidR="008A1A39" w:rsidRPr="002B6110">
        <w:rPr>
          <w:sz w:val="28"/>
          <w:szCs w:val="28"/>
        </w:rPr>
        <w:t>а</w:t>
      </w:r>
      <w:r w:rsidRPr="002B6110">
        <w:rPr>
          <w:sz w:val="28"/>
          <w:szCs w:val="28"/>
        </w:rPr>
        <w:t xml:space="preserve"> общего пользования </w:t>
      </w:r>
      <w:r w:rsidR="008A1A39" w:rsidRPr="002B6110">
        <w:rPr>
          <w:sz w:val="28"/>
          <w:szCs w:val="28"/>
        </w:rPr>
        <w:t xml:space="preserve">обеспечиваются </w:t>
      </w:r>
      <w:r w:rsidRPr="002B6110">
        <w:rPr>
          <w:sz w:val="28"/>
          <w:szCs w:val="28"/>
        </w:rPr>
        <w:t>средствами для мытья рук и антисептиками;</w:t>
      </w:r>
    </w:p>
    <w:p w14:paraId="687828EC" w14:textId="500E42CB" w:rsidR="00250D89" w:rsidRPr="002B6110" w:rsidRDefault="008A1A39" w:rsidP="00A92797">
      <w:pPr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 xml:space="preserve">увеличивается </w:t>
      </w:r>
      <w:r w:rsidR="00250D89" w:rsidRPr="002B6110">
        <w:rPr>
          <w:sz w:val="28"/>
          <w:szCs w:val="28"/>
        </w:rPr>
        <w:t>частот</w:t>
      </w:r>
      <w:r w:rsidRPr="002B6110">
        <w:rPr>
          <w:sz w:val="28"/>
          <w:szCs w:val="28"/>
        </w:rPr>
        <w:t>а</w:t>
      </w:r>
      <w:r w:rsidR="00250D89" w:rsidRPr="002B6110">
        <w:rPr>
          <w:sz w:val="28"/>
          <w:szCs w:val="28"/>
        </w:rPr>
        <w:t xml:space="preserve"> и качеств</w:t>
      </w:r>
      <w:r w:rsidRPr="002B6110">
        <w:rPr>
          <w:sz w:val="28"/>
          <w:szCs w:val="28"/>
        </w:rPr>
        <w:t>о</w:t>
      </w:r>
      <w:r w:rsidR="00250D89" w:rsidRPr="002B6110">
        <w:rPr>
          <w:sz w:val="28"/>
          <w:szCs w:val="28"/>
        </w:rPr>
        <w:t xml:space="preserve"> уборки (дополнительная обработка руч</w:t>
      </w:r>
      <w:r w:rsidR="00CE1EA1" w:rsidRPr="002B6110">
        <w:rPr>
          <w:sz w:val="28"/>
          <w:szCs w:val="28"/>
        </w:rPr>
        <w:t xml:space="preserve">ек, </w:t>
      </w:r>
      <w:r w:rsidR="004823E9" w:rsidRPr="002B6110">
        <w:rPr>
          <w:sz w:val="28"/>
          <w:szCs w:val="28"/>
          <w:lang w:val="kk-KZ"/>
        </w:rPr>
        <w:t xml:space="preserve">перил, поручней </w:t>
      </w:r>
      <w:r w:rsidR="00CE1EA1" w:rsidRPr="002B6110">
        <w:rPr>
          <w:sz w:val="28"/>
          <w:szCs w:val="28"/>
        </w:rPr>
        <w:t xml:space="preserve">других </w:t>
      </w:r>
      <w:r w:rsidR="004823E9" w:rsidRPr="002B6110">
        <w:rPr>
          <w:sz w:val="28"/>
          <w:szCs w:val="28"/>
          <w:lang w:val="kk-KZ"/>
        </w:rPr>
        <w:t xml:space="preserve">контактных </w:t>
      </w:r>
      <w:r w:rsidR="00CE1EA1" w:rsidRPr="002B6110">
        <w:rPr>
          <w:sz w:val="28"/>
          <w:szCs w:val="28"/>
        </w:rPr>
        <w:t>поверхностей</w:t>
      </w:r>
      <w:r w:rsidR="00250D89" w:rsidRPr="002B6110">
        <w:rPr>
          <w:sz w:val="28"/>
          <w:szCs w:val="28"/>
        </w:rPr>
        <w:t>);</w:t>
      </w:r>
    </w:p>
    <w:p w14:paraId="64C6D2FA" w14:textId="77777777" w:rsidR="00250D89" w:rsidRPr="002B6110" w:rsidRDefault="008A1A39" w:rsidP="00A92797">
      <w:pPr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вход и выход</w:t>
      </w:r>
      <w:r w:rsidR="00250D89" w:rsidRPr="002B6110">
        <w:rPr>
          <w:sz w:val="28"/>
          <w:szCs w:val="28"/>
        </w:rPr>
        <w:t xml:space="preserve"> обучающихся из общежитий</w:t>
      </w:r>
      <w:r w:rsidR="00CE1EA1" w:rsidRPr="002B6110">
        <w:rPr>
          <w:sz w:val="28"/>
          <w:szCs w:val="28"/>
        </w:rPr>
        <w:t xml:space="preserve"> </w:t>
      </w:r>
      <w:r w:rsidRPr="002B6110">
        <w:rPr>
          <w:sz w:val="28"/>
          <w:szCs w:val="28"/>
        </w:rPr>
        <w:t xml:space="preserve">регистрируется </w:t>
      </w:r>
      <w:r w:rsidR="00CE1EA1" w:rsidRPr="002B6110">
        <w:rPr>
          <w:sz w:val="28"/>
          <w:szCs w:val="28"/>
        </w:rPr>
        <w:t>в журнале</w:t>
      </w:r>
      <w:r w:rsidR="00250D89" w:rsidRPr="002B6110">
        <w:rPr>
          <w:sz w:val="28"/>
          <w:szCs w:val="28"/>
        </w:rPr>
        <w:t>;</w:t>
      </w:r>
    </w:p>
    <w:p w14:paraId="3A98BA94" w14:textId="77777777" w:rsidR="00250D89" w:rsidRPr="002B6110" w:rsidRDefault="008A1A39" w:rsidP="00A92797">
      <w:pPr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случаи</w:t>
      </w:r>
      <w:r w:rsidR="00250D89" w:rsidRPr="002B6110">
        <w:rPr>
          <w:sz w:val="28"/>
          <w:szCs w:val="28"/>
        </w:rPr>
        <w:t xml:space="preserve"> повышения температуры тела обучающихся, оставшихся проживать в общежитии, или иных признаков острых респираторных в</w:t>
      </w:r>
      <w:r w:rsidRPr="002B6110">
        <w:rPr>
          <w:sz w:val="28"/>
          <w:szCs w:val="28"/>
        </w:rPr>
        <w:t>ирусных инфекции (далее – ОРВИ) регистрируются в журнале</w:t>
      </w:r>
      <w:r w:rsidR="009F6E56" w:rsidRPr="002B6110">
        <w:rPr>
          <w:sz w:val="28"/>
          <w:szCs w:val="28"/>
        </w:rPr>
        <w:t>;</w:t>
      </w:r>
    </w:p>
    <w:p w14:paraId="103A9FFA" w14:textId="77777777" w:rsidR="00250D89" w:rsidRPr="002B6110" w:rsidRDefault="009D5ED0" w:rsidP="00A92797">
      <w:pPr>
        <w:numPr>
          <w:ilvl w:val="0"/>
          <w:numId w:val="12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обеспечивается</w:t>
      </w:r>
      <w:r w:rsidR="00250D89" w:rsidRPr="002B6110">
        <w:rPr>
          <w:sz w:val="28"/>
          <w:szCs w:val="28"/>
        </w:rPr>
        <w:t xml:space="preserve"> осо</w:t>
      </w:r>
      <w:r w:rsidR="00CE1EA1" w:rsidRPr="002B6110">
        <w:rPr>
          <w:sz w:val="28"/>
          <w:szCs w:val="28"/>
        </w:rPr>
        <w:t>б</w:t>
      </w:r>
      <w:r w:rsidRPr="002B6110">
        <w:rPr>
          <w:sz w:val="28"/>
          <w:szCs w:val="28"/>
        </w:rPr>
        <w:t>ый</w:t>
      </w:r>
      <w:r w:rsidR="00250D89" w:rsidRPr="002B6110">
        <w:rPr>
          <w:sz w:val="28"/>
          <w:szCs w:val="28"/>
        </w:rPr>
        <w:t xml:space="preserve"> контрол</w:t>
      </w:r>
      <w:r w:rsidRPr="002B6110">
        <w:rPr>
          <w:sz w:val="28"/>
          <w:szCs w:val="28"/>
        </w:rPr>
        <w:t>ь</w:t>
      </w:r>
      <w:r w:rsidR="00250D89" w:rsidRPr="002B6110">
        <w:rPr>
          <w:sz w:val="28"/>
          <w:szCs w:val="28"/>
        </w:rPr>
        <w:t xml:space="preserve"> за студентами с</w:t>
      </w:r>
      <w:r w:rsidR="00411E0E" w:rsidRPr="002B6110">
        <w:rPr>
          <w:sz w:val="28"/>
          <w:szCs w:val="28"/>
        </w:rPr>
        <w:t xml:space="preserve"> хроническими </w:t>
      </w:r>
      <w:r w:rsidR="00250D89" w:rsidRPr="002B6110">
        <w:rPr>
          <w:sz w:val="28"/>
          <w:szCs w:val="28"/>
        </w:rPr>
        <w:t>заболеваниями с учетом групп риска.</w:t>
      </w:r>
    </w:p>
    <w:p w14:paraId="3417F5FD" w14:textId="77777777" w:rsidR="00250D89" w:rsidRPr="002B6110" w:rsidRDefault="00250D89" w:rsidP="00A92797">
      <w:pPr>
        <w:ind w:firstLine="708"/>
        <w:jc w:val="both"/>
        <w:rPr>
          <w:sz w:val="28"/>
          <w:szCs w:val="28"/>
        </w:rPr>
      </w:pPr>
    </w:p>
    <w:p w14:paraId="1644BF48" w14:textId="77777777" w:rsidR="0041089C" w:rsidRPr="002B6110" w:rsidRDefault="0041089C" w:rsidP="00A92797">
      <w:pPr>
        <w:ind w:firstLine="708"/>
        <w:jc w:val="both"/>
        <w:rPr>
          <w:sz w:val="28"/>
          <w:szCs w:val="28"/>
        </w:rPr>
      </w:pPr>
    </w:p>
    <w:p w14:paraId="666AF4DC" w14:textId="6F3A91D8" w:rsidR="00B0125D" w:rsidRPr="002B6110" w:rsidRDefault="0041089C" w:rsidP="00A92797">
      <w:pPr>
        <w:jc w:val="center"/>
        <w:rPr>
          <w:sz w:val="28"/>
          <w:szCs w:val="28"/>
        </w:rPr>
      </w:pPr>
      <w:r w:rsidRPr="002B6110">
        <w:rPr>
          <w:b/>
          <w:sz w:val="28"/>
          <w:szCs w:val="28"/>
        </w:rPr>
        <w:t xml:space="preserve">Параграф </w:t>
      </w:r>
      <w:r w:rsidR="00861BC4" w:rsidRPr="002B6110">
        <w:rPr>
          <w:b/>
          <w:sz w:val="28"/>
          <w:szCs w:val="28"/>
        </w:rPr>
        <w:t>1</w:t>
      </w:r>
      <w:r w:rsidR="00B0125D" w:rsidRPr="002B6110">
        <w:rPr>
          <w:b/>
          <w:sz w:val="28"/>
          <w:szCs w:val="28"/>
        </w:rPr>
        <w:t xml:space="preserve">. </w:t>
      </w:r>
      <w:r w:rsidRPr="002B6110">
        <w:rPr>
          <w:b/>
          <w:sz w:val="28"/>
          <w:szCs w:val="28"/>
        </w:rPr>
        <w:t xml:space="preserve">Санитарно-эпидемиологические требования к </w:t>
      </w:r>
      <w:r w:rsidR="004E3FF7" w:rsidRPr="002B6110">
        <w:rPr>
          <w:b/>
          <w:sz w:val="28"/>
          <w:szCs w:val="28"/>
        </w:rPr>
        <w:t>режим</w:t>
      </w:r>
      <w:r w:rsidR="00D7530B" w:rsidRPr="002B6110">
        <w:rPr>
          <w:b/>
          <w:sz w:val="28"/>
          <w:szCs w:val="28"/>
        </w:rPr>
        <w:t>у</w:t>
      </w:r>
      <w:r w:rsidR="004E3FF7" w:rsidRPr="002B6110">
        <w:rPr>
          <w:b/>
          <w:sz w:val="28"/>
          <w:szCs w:val="28"/>
        </w:rPr>
        <w:t xml:space="preserve"> занятий</w:t>
      </w:r>
      <w:r w:rsidR="00B0125D" w:rsidRPr="002B6110">
        <w:rPr>
          <w:b/>
          <w:sz w:val="28"/>
          <w:szCs w:val="28"/>
        </w:rPr>
        <w:t xml:space="preserve"> в </w:t>
      </w:r>
      <w:r w:rsidR="00D7530B" w:rsidRPr="002B6110">
        <w:rPr>
          <w:b/>
          <w:sz w:val="28"/>
          <w:szCs w:val="28"/>
        </w:rPr>
        <w:t xml:space="preserve">организациях </w:t>
      </w:r>
      <w:r w:rsidR="00B24FA4" w:rsidRPr="002B6110">
        <w:rPr>
          <w:b/>
          <w:sz w:val="28"/>
          <w:szCs w:val="28"/>
        </w:rPr>
        <w:t xml:space="preserve">начального, </w:t>
      </w:r>
      <w:r w:rsidR="00D7530B" w:rsidRPr="002B6110">
        <w:rPr>
          <w:b/>
          <w:sz w:val="28"/>
          <w:szCs w:val="28"/>
        </w:rPr>
        <w:t>среднего</w:t>
      </w:r>
      <w:r w:rsidR="00B24FA4" w:rsidRPr="002B6110">
        <w:rPr>
          <w:b/>
          <w:sz w:val="28"/>
          <w:szCs w:val="28"/>
        </w:rPr>
        <w:t xml:space="preserve"> и основного среднего</w:t>
      </w:r>
      <w:r w:rsidR="00D7530B" w:rsidRPr="002B6110">
        <w:rPr>
          <w:b/>
          <w:sz w:val="28"/>
          <w:szCs w:val="28"/>
        </w:rPr>
        <w:t xml:space="preserve"> образования</w:t>
      </w:r>
      <w:r w:rsidR="00D57E7B" w:rsidRPr="002B6110">
        <w:rPr>
          <w:b/>
          <w:sz w:val="28"/>
          <w:szCs w:val="28"/>
        </w:rPr>
        <w:t xml:space="preserve"> на период введения ограничительных мероприятий, в том числе карантина</w:t>
      </w:r>
    </w:p>
    <w:p w14:paraId="3040959B" w14:textId="77777777" w:rsidR="00B0125D" w:rsidRPr="002B6110" w:rsidRDefault="00B0125D" w:rsidP="00033876">
      <w:pPr>
        <w:jc w:val="both"/>
        <w:rPr>
          <w:sz w:val="28"/>
          <w:szCs w:val="28"/>
        </w:rPr>
      </w:pPr>
    </w:p>
    <w:p w14:paraId="4F232794" w14:textId="2199AD05" w:rsidR="00BF17D8" w:rsidRPr="002B6110" w:rsidRDefault="00B0125D" w:rsidP="00BF17D8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 xml:space="preserve">Организация учебного процесса для </w:t>
      </w:r>
      <w:proofErr w:type="spellStart"/>
      <w:r w:rsidRPr="002B6110">
        <w:rPr>
          <w:sz w:val="28"/>
          <w:szCs w:val="28"/>
        </w:rPr>
        <w:t>предшкольных</w:t>
      </w:r>
      <w:proofErr w:type="spellEnd"/>
      <w:r w:rsidRPr="002B6110">
        <w:rPr>
          <w:sz w:val="28"/>
          <w:szCs w:val="28"/>
        </w:rPr>
        <w:t>, 1-11</w:t>
      </w:r>
      <w:r w:rsidR="00BF17D8" w:rsidRPr="002B6110">
        <w:rPr>
          <w:sz w:val="28"/>
          <w:szCs w:val="28"/>
        </w:rPr>
        <w:t xml:space="preserve">(12) </w:t>
      </w:r>
      <w:r w:rsidRPr="002B6110">
        <w:rPr>
          <w:sz w:val="28"/>
          <w:szCs w:val="28"/>
        </w:rPr>
        <w:t xml:space="preserve">классов проводится в дистанционном формате, за исключением школ, </w:t>
      </w:r>
      <w:r w:rsidR="009E6068" w:rsidRPr="002B6110">
        <w:rPr>
          <w:sz w:val="28"/>
          <w:szCs w:val="28"/>
        </w:rPr>
        <w:t xml:space="preserve">определяемых </w:t>
      </w:r>
      <w:r w:rsidR="00BF17D8" w:rsidRPr="002B6110">
        <w:rPr>
          <w:sz w:val="28"/>
          <w:szCs w:val="28"/>
        </w:rPr>
        <w:t>п</w:t>
      </w:r>
      <w:r w:rsidR="009E6068" w:rsidRPr="002B6110">
        <w:rPr>
          <w:sz w:val="28"/>
          <w:szCs w:val="28"/>
        </w:rPr>
        <w:t>остановлениями Главного государственного санитарного врача Республики Казахстан с учетом эпидемиологической ситуации в республике</w:t>
      </w:r>
      <w:r w:rsidRPr="002B6110">
        <w:rPr>
          <w:sz w:val="28"/>
          <w:szCs w:val="28"/>
        </w:rPr>
        <w:t>.</w:t>
      </w:r>
    </w:p>
    <w:p w14:paraId="488BBE04" w14:textId="1F8F6911" w:rsidR="009E6068" w:rsidRPr="002B6110" w:rsidRDefault="009E6068" w:rsidP="00BF17D8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 xml:space="preserve">Разрешается по заявлениям родителей и законных представителей детей при наличии в школах соответствующих условий (усиленные санитарные требования) открытие дежурных классов. Контингент обучающихся определяется </w:t>
      </w:r>
      <w:r w:rsidR="003E6371" w:rsidRPr="002B6110">
        <w:rPr>
          <w:sz w:val="28"/>
          <w:szCs w:val="28"/>
        </w:rPr>
        <w:t>п</w:t>
      </w:r>
      <w:r w:rsidRPr="002B6110">
        <w:rPr>
          <w:sz w:val="28"/>
          <w:szCs w:val="28"/>
        </w:rPr>
        <w:t>остановлениями Главного государственного санитарного врача Республики Казахстан с учетом эпидемиологической ситуации в республике.</w:t>
      </w:r>
    </w:p>
    <w:p w14:paraId="50DA0695" w14:textId="77777777" w:rsidR="00A84913" w:rsidRPr="002B6110" w:rsidRDefault="00A84913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Передвижение по кабинетам, посещение учительской, проведение внеклассных мероприятий и родительских собраний ограничивается.</w:t>
      </w:r>
    </w:p>
    <w:p w14:paraId="573B73B8" w14:textId="77777777" w:rsidR="00A84913" w:rsidRPr="002B6110" w:rsidRDefault="00A84913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При организации обучения в дежурных классах обеспечивается выполнение следующих требований:</w:t>
      </w:r>
    </w:p>
    <w:p w14:paraId="1ED341C6" w14:textId="77777777" w:rsidR="00A84913" w:rsidRPr="002B6110" w:rsidRDefault="00A84913" w:rsidP="00A92797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наполняемо</w:t>
      </w:r>
      <w:r w:rsidR="008460C7" w:rsidRPr="002B6110">
        <w:rPr>
          <w:sz w:val="28"/>
          <w:szCs w:val="28"/>
        </w:rPr>
        <w:t>сть класса – не более 15 детей;</w:t>
      </w:r>
    </w:p>
    <w:p w14:paraId="298EF9EF" w14:textId="77777777" w:rsidR="00A84913" w:rsidRPr="002B6110" w:rsidRDefault="00A84913" w:rsidP="00A92797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 xml:space="preserve">продолжительность уроков </w:t>
      </w:r>
      <w:r w:rsidR="00C31A0B" w:rsidRPr="002B6110">
        <w:rPr>
          <w:sz w:val="28"/>
          <w:szCs w:val="28"/>
        </w:rPr>
        <w:t>–</w:t>
      </w:r>
      <w:r w:rsidR="00105C66" w:rsidRPr="002B6110">
        <w:rPr>
          <w:sz w:val="28"/>
          <w:szCs w:val="28"/>
        </w:rPr>
        <w:t xml:space="preserve"> 40 мин</w:t>
      </w:r>
      <w:r w:rsidR="00872925" w:rsidRPr="002B6110">
        <w:rPr>
          <w:sz w:val="28"/>
          <w:szCs w:val="28"/>
        </w:rPr>
        <w:t>ут</w:t>
      </w:r>
      <w:r w:rsidR="00105C66" w:rsidRPr="002B6110">
        <w:rPr>
          <w:sz w:val="28"/>
          <w:szCs w:val="28"/>
        </w:rPr>
        <w:t>;</w:t>
      </w:r>
    </w:p>
    <w:p w14:paraId="6D1717B8" w14:textId="77777777" w:rsidR="00A84913" w:rsidRPr="002B6110" w:rsidRDefault="00A84913" w:rsidP="00A92797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перемены в разное время для разных классов;</w:t>
      </w:r>
    </w:p>
    <w:p w14:paraId="29F5DC24" w14:textId="7B8CD8C1" w:rsidR="00A84913" w:rsidRPr="002B6110" w:rsidRDefault="00A84913" w:rsidP="00A92797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проветривание</w:t>
      </w:r>
      <w:r w:rsidRPr="002B6110">
        <w:rPr>
          <w:color w:val="FF0000"/>
          <w:sz w:val="28"/>
          <w:szCs w:val="28"/>
        </w:rPr>
        <w:t xml:space="preserve"> </w:t>
      </w:r>
      <w:r w:rsidRPr="002B6110">
        <w:rPr>
          <w:sz w:val="28"/>
          <w:szCs w:val="28"/>
        </w:rPr>
        <w:t>кабинетов после каждого урока;</w:t>
      </w:r>
    </w:p>
    <w:p w14:paraId="580B12F0" w14:textId="77777777" w:rsidR="00A84913" w:rsidRPr="002B6110" w:rsidRDefault="00A84913" w:rsidP="00A92797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мытье рук и использование специальных средств после каждого урока;</w:t>
      </w:r>
    </w:p>
    <w:p w14:paraId="3BE2746E" w14:textId="77777777" w:rsidR="00A84913" w:rsidRPr="002B6110" w:rsidRDefault="00A84913" w:rsidP="00A92797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расписание уроков составляется согласно рабочего учебного плана организации образования на учебный год;</w:t>
      </w:r>
    </w:p>
    <w:p w14:paraId="7999615F" w14:textId="09A184F7" w:rsidR="00A84913" w:rsidRPr="002B6110" w:rsidRDefault="00A84913" w:rsidP="00A92797">
      <w:pPr>
        <w:pStyle w:val="af7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уроки</w:t>
      </w:r>
      <w:r w:rsidR="00BF17D8" w:rsidRPr="002B6110">
        <w:rPr>
          <w:sz w:val="28"/>
          <w:szCs w:val="28"/>
        </w:rPr>
        <w:t xml:space="preserve"> проводятся согласно расписания;</w:t>
      </w:r>
    </w:p>
    <w:p w14:paraId="033B00FC" w14:textId="694EEA69" w:rsidR="00BF17D8" w:rsidRPr="002B6110" w:rsidRDefault="00BF17D8" w:rsidP="00A92797">
      <w:pPr>
        <w:pStyle w:val="af7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соблюдение принципа «один класс – один кабинет».</w:t>
      </w:r>
    </w:p>
    <w:p w14:paraId="0C39694F" w14:textId="74552E57" w:rsidR="0072422F" w:rsidRPr="002B6110" w:rsidRDefault="00A84913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Формирование дежурны</w:t>
      </w:r>
      <w:r w:rsidR="00872925" w:rsidRPr="002B6110">
        <w:rPr>
          <w:sz w:val="28"/>
          <w:szCs w:val="28"/>
        </w:rPr>
        <w:t>х классов в специальных классах (</w:t>
      </w:r>
      <w:r w:rsidRPr="002B6110">
        <w:rPr>
          <w:sz w:val="28"/>
          <w:szCs w:val="28"/>
        </w:rPr>
        <w:t>школах</w:t>
      </w:r>
      <w:r w:rsidR="00872925" w:rsidRPr="002B6110">
        <w:rPr>
          <w:sz w:val="28"/>
          <w:szCs w:val="28"/>
        </w:rPr>
        <w:t>)</w:t>
      </w:r>
      <w:r w:rsidRPr="002B6110">
        <w:rPr>
          <w:sz w:val="28"/>
          <w:szCs w:val="28"/>
        </w:rPr>
        <w:t xml:space="preserve"> осуществляется для детей с особыми образовательными потребностями по заявлениям родителей или законных представителей. Заявления принимаются в электронной форме через доступные средства связи по форме, согласно приложения 1</w:t>
      </w:r>
      <w:r w:rsidR="00471A8E" w:rsidRPr="002B6110">
        <w:rPr>
          <w:sz w:val="28"/>
          <w:szCs w:val="28"/>
          <w:lang w:val="kk-KZ"/>
        </w:rPr>
        <w:t>2</w:t>
      </w:r>
      <w:r w:rsidRPr="002B6110">
        <w:rPr>
          <w:sz w:val="28"/>
          <w:szCs w:val="28"/>
        </w:rPr>
        <w:t xml:space="preserve"> к настоящим Санитарным правилам.</w:t>
      </w:r>
    </w:p>
    <w:p w14:paraId="2AB92F68" w14:textId="28C95DFB" w:rsidR="008A2601" w:rsidRPr="002B6110" w:rsidRDefault="008A2601" w:rsidP="008A2601">
      <w:pPr>
        <w:ind w:firstLine="709"/>
        <w:jc w:val="both"/>
        <w:rPr>
          <w:sz w:val="28"/>
          <w:szCs w:val="28"/>
        </w:rPr>
      </w:pPr>
      <w:r w:rsidRPr="002B6110">
        <w:rPr>
          <w:sz w:val="28"/>
          <w:szCs w:val="28"/>
        </w:rPr>
        <w:t xml:space="preserve">При устойчивом </w:t>
      </w:r>
      <w:r w:rsidR="00BF17D8" w:rsidRPr="002B6110">
        <w:rPr>
          <w:sz w:val="28"/>
          <w:szCs w:val="28"/>
        </w:rPr>
        <w:t xml:space="preserve">снижении </w:t>
      </w:r>
      <w:r w:rsidRPr="002B6110">
        <w:rPr>
          <w:sz w:val="28"/>
          <w:szCs w:val="28"/>
        </w:rPr>
        <w:t xml:space="preserve">заболеваемости постановлением </w:t>
      </w:r>
      <w:r w:rsidR="006D1A86" w:rsidRPr="002B6110">
        <w:rPr>
          <w:sz w:val="28"/>
          <w:szCs w:val="28"/>
        </w:rPr>
        <w:t>Г</w:t>
      </w:r>
      <w:r w:rsidRPr="002B6110">
        <w:rPr>
          <w:sz w:val="28"/>
          <w:szCs w:val="28"/>
        </w:rPr>
        <w:t xml:space="preserve">лавного государственного санитарного врача Республики Казахстан </w:t>
      </w:r>
      <w:r w:rsidR="00FA3836" w:rsidRPr="002B6110">
        <w:rPr>
          <w:sz w:val="28"/>
          <w:szCs w:val="28"/>
        </w:rPr>
        <w:t xml:space="preserve">определяется </w:t>
      </w:r>
      <w:r w:rsidRPr="002B6110">
        <w:rPr>
          <w:sz w:val="28"/>
          <w:szCs w:val="28"/>
        </w:rPr>
        <w:t>постепенный переход организации образования в соответствии с эпидемиологической ситуацией в комбинированный или штатный режимы</w:t>
      </w:r>
      <w:r w:rsidR="00FA3836" w:rsidRPr="002B6110">
        <w:rPr>
          <w:sz w:val="28"/>
          <w:szCs w:val="28"/>
        </w:rPr>
        <w:t xml:space="preserve"> обучения</w:t>
      </w:r>
      <w:r w:rsidRPr="002B6110">
        <w:rPr>
          <w:sz w:val="28"/>
          <w:szCs w:val="28"/>
        </w:rPr>
        <w:t>.</w:t>
      </w:r>
    </w:p>
    <w:p w14:paraId="25DACAEA" w14:textId="56CAF2C1" w:rsidR="00A84913" w:rsidRPr="002B6110" w:rsidRDefault="00A84913" w:rsidP="00D11F34">
      <w:pPr>
        <w:numPr>
          <w:ilvl w:val="0"/>
          <w:numId w:val="1"/>
        </w:numPr>
        <w:ind w:left="0" w:firstLine="708"/>
        <w:jc w:val="both"/>
        <w:rPr>
          <w:strike/>
          <w:sz w:val="28"/>
          <w:szCs w:val="28"/>
        </w:rPr>
      </w:pPr>
      <w:r w:rsidRPr="002B6110">
        <w:rPr>
          <w:sz w:val="28"/>
          <w:szCs w:val="28"/>
        </w:rPr>
        <w:t>При организации обучения в организациях образования в комбинированном формате увелич</w:t>
      </w:r>
      <w:r w:rsidR="00FA3836" w:rsidRPr="002B6110">
        <w:rPr>
          <w:sz w:val="28"/>
          <w:szCs w:val="28"/>
        </w:rPr>
        <w:t xml:space="preserve">ивается </w:t>
      </w:r>
      <w:r w:rsidRPr="002B6110">
        <w:rPr>
          <w:sz w:val="28"/>
          <w:szCs w:val="28"/>
        </w:rPr>
        <w:t xml:space="preserve">смен и подсмен с соблюдением социального </w:t>
      </w:r>
      <w:proofErr w:type="spellStart"/>
      <w:r w:rsidRPr="002B6110">
        <w:rPr>
          <w:sz w:val="28"/>
          <w:szCs w:val="28"/>
        </w:rPr>
        <w:t>дистанцирования</w:t>
      </w:r>
      <w:proofErr w:type="spellEnd"/>
      <w:r w:rsidRPr="002B6110">
        <w:rPr>
          <w:sz w:val="28"/>
          <w:szCs w:val="28"/>
        </w:rPr>
        <w:t>, сокращения физических контактов</w:t>
      </w:r>
      <w:r w:rsidR="00D11F34" w:rsidRPr="002B6110">
        <w:rPr>
          <w:sz w:val="28"/>
          <w:szCs w:val="28"/>
        </w:rPr>
        <w:t>.</w:t>
      </w:r>
    </w:p>
    <w:p w14:paraId="0B4DB443" w14:textId="029F5ECB" w:rsidR="00B0125D" w:rsidRPr="002B6110" w:rsidRDefault="00B0125D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Организация работы в закрытом режиме специальных школ-интернатов для детей с особыми обра</w:t>
      </w:r>
      <w:r w:rsidR="00D7530B" w:rsidRPr="002B6110">
        <w:rPr>
          <w:sz w:val="28"/>
          <w:szCs w:val="28"/>
        </w:rPr>
        <w:t xml:space="preserve">зовательными потребностями (в том числе </w:t>
      </w:r>
      <w:r w:rsidRPr="002B6110">
        <w:rPr>
          <w:sz w:val="28"/>
          <w:szCs w:val="28"/>
        </w:rPr>
        <w:t xml:space="preserve">для детей-сирот, оставшихся без попечения родителей), </w:t>
      </w:r>
      <w:r w:rsidR="002B37E8" w:rsidRPr="002B6110">
        <w:rPr>
          <w:sz w:val="28"/>
          <w:szCs w:val="28"/>
        </w:rPr>
        <w:t>учебно-оздоровительных организаций образования,</w:t>
      </w:r>
      <w:r w:rsidR="002B37E8" w:rsidRPr="002B6110">
        <w:rPr>
          <w:b/>
          <w:sz w:val="28"/>
          <w:szCs w:val="28"/>
        </w:rPr>
        <w:t xml:space="preserve"> </w:t>
      </w:r>
      <w:r w:rsidRPr="002B6110">
        <w:rPr>
          <w:sz w:val="28"/>
          <w:szCs w:val="28"/>
        </w:rPr>
        <w:t>школ-интернатов для одаренных детей, школах-интернатов общего типа</w:t>
      </w:r>
      <w:r w:rsidR="00C735C5" w:rsidRPr="002B6110">
        <w:rPr>
          <w:sz w:val="28"/>
          <w:szCs w:val="28"/>
        </w:rPr>
        <w:t>, пришкольных интернатов</w:t>
      </w:r>
      <w:r w:rsidRPr="002B6110">
        <w:rPr>
          <w:sz w:val="28"/>
          <w:szCs w:val="28"/>
        </w:rPr>
        <w:t xml:space="preserve"> с ограничением </w:t>
      </w:r>
      <w:r w:rsidR="00D7530B" w:rsidRPr="002B6110">
        <w:rPr>
          <w:sz w:val="28"/>
          <w:szCs w:val="28"/>
        </w:rPr>
        <w:t>всех внешних контактов</w:t>
      </w:r>
      <w:r w:rsidRPr="002B6110">
        <w:rPr>
          <w:sz w:val="28"/>
          <w:szCs w:val="28"/>
        </w:rPr>
        <w:t xml:space="preserve"> </w:t>
      </w:r>
      <w:r w:rsidR="00C54AE4" w:rsidRPr="002B6110">
        <w:rPr>
          <w:sz w:val="28"/>
          <w:szCs w:val="28"/>
        </w:rPr>
        <w:t xml:space="preserve">проводится </w:t>
      </w:r>
      <w:r w:rsidRPr="002B6110">
        <w:rPr>
          <w:sz w:val="28"/>
          <w:szCs w:val="28"/>
        </w:rPr>
        <w:t xml:space="preserve">на основании заявлений </w:t>
      </w:r>
      <w:r w:rsidRPr="002B6110">
        <w:rPr>
          <w:sz w:val="28"/>
          <w:szCs w:val="28"/>
        </w:rPr>
        <w:lastRenderedPageBreak/>
        <w:t>родителей</w:t>
      </w:r>
      <w:r w:rsidR="00663EE5" w:rsidRPr="002B6110">
        <w:rPr>
          <w:sz w:val="28"/>
          <w:szCs w:val="28"/>
        </w:rPr>
        <w:t xml:space="preserve"> (законных представителей)</w:t>
      </w:r>
      <w:r w:rsidR="00957F79" w:rsidRPr="002B6110">
        <w:t xml:space="preserve"> </w:t>
      </w:r>
      <w:r w:rsidR="00957F79" w:rsidRPr="002B6110">
        <w:rPr>
          <w:sz w:val="28"/>
          <w:szCs w:val="28"/>
        </w:rPr>
        <w:t>по решению местных исполнительных органов и согласованию с главными государственными санитарными врачами соответствующих территорий</w:t>
      </w:r>
      <w:r w:rsidRPr="002B6110">
        <w:rPr>
          <w:sz w:val="28"/>
          <w:szCs w:val="28"/>
        </w:rPr>
        <w:t>.</w:t>
      </w:r>
    </w:p>
    <w:p w14:paraId="3F0922CA" w14:textId="77777777" w:rsidR="00A84913" w:rsidRPr="002B6110" w:rsidRDefault="00A84913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 xml:space="preserve">При организации режима занятий в закрытом формате </w:t>
      </w:r>
      <w:r w:rsidR="00957F79" w:rsidRPr="002B6110">
        <w:rPr>
          <w:sz w:val="28"/>
          <w:szCs w:val="28"/>
        </w:rPr>
        <w:t>соблюдаются следующие требования</w:t>
      </w:r>
      <w:r w:rsidRPr="002B6110">
        <w:rPr>
          <w:sz w:val="28"/>
          <w:szCs w:val="28"/>
        </w:rPr>
        <w:t>:</w:t>
      </w:r>
    </w:p>
    <w:p w14:paraId="5C887EEA" w14:textId="37E6BF73" w:rsidR="00A84913" w:rsidRPr="002B6110" w:rsidRDefault="009D5ED0" w:rsidP="00A92797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 xml:space="preserve">осуществляется </w:t>
      </w:r>
      <w:r w:rsidR="00A84913" w:rsidRPr="002B6110">
        <w:rPr>
          <w:sz w:val="28"/>
          <w:szCs w:val="28"/>
        </w:rPr>
        <w:t>одновременный заезд обучающихся для проживания в школе-интернате;</w:t>
      </w:r>
    </w:p>
    <w:p w14:paraId="7B79C78C" w14:textId="2A4B648A" w:rsidR="00A84913" w:rsidRPr="002B6110" w:rsidRDefault="009D5ED0" w:rsidP="00A92797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педагогическая деятельность</w:t>
      </w:r>
      <w:r w:rsidR="00A84913" w:rsidRPr="002B6110">
        <w:rPr>
          <w:sz w:val="28"/>
          <w:szCs w:val="28"/>
        </w:rPr>
        <w:t xml:space="preserve"> (учителя, воспитатели, специалисты психолого-педагогического сопровождения) посменно </w:t>
      </w:r>
      <w:r w:rsidRPr="002B6110">
        <w:rPr>
          <w:sz w:val="28"/>
          <w:szCs w:val="28"/>
        </w:rPr>
        <w:t xml:space="preserve">осуществляется </w:t>
      </w:r>
      <w:r w:rsidR="00A84913" w:rsidRPr="002B6110">
        <w:rPr>
          <w:sz w:val="28"/>
          <w:szCs w:val="28"/>
        </w:rPr>
        <w:t>согласно графику, составленному и утвержденному администрацией организации образования;</w:t>
      </w:r>
    </w:p>
    <w:p w14:paraId="09E93F52" w14:textId="628FD57B" w:rsidR="00A84913" w:rsidRPr="002B6110" w:rsidRDefault="009D5ED0" w:rsidP="00A92797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осуществляется контроль</w:t>
      </w:r>
      <w:r w:rsidR="00A84913" w:rsidRPr="002B6110">
        <w:rPr>
          <w:sz w:val="28"/>
          <w:szCs w:val="28"/>
        </w:rPr>
        <w:t xml:space="preserve"> за состоянием здоровья педагогических работников, заступающих на смену, в установленном для организаций образования порядке;</w:t>
      </w:r>
    </w:p>
    <w:p w14:paraId="542EF133" w14:textId="77777777" w:rsidR="00A84913" w:rsidRPr="002B6110" w:rsidRDefault="00A84913" w:rsidP="00A92797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обесп</w:t>
      </w:r>
      <w:r w:rsidR="009D5ED0" w:rsidRPr="002B6110">
        <w:rPr>
          <w:sz w:val="28"/>
          <w:szCs w:val="28"/>
        </w:rPr>
        <w:t>ечиваются условия</w:t>
      </w:r>
      <w:r w:rsidRPr="002B6110">
        <w:rPr>
          <w:sz w:val="28"/>
          <w:szCs w:val="28"/>
        </w:rPr>
        <w:t xml:space="preserve"> для проживания, питания, подготовки к педагогическому процессу для учителей, воспитателей и специалистов, осуществляющих образовательный процесс в закрытом режиме; </w:t>
      </w:r>
    </w:p>
    <w:p w14:paraId="27E80526" w14:textId="77777777" w:rsidR="00A84913" w:rsidRPr="002B6110" w:rsidRDefault="009D5ED0" w:rsidP="00A92797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деятельность</w:t>
      </w:r>
      <w:r w:rsidR="00957F79" w:rsidRPr="002B6110">
        <w:rPr>
          <w:sz w:val="28"/>
          <w:szCs w:val="28"/>
        </w:rPr>
        <w:t xml:space="preserve"> </w:t>
      </w:r>
      <w:r w:rsidR="00A84913" w:rsidRPr="002B6110">
        <w:rPr>
          <w:sz w:val="28"/>
          <w:szCs w:val="28"/>
        </w:rPr>
        <w:t xml:space="preserve">административно-управленческого состава, вспомогательных и технических служб, не имеющих непосредственного отношения к учебно-воспитательному процессу, </w:t>
      </w:r>
      <w:r w:rsidRPr="002B6110">
        <w:rPr>
          <w:sz w:val="28"/>
          <w:szCs w:val="28"/>
        </w:rPr>
        <w:t xml:space="preserve">осуществляется </w:t>
      </w:r>
      <w:r w:rsidR="00A84913" w:rsidRPr="002B6110">
        <w:rPr>
          <w:sz w:val="28"/>
          <w:szCs w:val="28"/>
        </w:rPr>
        <w:t>как в дистан</w:t>
      </w:r>
      <w:r w:rsidR="00872925" w:rsidRPr="002B6110">
        <w:rPr>
          <w:sz w:val="28"/>
          <w:szCs w:val="28"/>
        </w:rPr>
        <w:t>ционном, так и в штатном режиме;</w:t>
      </w:r>
    </w:p>
    <w:p w14:paraId="0B1A518F" w14:textId="77777777" w:rsidR="00A84913" w:rsidRPr="002B6110" w:rsidRDefault="009D5ED0" w:rsidP="00A92797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исключается контакт</w:t>
      </w:r>
      <w:r w:rsidR="00A84913" w:rsidRPr="002B6110">
        <w:rPr>
          <w:sz w:val="28"/>
          <w:szCs w:val="28"/>
        </w:rPr>
        <w:t xml:space="preserve"> педагогического коллектива, технических служб при организации деятельности в штатном режиме.</w:t>
      </w:r>
    </w:p>
    <w:p w14:paraId="0BB78AC2" w14:textId="77777777" w:rsidR="00A84913" w:rsidRPr="002B6110" w:rsidRDefault="009D5ED0" w:rsidP="00A92797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связь</w:t>
      </w:r>
      <w:r w:rsidR="00A84913" w:rsidRPr="002B6110">
        <w:rPr>
          <w:sz w:val="28"/>
          <w:szCs w:val="28"/>
        </w:rPr>
        <w:t xml:space="preserve"> с родителями (законными представителями) в дистанционном порядке </w:t>
      </w:r>
      <w:r w:rsidRPr="002B6110">
        <w:rPr>
          <w:sz w:val="28"/>
          <w:szCs w:val="28"/>
        </w:rPr>
        <w:t xml:space="preserve">осуществляется </w:t>
      </w:r>
      <w:r w:rsidR="00A84913" w:rsidRPr="002B6110">
        <w:rPr>
          <w:sz w:val="28"/>
          <w:szCs w:val="28"/>
        </w:rPr>
        <w:t xml:space="preserve">с использованием </w:t>
      </w:r>
      <w:proofErr w:type="spellStart"/>
      <w:r w:rsidR="00A84913" w:rsidRPr="002B6110">
        <w:rPr>
          <w:sz w:val="28"/>
          <w:szCs w:val="28"/>
        </w:rPr>
        <w:t>интернет-ресурсов</w:t>
      </w:r>
      <w:proofErr w:type="spellEnd"/>
      <w:r w:rsidR="00A84913" w:rsidRPr="002B6110">
        <w:rPr>
          <w:sz w:val="28"/>
          <w:szCs w:val="28"/>
        </w:rPr>
        <w:t>, других доступных средств связи;</w:t>
      </w:r>
    </w:p>
    <w:p w14:paraId="1B52E39C" w14:textId="77777777" w:rsidR="00A84913" w:rsidRPr="002B6110" w:rsidRDefault="009D5ED0" w:rsidP="00A92797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 xml:space="preserve">устанавливается </w:t>
      </w:r>
      <w:r w:rsidR="00A84913" w:rsidRPr="002B6110">
        <w:rPr>
          <w:sz w:val="28"/>
          <w:szCs w:val="28"/>
        </w:rPr>
        <w:t xml:space="preserve">продолжительность уроков </w:t>
      </w:r>
      <w:r w:rsidR="00A92797" w:rsidRPr="002B6110">
        <w:rPr>
          <w:sz w:val="28"/>
          <w:szCs w:val="28"/>
        </w:rPr>
        <w:t>–</w:t>
      </w:r>
      <w:r w:rsidR="00A84913" w:rsidRPr="002B6110">
        <w:rPr>
          <w:sz w:val="28"/>
          <w:szCs w:val="28"/>
        </w:rPr>
        <w:t xml:space="preserve"> 40 мин</w:t>
      </w:r>
      <w:r w:rsidR="00872925" w:rsidRPr="002B6110">
        <w:rPr>
          <w:sz w:val="28"/>
          <w:szCs w:val="28"/>
        </w:rPr>
        <w:t>ут</w:t>
      </w:r>
      <w:r w:rsidR="00A84913" w:rsidRPr="002B6110">
        <w:rPr>
          <w:sz w:val="28"/>
          <w:szCs w:val="28"/>
        </w:rPr>
        <w:t xml:space="preserve">; </w:t>
      </w:r>
    </w:p>
    <w:p w14:paraId="55F294D0" w14:textId="77777777" w:rsidR="00A84913" w:rsidRPr="002B6110" w:rsidRDefault="009D5ED0" w:rsidP="00A92797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 xml:space="preserve">устанавливается </w:t>
      </w:r>
      <w:r w:rsidR="00A84913" w:rsidRPr="002B6110">
        <w:rPr>
          <w:sz w:val="28"/>
          <w:szCs w:val="28"/>
        </w:rPr>
        <w:t>перемены в разное время для разных классов;</w:t>
      </w:r>
    </w:p>
    <w:p w14:paraId="5643D1CB" w14:textId="623D455F" w:rsidR="00A84913" w:rsidRPr="002B6110" w:rsidRDefault="009D5ED0" w:rsidP="00A92797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 xml:space="preserve">проводится </w:t>
      </w:r>
      <w:r w:rsidR="00A84913" w:rsidRPr="002B6110">
        <w:rPr>
          <w:sz w:val="28"/>
          <w:szCs w:val="28"/>
        </w:rPr>
        <w:t>проветривание кабинетов после каждого урока;</w:t>
      </w:r>
    </w:p>
    <w:p w14:paraId="02D4379C" w14:textId="77777777" w:rsidR="00A84913" w:rsidRPr="002B6110" w:rsidRDefault="009D5ED0" w:rsidP="00A92797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 xml:space="preserve">проводится </w:t>
      </w:r>
      <w:r w:rsidR="00A84913" w:rsidRPr="002B6110">
        <w:rPr>
          <w:sz w:val="28"/>
          <w:szCs w:val="28"/>
        </w:rPr>
        <w:t>мытье рук и использование специальных средств после каждого урока;</w:t>
      </w:r>
    </w:p>
    <w:p w14:paraId="22660D80" w14:textId="77777777" w:rsidR="00A84913" w:rsidRPr="002B6110" w:rsidRDefault="00A84913" w:rsidP="00A92797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расписание уроков составляется согласно рабочего учебного плана организации образования на учебный год;</w:t>
      </w:r>
    </w:p>
    <w:p w14:paraId="4020B953" w14:textId="77777777" w:rsidR="00A84913" w:rsidRPr="002B6110" w:rsidRDefault="00A84913" w:rsidP="00A92797">
      <w:pPr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уроки проводятся согласно расписания.</w:t>
      </w:r>
    </w:p>
    <w:p w14:paraId="42727D1E" w14:textId="77777777" w:rsidR="00B0125D" w:rsidRPr="002B6110" w:rsidRDefault="00B0125D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Работа обучающегося за компьютером осуществляется с соблюдением требований к длительности занятий.</w:t>
      </w:r>
    </w:p>
    <w:p w14:paraId="3D36CB2E" w14:textId="77777777" w:rsidR="00B0125D" w:rsidRPr="002B6110" w:rsidRDefault="00B0125D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 xml:space="preserve">Непрерывная длительность занятий в </w:t>
      </w:r>
      <w:proofErr w:type="spellStart"/>
      <w:r w:rsidRPr="002B6110">
        <w:rPr>
          <w:sz w:val="28"/>
          <w:szCs w:val="28"/>
        </w:rPr>
        <w:t>предшкольных</w:t>
      </w:r>
      <w:proofErr w:type="spellEnd"/>
      <w:r w:rsidRPr="002B6110">
        <w:rPr>
          <w:sz w:val="28"/>
          <w:szCs w:val="28"/>
        </w:rPr>
        <w:t xml:space="preserve"> классах и школах непосредственно с </w:t>
      </w:r>
      <w:r w:rsidR="002B739E" w:rsidRPr="002B6110">
        <w:rPr>
          <w:sz w:val="28"/>
          <w:szCs w:val="28"/>
        </w:rPr>
        <w:t>видеотерминалом</w:t>
      </w:r>
      <w:r w:rsidRPr="002B6110">
        <w:rPr>
          <w:sz w:val="28"/>
          <w:szCs w:val="28"/>
        </w:rPr>
        <w:t xml:space="preserve">, </w:t>
      </w:r>
      <w:r w:rsidR="002B739E" w:rsidRPr="002B6110">
        <w:rPr>
          <w:sz w:val="28"/>
          <w:szCs w:val="28"/>
        </w:rPr>
        <w:t>персональным компьютером</w:t>
      </w:r>
      <w:r w:rsidRPr="002B6110">
        <w:rPr>
          <w:sz w:val="28"/>
          <w:szCs w:val="28"/>
        </w:rPr>
        <w:t xml:space="preserve">, </w:t>
      </w:r>
      <w:r w:rsidR="002B739E" w:rsidRPr="002B6110">
        <w:rPr>
          <w:sz w:val="28"/>
          <w:szCs w:val="28"/>
        </w:rPr>
        <w:t xml:space="preserve">планшетным персональным компьютером </w:t>
      </w:r>
      <w:r w:rsidRPr="002B6110">
        <w:rPr>
          <w:sz w:val="28"/>
          <w:szCs w:val="28"/>
        </w:rPr>
        <w:t>и ноутбуками в те</w:t>
      </w:r>
      <w:r w:rsidR="002B739E" w:rsidRPr="002B6110">
        <w:rPr>
          <w:sz w:val="28"/>
          <w:szCs w:val="28"/>
        </w:rPr>
        <w:t>чение учебного часа составляет:</w:t>
      </w:r>
    </w:p>
    <w:p w14:paraId="7A1D7109" w14:textId="77777777" w:rsidR="00B0125D" w:rsidRPr="002B6110" w:rsidRDefault="00B0125D" w:rsidP="00A92797">
      <w:pPr>
        <w:pStyle w:val="af7"/>
        <w:numPr>
          <w:ilvl w:val="1"/>
          <w:numId w:val="14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 xml:space="preserve">в </w:t>
      </w:r>
      <w:proofErr w:type="spellStart"/>
      <w:r w:rsidRPr="002B6110">
        <w:rPr>
          <w:sz w:val="28"/>
          <w:szCs w:val="28"/>
        </w:rPr>
        <w:t>п</w:t>
      </w:r>
      <w:r w:rsidR="00872925" w:rsidRPr="002B6110">
        <w:rPr>
          <w:sz w:val="28"/>
          <w:szCs w:val="28"/>
        </w:rPr>
        <w:t>редшкольных</w:t>
      </w:r>
      <w:proofErr w:type="spellEnd"/>
      <w:r w:rsidR="00872925" w:rsidRPr="002B6110">
        <w:rPr>
          <w:sz w:val="28"/>
          <w:szCs w:val="28"/>
        </w:rPr>
        <w:t>, дошкольных группах (</w:t>
      </w:r>
      <w:r w:rsidRPr="002B6110">
        <w:rPr>
          <w:sz w:val="28"/>
          <w:szCs w:val="28"/>
        </w:rPr>
        <w:t>классах</w:t>
      </w:r>
      <w:r w:rsidR="00872925" w:rsidRPr="002B6110">
        <w:rPr>
          <w:sz w:val="28"/>
          <w:szCs w:val="28"/>
        </w:rPr>
        <w:t>)</w:t>
      </w:r>
      <w:r w:rsidRPr="002B6110">
        <w:rPr>
          <w:sz w:val="28"/>
          <w:szCs w:val="28"/>
        </w:rPr>
        <w:t xml:space="preserve"> и 1 класс</w:t>
      </w:r>
      <w:r w:rsidR="002B739E" w:rsidRPr="002B6110">
        <w:rPr>
          <w:sz w:val="28"/>
          <w:szCs w:val="28"/>
        </w:rPr>
        <w:t>ах - не более 15 минут;</w:t>
      </w:r>
    </w:p>
    <w:p w14:paraId="5686517E" w14:textId="77777777" w:rsidR="00B0125D" w:rsidRPr="002B6110" w:rsidRDefault="00B0125D" w:rsidP="00A92797">
      <w:pPr>
        <w:pStyle w:val="af7"/>
        <w:numPr>
          <w:ilvl w:val="1"/>
          <w:numId w:val="14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в 2</w:t>
      </w:r>
      <w:r w:rsidR="00A92797" w:rsidRPr="002B6110">
        <w:rPr>
          <w:sz w:val="28"/>
          <w:szCs w:val="28"/>
        </w:rPr>
        <w:t>-</w:t>
      </w:r>
      <w:r w:rsidRPr="002B6110">
        <w:rPr>
          <w:sz w:val="28"/>
          <w:szCs w:val="28"/>
        </w:rPr>
        <w:t xml:space="preserve">3 классах - не более 20 минут; </w:t>
      </w:r>
    </w:p>
    <w:p w14:paraId="79F125E9" w14:textId="77777777" w:rsidR="00B0125D" w:rsidRPr="002B6110" w:rsidRDefault="00B0125D" w:rsidP="00A92797">
      <w:pPr>
        <w:pStyle w:val="af7"/>
        <w:numPr>
          <w:ilvl w:val="1"/>
          <w:numId w:val="14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lastRenderedPageBreak/>
        <w:t>в 4-5 классах - не более 25 минут;</w:t>
      </w:r>
    </w:p>
    <w:p w14:paraId="3348655D" w14:textId="77777777" w:rsidR="00B0125D" w:rsidRPr="002B6110" w:rsidRDefault="00A92797" w:rsidP="00A92797">
      <w:pPr>
        <w:pStyle w:val="af7"/>
        <w:numPr>
          <w:ilvl w:val="1"/>
          <w:numId w:val="14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в 6-</w:t>
      </w:r>
      <w:r w:rsidR="00B0125D" w:rsidRPr="002B6110">
        <w:rPr>
          <w:sz w:val="28"/>
          <w:szCs w:val="28"/>
        </w:rPr>
        <w:t>8 классах - не более 25 минут;</w:t>
      </w:r>
    </w:p>
    <w:p w14:paraId="7B65753A" w14:textId="77777777" w:rsidR="00B0125D" w:rsidRPr="002B6110" w:rsidRDefault="00A92797" w:rsidP="00A92797">
      <w:pPr>
        <w:pStyle w:val="af7"/>
        <w:numPr>
          <w:ilvl w:val="1"/>
          <w:numId w:val="14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в 9-</w:t>
      </w:r>
      <w:r w:rsidR="00B0125D" w:rsidRPr="002B6110">
        <w:rPr>
          <w:sz w:val="28"/>
          <w:szCs w:val="28"/>
        </w:rPr>
        <w:t>11</w:t>
      </w:r>
      <w:r w:rsidR="008460C7" w:rsidRPr="002B6110">
        <w:rPr>
          <w:sz w:val="28"/>
          <w:szCs w:val="28"/>
        </w:rPr>
        <w:t xml:space="preserve"> (12) классах –</w:t>
      </w:r>
      <w:r w:rsidR="00396FB1" w:rsidRPr="002B6110">
        <w:rPr>
          <w:sz w:val="28"/>
          <w:szCs w:val="28"/>
        </w:rPr>
        <w:t xml:space="preserve"> не более 30 минут.</w:t>
      </w:r>
    </w:p>
    <w:p w14:paraId="7E4F271B" w14:textId="77777777" w:rsidR="00B0125D" w:rsidRPr="002B6110" w:rsidRDefault="00B0125D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 xml:space="preserve">Продолжительность непосредственной работы с компьютерами и ноутбуками не </w:t>
      </w:r>
      <w:r w:rsidR="00D41FFE" w:rsidRPr="002B6110">
        <w:rPr>
          <w:sz w:val="28"/>
          <w:szCs w:val="28"/>
        </w:rPr>
        <w:t xml:space="preserve">превышает </w:t>
      </w:r>
      <w:r w:rsidR="006E7C1B" w:rsidRPr="002B6110">
        <w:rPr>
          <w:sz w:val="28"/>
          <w:szCs w:val="28"/>
        </w:rPr>
        <w:t>2-х</w:t>
      </w:r>
      <w:r w:rsidRPr="002B6110">
        <w:rPr>
          <w:sz w:val="28"/>
          <w:szCs w:val="28"/>
        </w:rPr>
        <w:t xml:space="preserve"> часов. В период работы проводятся профилактические мероприятия: упражнения для глаз через каждые 20-25 </w:t>
      </w:r>
      <w:proofErr w:type="gramStart"/>
      <w:r w:rsidRPr="002B6110">
        <w:rPr>
          <w:sz w:val="28"/>
          <w:szCs w:val="28"/>
        </w:rPr>
        <w:t>минут</w:t>
      </w:r>
      <w:proofErr w:type="gramEnd"/>
      <w:r w:rsidRPr="002B6110">
        <w:rPr>
          <w:sz w:val="28"/>
          <w:szCs w:val="28"/>
        </w:rPr>
        <w:t xml:space="preserve"> и физкультурная пауза через 45 минут во время перерыва.</w:t>
      </w:r>
    </w:p>
    <w:p w14:paraId="3D9C2C85" w14:textId="77777777" w:rsidR="00A84913" w:rsidRPr="002B6110" w:rsidRDefault="00A84913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Орга</w:t>
      </w:r>
      <w:r w:rsidR="008460C7" w:rsidRPr="002B6110">
        <w:rPr>
          <w:sz w:val="28"/>
          <w:szCs w:val="28"/>
        </w:rPr>
        <w:t>низация работы в специальных ор</w:t>
      </w:r>
      <w:r w:rsidRPr="002B6110">
        <w:rPr>
          <w:sz w:val="28"/>
          <w:szCs w:val="28"/>
        </w:rPr>
        <w:t>г</w:t>
      </w:r>
      <w:r w:rsidR="008460C7" w:rsidRPr="002B6110">
        <w:rPr>
          <w:sz w:val="28"/>
          <w:szCs w:val="28"/>
        </w:rPr>
        <w:t>а</w:t>
      </w:r>
      <w:r w:rsidRPr="002B6110">
        <w:rPr>
          <w:sz w:val="28"/>
          <w:szCs w:val="28"/>
        </w:rPr>
        <w:t xml:space="preserve">низациях образования (психолого-медико-педагогические консультации (далее </w:t>
      </w:r>
      <w:r w:rsidR="00A92797" w:rsidRPr="002B6110">
        <w:rPr>
          <w:sz w:val="28"/>
          <w:szCs w:val="28"/>
        </w:rPr>
        <w:t>–</w:t>
      </w:r>
      <w:r w:rsidRPr="002B6110">
        <w:rPr>
          <w:sz w:val="28"/>
          <w:szCs w:val="28"/>
        </w:rPr>
        <w:t xml:space="preserve"> ПМПК), кабинеты психолого-педагогической коррекции (далее </w:t>
      </w:r>
      <w:r w:rsidR="00A92797" w:rsidRPr="002B6110">
        <w:rPr>
          <w:sz w:val="28"/>
          <w:szCs w:val="28"/>
        </w:rPr>
        <w:t>–</w:t>
      </w:r>
      <w:r w:rsidRPr="002B6110">
        <w:rPr>
          <w:sz w:val="28"/>
          <w:szCs w:val="28"/>
        </w:rPr>
        <w:t xml:space="preserve"> КППК), реабилитационные центры (далее – РЦ)) проводится в </w:t>
      </w:r>
      <w:r w:rsidR="00254965" w:rsidRPr="002B6110">
        <w:rPr>
          <w:sz w:val="28"/>
          <w:szCs w:val="28"/>
        </w:rPr>
        <w:t xml:space="preserve">дистанционном, </w:t>
      </w:r>
      <w:r w:rsidRPr="002B6110">
        <w:rPr>
          <w:sz w:val="28"/>
          <w:szCs w:val="28"/>
        </w:rPr>
        <w:t>штатном режиме с применением дистанционных технологий</w:t>
      </w:r>
      <w:r w:rsidR="00254965" w:rsidRPr="002B6110">
        <w:rPr>
          <w:sz w:val="28"/>
          <w:szCs w:val="28"/>
        </w:rPr>
        <w:t xml:space="preserve"> по решению местных исполнительных органов и согласованию главных государственных санитарных врачей соответствующих территорий</w:t>
      </w:r>
      <w:r w:rsidRPr="002B6110">
        <w:rPr>
          <w:sz w:val="28"/>
          <w:szCs w:val="28"/>
        </w:rPr>
        <w:t>.</w:t>
      </w:r>
    </w:p>
    <w:p w14:paraId="2B64D1F2" w14:textId="77777777" w:rsidR="00B0125D" w:rsidRPr="002B6110" w:rsidRDefault="00B0125D" w:rsidP="00A9279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В КППК организация психолого-педагогического процесса с детьми с особыми образовательными потребностями осуществляется в соответствии с установленной учебной нагрузкой, индивидуальными и подгрупповыми программами, индивидуальным графиком и расписанием занятий</w:t>
      </w:r>
      <w:r w:rsidR="00254965" w:rsidRPr="002B6110">
        <w:rPr>
          <w:sz w:val="28"/>
          <w:szCs w:val="28"/>
        </w:rPr>
        <w:t xml:space="preserve"> в несколько смен</w:t>
      </w:r>
      <w:r w:rsidRPr="002B6110">
        <w:rPr>
          <w:sz w:val="28"/>
          <w:szCs w:val="28"/>
        </w:rPr>
        <w:t>.</w:t>
      </w:r>
    </w:p>
    <w:p w14:paraId="55D6EC68" w14:textId="77777777" w:rsidR="008C4146" w:rsidRPr="002B6110" w:rsidRDefault="008C4146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Допускается проведение индивидуальных и подгрупповых занятий с их чередованием: одно в штатном режиме – одно в дистанционном формате с возможностью удаленного доступа педагога (вне организации).</w:t>
      </w:r>
    </w:p>
    <w:p w14:paraId="3138342A" w14:textId="77777777" w:rsidR="001A5B4E" w:rsidRPr="002B6110" w:rsidRDefault="001A5B4E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Подгрупповые занятия в КППК проводятся в составе не более 5 детей</w:t>
      </w:r>
      <w:r w:rsidR="00872925" w:rsidRPr="002B6110">
        <w:rPr>
          <w:sz w:val="28"/>
          <w:szCs w:val="28"/>
        </w:rPr>
        <w:t xml:space="preserve"> с включением родителя (законного</w:t>
      </w:r>
      <w:r w:rsidRPr="002B6110">
        <w:rPr>
          <w:sz w:val="28"/>
          <w:szCs w:val="28"/>
        </w:rPr>
        <w:t xml:space="preserve"> представител</w:t>
      </w:r>
      <w:r w:rsidR="00872925" w:rsidRPr="002B6110">
        <w:rPr>
          <w:sz w:val="28"/>
          <w:szCs w:val="28"/>
        </w:rPr>
        <w:t>я</w:t>
      </w:r>
      <w:r w:rsidRPr="002B6110">
        <w:rPr>
          <w:sz w:val="28"/>
          <w:szCs w:val="28"/>
        </w:rPr>
        <w:t>) ребенка.</w:t>
      </w:r>
    </w:p>
    <w:p w14:paraId="5435F5B1" w14:textId="77777777" w:rsidR="00420B06" w:rsidRPr="002B6110" w:rsidRDefault="008C4146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Продолжительность занятий в условиях КППК составляет для детей раннего возраста 20-25 минут, для детей дошкольного и</w:t>
      </w:r>
      <w:r w:rsidR="00420B06" w:rsidRPr="002B6110">
        <w:rPr>
          <w:sz w:val="28"/>
          <w:szCs w:val="28"/>
        </w:rPr>
        <w:t xml:space="preserve"> школьного возраста 30-35 минут. </w:t>
      </w:r>
      <w:r w:rsidRPr="002B6110">
        <w:rPr>
          <w:sz w:val="28"/>
          <w:szCs w:val="28"/>
        </w:rPr>
        <w:t>Интервал между занятиями составляет 10-15 минут.</w:t>
      </w:r>
    </w:p>
    <w:p w14:paraId="351F5740" w14:textId="654E0C3B" w:rsidR="008C4146" w:rsidRPr="002B6110" w:rsidRDefault="008C4146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Лечебная физическая культура (далее – ЛФК) проводится в зале с включением родителей</w:t>
      </w:r>
      <w:r w:rsidR="00663EE5" w:rsidRPr="002B6110">
        <w:rPr>
          <w:sz w:val="28"/>
          <w:szCs w:val="28"/>
        </w:rPr>
        <w:t xml:space="preserve"> (законных представителей)</w:t>
      </w:r>
      <w:r w:rsidRPr="002B6110">
        <w:rPr>
          <w:sz w:val="28"/>
          <w:szCs w:val="28"/>
        </w:rPr>
        <w:t xml:space="preserve"> на занятие с соблюдением безопасной дистанции между родителем</w:t>
      </w:r>
      <w:r w:rsidR="00663EE5" w:rsidRPr="002B6110">
        <w:rPr>
          <w:sz w:val="28"/>
          <w:szCs w:val="28"/>
        </w:rPr>
        <w:t xml:space="preserve"> (законных представителей)</w:t>
      </w:r>
      <w:r w:rsidR="00D11F34" w:rsidRPr="002B6110">
        <w:rPr>
          <w:sz w:val="28"/>
          <w:szCs w:val="28"/>
        </w:rPr>
        <w:t xml:space="preserve"> и педагогом (1-1,5 м</w:t>
      </w:r>
      <w:r w:rsidRPr="002B6110">
        <w:rPr>
          <w:sz w:val="28"/>
          <w:szCs w:val="28"/>
        </w:rPr>
        <w:t>). На занятия не допускаются следующие категории лиц, сопровождающих детей:</w:t>
      </w:r>
    </w:p>
    <w:p w14:paraId="0E6304D3" w14:textId="77777777" w:rsidR="00420B06" w:rsidRPr="002B6110" w:rsidRDefault="008C4146" w:rsidP="00A92797">
      <w:pPr>
        <w:pStyle w:val="af7"/>
        <w:numPr>
          <w:ilvl w:val="0"/>
          <w:numId w:val="17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конта</w:t>
      </w:r>
      <w:r w:rsidR="00F85198" w:rsidRPr="002B6110">
        <w:rPr>
          <w:sz w:val="28"/>
          <w:szCs w:val="28"/>
        </w:rPr>
        <w:t>ктные с подтвержденной</w:t>
      </w:r>
      <w:r w:rsidRPr="002B6110">
        <w:rPr>
          <w:sz w:val="28"/>
          <w:szCs w:val="28"/>
        </w:rPr>
        <w:t xml:space="preserve"> </w:t>
      </w:r>
      <w:proofErr w:type="spellStart"/>
      <w:r w:rsidR="00C315C0" w:rsidRPr="002B6110">
        <w:rPr>
          <w:sz w:val="28"/>
          <w:szCs w:val="28"/>
        </w:rPr>
        <w:t>к</w:t>
      </w:r>
      <w:r w:rsidR="00F85198" w:rsidRPr="002B6110">
        <w:rPr>
          <w:sz w:val="28"/>
          <w:szCs w:val="28"/>
        </w:rPr>
        <w:t>оронавирусной</w:t>
      </w:r>
      <w:proofErr w:type="spellEnd"/>
      <w:r w:rsidR="00F85198" w:rsidRPr="002B6110">
        <w:rPr>
          <w:sz w:val="28"/>
          <w:szCs w:val="28"/>
        </w:rPr>
        <w:t xml:space="preserve"> инфекцией</w:t>
      </w:r>
      <w:r w:rsidRPr="002B6110">
        <w:rPr>
          <w:sz w:val="28"/>
          <w:szCs w:val="28"/>
        </w:rPr>
        <w:t>;</w:t>
      </w:r>
    </w:p>
    <w:p w14:paraId="07BCCC93" w14:textId="77777777" w:rsidR="00420B06" w:rsidRPr="002B6110" w:rsidRDefault="008C4146" w:rsidP="00A92797">
      <w:pPr>
        <w:pStyle w:val="af7"/>
        <w:numPr>
          <w:ilvl w:val="0"/>
          <w:numId w:val="17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беременные;</w:t>
      </w:r>
    </w:p>
    <w:p w14:paraId="7100E689" w14:textId="77777777" w:rsidR="00420B06" w:rsidRPr="002B6110" w:rsidRDefault="008C4146" w:rsidP="00A92797">
      <w:pPr>
        <w:pStyle w:val="af7"/>
        <w:numPr>
          <w:ilvl w:val="0"/>
          <w:numId w:val="17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лица старше 65 лет;</w:t>
      </w:r>
    </w:p>
    <w:p w14:paraId="4A990C61" w14:textId="36BCFE99" w:rsidR="008C4146" w:rsidRPr="002B6110" w:rsidRDefault="008C4146" w:rsidP="00A92797">
      <w:pPr>
        <w:pStyle w:val="af7"/>
        <w:numPr>
          <w:ilvl w:val="0"/>
          <w:numId w:val="17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лица с проявлениями острых респираторных заболеваний.</w:t>
      </w:r>
    </w:p>
    <w:p w14:paraId="6C7CD3C1" w14:textId="77777777" w:rsidR="00420B06" w:rsidRPr="002B6110" w:rsidRDefault="008C4146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 xml:space="preserve">Ребенок, перенесший заболевание, и (или) в случаях, когда он был в контакте с больным </w:t>
      </w:r>
      <w:proofErr w:type="spellStart"/>
      <w:r w:rsidR="00F85198" w:rsidRPr="002B6110">
        <w:rPr>
          <w:sz w:val="28"/>
          <w:szCs w:val="28"/>
        </w:rPr>
        <w:t>коронавирусной</w:t>
      </w:r>
      <w:proofErr w:type="spellEnd"/>
      <w:r w:rsidR="00C315C0" w:rsidRPr="002B6110">
        <w:rPr>
          <w:sz w:val="28"/>
          <w:szCs w:val="28"/>
        </w:rPr>
        <w:t xml:space="preserve"> инфекци</w:t>
      </w:r>
      <w:r w:rsidR="00F85198" w:rsidRPr="002B6110">
        <w:rPr>
          <w:sz w:val="28"/>
          <w:szCs w:val="28"/>
        </w:rPr>
        <w:t>ей</w:t>
      </w:r>
      <w:r w:rsidRPr="002B6110">
        <w:rPr>
          <w:sz w:val="28"/>
          <w:szCs w:val="28"/>
        </w:rPr>
        <w:t>, допускается при наличии медицинского заключения врача об отсутствии медицинских противопоказаний для продолжения занятий в КППК.</w:t>
      </w:r>
    </w:p>
    <w:p w14:paraId="0BD4903F" w14:textId="77777777" w:rsidR="00420B06" w:rsidRPr="002B6110" w:rsidRDefault="008C4146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 xml:space="preserve">В </w:t>
      </w:r>
      <w:r w:rsidR="00254965" w:rsidRPr="002B6110">
        <w:rPr>
          <w:sz w:val="28"/>
          <w:szCs w:val="28"/>
        </w:rPr>
        <w:t>РЦ</w:t>
      </w:r>
      <w:r w:rsidRPr="002B6110">
        <w:rPr>
          <w:sz w:val="28"/>
          <w:szCs w:val="28"/>
        </w:rPr>
        <w:t xml:space="preserve"> организация учебно-развивающего и психолого-педагогического процесса с детьми с особыми образовательными потребностями осуществляется в соответствии с установленной учебной нагрузкой, </w:t>
      </w:r>
      <w:r w:rsidRPr="002B6110">
        <w:rPr>
          <w:sz w:val="28"/>
          <w:szCs w:val="28"/>
        </w:rPr>
        <w:lastRenderedPageBreak/>
        <w:t>индивидуальными, подгрупповыми и групповыми программами, индивидуальным графиком и рас</w:t>
      </w:r>
      <w:r w:rsidR="00254965" w:rsidRPr="002B6110">
        <w:rPr>
          <w:sz w:val="28"/>
          <w:szCs w:val="28"/>
        </w:rPr>
        <w:t>писанием занятий</w:t>
      </w:r>
      <w:r w:rsidRPr="002B6110">
        <w:rPr>
          <w:sz w:val="28"/>
          <w:szCs w:val="28"/>
        </w:rPr>
        <w:t>.</w:t>
      </w:r>
    </w:p>
    <w:p w14:paraId="74AE818C" w14:textId="0B800123" w:rsidR="00420B06" w:rsidRPr="002B6110" w:rsidRDefault="00957F79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И</w:t>
      </w:r>
      <w:r w:rsidR="008C4146" w:rsidRPr="002B6110">
        <w:rPr>
          <w:sz w:val="28"/>
          <w:szCs w:val="28"/>
        </w:rPr>
        <w:t>ндивидуальны</w:t>
      </w:r>
      <w:r w:rsidRPr="002B6110">
        <w:rPr>
          <w:sz w:val="28"/>
          <w:szCs w:val="28"/>
        </w:rPr>
        <w:t>е</w:t>
      </w:r>
      <w:r w:rsidR="008C4146" w:rsidRPr="002B6110">
        <w:rPr>
          <w:sz w:val="28"/>
          <w:szCs w:val="28"/>
        </w:rPr>
        <w:t xml:space="preserve"> и подгрупповы</w:t>
      </w:r>
      <w:r w:rsidRPr="002B6110">
        <w:rPr>
          <w:sz w:val="28"/>
          <w:szCs w:val="28"/>
        </w:rPr>
        <w:t>е занятия</w:t>
      </w:r>
      <w:r w:rsidR="008C4146" w:rsidRPr="002B6110">
        <w:rPr>
          <w:sz w:val="28"/>
          <w:szCs w:val="28"/>
        </w:rPr>
        <w:t xml:space="preserve"> </w:t>
      </w:r>
      <w:r w:rsidRPr="002B6110">
        <w:rPr>
          <w:sz w:val="28"/>
          <w:szCs w:val="28"/>
        </w:rPr>
        <w:t xml:space="preserve">проводятся </w:t>
      </w:r>
      <w:r w:rsidR="008C4146" w:rsidRPr="002B6110">
        <w:rPr>
          <w:sz w:val="28"/>
          <w:szCs w:val="28"/>
        </w:rPr>
        <w:t xml:space="preserve">с их чередованием: одно в штатном режиме – одно в дистанционном формате до улучшения санитарно-эпидемиологической ситуации по </w:t>
      </w:r>
      <w:r w:rsidR="00396FB1" w:rsidRPr="002B6110">
        <w:rPr>
          <w:sz w:val="28"/>
          <w:szCs w:val="28"/>
        </w:rPr>
        <w:t xml:space="preserve">инфекционной </w:t>
      </w:r>
      <w:r w:rsidR="008C4146" w:rsidRPr="002B6110">
        <w:rPr>
          <w:sz w:val="28"/>
          <w:szCs w:val="28"/>
        </w:rPr>
        <w:t xml:space="preserve">заболеваемости. </w:t>
      </w:r>
      <w:r w:rsidR="001A5B4E" w:rsidRPr="002B6110">
        <w:rPr>
          <w:sz w:val="28"/>
          <w:szCs w:val="28"/>
        </w:rPr>
        <w:t>З</w:t>
      </w:r>
      <w:r w:rsidR="008C4146" w:rsidRPr="002B6110">
        <w:rPr>
          <w:sz w:val="28"/>
          <w:szCs w:val="28"/>
        </w:rPr>
        <w:t>аняти</w:t>
      </w:r>
      <w:r w:rsidR="001A5B4E" w:rsidRPr="002B6110">
        <w:rPr>
          <w:sz w:val="28"/>
          <w:szCs w:val="28"/>
        </w:rPr>
        <w:t>я</w:t>
      </w:r>
      <w:r w:rsidR="008C4146" w:rsidRPr="002B6110">
        <w:rPr>
          <w:sz w:val="28"/>
          <w:szCs w:val="28"/>
        </w:rPr>
        <w:t xml:space="preserve"> в дистанционном формате </w:t>
      </w:r>
      <w:r w:rsidR="001A5B4E" w:rsidRPr="002B6110">
        <w:rPr>
          <w:sz w:val="28"/>
          <w:szCs w:val="28"/>
        </w:rPr>
        <w:t xml:space="preserve">проводятся </w:t>
      </w:r>
      <w:r w:rsidR="008C4146" w:rsidRPr="002B6110">
        <w:rPr>
          <w:sz w:val="28"/>
          <w:szCs w:val="28"/>
        </w:rPr>
        <w:t>с возможностью удаленного доступа педагога (вне организации).</w:t>
      </w:r>
    </w:p>
    <w:p w14:paraId="65ACCEB2" w14:textId="77777777" w:rsidR="00420B06" w:rsidRPr="002B6110" w:rsidRDefault="008C4146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При организации занятий в штатном режим</w:t>
      </w:r>
      <w:r w:rsidR="00957F79" w:rsidRPr="002B6110">
        <w:rPr>
          <w:sz w:val="28"/>
          <w:szCs w:val="28"/>
        </w:rPr>
        <w:t>е по мере возможности ограничивается</w:t>
      </w:r>
      <w:r w:rsidRPr="002B6110">
        <w:rPr>
          <w:sz w:val="28"/>
          <w:szCs w:val="28"/>
        </w:rPr>
        <w:t xml:space="preserve"> телесный контакт с ребен</w:t>
      </w:r>
      <w:r w:rsidR="00957F79" w:rsidRPr="002B6110">
        <w:rPr>
          <w:sz w:val="28"/>
          <w:szCs w:val="28"/>
        </w:rPr>
        <w:t>ком, по возможности используются</w:t>
      </w:r>
      <w:r w:rsidRPr="002B6110">
        <w:rPr>
          <w:sz w:val="28"/>
          <w:szCs w:val="28"/>
        </w:rPr>
        <w:t xml:space="preserve"> необходимые игрушки и домашний </w:t>
      </w:r>
      <w:r w:rsidR="008460C7" w:rsidRPr="002B6110">
        <w:rPr>
          <w:sz w:val="28"/>
          <w:szCs w:val="28"/>
        </w:rPr>
        <w:t>дидактический материал ребенка.</w:t>
      </w:r>
    </w:p>
    <w:p w14:paraId="31825FCD" w14:textId="77777777" w:rsidR="00420B06" w:rsidRPr="002B6110" w:rsidRDefault="001A5B4E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 xml:space="preserve">Подгрупповые занятия в РЦ проводятся в составе не более 5 </w:t>
      </w:r>
      <w:r w:rsidR="008C4146" w:rsidRPr="002B6110">
        <w:rPr>
          <w:sz w:val="28"/>
          <w:szCs w:val="28"/>
        </w:rPr>
        <w:t>детей с включением родителя</w:t>
      </w:r>
      <w:r w:rsidR="00663EE5" w:rsidRPr="002B6110">
        <w:rPr>
          <w:sz w:val="28"/>
          <w:szCs w:val="28"/>
        </w:rPr>
        <w:t xml:space="preserve"> (законн</w:t>
      </w:r>
      <w:r w:rsidR="00872925" w:rsidRPr="002B6110">
        <w:rPr>
          <w:sz w:val="28"/>
          <w:szCs w:val="28"/>
        </w:rPr>
        <w:t>ого</w:t>
      </w:r>
      <w:r w:rsidR="00663EE5" w:rsidRPr="002B6110">
        <w:rPr>
          <w:sz w:val="28"/>
          <w:szCs w:val="28"/>
        </w:rPr>
        <w:t xml:space="preserve"> представител</w:t>
      </w:r>
      <w:r w:rsidR="00872925" w:rsidRPr="002B6110">
        <w:rPr>
          <w:sz w:val="28"/>
          <w:szCs w:val="28"/>
        </w:rPr>
        <w:t>я</w:t>
      </w:r>
      <w:r w:rsidR="00663EE5" w:rsidRPr="002B6110">
        <w:rPr>
          <w:sz w:val="28"/>
          <w:szCs w:val="28"/>
        </w:rPr>
        <w:t>)</w:t>
      </w:r>
      <w:r w:rsidR="008C4146" w:rsidRPr="002B6110">
        <w:rPr>
          <w:sz w:val="28"/>
          <w:szCs w:val="28"/>
        </w:rPr>
        <w:t xml:space="preserve"> ребенка.</w:t>
      </w:r>
    </w:p>
    <w:p w14:paraId="71A20CD8" w14:textId="77777777" w:rsidR="00420B06" w:rsidRPr="002B6110" w:rsidRDefault="008C4146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Продолжительность занятий составляет для детей раннего возраста 20-25 минут, для детей дошкольного и школьного возраста 30-35 минут. Интервал между занятиями составляет 10-15 минут.</w:t>
      </w:r>
    </w:p>
    <w:p w14:paraId="70D39E58" w14:textId="639B3D74" w:rsidR="00420B06" w:rsidRPr="002B6110" w:rsidRDefault="008C4146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ЛФК строго проводится в зале с включением родителей</w:t>
      </w:r>
      <w:r w:rsidR="00663EE5" w:rsidRPr="002B6110">
        <w:rPr>
          <w:sz w:val="28"/>
          <w:szCs w:val="28"/>
        </w:rPr>
        <w:t xml:space="preserve"> (законных представителей)</w:t>
      </w:r>
      <w:r w:rsidRPr="002B6110">
        <w:rPr>
          <w:sz w:val="28"/>
          <w:szCs w:val="28"/>
        </w:rPr>
        <w:t xml:space="preserve"> на занятие с соблюдением безопасной дистанции между</w:t>
      </w:r>
      <w:r w:rsidR="00D11F34" w:rsidRPr="002B6110">
        <w:rPr>
          <w:sz w:val="28"/>
          <w:szCs w:val="28"/>
        </w:rPr>
        <w:t xml:space="preserve"> родителем и педагогом (1-1,5 м</w:t>
      </w:r>
      <w:r w:rsidRPr="002B6110">
        <w:rPr>
          <w:sz w:val="28"/>
          <w:szCs w:val="28"/>
        </w:rPr>
        <w:t>). Работа инструктора ЛФК с ребенком проводится с использование</w:t>
      </w:r>
      <w:r w:rsidR="00396FB1" w:rsidRPr="002B6110">
        <w:rPr>
          <w:sz w:val="28"/>
          <w:szCs w:val="28"/>
        </w:rPr>
        <w:t>м масок.</w:t>
      </w:r>
    </w:p>
    <w:p w14:paraId="016E9B1F" w14:textId="77777777" w:rsidR="00420B06" w:rsidRPr="002B6110" w:rsidRDefault="008C4146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 xml:space="preserve">По желанию родителей </w:t>
      </w:r>
      <w:r w:rsidR="00663EE5" w:rsidRPr="002B6110">
        <w:rPr>
          <w:sz w:val="28"/>
          <w:szCs w:val="28"/>
        </w:rPr>
        <w:t xml:space="preserve">(законных представителей) </w:t>
      </w:r>
      <w:r w:rsidRPr="002B6110">
        <w:rPr>
          <w:sz w:val="28"/>
          <w:szCs w:val="28"/>
        </w:rPr>
        <w:t>возможно функционирование в РЦ групп дневного и кратковременного пребывания с наполняемостью не более</w:t>
      </w:r>
      <w:r w:rsidR="00420B06" w:rsidRPr="002B6110">
        <w:rPr>
          <w:sz w:val="28"/>
          <w:szCs w:val="28"/>
        </w:rPr>
        <w:t xml:space="preserve"> </w:t>
      </w:r>
      <w:r w:rsidRPr="002B6110">
        <w:rPr>
          <w:sz w:val="28"/>
          <w:szCs w:val="28"/>
        </w:rPr>
        <w:t>12 человек, которые работают в штатном режиме.</w:t>
      </w:r>
    </w:p>
    <w:p w14:paraId="0B419F33" w14:textId="55917337" w:rsidR="00420B06" w:rsidRPr="002B6110" w:rsidRDefault="008C4146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 xml:space="preserve">При проведении </w:t>
      </w:r>
      <w:proofErr w:type="spellStart"/>
      <w:r w:rsidRPr="002B6110">
        <w:rPr>
          <w:sz w:val="28"/>
          <w:szCs w:val="28"/>
        </w:rPr>
        <w:t>физиопроцедур</w:t>
      </w:r>
      <w:proofErr w:type="spellEnd"/>
      <w:r w:rsidRPr="002B6110">
        <w:rPr>
          <w:sz w:val="28"/>
          <w:szCs w:val="28"/>
        </w:rPr>
        <w:t>, массажа огран</w:t>
      </w:r>
      <w:r w:rsidR="00957F79" w:rsidRPr="002B6110">
        <w:rPr>
          <w:sz w:val="28"/>
          <w:szCs w:val="28"/>
        </w:rPr>
        <w:t>ичивается</w:t>
      </w:r>
      <w:r w:rsidRPr="002B6110">
        <w:rPr>
          <w:sz w:val="28"/>
          <w:szCs w:val="28"/>
        </w:rPr>
        <w:t xml:space="preserve"> нахождение в комнате не более 2-х детей с соблюдением безопасной дистанции между кушетками. Медицинские процедуры с ребенком проводятся с использование</w:t>
      </w:r>
      <w:r w:rsidR="00396FB1" w:rsidRPr="002B6110">
        <w:rPr>
          <w:sz w:val="28"/>
          <w:szCs w:val="28"/>
        </w:rPr>
        <w:t>м масок.</w:t>
      </w:r>
    </w:p>
    <w:p w14:paraId="6F851E13" w14:textId="77777777" w:rsidR="00420B06" w:rsidRPr="002B6110" w:rsidRDefault="00EC0F69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 xml:space="preserve">ПМПК </w:t>
      </w:r>
      <w:r w:rsidR="00C43491" w:rsidRPr="002B6110">
        <w:rPr>
          <w:sz w:val="28"/>
          <w:szCs w:val="28"/>
        </w:rPr>
        <w:t>о</w:t>
      </w:r>
      <w:r w:rsidR="008C4146" w:rsidRPr="002B6110">
        <w:rPr>
          <w:sz w:val="28"/>
          <w:szCs w:val="28"/>
        </w:rPr>
        <w:t>существляют деятельность по предварительной записи</w:t>
      </w:r>
      <w:r w:rsidRPr="002B6110">
        <w:rPr>
          <w:sz w:val="28"/>
          <w:szCs w:val="28"/>
        </w:rPr>
        <w:t xml:space="preserve"> детей на консультацию</w:t>
      </w:r>
      <w:r w:rsidR="008C4146" w:rsidRPr="002B6110">
        <w:rPr>
          <w:sz w:val="28"/>
          <w:szCs w:val="28"/>
        </w:rPr>
        <w:t>.</w:t>
      </w:r>
    </w:p>
    <w:p w14:paraId="60DFAD3C" w14:textId="77777777" w:rsidR="008C4146" w:rsidRPr="002B6110" w:rsidRDefault="008C4146" w:rsidP="00A92797">
      <w:pPr>
        <w:pStyle w:val="af7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При наличии в ПМПК диагностической группы организация работы с детьми с особыми образовательными потребностями в удаленном режиме осуществляется согласно мероприятиям для РЦ и КППК.</w:t>
      </w:r>
    </w:p>
    <w:p w14:paraId="0005AF71" w14:textId="77777777" w:rsidR="00B0125D" w:rsidRPr="002B6110" w:rsidRDefault="00B0125D" w:rsidP="00D11F34">
      <w:pPr>
        <w:jc w:val="center"/>
        <w:rPr>
          <w:strike/>
          <w:sz w:val="28"/>
          <w:szCs w:val="28"/>
        </w:rPr>
      </w:pPr>
    </w:p>
    <w:p w14:paraId="752830F4" w14:textId="77777777" w:rsidR="00B0125D" w:rsidRPr="002B6110" w:rsidRDefault="00B0125D" w:rsidP="00D11F34">
      <w:pPr>
        <w:jc w:val="center"/>
        <w:rPr>
          <w:sz w:val="28"/>
          <w:szCs w:val="28"/>
        </w:rPr>
      </w:pPr>
    </w:p>
    <w:p w14:paraId="21EAF59B" w14:textId="71B1F585" w:rsidR="00B0125D" w:rsidRPr="002B6110" w:rsidRDefault="00E22586" w:rsidP="00A92797">
      <w:pPr>
        <w:jc w:val="center"/>
        <w:rPr>
          <w:sz w:val="28"/>
          <w:szCs w:val="28"/>
        </w:rPr>
      </w:pPr>
      <w:r w:rsidRPr="002B6110">
        <w:rPr>
          <w:b/>
          <w:sz w:val="28"/>
          <w:szCs w:val="28"/>
        </w:rPr>
        <w:t xml:space="preserve">Параграф </w:t>
      </w:r>
      <w:r w:rsidR="00861BC4" w:rsidRPr="002B6110">
        <w:rPr>
          <w:b/>
          <w:sz w:val="28"/>
          <w:szCs w:val="28"/>
        </w:rPr>
        <w:t>2</w:t>
      </w:r>
      <w:r w:rsidR="00B0125D" w:rsidRPr="002B6110">
        <w:rPr>
          <w:b/>
          <w:sz w:val="28"/>
          <w:szCs w:val="28"/>
        </w:rPr>
        <w:t xml:space="preserve">. </w:t>
      </w:r>
      <w:r w:rsidR="00CE446F" w:rsidRPr="002B6110">
        <w:rPr>
          <w:b/>
          <w:sz w:val="28"/>
          <w:szCs w:val="28"/>
        </w:rPr>
        <w:t>Требования к о</w:t>
      </w:r>
      <w:r w:rsidR="00B0125D" w:rsidRPr="002B6110">
        <w:rPr>
          <w:b/>
          <w:sz w:val="28"/>
          <w:szCs w:val="28"/>
        </w:rPr>
        <w:t>рганизаци</w:t>
      </w:r>
      <w:r w:rsidR="00CE446F" w:rsidRPr="002B6110">
        <w:rPr>
          <w:b/>
          <w:sz w:val="28"/>
          <w:szCs w:val="28"/>
        </w:rPr>
        <w:t>и</w:t>
      </w:r>
      <w:r w:rsidR="00B0125D" w:rsidRPr="002B6110">
        <w:rPr>
          <w:b/>
          <w:sz w:val="28"/>
          <w:szCs w:val="28"/>
        </w:rPr>
        <w:t xml:space="preserve"> </w:t>
      </w:r>
      <w:r w:rsidR="00CE446F" w:rsidRPr="002B6110">
        <w:rPr>
          <w:b/>
          <w:sz w:val="28"/>
          <w:szCs w:val="28"/>
        </w:rPr>
        <w:t xml:space="preserve">режима занятий </w:t>
      </w:r>
      <w:r w:rsidR="00B0125D" w:rsidRPr="002B6110">
        <w:rPr>
          <w:b/>
          <w:sz w:val="28"/>
          <w:szCs w:val="28"/>
        </w:rPr>
        <w:t xml:space="preserve">в организациях технического и профессионального, </w:t>
      </w:r>
      <w:proofErr w:type="spellStart"/>
      <w:r w:rsidR="00B0125D" w:rsidRPr="002B6110">
        <w:rPr>
          <w:b/>
          <w:sz w:val="28"/>
          <w:szCs w:val="28"/>
        </w:rPr>
        <w:t>послесреднего</w:t>
      </w:r>
      <w:proofErr w:type="spellEnd"/>
      <w:r w:rsidR="00B0125D" w:rsidRPr="002B6110">
        <w:rPr>
          <w:b/>
          <w:sz w:val="28"/>
          <w:szCs w:val="28"/>
        </w:rPr>
        <w:t xml:space="preserve"> образования </w:t>
      </w:r>
      <w:r w:rsidR="002B37E8" w:rsidRPr="002B6110">
        <w:rPr>
          <w:b/>
          <w:sz w:val="28"/>
          <w:szCs w:val="28"/>
        </w:rPr>
        <w:t>на период введения ограничительных мероприятий, в том числе карантина</w:t>
      </w:r>
    </w:p>
    <w:p w14:paraId="4DDD1167" w14:textId="77777777" w:rsidR="00B0125D" w:rsidRPr="002B6110" w:rsidRDefault="00B0125D" w:rsidP="00D11F34">
      <w:pPr>
        <w:jc w:val="center"/>
        <w:rPr>
          <w:sz w:val="28"/>
          <w:szCs w:val="28"/>
        </w:rPr>
      </w:pPr>
    </w:p>
    <w:p w14:paraId="4CCA2A50" w14:textId="5BBE7941" w:rsidR="00AD6481" w:rsidRPr="002B6110" w:rsidRDefault="00FA3836" w:rsidP="00D11F34">
      <w:pPr>
        <w:pStyle w:val="af7"/>
        <w:numPr>
          <w:ilvl w:val="0"/>
          <w:numId w:val="1"/>
        </w:numPr>
        <w:ind w:left="0" w:firstLine="710"/>
        <w:jc w:val="both"/>
        <w:rPr>
          <w:strike/>
          <w:sz w:val="28"/>
          <w:szCs w:val="28"/>
        </w:rPr>
      </w:pPr>
      <w:r w:rsidRPr="002B6110">
        <w:rPr>
          <w:sz w:val="28"/>
          <w:szCs w:val="28"/>
        </w:rPr>
        <w:t xml:space="preserve">Организации </w:t>
      </w:r>
      <w:proofErr w:type="spellStart"/>
      <w:r w:rsidRPr="002B6110">
        <w:rPr>
          <w:sz w:val="28"/>
          <w:szCs w:val="28"/>
        </w:rPr>
        <w:t>ТиПО</w:t>
      </w:r>
      <w:proofErr w:type="spellEnd"/>
      <w:r w:rsidRPr="002B6110">
        <w:rPr>
          <w:sz w:val="28"/>
          <w:szCs w:val="28"/>
        </w:rPr>
        <w:t xml:space="preserve"> работают в режимах (дистанционном, комбинированном, штатном) определяемых постановлениями Главного государственного санитарного врача Республики Казахстан с учетом эпидемиологической ситуации в республике.</w:t>
      </w:r>
    </w:p>
    <w:p w14:paraId="2CA0872E" w14:textId="77777777" w:rsidR="00B0125D" w:rsidRPr="002B6110" w:rsidRDefault="006A4FC7" w:rsidP="00A9279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B6110">
        <w:rPr>
          <w:sz w:val="28"/>
          <w:szCs w:val="28"/>
        </w:rPr>
        <w:t xml:space="preserve">В организациях </w:t>
      </w:r>
      <w:proofErr w:type="spellStart"/>
      <w:r w:rsidRPr="002B6110">
        <w:rPr>
          <w:sz w:val="28"/>
          <w:szCs w:val="28"/>
        </w:rPr>
        <w:t>ТиПО</w:t>
      </w:r>
      <w:proofErr w:type="spellEnd"/>
      <w:r w:rsidRPr="002B6110">
        <w:rPr>
          <w:sz w:val="28"/>
          <w:szCs w:val="28"/>
        </w:rPr>
        <w:t xml:space="preserve"> проведение </w:t>
      </w:r>
      <w:r w:rsidR="00B0125D" w:rsidRPr="002B6110">
        <w:rPr>
          <w:sz w:val="28"/>
          <w:szCs w:val="28"/>
        </w:rPr>
        <w:t>культурно-массовых и воспитательных, м</w:t>
      </w:r>
      <w:r w:rsidRPr="002B6110">
        <w:rPr>
          <w:sz w:val="28"/>
          <w:szCs w:val="28"/>
        </w:rPr>
        <w:t>ассовых спортивных мероприятий не допускается</w:t>
      </w:r>
      <w:r w:rsidR="00B0125D" w:rsidRPr="002B6110">
        <w:rPr>
          <w:sz w:val="28"/>
          <w:szCs w:val="28"/>
        </w:rPr>
        <w:t>.</w:t>
      </w:r>
    </w:p>
    <w:p w14:paraId="256EAB35" w14:textId="77777777" w:rsidR="00B0125D" w:rsidRPr="002B6110" w:rsidRDefault="00B0125D" w:rsidP="00A9279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B6110">
        <w:rPr>
          <w:sz w:val="28"/>
          <w:szCs w:val="28"/>
        </w:rPr>
        <w:lastRenderedPageBreak/>
        <w:t>При реализации образов</w:t>
      </w:r>
      <w:r w:rsidR="001472BD" w:rsidRPr="002B6110">
        <w:rPr>
          <w:sz w:val="28"/>
          <w:szCs w:val="28"/>
        </w:rPr>
        <w:t>ательных программ или их частей</w:t>
      </w:r>
      <w:r w:rsidR="00A35E46" w:rsidRPr="002B6110">
        <w:rPr>
          <w:sz w:val="28"/>
          <w:szCs w:val="28"/>
        </w:rPr>
        <w:t xml:space="preserve"> в </w:t>
      </w:r>
      <w:r w:rsidRPr="002B6110">
        <w:rPr>
          <w:sz w:val="28"/>
          <w:szCs w:val="28"/>
        </w:rPr>
        <w:t>организация</w:t>
      </w:r>
      <w:r w:rsidR="00A35E46" w:rsidRPr="002B6110">
        <w:rPr>
          <w:sz w:val="28"/>
          <w:szCs w:val="28"/>
        </w:rPr>
        <w:t>х</w:t>
      </w:r>
      <w:r w:rsidRPr="002B6110">
        <w:rPr>
          <w:sz w:val="28"/>
          <w:szCs w:val="28"/>
        </w:rPr>
        <w:t xml:space="preserve"> </w:t>
      </w:r>
      <w:proofErr w:type="spellStart"/>
      <w:r w:rsidRPr="002B6110">
        <w:rPr>
          <w:sz w:val="28"/>
          <w:szCs w:val="28"/>
        </w:rPr>
        <w:t>ТиПО</w:t>
      </w:r>
      <w:proofErr w:type="spellEnd"/>
      <w:r w:rsidRPr="002B6110">
        <w:rPr>
          <w:sz w:val="28"/>
          <w:szCs w:val="28"/>
        </w:rPr>
        <w:t>:</w:t>
      </w:r>
    </w:p>
    <w:p w14:paraId="21AACC46" w14:textId="77777777" w:rsidR="00B0125D" w:rsidRPr="002B6110" w:rsidRDefault="009D5ED0" w:rsidP="00A92797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требуется</w:t>
      </w:r>
      <w:r w:rsidR="00A35E46" w:rsidRPr="002B6110">
        <w:rPr>
          <w:sz w:val="28"/>
          <w:szCs w:val="28"/>
        </w:rPr>
        <w:t xml:space="preserve"> </w:t>
      </w:r>
      <w:r w:rsidR="00B0125D" w:rsidRPr="002B6110">
        <w:rPr>
          <w:sz w:val="28"/>
          <w:szCs w:val="28"/>
        </w:rPr>
        <w:t>одновременное нахождение людей в корпусах, аудиториях при не превышении 30% проектной мощности в помещении;</w:t>
      </w:r>
    </w:p>
    <w:p w14:paraId="306B5FDD" w14:textId="77777777" w:rsidR="00B0125D" w:rsidRPr="002B6110" w:rsidRDefault="00B0125D" w:rsidP="00A92797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наполнение спортивных, актовых залов группами осуществляется не более 30% от проектной мощности;</w:t>
      </w:r>
    </w:p>
    <w:p w14:paraId="2249713C" w14:textId="77777777" w:rsidR="00B0125D" w:rsidRPr="002B6110" w:rsidRDefault="00545980" w:rsidP="00A92797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к</w:t>
      </w:r>
      <w:r w:rsidR="00B0125D" w:rsidRPr="002B6110">
        <w:rPr>
          <w:sz w:val="28"/>
          <w:szCs w:val="28"/>
        </w:rPr>
        <w:t xml:space="preserve"> привлечению на проведение аудиторных занятий без их согласия не допускаются лица старше 65 лет и лица, состоящие на диспансерном учете по болезни.</w:t>
      </w:r>
    </w:p>
    <w:p w14:paraId="21FE3F6F" w14:textId="5C279787" w:rsidR="00B0125D" w:rsidRPr="002B6110" w:rsidRDefault="00B0125D" w:rsidP="00A9279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B6110">
        <w:rPr>
          <w:sz w:val="28"/>
          <w:szCs w:val="28"/>
        </w:rPr>
        <w:t xml:space="preserve">Учебные занятия </w:t>
      </w:r>
      <w:r w:rsidR="000A370C" w:rsidRPr="002B6110">
        <w:rPr>
          <w:sz w:val="28"/>
          <w:szCs w:val="28"/>
        </w:rPr>
        <w:t xml:space="preserve">организовываются </w:t>
      </w:r>
      <w:r w:rsidRPr="002B6110">
        <w:rPr>
          <w:sz w:val="28"/>
          <w:szCs w:val="28"/>
        </w:rPr>
        <w:t>в дистанционном</w:t>
      </w:r>
      <w:r w:rsidR="00FC0884" w:rsidRPr="002B6110">
        <w:rPr>
          <w:sz w:val="28"/>
          <w:szCs w:val="28"/>
        </w:rPr>
        <w:t>, комбинированном</w:t>
      </w:r>
      <w:r w:rsidRPr="002B6110">
        <w:rPr>
          <w:sz w:val="28"/>
          <w:szCs w:val="28"/>
        </w:rPr>
        <w:t xml:space="preserve"> и штатном режиме. При штатном режиме обучение осуществляется в группах (или подгруппах) с чередованием дней и (или) дисциплин (в пределах дня или по дням недели)</w:t>
      </w:r>
      <w:r w:rsidR="001A5B4E" w:rsidRPr="002B6110">
        <w:rPr>
          <w:sz w:val="28"/>
          <w:szCs w:val="28"/>
        </w:rPr>
        <w:t>.</w:t>
      </w:r>
    </w:p>
    <w:p w14:paraId="37EF86FD" w14:textId="77777777" w:rsidR="00B0125D" w:rsidRPr="002B6110" w:rsidRDefault="00B0125D" w:rsidP="00A9279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B6110">
        <w:rPr>
          <w:sz w:val="28"/>
          <w:szCs w:val="28"/>
        </w:rPr>
        <w:t xml:space="preserve">При организации обучения в </w:t>
      </w:r>
      <w:r w:rsidR="008F3C36" w:rsidRPr="002B6110">
        <w:rPr>
          <w:sz w:val="28"/>
          <w:szCs w:val="28"/>
        </w:rPr>
        <w:t xml:space="preserve">штатном, </w:t>
      </w:r>
      <w:r w:rsidRPr="002B6110">
        <w:rPr>
          <w:sz w:val="28"/>
          <w:szCs w:val="28"/>
        </w:rPr>
        <w:t>комбинированном формат</w:t>
      </w:r>
      <w:r w:rsidR="008F3C36" w:rsidRPr="002B6110">
        <w:rPr>
          <w:sz w:val="28"/>
          <w:szCs w:val="28"/>
        </w:rPr>
        <w:t>ах</w:t>
      </w:r>
      <w:r w:rsidRPr="002B6110">
        <w:rPr>
          <w:sz w:val="28"/>
          <w:szCs w:val="28"/>
        </w:rPr>
        <w:t>:</w:t>
      </w:r>
    </w:p>
    <w:p w14:paraId="7B1A5BDE" w14:textId="59A5B50A" w:rsidR="00B0125D" w:rsidRPr="002B6110" w:rsidRDefault="009D5ED0" w:rsidP="00A92797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2B6110">
        <w:rPr>
          <w:iCs/>
          <w:sz w:val="28"/>
          <w:szCs w:val="28"/>
        </w:rPr>
        <w:t>занятия</w:t>
      </w:r>
      <w:r w:rsidR="00B0125D" w:rsidRPr="002B6110">
        <w:rPr>
          <w:iCs/>
          <w:sz w:val="28"/>
          <w:szCs w:val="28"/>
        </w:rPr>
        <w:t xml:space="preserve"> в аудиториях </w:t>
      </w:r>
      <w:r w:rsidRPr="002B6110">
        <w:rPr>
          <w:sz w:val="28"/>
          <w:szCs w:val="28"/>
        </w:rPr>
        <w:t xml:space="preserve">проводятся </w:t>
      </w:r>
      <w:r w:rsidR="008F3C36" w:rsidRPr="002B6110">
        <w:rPr>
          <w:sz w:val="28"/>
          <w:szCs w:val="28"/>
        </w:rPr>
        <w:t xml:space="preserve">с </w:t>
      </w:r>
      <w:r w:rsidR="00D11F34" w:rsidRPr="002B6110">
        <w:rPr>
          <w:sz w:val="28"/>
          <w:szCs w:val="28"/>
        </w:rPr>
        <w:t xml:space="preserve">учётом соблюдения дистанции не </w:t>
      </w:r>
      <w:r w:rsidR="00B0125D" w:rsidRPr="002B6110">
        <w:rPr>
          <w:sz w:val="28"/>
          <w:szCs w:val="28"/>
        </w:rPr>
        <w:t xml:space="preserve">менее </w:t>
      </w:r>
      <w:r w:rsidR="008F3C36" w:rsidRPr="002B6110">
        <w:rPr>
          <w:sz w:val="28"/>
          <w:szCs w:val="28"/>
        </w:rPr>
        <w:t>1,5</w:t>
      </w:r>
      <w:r w:rsidR="00B0125D" w:rsidRPr="002B6110">
        <w:rPr>
          <w:sz w:val="28"/>
          <w:szCs w:val="28"/>
        </w:rPr>
        <w:t xml:space="preserve"> м,</w:t>
      </w:r>
      <w:r w:rsidR="00A35E46" w:rsidRPr="002B6110">
        <w:rPr>
          <w:sz w:val="28"/>
          <w:szCs w:val="28"/>
        </w:rPr>
        <w:t xml:space="preserve"> </w:t>
      </w:r>
      <w:r w:rsidR="00764E92" w:rsidRPr="002B6110">
        <w:rPr>
          <w:sz w:val="28"/>
          <w:szCs w:val="28"/>
        </w:rPr>
        <w:t>с отменой кабинетной системы;</w:t>
      </w:r>
    </w:p>
    <w:p w14:paraId="3D434A2F" w14:textId="77777777" w:rsidR="00B0125D" w:rsidRPr="002B6110" w:rsidRDefault="009D5ED0" w:rsidP="00A92797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организуе</w:t>
      </w:r>
      <w:r w:rsidR="00A35E46" w:rsidRPr="002B6110">
        <w:rPr>
          <w:sz w:val="28"/>
          <w:szCs w:val="28"/>
        </w:rPr>
        <w:t>тся перерыв</w:t>
      </w:r>
      <w:r w:rsidR="00B0125D" w:rsidRPr="002B6110">
        <w:rPr>
          <w:sz w:val="28"/>
          <w:szCs w:val="28"/>
        </w:rPr>
        <w:t xml:space="preserve"> между занятиями индивидуально для каждой группы;</w:t>
      </w:r>
    </w:p>
    <w:p w14:paraId="5981D4B3" w14:textId="77777777" w:rsidR="00B0125D" w:rsidRPr="002B6110" w:rsidRDefault="009D5ED0" w:rsidP="00A92797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читальные залы</w:t>
      </w:r>
      <w:r w:rsidR="00B0125D" w:rsidRPr="002B6110">
        <w:rPr>
          <w:sz w:val="28"/>
          <w:szCs w:val="28"/>
        </w:rPr>
        <w:t xml:space="preserve"> в библиотеках</w:t>
      </w:r>
      <w:r w:rsidR="00A35E46" w:rsidRPr="002B6110">
        <w:rPr>
          <w:sz w:val="28"/>
          <w:szCs w:val="28"/>
        </w:rPr>
        <w:t xml:space="preserve"> закрываются</w:t>
      </w:r>
      <w:r w:rsidRPr="002B6110">
        <w:rPr>
          <w:sz w:val="28"/>
          <w:szCs w:val="28"/>
        </w:rPr>
        <w:t>,</w:t>
      </w:r>
      <w:r w:rsidR="00A35E46" w:rsidRPr="002B6110">
        <w:rPr>
          <w:sz w:val="28"/>
          <w:szCs w:val="28"/>
        </w:rPr>
        <w:t xml:space="preserve"> за исключением работы по книговыдаче</w:t>
      </w:r>
      <w:r w:rsidR="00B0125D" w:rsidRPr="002B6110">
        <w:rPr>
          <w:sz w:val="28"/>
          <w:szCs w:val="28"/>
        </w:rPr>
        <w:t>;</w:t>
      </w:r>
    </w:p>
    <w:p w14:paraId="64C9B8E2" w14:textId="47FDEA49" w:rsidR="00B0125D" w:rsidRPr="002B6110" w:rsidRDefault="00A35E46" w:rsidP="00A92797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проводится инструктаж</w:t>
      </w:r>
      <w:r w:rsidR="00B0125D" w:rsidRPr="002B6110">
        <w:rPr>
          <w:sz w:val="28"/>
          <w:szCs w:val="28"/>
        </w:rPr>
        <w:t xml:space="preserve"> студентов, педагогов, мастеров производственного обучения, </w:t>
      </w:r>
      <w:r w:rsidR="004823E9" w:rsidRPr="002B6110">
        <w:rPr>
          <w:sz w:val="28"/>
          <w:szCs w:val="28"/>
          <w:lang w:val="kk-KZ"/>
        </w:rPr>
        <w:t>персонала</w:t>
      </w:r>
      <w:r w:rsidR="00B0125D" w:rsidRPr="002B6110">
        <w:rPr>
          <w:sz w:val="28"/>
          <w:szCs w:val="28"/>
        </w:rPr>
        <w:t>, родителей (законных представителей) о соблюдении сани</w:t>
      </w:r>
      <w:r w:rsidR="00CB4044" w:rsidRPr="002B6110">
        <w:rPr>
          <w:sz w:val="28"/>
          <w:szCs w:val="28"/>
        </w:rPr>
        <w:t>тарно-гигиенических требований;</w:t>
      </w:r>
    </w:p>
    <w:p w14:paraId="29C6987C" w14:textId="687EE61E" w:rsidR="00CB4044" w:rsidRPr="002B6110" w:rsidRDefault="00A35E46" w:rsidP="00A92797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2B6110">
        <w:rPr>
          <w:sz w:val="28"/>
          <w:szCs w:val="28"/>
        </w:rPr>
        <w:t xml:space="preserve">осуществляется </w:t>
      </w:r>
      <w:r w:rsidR="008F3C36" w:rsidRPr="002B6110">
        <w:rPr>
          <w:sz w:val="28"/>
          <w:szCs w:val="28"/>
        </w:rPr>
        <w:t>р</w:t>
      </w:r>
      <w:r w:rsidR="00CB4044" w:rsidRPr="002B6110">
        <w:rPr>
          <w:sz w:val="28"/>
          <w:szCs w:val="28"/>
        </w:rPr>
        <w:t>аспределение в общежитиях с соблюдением социальной дистанции между прожив</w:t>
      </w:r>
      <w:r w:rsidRPr="002B6110">
        <w:rPr>
          <w:sz w:val="28"/>
          <w:szCs w:val="28"/>
        </w:rPr>
        <w:t xml:space="preserve">ающими и заполнением комнат до </w:t>
      </w:r>
      <w:r w:rsidR="00FA3836" w:rsidRPr="002B6110">
        <w:rPr>
          <w:sz w:val="28"/>
          <w:szCs w:val="28"/>
        </w:rPr>
        <w:t>5</w:t>
      </w:r>
      <w:r w:rsidR="00CB4044" w:rsidRPr="002B6110">
        <w:rPr>
          <w:sz w:val="28"/>
          <w:szCs w:val="28"/>
        </w:rPr>
        <w:t>0 %.</w:t>
      </w:r>
    </w:p>
    <w:p w14:paraId="42D4937B" w14:textId="77777777" w:rsidR="00B0125D" w:rsidRPr="002B6110" w:rsidRDefault="00B0125D" w:rsidP="003531D4">
      <w:pPr>
        <w:jc w:val="center"/>
        <w:rPr>
          <w:sz w:val="28"/>
          <w:szCs w:val="28"/>
        </w:rPr>
      </w:pPr>
    </w:p>
    <w:p w14:paraId="702AA5A1" w14:textId="77777777" w:rsidR="00792171" w:rsidRPr="002B6110" w:rsidRDefault="00792171" w:rsidP="003531D4">
      <w:pPr>
        <w:jc w:val="center"/>
        <w:rPr>
          <w:sz w:val="28"/>
          <w:szCs w:val="28"/>
        </w:rPr>
      </w:pPr>
    </w:p>
    <w:p w14:paraId="2F210A6D" w14:textId="10C3DB57" w:rsidR="00B0125D" w:rsidRPr="002B6110" w:rsidRDefault="00B1116A" w:rsidP="00FC0884">
      <w:pPr>
        <w:jc w:val="center"/>
        <w:rPr>
          <w:sz w:val="28"/>
          <w:szCs w:val="28"/>
        </w:rPr>
      </w:pPr>
      <w:r w:rsidRPr="002B6110">
        <w:rPr>
          <w:b/>
          <w:sz w:val="28"/>
          <w:szCs w:val="28"/>
        </w:rPr>
        <w:t xml:space="preserve">Параграф </w:t>
      </w:r>
      <w:r w:rsidR="00861BC4" w:rsidRPr="002B6110">
        <w:rPr>
          <w:b/>
          <w:sz w:val="28"/>
          <w:szCs w:val="28"/>
        </w:rPr>
        <w:t>3</w:t>
      </w:r>
      <w:r w:rsidR="00B0125D" w:rsidRPr="002B6110">
        <w:rPr>
          <w:b/>
          <w:sz w:val="28"/>
          <w:szCs w:val="28"/>
        </w:rPr>
        <w:t xml:space="preserve">. </w:t>
      </w:r>
      <w:r w:rsidR="00FB5A45" w:rsidRPr="002B6110">
        <w:rPr>
          <w:b/>
          <w:sz w:val="28"/>
          <w:szCs w:val="28"/>
        </w:rPr>
        <w:t>Т</w:t>
      </w:r>
      <w:r w:rsidR="00B0125D" w:rsidRPr="002B6110">
        <w:rPr>
          <w:b/>
          <w:sz w:val="28"/>
          <w:szCs w:val="28"/>
        </w:rPr>
        <w:t>ребования</w:t>
      </w:r>
      <w:r w:rsidRPr="002B6110">
        <w:rPr>
          <w:b/>
          <w:sz w:val="28"/>
          <w:szCs w:val="28"/>
        </w:rPr>
        <w:t xml:space="preserve"> к организации режима занятий</w:t>
      </w:r>
      <w:r w:rsidR="00FB1B26" w:rsidRPr="002B6110">
        <w:rPr>
          <w:b/>
          <w:sz w:val="28"/>
          <w:szCs w:val="28"/>
        </w:rPr>
        <w:t xml:space="preserve"> </w:t>
      </w:r>
      <w:r w:rsidR="00FC0884" w:rsidRPr="002B6110">
        <w:rPr>
          <w:b/>
          <w:sz w:val="28"/>
          <w:szCs w:val="28"/>
        </w:rPr>
        <w:br/>
      </w:r>
      <w:r w:rsidR="00B0125D" w:rsidRPr="002B6110">
        <w:rPr>
          <w:b/>
          <w:sz w:val="28"/>
          <w:szCs w:val="28"/>
        </w:rPr>
        <w:t>в организациях высшего и послевузовского образования</w:t>
      </w:r>
      <w:r w:rsidR="00FC0884" w:rsidRPr="002B6110">
        <w:rPr>
          <w:b/>
          <w:sz w:val="28"/>
          <w:szCs w:val="28"/>
        </w:rPr>
        <w:t xml:space="preserve"> на период введения ограничительных мероприятий, в том числе карантина</w:t>
      </w:r>
    </w:p>
    <w:p w14:paraId="2199B1AB" w14:textId="77777777" w:rsidR="00B1116A" w:rsidRPr="002B6110" w:rsidRDefault="00B1116A" w:rsidP="003531D4">
      <w:pPr>
        <w:jc w:val="center"/>
        <w:rPr>
          <w:sz w:val="28"/>
          <w:szCs w:val="28"/>
        </w:rPr>
      </w:pPr>
    </w:p>
    <w:p w14:paraId="2041BE32" w14:textId="353EA8C7" w:rsidR="00B74547" w:rsidRPr="002B6110" w:rsidRDefault="00FC0884" w:rsidP="00A9279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О</w:t>
      </w:r>
      <w:r w:rsidR="00B74547" w:rsidRPr="002B6110">
        <w:rPr>
          <w:sz w:val="28"/>
          <w:szCs w:val="28"/>
        </w:rPr>
        <w:t>рганизаци</w:t>
      </w:r>
      <w:r w:rsidRPr="002B6110">
        <w:rPr>
          <w:sz w:val="28"/>
          <w:szCs w:val="28"/>
        </w:rPr>
        <w:t>и</w:t>
      </w:r>
      <w:r w:rsidR="00872925" w:rsidRPr="002B6110">
        <w:rPr>
          <w:sz w:val="28"/>
          <w:szCs w:val="28"/>
        </w:rPr>
        <w:t xml:space="preserve"> ВУЗ</w:t>
      </w:r>
      <w:r w:rsidR="00B74547" w:rsidRPr="002B6110">
        <w:rPr>
          <w:sz w:val="28"/>
          <w:szCs w:val="28"/>
        </w:rPr>
        <w:t xml:space="preserve"> работают в </w:t>
      </w:r>
      <w:r w:rsidR="00FA3836" w:rsidRPr="002B6110">
        <w:rPr>
          <w:sz w:val="28"/>
          <w:szCs w:val="28"/>
        </w:rPr>
        <w:t>режимах (</w:t>
      </w:r>
      <w:r w:rsidR="00B74547" w:rsidRPr="002B6110">
        <w:rPr>
          <w:sz w:val="28"/>
          <w:szCs w:val="28"/>
        </w:rPr>
        <w:t>дистанционном, комбинированном, штатном</w:t>
      </w:r>
      <w:r w:rsidR="00FA3836" w:rsidRPr="002B6110">
        <w:rPr>
          <w:sz w:val="28"/>
          <w:szCs w:val="28"/>
        </w:rPr>
        <w:t>)</w:t>
      </w:r>
      <w:r w:rsidR="00B74547" w:rsidRPr="002B6110">
        <w:rPr>
          <w:sz w:val="28"/>
          <w:szCs w:val="28"/>
        </w:rPr>
        <w:t xml:space="preserve"> </w:t>
      </w:r>
      <w:r w:rsidR="00FA3836" w:rsidRPr="002B6110">
        <w:rPr>
          <w:sz w:val="28"/>
          <w:szCs w:val="28"/>
        </w:rPr>
        <w:t>постановлениями Г</w:t>
      </w:r>
      <w:r w:rsidR="00B74547" w:rsidRPr="002B6110">
        <w:rPr>
          <w:sz w:val="28"/>
          <w:szCs w:val="28"/>
        </w:rPr>
        <w:t>лавн</w:t>
      </w:r>
      <w:r w:rsidRPr="002B6110">
        <w:rPr>
          <w:sz w:val="28"/>
          <w:szCs w:val="28"/>
        </w:rPr>
        <w:t>ого</w:t>
      </w:r>
      <w:r w:rsidR="00B74547" w:rsidRPr="002B6110">
        <w:rPr>
          <w:sz w:val="28"/>
          <w:szCs w:val="28"/>
        </w:rPr>
        <w:t xml:space="preserve"> государственн</w:t>
      </w:r>
      <w:r w:rsidRPr="002B6110">
        <w:rPr>
          <w:sz w:val="28"/>
          <w:szCs w:val="28"/>
        </w:rPr>
        <w:t>ого</w:t>
      </w:r>
      <w:r w:rsidR="00B74547" w:rsidRPr="002B6110">
        <w:rPr>
          <w:sz w:val="28"/>
          <w:szCs w:val="28"/>
        </w:rPr>
        <w:t xml:space="preserve"> санитарн</w:t>
      </w:r>
      <w:r w:rsidRPr="002B6110">
        <w:rPr>
          <w:sz w:val="28"/>
          <w:szCs w:val="28"/>
        </w:rPr>
        <w:t>ого</w:t>
      </w:r>
      <w:r w:rsidR="00B74547" w:rsidRPr="002B6110">
        <w:rPr>
          <w:sz w:val="28"/>
          <w:szCs w:val="28"/>
        </w:rPr>
        <w:t xml:space="preserve"> врач</w:t>
      </w:r>
      <w:r w:rsidRPr="002B6110">
        <w:rPr>
          <w:sz w:val="28"/>
          <w:szCs w:val="28"/>
        </w:rPr>
        <w:t>а</w:t>
      </w:r>
      <w:r w:rsidR="00B74547" w:rsidRPr="002B6110">
        <w:rPr>
          <w:sz w:val="28"/>
          <w:szCs w:val="28"/>
        </w:rPr>
        <w:t xml:space="preserve"> </w:t>
      </w:r>
      <w:r w:rsidRPr="002B6110">
        <w:rPr>
          <w:sz w:val="28"/>
          <w:szCs w:val="28"/>
        </w:rPr>
        <w:t>Республики Казахстан</w:t>
      </w:r>
      <w:r w:rsidR="00FA3836" w:rsidRPr="002B6110">
        <w:rPr>
          <w:sz w:val="28"/>
          <w:szCs w:val="28"/>
        </w:rPr>
        <w:t xml:space="preserve"> </w:t>
      </w:r>
      <w:r w:rsidR="00A87B8A" w:rsidRPr="002B6110">
        <w:rPr>
          <w:sz w:val="28"/>
          <w:szCs w:val="28"/>
        </w:rPr>
        <w:t>с учетом эпидемиологической ситуации в республике</w:t>
      </w:r>
      <w:r w:rsidR="00B74547" w:rsidRPr="002B6110">
        <w:rPr>
          <w:sz w:val="28"/>
          <w:szCs w:val="28"/>
        </w:rPr>
        <w:t>.</w:t>
      </w:r>
    </w:p>
    <w:p w14:paraId="152A4C2C" w14:textId="084BEFEF" w:rsidR="00B0125D" w:rsidRPr="002B6110" w:rsidRDefault="004F59CA" w:rsidP="00A9279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B6110">
        <w:rPr>
          <w:sz w:val="28"/>
          <w:szCs w:val="28"/>
        </w:rPr>
        <w:t xml:space="preserve">В организациях </w:t>
      </w:r>
      <w:r w:rsidR="009A767C" w:rsidRPr="002B6110">
        <w:rPr>
          <w:sz w:val="28"/>
          <w:szCs w:val="28"/>
        </w:rPr>
        <w:t xml:space="preserve">ВУЗ </w:t>
      </w:r>
      <w:r w:rsidR="00910A84" w:rsidRPr="002B6110">
        <w:rPr>
          <w:sz w:val="28"/>
          <w:szCs w:val="28"/>
        </w:rPr>
        <w:t xml:space="preserve">проводятся </w:t>
      </w:r>
      <w:r w:rsidRPr="002B6110">
        <w:rPr>
          <w:sz w:val="28"/>
          <w:szCs w:val="28"/>
        </w:rPr>
        <w:t>следующие противоэпидемиологические мероприятия</w:t>
      </w:r>
      <w:r w:rsidR="00910A84" w:rsidRPr="002B6110">
        <w:rPr>
          <w:sz w:val="28"/>
          <w:szCs w:val="28"/>
        </w:rPr>
        <w:t>:</w:t>
      </w:r>
    </w:p>
    <w:p w14:paraId="12B8FCD1" w14:textId="77777777" w:rsidR="004A0BB6" w:rsidRPr="002B6110" w:rsidRDefault="0047084A" w:rsidP="00A92797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2B6110">
        <w:rPr>
          <w:sz w:val="28"/>
          <w:szCs w:val="28"/>
        </w:rPr>
        <w:t xml:space="preserve">в </w:t>
      </w:r>
      <w:r w:rsidR="004A0BB6" w:rsidRPr="002B6110">
        <w:rPr>
          <w:sz w:val="28"/>
          <w:szCs w:val="28"/>
        </w:rPr>
        <w:t>учебных и иных корпусах, общежитиях функционируют вентиляционные системы и системы кондиционирования воздуха, соблюдается режим проветривания;</w:t>
      </w:r>
    </w:p>
    <w:p w14:paraId="5DC7A6AE" w14:textId="77777777" w:rsidR="00B0125D" w:rsidRPr="002B6110" w:rsidRDefault="00910A84" w:rsidP="00A92797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2B6110">
        <w:rPr>
          <w:sz w:val="28"/>
          <w:szCs w:val="28"/>
        </w:rPr>
        <w:t xml:space="preserve">допускается одновременное нахождение </w:t>
      </w:r>
      <w:r w:rsidR="00B0125D" w:rsidRPr="002B6110">
        <w:rPr>
          <w:sz w:val="28"/>
          <w:szCs w:val="28"/>
        </w:rPr>
        <w:t>людей в корпусах, аудиториях при не превышении 40-50% проектной мощности в помещении;</w:t>
      </w:r>
    </w:p>
    <w:p w14:paraId="4F52495C" w14:textId="77777777" w:rsidR="00B0125D" w:rsidRPr="002B6110" w:rsidRDefault="00B0125D" w:rsidP="00A92797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2B6110">
        <w:rPr>
          <w:sz w:val="28"/>
          <w:szCs w:val="28"/>
        </w:rPr>
        <w:lastRenderedPageBreak/>
        <w:t>наполнение спортивных, актовых, поточных залов группами осуществляется не более 40-50% от проектной мощности;</w:t>
      </w:r>
    </w:p>
    <w:p w14:paraId="22D53AB2" w14:textId="7311BC2C" w:rsidR="00B0125D" w:rsidRPr="002B6110" w:rsidRDefault="00B0125D" w:rsidP="00A92797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2B6110">
        <w:rPr>
          <w:sz w:val="28"/>
          <w:szCs w:val="28"/>
        </w:rPr>
        <w:t xml:space="preserve">обработка поточных аудиторий (вместимостью более 40 человек), библиотек проводится каждые 4 часа посредством </w:t>
      </w:r>
      <w:r w:rsidR="00096111" w:rsidRPr="002B6110">
        <w:rPr>
          <w:sz w:val="28"/>
          <w:szCs w:val="28"/>
        </w:rPr>
        <w:t>влажной уборки</w:t>
      </w:r>
      <w:r w:rsidRPr="002B6110">
        <w:rPr>
          <w:sz w:val="28"/>
          <w:szCs w:val="28"/>
        </w:rPr>
        <w:t xml:space="preserve"> и последующего проветривания;</w:t>
      </w:r>
    </w:p>
    <w:p w14:paraId="69398432" w14:textId="0A6CD308" w:rsidR="00096111" w:rsidRPr="002B6110" w:rsidRDefault="00096111" w:rsidP="00A92797">
      <w:pPr>
        <w:pStyle w:val="af7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обработка аудиторий (вместимостью менее 40 человек) проводится ежедневно посредством влажной уборки и последующего проветривания;</w:t>
      </w:r>
    </w:p>
    <w:p w14:paraId="5E916195" w14:textId="77777777" w:rsidR="00B0125D" w:rsidRPr="002B6110" w:rsidRDefault="00B0125D" w:rsidP="00A92797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2B6110">
        <w:rPr>
          <w:sz w:val="28"/>
          <w:szCs w:val="28"/>
        </w:rPr>
        <w:t xml:space="preserve">внедряется система зонирования, предполагающая дополнительный пропускной режим внутри </w:t>
      </w:r>
      <w:r w:rsidR="00096111" w:rsidRPr="002B6110">
        <w:rPr>
          <w:sz w:val="28"/>
          <w:szCs w:val="28"/>
        </w:rPr>
        <w:t>корпуса (корпусов);</w:t>
      </w:r>
    </w:p>
    <w:p w14:paraId="0A596ECB" w14:textId="2A68D940" w:rsidR="00096111" w:rsidRPr="002B6110" w:rsidRDefault="00B0125D" w:rsidP="00A92797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лабораторные</w:t>
      </w:r>
      <w:r w:rsidR="00096111" w:rsidRPr="002B6110">
        <w:rPr>
          <w:sz w:val="28"/>
          <w:szCs w:val="28"/>
        </w:rPr>
        <w:t>,</w:t>
      </w:r>
      <w:r w:rsidR="00096111" w:rsidRPr="002B6110">
        <w:rPr>
          <w:color w:val="70AD47" w:themeColor="accent6"/>
          <w:sz w:val="28"/>
          <w:szCs w:val="28"/>
        </w:rPr>
        <w:t xml:space="preserve"> </w:t>
      </w:r>
      <w:r w:rsidR="00096111" w:rsidRPr="002B6110">
        <w:rPr>
          <w:sz w:val="28"/>
          <w:szCs w:val="28"/>
        </w:rPr>
        <w:t>практические и студийные</w:t>
      </w:r>
      <w:r w:rsidRPr="002B6110">
        <w:rPr>
          <w:sz w:val="28"/>
          <w:szCs w:val="28"/>
        </w:rPr>
        <w:t xml:space="preserve"> занятия проводятся с обеспечением не менее 5 </w:t>
      </w:r>
      <w:r w:rsidR="004A0BB6" w:rsidRPr="002B6110">
        <w:rPr>
          <w:sz w:val="28"/>
          <w:szCs w:val="28"/>
        </w:rPr>
        <w:t>м</w:t>
      </w:r>
      <w:r w:rsidR="004A0BB6" w:rsidRPr="002B6110">
        <w:rPr>
          <w:sz w:val="28"/>
          <w:szCs w:val="28"/>
          <w:vertAlign w:val="superscript"/>
        </w:rPr>
        <w:t>2</w:t>
      </w:r>
      <w:r w:rsidRPr="002B6110">
        <w:rPr>
          <w:sz w:val="28"/>
          <w:szCs w:val="28"/>
        </w:rPr>
        <w:t xml:space="preserve"> на 1 обучающ</w:t>
      </w:r>
      <w:r w:rsidR="00096111" w:rsidRPr="002B6110">
        <w:rPr>
          <w:sz w:val="28"/>
          <w:szCs w:val="28"/>
        </w:rPr>
        <w:t>егося;</w:t>
      </w:r>
    </w:p>
    <w:p w14:paraId="23FC172C" w14:textId="77777777" w:rsidR="00B0125D" w:rsidRPr="002B6110" w:rsidRDefault="00910A84" w:rsidP="00A92797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2B6110">
        <w:rPr>
          <w:rFonts w:eastAsia="SimSun"/>
          <w:kern w:val="1"/>
          <w:sz w:val="28"/>
          <w:szCs w:val="28"/>
          <w:lang w:eastAsia="ar-SA"/>
        </w:rPr>
        <w:t>предусматривается</w:t>
      </w:r>
      <w:r w:rsidR="00096111" w:rsidRPr="002B6110">
        <w:rPr>
          <w:rFonts w:eastAsia="SimSun"/>
          <w:kern w:val="1"/>
          <w:sz w:val="28"/>
          <w:szCs w:val="28"/>
          <w:lang w:eastAsia="ar-SA"/>
        </w:rPr>
        <w:t xml:space="preserve"> установк</w:t>
      </w:r>
      <w:r w:rsidRPr="002B6110">
        <w:rPr>
          <w:rFonts w:eastAsia="SimSun"/>
          <w:kern w:val="1"/>
          <w:sz w:val="28"/>
          <w:szCs w:val="28"/>
          <w:lang w:eastAsia="ar-SA"/>
        </w:rPr>
        <w:t>а</w:t>
      </w:r>
      <w:r w:rsidR="00096111" w:rsidRPr="002B6110">
        <w:rPr>
          <w:rFonts w:eastAsia="SimSun"/>
          <w:kern w:val="1"/>
          <w:sz w:val="28"/>
          <w:szCs w:val="28"/>
          <w:lang w:eastAsia="ar-SA"/>
        </w:rPr>
        <w:t xml:space="preserve"> прозрачных перегородок на рабочих местах, лабораториях, аудиториях, используемых в учебном процессе (при необходимости).</w:t>
      </w:r>
    </w:p>
    <w:p w14:paraId="1911BA05" w14:textId="77777777" w:rsidR="00096111" w:rsidRPr="002B6110" w:rsidRDefault="00096111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Не допускается проведение для обучающихся (студентов, магистрантов, докторантов, слушателей курсов) установочных занятий в рамках ориентационных недель.</w:t>
      </w:r>
    </w:p>
    <w:p w14:paraId="581A0CC9" w14:textId="6FE8BB03" w:rsidR="004A0BB6" w:rsidRPr="002B6110" w:rsidRDefault="004A0BB6" w:rsidP="00A92797">
      <w:pPr>
        <w:pStyle w:val="af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B6110">
        <w:rPr>
          <w:sz w:val="28"/>
          <w:szCs w:val="28"/>
        </w:rPr>
        <w:t xml:space="preserve">В организациях </w:t>
      </w:r>
      <w:r w:rsidR="009F37AA" w:rsidRPr="002B6110">
        <w:rPr>
          <w:sz w:val="28"/>
          <w:szCs w:val="28"/>
        </w:rPr>
        <w:t xml:space="preserve">ВУЗ </w:t>
      </w:r>
      <w:r w:rsidRPr="002B6110">
        <w:rPr>
          <w:sz w:val="28"/>
          <w:szCs w:val="28"/>
        </w:rPr>
        <w:t>проведение массовых учебных</w:t>
      </w:r>
      <w:r w:rsidR="00A87B8A" w:rsidRPr="002B6110">
        <w:rPr>
          <w:sz w:val="28"/>
          <w:szCs w:val="28"/>
        </w:rPr>
        <w:t>,</w:t>
      </w:r>
      <w:r w:rsidRPr="002B6110">
        <w:rPr>
          <w:sz w:val="28"/>
          <w:szCs w:val="28"/>
        </w:rPr>
        <w:t xml:space="preserve"> воспитательных </w:t>
      </w:r>
      <w:r w:rsidR="00A87B8A" w:rsidRPr="002B6110">
        <w:rPr>
          <w:sz w:val="28"/>
          <w:szCs w:val="28"/>
        </w:rPr>
        <w:t xml:space="preserve">и </w:t>
      </w:r>
      <w:r w:rsidRPr="002B6110">
        <w:rPr>
          <w:sz w:val="28"/>
          <w:szCs w:val="28"/>
        </w:rPr>
        <w:t>спортивных мероприятий не допускается.</w:t>
      </w:r>
    </w:p>
    <w:p w14:paraId="7DC75472" w14:textId="77777777" w:rsidR="00FC0884" w:rsidRPr="002B6110" w:rsidRDefault="00096111" w:rsidP="00F9291E">
      <w:pPr>
        <w:pStyle w:val="af7"/>
        <w:numPr>
          <w:ilvl w:val="0"/>
          <w:numId w:val="1"/>
        </w:numPr>
        <w:spacing w:after="160"/>
        <w:ind w:left="0" w:firstLine="709"/>
        <w:jc w:val="both"/>
        <w:rPr>
          <w:sz w:val="28"/>
          <w:szCs w:val="28"/>
        </w:rPr>
      </w:pPr>
      <w:r w:rsidRPr="002B6110">
        <w:rPr>
          <w:sz w:val="28"/>
          <w:szCs w:val="28"/>
        </w:rPr>
        <w:t>Распред</w:t>
      </w:r>
      <w:r w:rsidR="00910A84" w:rsidRPr="002B6110">
        <w:rPr>
          <w:sz w:val="28"/>
          <w:szCs w:val="28"/>
        </w:rPr>
        <w:t>еление в общежитиях осуществляется</w:t>
      </w:r>
      <w:r w:rsidRPr="002B6110">
        <w:rPr>
          <w:sz w:val="28"/>
          <w:szCs w:val="28"/>
        </w:rPr>
        <w:t xml:space="preserve"> с соблюдением социальной дистанции между проживаю</w:t>
      </w:r>
      <w:r w:rsidR="009F37AA" w:rsidRPr="002B6110">
        <w:rPr>
          <w:sz w:val="28"/>
          <w:szCs w:val="28"/>
        </w:rPr>
        <w:t>щими и заполнением комнат до 50</w:t>
      </w:r>
      <w:r w:rsidRPr="002B6110">
        <w:rPr>
          <w:sz w:val="28"/>
          <w:szCs w:val="28"/>
        </w:rPr>
        <w:t>%.</w:t>
      </w:r>
    </w:p>
    <w:p w14:paraId="7A6952FB" w14:textId="62FF9DD0" w:rsidR="00F90050" w:rsidRPr="002B6110" w:rsidRDefault="00F90050" w:rsidP="00F9291E">
      <w:pPr>
        <w:pStyle w:val="af7"/>
        <w:numPr>
          <w:ilvl w:val="0"/>
          <w:numId w:val="1"/>
        </w:numPr>
        <w:spacing w:after="160"/>
        <w:ind w:left="0" w:firstLine="709"/>
        <w:jc w:val="both"/>
        <w:rPr>
          <w:sz w:val="28"/>
          <w:szCs w:val="28"/>
        </w:rPr>
      </w:pPr>
      <w:r w:rsidRPr="002B6110">
        <w:rPr>
          <w:sz w:val="28"/>
          <w:szCs w:val="28"/>
        </w:rPr>
        <w:br w:type="page"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65"/>
        <w:gridCol w:w="3872"/>
      </w:tblGrid>
      <w:tr w:rsidR="006A2B08" w:rsidRPr="002B6110" w14:paraId="736ACEB2" w14:textId="77777777" w:rsidTr="00F90050">
        <w:trPr>
          <w:trHeight w:val="30"/>
          <w:tblCellSpacing w:w="0" w:type="auto"/>
        </w:trPr>
        <w:tc>
          <w:tcPr>
            <w:tcW w:w="5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85"/>
          <w:p w14:paraId="35A170D4" w14:textId="77777777" w:rsidR="00F90050" w:rsidRPr="002B6110" w:rsidRDefault="00F90050" w:rsidP="00A92797">
            <w:pPr>
              <w:jc w:val="center"/>
            </w:pPr>
            <w:r w:rsidRPr="002B6110">
              <w:lastRenderedPageBreak/>
              <w:t> </w:t>
            </w:r>
          </w:p>
        </w:tc>
        <w:tc>
          <w:tcPr>
            <w:tcW w:w="38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72426C" w14:textId="646F5E2C" w:rsidR="00F90050" w:rsidRPr="002B6110" w:rsidRDefault="00F90050" w:rsidP="003531D4">
            <w:pPr>
              <w:jc w:val="center"/>
            </w:pPr>
            <w:r w:rsidRPr="002B6110">
              <w:t>Приложение 1</w:t>
            </w:r>
            <w:r w:rsidRPr="002B6110">
              <w:br/>
              <w:t xml:space="preserve">к </w:t>
            </w:r>
            <w:r w:rsidR="003531D4" w:rsidRPr="002B6110">
              <w:t>С</w:t>
            </w:r>
            <w:r w:rsidRPr="002B6110">
              <w:t xml:space="preserve">анитарным </w:t>
            </w:r>
            <w:proofErr w:type="gramStart"/>
            <w:r w:rsidRPr="002B6110">
              <w:t>правилам</w:t>
            </w:r>
            <w:r w:rsidRPr="002B6110">
              <w:br/>
            </w:r>
            <w:r w:rsidR="006476E7" w:rsidRPr="002B6110">
              <w:t>«</w:t>
            </w:r>
            <w:proofErr w:type="gramEnd"/>
            <w:r w:rsidRPr="002B6110">
              <w:t>Санитарно-эпидемиологические требования</w:t>
            </w:r>
            <w:r w:rsidR="006476E7" w:rsidRPr="002B6110">
              <w:t xml:space="preserve"> </w:t>
            </w:r>
            <w:r w:rsidRPr="002B6110">
              <w:t>к объектам образования</w:t>
            </w:r>
            <w:r w:rsidR="006476E7" w:rsidRPr="002B6110">
              <w:t>»</w:t>
            </w:r>
          </w:p>
        </w:tc>
      </w:tr>
    </w:tbl>
    <w:p w14:paraId="63887BF9" w14:textId="77777777" w:rsidR="0026787C" w:rsidRPr="002B6110" w:rsidRDefault="0026787C" w:rsidP="003531D4">
      <w:pPr>
        <w:jc w:val="center"/>
        <w:rPr>
          <w:b/>
        </w:rPr>
      </w:pPr>
      <w:bookmarkStart w:id="287" w:name="z303"/>
    </w:p>
    <w:p w14:paraId="0608DC4C" w14:textId="77777777" w:rsidR="0026787C" w:rsidRPr="002B6110" w:rsidRDefault="0026787C" w:rsidP="003531D4">
      <w:pPr>
        <w:jc w:val="center"/>
        <w:rPr>
          <w:b/>
        </w:rPr>
      </w:pPr>
    </w:p>
    <w:p w14:paraId="1CF8051C" w14:textId="77777777" w:rsidR="00F90050" w:rsidRPr="002B6110" w:rsidRDefault="00F90050" w:rsidP="00A92797">
      <w:pPr>
        <w:jc w:val="center"/>
      </w:pPr>
      <w:r w:rsidRPr="002B6110">
        <w:rPr>
          <w:b/>
        </w:rPr>
        <w:t>Лабораторно-инструментальные исследования</w:t>
      </w:r>
    </w:p>
    <w:p w14:paraId="71E8D12B" w14:textId="77777777" w:rsidR="0026787C" w:rsidRPr="002B6110" w:rsidRDefault="0026787C" w:rsidP="003531D4">
      <w:pPr>
        <w:jc w:val="center"/>
      </w:pPr>
      <w:bookmarkStart w:id="288" w:name="z304"/>
      <w:bookmarkEnd w:id="287"/>
    </w:p>
    <w:tbl>
      <w:tblPr>
        <w:tblW w:w="49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977"/>
        <w:gridCol w:w="3402"/>
        <w:gridCol w:w="2665"/>
      </w:tblGrid>
      <w:tr w:rsidR="006A2B08" w:rsidRPr="002B6110" w14:paraId="202B7991" w14:textId="77777777" w:rsidTr="00EA42D3">
        <w:trPr>
          <w:trHeight w:val="30"/>
          <w:tblHeader/>
          <w:jc w:val="center"/>
        </w:trPr>
        <w:tc>
          <w:tcPr>
            <w:tcW w:w="5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AD6233" w14:textId="77777777" w:rsidR="00F90050" w:rsidRPr="002B6110" w:rsidRDefault="0026787C" w:rsidP="00A92797">
            <w:pPr>
              <w:spacing w:after="20"/>
              <w:ind w:left="20"/>
              <w:jc w:val="center"/>
            </w:pPr>
            <w:bookmarkStart w:id="289" w:name="z305"/>
            <w:bookmarkEnd w:id="288"/>
            <w:r w:rsidRPr="002B6110">
              <w:t>№</w:t>
            </w:r>
          </w:p>
        </w:tc>
        <w:bookmarkEnd w:id="289"/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9CF082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Места отбора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C3649F" w14:textId="57B66C4E" w:rsidR="00F90050" w:rsidRPr="002B6110" w:rsidRDefault="00F90050" w:rsidP="00750582">
            <w:pPr>
              <w:spacing w:after="20"/>
              <w:ind w:left="20"/>
              <w:jc w:val="center"/>
            </w:pPr>
            <w:r w:rsidRPr="002B6110">
              <w:t>Лабораторные исследования</w:t>
            </w:r>
          </w:p>
        </w:tc>
        <w:tc>
          <w:tcPr>
            <w:tcW w:w="26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F806D9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Периодичность исследований</w:t>
            </w:r>
          </w:p>
        </w:tc>
      </w:tr>
      <w:tr w:rsidR="006A2B08" w:rsidRPr="002B6110" w14:paraId="4C06DB19" w14:textId="77777777" w:rsidTr="00EA42D3">
        <w:trPr>
          <w:trHeight w:val="30"/>
          <w:tblHeader/>
          <w:jc w:val="center"/>
        </w:trPr>
        <w:tc>
          <w:tcPr>
            <w:tcW w:w="5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E37522" w14:textId="77777777" w:rsidR="00F90050" w:rsidRPr="002B6110" w:rsidRDefault="00F90050" w:rsidP="00A92797">
            <w:pPr>
              <w:spacing w:after="20"/>
              <w:ind w:left="20"/>
              <w:jc w:val="center"/>
            </w:pPr>
            <w:bookmarkStart w:id="290" w:name="z306"/>
            <w:r w:rsidRPr="002B6110">
              <w:t>1</w:t>
            </w:r>
          </w:p>
        </w:tc>
        <w:bookmarkEnd w:id="290"/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1181CD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2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AD7741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3</w:t>
            </w:r>
          </w:p>
        </w:tc>
        <w:tc>
          <w:tcPr>
            <w:tcW w:w="26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C4D406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4</w:t>
            </w:r>
          </w:p>
        </w:tc>
      </w:tr>
      <w:tr w:rsidR="006A2B08" w:rsidRPr="002B6110" w14:paraId="5F627626" w14:textId="77777777" w:rsidTr="00EA42D3">
        <w:trPr>
          <w:trHeight w:val="30"/>
          <w:jc w:val="center"/>
        </w:trPr>
        <w:tc>
          <w:tcPr>
            <w:tcW w:w="5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101DA8" w14:textId="77777777" w:rsidR="00F90050" w:rsidRPr="002B6110" w:rsidRDefault="00F90050" w:rsidP="00A92797">
            <w:pPr>
              <w:spacing w:after="20"/>
              <w:ind w:left="20"/>
              <w:jc w:val="center"/>
            </w:pPr>
            <w:bookmarkStart w:id="291" w:name="z307"/>
            <w:r w:rsidRPr="002B6110">
              <w:t>1</w:t>
            </w:r>
          </w:p>
        </w:tc>
        <w:bookmarkEnd w:id="291"/>
        <w:tc>
          <w:tcPr>
            <w:tcW w:w="904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4E8C21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 xml:space="preserve">Организации образования, воспитания, мест проживания обучающихся и воспитанников, </w:t>
            </w:r>
            <w:proofErr w:type="spellStart"/>
            <w:r w:rsidRPr="002B6110">
              <w:t>интернатные</w:t>
            </w:r>
            <w:proofErr w:type="spellEnd"/>
            <w:r w:rsidRPr="002B6110">
              <w:t xml:space="preserve"> организации всех видов и типов</w:t>
            </w:r>
          </w:p>
        </w:tc>
      </w:tr>
      <w:tr w:rsidR="006A2B08" w:rsidRPr="002B6110" w14:paraId="0431BD4E" w14:textId="77777777" w:rsidTr="00EA42D3">
        <w:trPr>
          <w:trHeight w:val="30"/>
          <w:jc w:val="center"/>
        </w:trPr>
        <w:tc>
          <w:tcPr>
            <w:tcW w:w="56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5B776E" w14:textId="77777777" w:rsidR="00F90050" w:rsidRPr="002B6110" w:rsidRDefault="00F90050" w:rsidP="00A92797">
            <w:pPr>
              <w:spacing w:after="20"/>
              <w:ind w:left="20"/>
            </w:pPr>
            <w:bookmarkStart w:id="292" w:name="z308"/>
            <w:r w:rsidRPr="002B6110">
              <w:t>1.1</w:t>
            </w:r>
          </w:p>
        </w:tc>
        <w:bookmarkEnd w:id="292"/>
        <w:tc>
          <w:tcPr>
            <w:tcW w:w="297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0198D1" w14:textId="1F7FBF70" w:rsidR="00F90050" w:rsidRPr="002B6110" w:rsidRDefault="00F90050" w:rsidP="00A92797">
            <w:pPr>
              <w:spacing w:after="20"/>
              <w:ind w:left="20"/>
            </w:pPr>
            <w:r w:rsidRPr="002B6110">
              <w:t xml:space="preserve">пищеблоки 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506C4E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 xml:space="preserve"> пробы пищевых продуктов (сырье) на микробиологические исследования </w:t>
            </w:r>
          </w:p>
        </w:tc>
        <w:tc>
          <w:tcPr>
            <w:tcW w:w="26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57D922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в порядке текущего надзора</w:t>
            </w:r>
          </w:p>
        </w:tc>
      </w:tr>
      <w:tr w:rsidR="006A2B08" w:rsidRPr="002B6110" w14:paraId="50BF5204" w14:textId="77777777" w:rsidTr="00EA42D3">
        <w:trPr>
          <w:trHeight w:val="30"/>
          <w:jc w:val="center"/>
        </w:trPr>
        <w:tc>
          <w:tcPr>
            <w:tcW w:w="562" w:type="dxa"/>
            <w:vMerge/>
          </w:tcPr>
          <w:p w14:paraId="0338058C" w14:textId="77777777" w:rsidR="00F90050" w:rsidRPr="002B6110" w:rsidRDefault="00F90050" w:rsidP="00A92797"/>
        </w:tc>
        <w:tc>
          <w:tcPr>
            <w:tcW w:w="2977" w:type="dxa"/>
            <w:vMerge/>
          </w:tcPr>
          <w:p w14:paraId="173985C8" w14:textId="77777777" w:rsidR="00F90050" w:rsidRPr="002B6110" w:rsidRDefault="00F90050" w:rsidP="00A92797"/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CE0CCC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пробы готовых блюд на микробиологические исследования</w:t>
            </w:r>
          </w:p>
        </w:tc>
        <w:tc>
          <w:tcPr>
            <w:tcW w:w="26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CDAEFF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в порядке текущего надзора</w:t>
            </w:r>
          </w:p>
        </w:tc>
      </w:tr>
      <w:tr w:rsidR="006A2B08" w:rsidRPr="002B6110" w14:paraId="04A20B8C" w14:textId="77777777" w:rsidTr="00EA42D3">
        <w:trPr>
          <w:trHeight w:val="30"/>
          <w:jc w:val="center"/>
        </w:trPr>
        <w:tc>
          <w:tcPr>
            <w:tcW w:w="562" w:type="dxa"/>
            <w:vMerge/>
          </w:tcPr>
          <w:p w14:paraId="56BA3413" w14:textId="77777777" w:rsidR="00F90050" w:rsidRPr="002B6110" w:rsidRDefault="00F90050" w:rsidP="00A92797"/>
        </w:tc>
        <w:tc>
          <w:tcPr>
            <w:tcW w:w="2977" w:type="dxa"/>
            <w:vMerge/>
          </w:tcPr>
          <w:p w14:paraId="406CA7D3" w14:textId="77777777" w:rsidR="00F90050" w:rsidRPr="002B6110" w:rsidRDefault="00F90050" w:rsidP="00A92797"/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6F2B36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пробы воды на микробиологические и санитарно-химические исследования</w:t>
            </w:r>
          </w:p>
        </w:tc>
        <w:tc>
          <w:tcPr>
            <w:tcW w:w="26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D97D1F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в порядке текущего надзора (один раз в год)</w:t>
            </w:r>
          </w:p>
        </w:tc>
      </w:tr>
      <w:tr w:rsidR="006A2B08" w:rsidRPr="002B6110" w14:paraId="2E536BB2" w14:textId="77777777" w:rsidTr="00EA42D3">
        <w:trPr>
          <w:trHeight w:val="30"/>
          <w:jc w:val="center"/>
        </w:trPr>
        <w:tc>
          <w:tcPr>
            <w:tcW w:w="562" w:type="dxa"/>
            <w:vMerge/>
          </w:tcPr>
          <w:p w14:paraId="57A1A1F2" w14:textId="77777777" w:rsidR="00F90050" w:rsidRPr="002B6110" w:rsidRDefault="00F90050" w:rsidP="00A92797"/>
        </w:tc>
        <w:tc>
          <w:tcPr>
            <w:tcW w:w="2977" w:type="dxa"/>
            <w:vMerge/>
          </w:tcPr>
          <w:p w14:paraId="6ECEA192" w14:textId="77777777" w:rsidR="00F90050" w:rsidRPr="002B6110" w:rsidRDefault="00F90050" w:rsidP="00A92797"/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194405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блюда на калорийность</w:t>
            </w:r>
          </w:p>
        </w:tc>
        <w:tc>
          <w:tcPr>
            <w:tcW w:w="26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532F89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в порядке текущего надзора</w:t>
            </w:r>
          </w:p>
        </w:tc>
      </w:tr>
      <w:tr w:rsidR="006A2B08" w:rsidRPr="002B6110" w14:paraId="40C05F8F" w14:textId="77777777" w:rsidTr="00EA42D3">
        <w:trPr>
          <w:trHeight w:val="30"/>
          <w:jc w:val="center"/>
        </w:trPr>
        <w:tc>
          <w:tcPr>
            <w:tcW w:w="562" w:type="dxa"/>
            <w:vMerge/>
          </w:tcPr>
          <w:p w14:paraId="515745BC" w14:textId="77777777" w:rsidR="00F90050" w:rsidRPr="002B6110" w:rsidRDefault="00F90050" w:rsidP="00A92797"/>
        </w:tc>
        <w:tc>
          <w:tcPr>
            <w:tcW w:w="2977" w:type="dxa"/>
            <w:vMerge/>
          </w:tcPr>
          <w:p w14:paraId="1C1B0E5F" w14:textId="77777777" w:rsidR="00F90050" w:rsidRPr="002B6110" w:rsidRDefault="00F90050" w:rsidP="00A92797"/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031A84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качество термической обработки</w:t>
            </w:r>
          </w:p>
        </w:tc>
        <w:tc>
          <w:tcPr>
            <w:tcW w:w="26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1D2925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в порядке текущего надзора</w:t>
            </w:r>
          </w:p>
        </w:tc>
      </w:tr>
      <w:tr w:rsidR="006A2B08" w:rsidRPr="002B6110" w14:paraId="22F0AA76" w14:textId="77777777" w:rsidTr="00EA42D3">
        <w:trPr>
          <w:trHeight w:val="30"/>
          <w:jc w:val="center"/>
        </w:trPr>
        <w:tc>
          <w:tcPr>
            <w:tcW w:w="562" w:type="dxa"/>
            <w:vMerge/>
          </w:tcPr>
          <w:p w14:paraId="2F1ED92D" w14:textId="77777777" w:rsidR="00F90050" w:rsidRPr="002B6110" w:rsidRDefault="00F90050" w:rsidP="00A92797"/>
        </w:tc>
        <w:tc>
          <w:tcPr>
            <w:tcW w:w="2977" w:type="dxa"/>
            <w:vMerge/>
          </w:tcPr>
          <w:p w14:paraId="4D7E6039" w14:textId="77777777" w:rsidR="00F90050" w:rsidRPr="002B6110" w:rsidRDefault="00F90050" w:rsidP="00A92797"/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3E527D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смывы с внешней среды</w:t>
            </w:r>
          </w:p>
        </w:tc>
        <w:tc>
          <w:tcPr>
            <w:tcW w:w="26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F287A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в порядке текущего надзора</w:t>
            </w:r>
          </w:p>
        </w:tc>
      </w:tr>
      <w:tr w:rsidR="006A2B08" w:rsidRPr="002B6110" w14:paraId="2596A497" w14:textId="77777777" w:rsidTr="00EA42D3">
        <w:trPr>
          <w:trHeight w:val="30"/>
          <w:jc w:val="center"/>
        </w:trPr>
        <w:tc>
          <w:tcPr>
            <w:tcW w:w="562" w:type="dxa"/>
            <w:vMerge/>
          </w:tcPr>
          <w:p w14:paraId="05C8380E" w14:textId="77777777" w:rsidR="00F90050" w:rsidRPr="002B6110" w:rsidRDefault="00F90050" w:rsidP="00A92797"/>
        </w:tc>
        <w:tc>
          <w:tcPr>
            <w:tcW w:w="2977" w:type="dxa"/>
            <w:vMerge/>
          </w:tcPr>
          <w:p w14:paraId="6D1B13A0" w14:textId="77777777" w:rsidR="00F90050" w:rsidRPr="002B6110" w:rsidRDefault="00F90050" w:rsidP="00A92797"/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CCD736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определение остаточного хлора в дезинфицирующих средствах</w:t>
            </w:r>
          </w:p>
        </w:tc>
        <w:tc>
          <w:tcPr>
            <w:tcW w:w="26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6916A5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в порядке текущего надзора</w:t>
            </w:r>
          </w:p>
        </w:tc>
      </w:tr>
      <w:tr w:rsidR="006A2B08" w:rsidRPr="002B6110" w14:paraId="170364D5" w14:textId="77777777" w:rsidTr="00EA42D3">
        <w:trPr>
          <w:trHeight w:val="30"/>
          <w:jc w:val="center"/>
        </w:trPr>
        <w:tc>
          <w:tcPr>
            <w:tcW w:w="562" w:type="dxa"/>
            <w:vMerge/>
          </w:tcPr>
          <w:p w14:paraId="1F34F6DF" w14:textId="77777777" w:rsidR="00F90050" w:rsidRPr="002B6110" w:rsidRDefault="00F90050" w:rsidP="00A92797"/>
        </w:tc>
        <w:tc>
          <w:tcPr>
            <w:tcW w:w="2977" w:type="dxa"/>
            <w:vMerge/>
          </w:tcPr>
          <w:p w14:paraId="4DEF7D76" w14:textId="77777777" w:rsidR="00F90050" w:rsidRPr="002B6110" w:rsidRDefault="00F90050" w:rsidP="00A92797"/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ACF766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вода питьевая из местных источников водоснабжения (централизованное, колодцы, скважины, каптажи) на бактериологические, санитарно-химические исследования</w:t>
            </w:r>
          </w:p>
        </w:tc>
        <w:tc>
          <w:tcPr>
            <w:tcW w:w="26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9BF499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в порядке текущего надзора (один раз в год)</w:t>
            </w:r>
          </w:p>
        </w:tc>
      </w:tr>
      <w:tr w:rsidR="006A2B08" w:rsidRPr="002B6110" w14:paraId="28F1221D" w14:textId="77777777" w:rsidTr="00EA42D3">
        <w:trPr>
          <w:trHeight w:val="30"/>
          <w:jc w:val="center"/>
        </w:trPr>
        <w:tc>
          <w:tcPr>
            <w:tcW w:w="562" w:type="dxa"/>
            <w:vMerge/>
          </w:tcPr>
          <w:p w14:paraId="783FEB49" w14:textId="77777777" w:rsidR="00F90050" w:rsidRPr="002B6110" w:rsidRDefault="00F90050" w:rsidP="00A92797"/>
        </w:tc>
        <w:tc>
          <w:tcPr>
            <w:tcW w:w="2977" w:type="dxa"/>
            <w:vMerge/>
          </w:tcPr>
          <w:p w14:paraId="47323A4B" w14:textId="77777777" w:rsidR="00F90050" w:rsidRPr="002B6110" w:rsidRDefault="00F90050" w:rsidP="00A92797"/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F322F0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обследование персонала на бактериологическое носительство</w:t>
            </w:r>
          </w:p>
        </w:tc>
        <w:tc>
          <w:tcPr>
            <w:tcW w:w="26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904D45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по эпидемиологическим показаниям</w:t>
            </w:r>
          </w:p>
        </w:tc>
      </w:tr>
      <w:tr w:rsidR="006A2B08" w:rsidRPr="002B6110" w14:paraId="598AF284" w14:textId="77777777" w:rsidTr="00EA42D3">
        <w:trPr>
          <w:trHeight w:val="30"/>
          <w:jc w:val="center"/>
        </w:trPr>
        <w:tc>
          <w:tcPr>
            <w:tcW w:w="5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B68867" w14:textId="77777777" w:rsidR="00F90050" w:rsidRPr="002B6110" w:rsidRDefault="00F90050" w:rsidP="00A92797">
            <w:pPr>
              <w:spacing w:after="20"/>
              <w:ind w:left="20"/>
            </w:pPr>
            <w:bookmarkStart w:id="293" w:name="z317"/>
            <w:r w:rsidRPr="002B6110">
              <w:t>1.2</w:t>
            </w:r>
          </w:p>
        </w:tc>
        <w:bookmarkEnd w:id="293"/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9BB768" w14:textId="57602BDE" w:rsidR="00F90050" w:rsidRPr="002B6110" w:rsidRDefault="00F90050" w:rsidP="00A92797">
            <w:pPr>
              <w:spacing w:after="20"/>
              <w:ind w:left="20"/>
            </w:pPr>
            <w:r w:rsidRPr="002B6110">
              <w:t xml:space="preserve">приемные комнаты, спальни, учебные помещения, мастерские, спортивные и музыкальные залы, медицинские кабинеты, помещения для </w:t>
            </w:r>
            <w:r w:rsidRPr="002B6110">
              <w:lastRenderedPageBreak/>
              <w:t xml:space="preserve">отдыха и сна, компьютерные классы 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D7B80C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lastRenderedPageBreak/>
              <w:t>температура, относительная влажность воздуха</w:t>
            </w:r>
          </w:p>
        </w:tc>
        <w:tc>
          <w:tcPr>
            <w:tcW w:w="26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BC5EBA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 xml:space="preserve"> при выдаче санитарно-эпидемиологического заключения о соответствии (несоответствии) объекта, в порядке текущего надзора (один </w:t>
            </w:r>
            <w:r w:rsidRPr="002B6110">
              <w:lastRenderedPageBreak/>
              <w:t xml:space="preserve">раз в год в период отопительного сезона) </w:t>
            </w:r>
          </w:p>
        </w:tc>
      </w:tr>
      <w:tr w:rsidR="006A2B08" w:rsidRPr="002B6110" w14:paraId="5F388A81" w14:textId="77777777" w:rsidTr="00EA42D3">
        <w:trPr>
          <w:trHeight w:val="30"/>
          <w:jc w:val="center"/>
        </w:trPr>
        <w:tc>
          <w:tcPr>
            <w:tcW w:w="5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868FD7" w14:textId="77777777" w:rsidR="00F90050" w:rsidRPr="002B6110" w:rsidRDefault="00F90050" w:rsidP="00A92797">
            <w:pPr>
              <w:spacing w:after="20"/>
              <w:ind w:left="20"/>
            </w:pPr>
            <w:bookmarkStart w:id="294" w:name="z318"/>
            <w:r w:rsidRPr="002B6110">
              <w:lastRenderedPageBreak/>
              <w:t>1.2</w:t>
            </w:r>
          </w:p>
        </w:tc>
        <w:bookmarkEnd w:id="294"/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48F56F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помещения для отдыха и сна, компьютерные классы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FC845B" w14:textId="77777777" w:rsidR="00F90050" w:rsidRPr="002B6110" w:rsidRDefault="00F90050" w:rsidP="00A92797">
            <w:r w:rsidRPr="002B6110">
              <w:br/>
            </w:r>
          </w:p>
        </w:tc>
        <w:tc>
          <w:tcPr>
            <w:tcW w:w="26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6E7984" w14:textId="77777777" w:rsidR="00F90050" w:rsidRPr="002B6110" w:rsidRDefault="00F90050" w:rsidP="009F37AA">
            <w:pPr>
              <w:spacing w:after="20"/>
              <w:ind w:left="20"/>
            </w:pPr>
            <w:r w:rsidRPr="002B6110">
              <w:t>раз в год в период отопительного сезона</w:t>
            </w:r>
          </w:p>
        </w:tc>
      </w:tr>
      <w:tr w:rsidR="006A2B08" w:rsidRPr="002B6110" w14:paraId="3AF3C648" w14:textId="77777777" w:rsidTr="00EA42D3">
        <w:trPr>
          <w:trHeight w:val="30"/>
          <w:jc w:val="center"/>
        </w:trPr>
        <w:tc>
          <w:tcPr>
            <w:tcW w:w="5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2650A1" w14:textId="77777777" w:rsidR="00F90050" w:rsidRPr="002B6110" w:rsidRDefault="00F90050" w:rsidP="00A92797">
            <w:pPr>
              <w:spacing w:after="20"/>
              <w:ind w:left="20"/>
            </w:pPr>
            <w:bookmarkStart w:id="295" w:name="z319"/>
            <w:r w:rsidRPr="002B6110">
              <w:t>1.3</w:t>
            </w:r>
          </w:p>
        </w:tc>
        <w:bookmarkEnd w:id="295"/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EFFB31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лаборатории, кабинет химии, спортивные залы, мастерские, пищеблоки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846450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исследование эффективности вентиляции, шум</w:t>
            </w:r>
          </w:p>
        </w:tc>
        <w:tc>
          <w:tcPr>
            <w:tcW w:w="26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091EEA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в порядке текущего надзора (один раз в год)</w:t>
            </w:r>
          </w:p>
        </w:tc>
      </w:tr>
      <w:tr w:rsidR="00EA42D3" w:rsidRPr="002B6110" w14:paraId="2AA1B00A" w14:textId="77777777" w:rsidTr="00EA42D3">
        <w:trPr>
          <w:trHeight w:val="30"/>
          <w:jc w:val="center"/>
        </w:trPr>
        <w:tc>
          <w:tcPr>
            <w:tcW w:w="5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0A98BD" w14:textId="433E877F" w:rsidR="00EA42D3" w:rsidRPr="002B6110" w:rsidRDefault="00EA42D3" w:rsidP="00EA42D3">
            <w:r w:rsidRPr="002B6110">
              <w:t>1.4</w:t>
            </w: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9269AB" w14:textId="77777777" w:rsidR="00EA42D3" w:rsidRPr="002B6110" w:rsidRDefault="00EA42D3" w:rsidP="00EA42D3">
            <w:pPr>
              <w:spacing w:after="20"/>
              <w:ind w:left="20"/>
            </w:pPr>
            <w:r w:rsidRPr="002B6110">
              <w:t>водоразборные краны - ввод и вывод в здании, на пищеблоке (при расположении в отдельном блоке)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ECAB3F" w14:textId="77777777" w:rsidR="00EA42D3" w:rsidRPr="002B6110" w:rsidRDefault="00EA42D3" w:rsidP="00EA42D3">
            <w:pPr>
              <w:spacing w:after="20"/>
              <w:ind w:left="20"/>
            </w:pPr>
            <w:r w:rsidRPr="002B6110">
              <w:t>вода из водопроводной системы (бактериологические и санитарно-химические исследования)</w:t>
            </w:r>
          </w:p>
        </w:tc>
        <w:tc>
          <w:tcPr>
            <w:tcW w:w="26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727FE8" w14:textId="77777777" w:rsidR="00EA42D3" w:rsidRPr="002B6110" w:rsidRDefault="00EA42D3" w:rsidP="00EA42D3">
            <w:pPr>
              <w:spacing w:after="20"/>
              <w:ind w:left="20"/>
            </w:pPr>
            <w:r w:rsidRPr="002B6110">
              <w:t>при выдаче санитарно-эпидемиологического заключения о соответствии (несоответствии) объекта; текущего надзора</w:t>
            </w:r>
          </w:p>
        </w:tc>
      </w:tr>
      <w:tr w:rsidR="00EA42D3" w:rsidRPr="002B6110" w14:paraId="45ECEC09" w14:textId="77777777" w:rsidTr="00EA42D3">
        <w:trPr>
          <w:trHeight w:val="30"/>
          <w:jc w:val="center"/>
        </w:trPr>
        <w:tc>
          <w:tcPr>
            <w:tcW w:w="5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EB316C" w14:textId="50E0E435" w:rsidR="00EA42D3" w:rsidRPr="002B6110" w:rsidRDefault="00EA42D3" w:rsidP="00EA42D3">
            <w:pPr>
              <w:spacing w:after="20"/>
              <w:ind w:left="20"/>
            </w:pPr>
            <w:bookmarkStart w:id="296" w:name="z321"/>
            <w:r w:rsidRPr="002B6110">
              <w:t>1.5</w:t>
            </w:r>
          </w:p>
        </w:tc>
        <w:bookmarkEnd w:id="296"/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D3C225" w14:textId="77777777" w:rsidR="00EA42D3" w:rsidRPr="002B6110" w:rsidRDefault="00EA42D3" w:rsidP="00EA42D3">
            <w:pPr>
              <w:spacing w:after="20"/>
              <w:ind w:left="20"/>
            </w:pPr>
            <w:r w:rsidRPr="002B6110">
              <w:t>колодцы, скважины, каптажи, родники, водоразборные краны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CBCAFA" w14:textId="77777777" w:rsidR="00EA42D3" w:rsidRPr="002B6110" w:rsidRDefault="00EA42D3" w:rsidP="00EA42D3">
            <w:pPr>
              <w:spacing w:after="20"/>
              <w:ind w:left="20"/>
            </w:pPr>
            <w:r w:rsidRPr="002B6110">
              <w:t>вода питьевая из местных источников водоснабжения (централизованное, колодцы, скважины, каптажи) на бактериологические, санитарно-химические исследования</w:t>
            </w:r>
          </w:p>
        </w:tc>
        <w:tc>
          <w:tcPr>
            <w:tcW w:w="26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36A1E0" w14:textId="77777777" w:rsidR="00EA42D3" w:rsidRPr="002B6110" w:rsidRDefault="00EA42D3" w:rsidP="00EA42D3">
            <w:pPr>
              <w:spacing w:after="20"/>
              <w:ind w:left="20"/>
            </w:pPr>
            <w:r w:rsidRPr="002B6110">
              <w:t>при выдаче санитарно-эпидемиологического заключения о соответствии (несоответствии) объекта, в порядке текущего надзора</w:t>
            </w:r>
          </w:p>
        </w:tc>
      </w:tr>
      <w:tr w:rsidR="00EA42D3" w:rsidRPr="002B6110" w14:paraId="4CFB8805" w14:textId="77777777" w:rsidTr="00EA42D3">
        <w:trPr>
          <w:trHeight w:val="30"/>
          <w:jc w:val="center"/>
        </w:trPr>
        <w:tc>
          <w:tcPr>
            <w:tcW w:w="5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27F10F" w14:textId="5E9FB39F" w:rsidR="00EA42D3" w:rsidRPr="002B6110" w:rsidRDefault="00EA42D3" w:rsidP="00EA42D3">
            <w:pPr>
              <w:spacing w:after="20"/>
              <w:ind w:left="20"/>
            </w:pPr>
            <w:bookmarkStart w:id="297" w:name="z322"/>
            <w:r w:rsidRPr="002B6110">
              <w:t>1.6</w:t>
            </w:r>
          </w:p>
        </w:tc>
        <w:bookmarkEnd w:id="297"/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57937B" w14:textId="77777777" w:rsidR="00EA42D3" w:rsidRPr="002B6110" w:rsidRDefault="00EA42D3" w:rsidP="00EA42D3">
            <w:pPr>
              <w:spacing w:after="20"/>
              <w:ind w:left="20"/>
            </w:pPr>
            <w:r w:rsidRPr="002B6110">
              <w:t>объекты с использованием воды, расфасованной в емкости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C1B703" w14:textId="77777777" w:rsidR="00EA42D3" w:rsidRPr="002B6110" w:rsidRDefault="00EA42D3" w:rsidP="00EA42D3">
            <w:pPr>
              <w:spacing w:after="20"/>
              <w:ind w:left="20"/>
            </w:pPr>
            <w:r w:rsidRPr="002B6110">
              <w:t>вода питьевая, расфасованная в емкости (исключая бутилированную воду)</w:t>
            </w:r>
          </w:p>
        </w:tc>
        <w:tc>
          <w:tcPr>
            <w:tcW w:w="26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96EC7F" w14:textId="77777777" w:rsidR="00EA42D3" w:rsidRPr="002B6110" w:rsidRDefault="00EA42D3" w:rsidP="00EA42D3">
            <w:pPr>
              <w:spacing w:after="20"/>
              <w:ind w:left="20"/>
            </w:pPr>
            <w:r w:rsidRPr="002B6110">
              <w:t>в порядке текущего надзора</w:t>
            </w:r>
          </w:p>
        </w:tc>
      </w:tr>
      <w:tr w:rsidR="00EA42D3" w:rsidRPr="002B6110" w14:paraId="673239DC" w14:textId="77777777" w:rsidTr="00EA42D3">
        <w:trPr>
          <w:trHeight w:val="30"/>
          <w:jc w:val="center"/>
        </w:trPr>
        <w:tc>
          <w:tcPr>
            <w:tcW w:w="5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9E1762" w14:textId="2FBAC9F5" w:rsidR="00EA42D3" w:rsidRPr="002B6110" w:rsidRDefault="00EA42D3" w:rsidP="00EA42D3">
            <w:pPr>
              <w:spacing w:after="20"/>
              <w:ind w:left="20"/>
            </w:pPr>
            <w:bookmarkStart w:id="298" w:name="z323"/>
            <w:r w:rsidRPr="002B6110">
              <w:t>1.7</w:t>
            </w:r>
          </w:p>
        </w:tc>
        <w:bookmarkEnd w:id="298"/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F3F634" w14:textId="77777777" w:rsidR="00EA42D3" w:rsidRPr="002B6110" w:rsidRDefault="00EA42D3" w:rsidP="00EA42D3">
            <w:pPr>
              <w:spacing w:after="20"/>
              <w:ind w:left="20"/>
            </w:pPr>
            <w:r w:rsidRPr="002B6110">
              <w:t>закрытые плавательные бассейны и ванны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38D613" w14:textId="77777777" w:rsidR="00EA42D3" w:rsidRPr="002B6110" w:rsidRDefault="00EA42D3" w:rsidP="00EA42D3">
            <w:pPr>
              <w:spacing w:after="20"/>
              <w:ind w:left="20"/>
            </w:pPr>
            <w:r w:rsidRPr="002B6110">
              <w:t xml:space="preserve">пробы воды на бактериологические, санитарно-химические, </w:t>
            </w:r>
            <w:proofErr w:type="spellStart"/>
            <w:r w:rsidRPr="002B6110">
              <w:t>паразитологические</w:t>
            </w:r>
            <w:proofErr w:type="spellEnd"/>
            <w:r w:rsidRPr="002B6110">
              <w:t xml:space="preserve"> исследования</w:t>
            </w:r>
          </w:p>
        </w:tc>
        <w:tc>
          <w:tcPr>
            <w:tcW w:w="26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795EAF" w14:textId="77777777" w:rsidR="00EA42D3" w:rsidRPr="002B6110" w:rsidRDefault="00EA42D3" w:rsidP="00EA42D3">
            <w:pPr>
              <w:spacing w:after="20"/>
              <w:ind w:left="20"/>
            </w:pPr>
            <w:r w:rsidRPr="002B6110">
              <w:t xml:space="preserve"> при выдаче санитарно-эпидемиологического заключения о соответствии (несоответствии) объекта в порядке текущего надзора </w:t>
            </w:r>
          </w:p>
        </w:tc>
      </w:tr>
      <w:tr w:rsidR="00EA42D3" w:rsidRPr="002B6110" w14:paraId="6B7C4564" w14:textId="77777777" w:rsidTr="00EA42D3">
        <w:trPr>
          <w:trHeight w:val="30"/>
          <w:jc w:val="center"/>
        </w:trPr>
        <w:tc>
          <w:tcPr>
            <w:tcW w:w="5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E2A868" w14:textId="2BE284C3" w:rsidR="00EA42D3" w:rsidRPr="002B6110" w:rsidRDefault="00EA42D3" w:rsidP="00EA42D3">
            <w:pPr>
              <w:spacing w:after="20"/>
              <w:ind w:left="20"/>
            </w:pPr>
            <w:bookmarkStart w:id="299" w:name="z324"/>
            <w:r w:rsidRPr="002B6110">
              <w:t>1.8</w:t>
            </w:r>
          </w:p>
        </w:tc>
        <w:bookmarkEnd w:id="299"/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635E71" w14:textId="77777777" w:rsidR="00EA42D3" w:rsidRPr="002B6110" w:rsidRDefault="00EA42D3" w:rsidP="00EA42D3">
            <w:pPr>
              <w:spacing w:after="20"/>
              <w:ind w:left="20"/>
            </w:pPr>
            <w:r w:rsidRPr="002B6110">
              <w:t xml:space="preserve">  компьютерные и мультимедийные классы, кабинеты 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2B0BE2" w14:textId="77777777" w:rsidR="00EA42D3" w:rsidRPr="002B6110" w:rsidRDefault="00EA42D3" w:rsidP="00EA42D3">
            <w:pPr>
              <w:spacing w:after="20"/>
              <w:ind w:left="20"/>
            </w:pPr>
            <w:r w:rsidRPr="002B6110">
              <w:t xml:space="preserve">напряженность электромагнитного </w:t>
            </w:r>
            <w:proofErr w:type="gramStart"/>
            <w:r w:rsidRPr="002B6110">
              <w:t>поля ,</w:t>
            </w:r>
            <w:proofErr w:type="gramEnd"/>
            <w:r w:rsidRPr="002B6110">
              <w:t xml:space="preserve"> электростатического поля на рабочих местах, уровень концентрации </w:t>
            </w:r>
            <w:proofErr w:type="spellStart"/>
            <w:r w:rsidRPr="002B6110">
              <w:t>аэроинов</w:t>
            </w:r>
            <w:proofErr w:type="spellEnd"/>
            <w:r w:rsidRPr="002B6110">
              <w:t xml:space="preserve"> и коэффициента </w:t>
            </w:r>
            <w:proofErr w:type="spellStart"/>
            <w:r w:rsidRPr="002B6110">
              <w:t>униполярности</w:t>
            </w:r>
            <w:proofErr w:type="spellEnd"/>
            <w:r w:rsidRPr="002B6110">
              <w:t>, шум</w:t>
            </w:r>
          </w:p>
        </w:tc>
        <w:tc>
          <w:tcPr>
            <w:tcW w:w="26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73E09B" w14:textId="77777777" w:rsidR="00EA42D3" w:rsidRPr="002B6110" w:rsidRDefault="00EA42D3" w:rsidP="00EA42D3">
            <w:pPr>
              <w:spacing w:after="20"/>
              <w:ind w:left="20"/>
            </w:pPr>
            <w:r w:rsidRPr="002B6110">
              <w:t>при выдаче санитарно-эпидемиологического заключения о соответствии (несоответствии) объекта в порядке текущего надзора</w:t>
            </w:r>
          </w:p>
        </w:tc>
      </w:tr>
      <w:tr w:rsidR="00EA42D3" w:rsidRPr="002B6110" w14:paraId="6A08EEF8" w14:textId="77777777" w:rsidTr="00EA42D3">
        <w:trPr>
          <w:trHeight w:val="30"/>
          <w:jc w:val="center"/>
        </w:trPr>
        <w:tc>
          <w:tcPr>
            <w:tcW w:w="5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7EF82E" w14:textId="2C0BEEA1" w:rsidR="00EA42D3" w:rsidRPr="002B6110" w:rsidRDefault="00EA42D3" w:rsidP="00EA42D3">
            <w:pPr>
              <w:spacing w:after="20"/>
              <w:ind w:left="20"/>
            </w:pPr>
            <w:bookmarkStart w:id="300" w:name="z325"/>
            <w:r w:rsidRPr="002B6110">
              <w:t>1.9</w:t>
            </w:r>
          </w:p>
        </w:tc>
        <w:bookmarkEnd w:id="300"/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03B116" w14:textId="77777777" w:rsidR="00EA42D3" w:rsidRPr="002B6110" w:rsidRDefault="00EA42D3" w:rsidP="00EA42D3">
            <w:pPr>
              <w:spacing w:after="20"/>
              <w:ind w:left="20"/>
            </w:pPr>
            <w:r w:rsidRPr="002B6110">
              <w:t>учебные помещения, лаборатории, мастерские, комнаты самоподготовки, читальный зал, медкабинет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AD718F" w14:textId="77777777" w:rsidR="00EA42D3" w:rsidRPr="002B6110" w:rsidRDefault="00EA42D3" w:rsidP="00EA42D3">
            <w:pPr>
              <w:spacing w:after="20"/>
              <w:ind w:left="20"/>
            </w:pPr>
            <w:r w:rsidRPr="002B6110">
              <w:t>уровень искусственной освещенности</w:t>
            </w:r>
          </w:p>
        </w:tc>
        <w:tc>
          <w:tcPr>
            <w:tcW w:w="26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EA4940" w14:textId="77777777" w:rsidR="00EA42D3" w:rsidRPr="002B6110" w:rsidRDefault="00EA42D3" w:rsidP="00EA42D3">
            <w:pPr>
              <w:spacing w:after="20"/>
              <w:ind w:left="20"/>
            </w:pPr>
            <w:r w:rsidRPr="002B6110">
              <w:t>при выдаче санитарно-эпидемиологического заключения о соответствии (несоответствии) объекта, в порядке текущего надзора</w:t>
            </w:r>
          </w:p>
        </w:tc>
      </w:tr>
      <w:tr w:rsidR="00EA42D3" w:rsidRPr="002B6110" w14:paraId="359CABF8" w14:textId="77777777" w:rsidTr="00EA42D3">
        <w:trPr>
          <w:trHeight w:val="540"/>
          <w:jc w:val="center"/>
        </w:trPr>
        <w:tc>
          <w:tcPr>
            <w:tcW w:w="5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C48E4F" w14:textId="60CE5C65" w:rsidR="00EA42D3" w:rsidRPr="002B6110" w:rsidRDefault="00EA42D3" w:rsidP="00EA42D3">
            <w:pPr>
              <w:spacing w:after="20"/>
              <w:ind w:left="20"/>
            </w:pPr>
            <w:bookmarkStart w:id="301" w:name="z326"/>
            <w:r w:rsidRPr="002B6110">
              <w:lastRenderedPageBreak/>
              <w:t>1.10</w:t>
            </w:r>
          </w:p>
        </w:tc>
        <w:bookmarkEnd w:id="301"/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947452" w14:textId="77777777" w:rsidR="00EA42D3" w:rsidRPr="002B6110" w:rsidRDefault="00EA42D3" w:rsidP="00EA42D3">
            <w:pPr>
              <w:spacing w:after="20"/>
              <w:ind w:left="20"/>
            </w:pPr>
            <w:r w:rsidRPr="002B6110">
              <w:t>помещения с печным или автономным, неэлектрическим отоплением, медицинские кабинеты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3F3EF0" w14:textId="77777777" w:rsidR="00EA42D3" w:rsidRPr="002B6110" w:rsidRDefault="00EA42D3" w:rsidP="00EA42D3">
            <w:pPr>
              <w:spacing w:after="20"/>
              <w:ind w:left="20"/>
            </w:pPr>
            <w:r w:rsidRPr="002B6110">
              <w:t>исследование воздушной среды</w:t>
            </w:r>
          </w:p>
        </w:tc>
        <w:tc>
          <w:tcPr>
            <w:tcW w:w="26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5E4C29" w14:textId="77777777" w:rsidR="00EA42D3" w:rsidRPr="002B6110" w:rsidRDefault="00EA42D3" w:rsidP="00EA42D3">
            <w:pPr>
              <w:spacing w:after="20"/>
              <w:ind w:left="20"/>
            </w:pPr>
            <w:r w:rsidRPr="002B6110">
              <w:t>в порядке текущего надзора</w:t>
            </w:r>
          </w:p>
        </w:tc>
      </w:tr>
      <w:tr w:rsidR="00EA42D3" w:rsidRPr="002B6110" w14:paraId="74A16188" w14:textId="77777777" w:rsidTr="00EA42D3">
        <w:trPr>
          <w:trHeight w:val="30"/>
          <w:jc w:val="center"/>
        </w:trPr>
        <w:tc>
          <w:tcPr>
            <w:tcW w:w="5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7E1239" w14:textId="67BB7A96" w:rsidR="00EA42D3" w:rsidRPr="002B6110" w:rsidRDefault="00EA42D3" w:rsidP="00EA42D3">
            <w:pPr>
              <w:spacing w:after="20"/>
              <w:ind w:left="20"/>
            </w:pPr>
            <w:bookmarkStart w:id="302" w:name="z328"/>
            <w:r w:rsidRPr="002B6110">
              <w:t>1.11</w:t>
            </w:r>
          </w:p>
        </w:tc>
        <w:bookmarkEnd w:id="302"/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8DF956" w14:textId="77777777" w:rsidR="00EA42D3" w:rsidRPr="002B6110" w:rsidRDefault="00EA42D3" w:rsidP="00EA42D3">
            <w:pPr>
              <w:spacing w:after="20"/>
              <w:ind w:left="20"/>
            </w:pPr>
            <w:r w:rsidRPr="002B6110">
              <w:t>песочницы на игровых площадках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A32FE9" w14:textId="77777777" w:rsidR="00EA42D3" w:rsidRPr="002B6110" w:rsidRDefault="00EA42D3" w:rsidP="00EA42D3">
            <w:pPr>
              <w:spacing w:after="20"/>
              <w:ind w:left="20"/>
            </w:pPr>
            <w:r w:rsidRPr="002B6110">
              <w:t>исследования почвы</w:t>
            </w:r>
          </w:p>
        </w:tc>
        <w:tc>
          <w:tcPr>
            <w:tcW w:w="26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71C50D" w14:textId="77777777" w:rsidR="00EA42D3" w:rsidRPr="002B6110" w:rsidRDefault="00EA42D3" w:rsidP="00EA42D3">
            <w:pPr>
              <w:spacing w:after="20"/>
              <w:ind w:left="20"/>
            </w:pPr>
            <w:r w:rsidRPr="002B6110">
              <w:t xml:space="preserve"> в порядке текущего надзора в период с мая по сентябрь </w:t>
            </w:r>
          </w:p>
        </w:tc>
      </w:tr>
      <w:tr w:rsidR="00EA42D3" w:rsidRPr="002B6110" w14:paraId="6E16C752" w14:textId="77777777" w:rsidTr="00EA42D3">
        <w:trPr>
          <w:trHeight w:val="30"/>
          <w:jc w:val="center"/>
        </w:trPr>
        <w:tc>
          <w:tcPr>
            <w:tcW w:w="5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278821" w14:textId="6970071F" w:rsidR="00EA42D3" w:rsidRPr="002B6110" w:rsidRDefault="00EA42D3" w:rsidP="00EA42D3">
            <w:pPr>
              <w:spacing w:after="20"/>
              <w:ind w:left="20"/>
            </w:pPr>
            <w:bookmarkStart w:id="303" w:name="z329"/>
            <w:r w:rsidRPr="002B6110">
              <w:t>1.12</w:t>
            </w:r>
          </w:p>
        </w:tc>
        <w:bookmarkEnd w:id="303"/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9E3F37" w14:textId="77777777" w:rsidR="00EA42D3" w:rsidRPr="002B6110" w:rsidRDefault="00EA42D3" w:rsidP="00EA42D3">
            <w:pPr>
              <w:spacing w:after="20"/>
              <w:ind w:left="20"/>
            </w:pPr>
            <w:r w:rsidRPr="002B6110">
              <w:t>организации образования, осуществляющие закуп товаров детского ассортимента</w:t>
            </w: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EC0A1B" w14:textId="77777777" w:rsidR="00EA42D3" w:rsidRPr="002B6110" w:rsidRDefault="00EA42D3" w:rsidP="00EA42D3">
            <w:pPr>
              <w:spacing w:after="20"/>
              <w:ind w:left="20"/>
            </w:pPr>
            <w:r w:rsidRPr="002B6110">
              <w:t>товары детского ассортимента (одежда, обувь, игрушки, косметические средства, канцелярские товары, посуда, средства гигиены и другие)</w:t>
            </w:r>
          </w:p>
        </w:tc>
        <w:tc>
          <w:tcPr>
            <w:tcW w:w="26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4C81A8" w14:textId="77777777" w:rsidR="00EA42D3" w:rsidRPr="002B6110" w:rsidRDefault="00EA42D3" w:rsidP="00EA42D3">
            <w:pPr>
              <w:spacing w:after="20"/>
              <w:ind w:left="20"/>
            </w:pPr>
            <w:r w:rsidRPr="002B6110">
              <w:t>один раз год</w:t>
            </w:r>
          </w:p>
        </w:tc>
      </w:tr>
    </w:tbl>
    <w:p w14:paraId="7AE984F4" w14:textId="77777777" w:rsidR="0026787C" w:rsidRPr="002B6110" w:rsidRDefault="0026787C" w:rsidP="00A92797">
      <w:r w:rsidRPr="002B6110">
        <w:br w:type="page"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65"/>
        <w:gridCol w:w="3872"/>
      </w:tblGrid>
      <w:tr w:rsidR="00471A8E" w:rsidRPr="002B6110" w14:paraId="4862B05D" w14:textId="77777777" w:rsidTr="00E76B3C">
        <w:trPr>
          <w:trHeight w:val="30"/>
          <w:tblCellSpacing w:w="0" w:type="auto"/>
        </w:trPr>
        <w:tc>
          <w:tcPr>
            <w:tcW w:w="57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52633" w14:textId="77777777" w:rsidR="00471A8E" w:rsidRPr="002B6110" w:rsidRDefault="00471A8E" w:rsidP="00E76B3C">
            <w:pPr>
              <w:jc w:val="center"/>
            </w:pPr>
            <w:r w:rsidRPr="002B6110">
              <w:lastRenderedPageBreak/>
              <w:t> </w:t>
            </w:r>
          </w:p>
        </w:tc>
        <w:tc>
          <w:tcPr>
            <w:tcW w:w="38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37451A" w14:textId="77777777" w:rsidR="00471A8E" w:rsidRPr="002B6110" w:rsidRDefault="00471A8E" w:rsidP="00E76B3C">
            <w:pPr>
              <w:jc w:val="center"/>
            </w:pPr>
            <w:r w:rsidRPr="002B6110">
              <w:t xml:space="preserve">Приложение 2 </w:t>
            </w:r>
            <w:r w:rsidRPr="002B6110">
              <w:br/>
              <w:t xml:space="preserve">к Санитарным правилам </w:t>
            </w:r>
            <w:r w:rsidRPr="002B6110">
              <w:br/>
              <w:t>«Санитарно-эпидемиологические требования к объектам образования»</w:t>
            </w:r>
          </w:p>
        </w:tc>
      </w:tr>
    </w:tbl>
    <w:p w14:paraId="35EFABF0" w14:textId="77777777" w:rsidR="00471A8E" w:rsidRPr="002B6110" w:rsidRDefault="00471A8E" w:rsidP="00471A8E">
      <w:pPr>
        <w:jc w:val="center"/>
      </w:pPr>
    </w:p>
    <w:p w14:paraId="46A3E9BC" w14:textId="77777777" w:rsidR="00471A8E" w:rsidRPr="002B6110" w:rsidRDefault="00471A8E" w:rsidP="00471A8E">
      <w:pPr>
        <w:jc w:val="center"/>
      </w:pPr>
    </w:p>
    <w:p w14:paraId="02DFB4F2" w14:textId="76304C65" w:rsidR="00471A8E" w:rsidRPr="002B6110" w:rsidRDefault="00471A8E" w:rsidP="00471A8E">
      <w:pPr>
        <w:jc w:val="center"/>
        <w:rPr>
          <w:b/>
        </w:rPr>
      </w:pPr>
      <w:r w:rsidRPr="002B6110">
        <w:rPr>
          <w:b/>
        </w:rPr>
        <w:t>Наполняемость классов, воспитательных групп, групп продленного дня в специальных образовательных организациях</w:t>
      </w:r>
    </w:p>
    <w:p w14:paraId="4014EC95" w14:textId="77777777" w:rsidR="00471A8E" w:rsidRPr="002B6110" w:rsidRDefault="00471A8E" w:rsidP="00471A8E">
      <w:pPr>
        <w:jc w:val="center"/>
        <w:rPr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4"/>
        <w:gridCol w:w="3063"/>
      </w:tblGrid>
      <w:tr w:rsidR="00471A8E" w:rsidRPr="002B6110" w14:paraId="1C18B541" w14:textId="77777777" w:rsidTr="00471A8E">
        <w:trPr>
          <w:jc w:val="center"/>
        </w:trPr>
        <w:tc>
          <w:tcPr>
            <w:tcW w:w="6564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9247DA" w14:textId="77777777" w:rsidR="00471A8E" w:rsidRPr="002B6110" w:rsidRDefault="00471A8E" w:rsidP="00E76B3C">
            <w:pPr>
              <w:pStyle w:val="afb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2B6110">
              <w:rPr>
                <w:color w:val="000000"/>
                <w:spacing w:val="2"/>
              </w:rPr>
              <w:t>Специальные образовательные организации для детей</w:t>
            </w:r>
          </w:p>
        </w:tc>
        <w:tc>
          <w:tcPr>
            <w:tcW w:w="30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DB5354" w14:textId="77777777" w:rsidR="00471A8E" w:rsidRPr="002B6110" w:rsidRDefault="00471A8E" w:rsidP="00E76B3C">
            <w:pPr>
              <w:pStyle w:val="afb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2B6110">
              <w:rPr>
                <w:color w:val="000000"/>
                <w:spacing w:val="2"/>
              </w:rPr>
              <w:t>Количество детей в классе (группе)</w:t>
            </w:r>
          </w:p>
        </w:tc>
      </w:tr>
      <w:tr w:rsidR="00471A8E" w:rsidRPr="002B6110" w14:paraId="1D661D37" w14:textId="77777777" w:rsidTr="00471A8E">
        <w:trPr>
          <w:jc w:val="center"/>
        </w:trPr>
        <w:tc>
          <w:tcPr>
            <w:tcW w:w="6564" w:type="dxa"/>
            <w:vMerge/>
            <w:shd w:val="clear" w:color="auto" w:fill="auto"/>
            <w:vAlign w:val="bottom"/>
            <w:hideMark/>
          </w:tcPr>
          <w:p w14:paraId="7AEE3C47" w14:textId="77777777" w:rsidR="00471A8E" w:rsidRPr="002B6110" w:rsidRDefault="00471A8E" w:rsidP="00E76B3C">
            <w:pPr>
              <w:jc w:val="center"/>
              <w:rPr>
                <w:color w:val="000000"/>
                <w:spacing w:val="2"/>
              </w:rPr>
            </w:pPr>
          </w:p>
        </w:tc>
        <w:tc>
          <w:tcPr>
            <w:tcW w:w="30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8B5C71" w14:textId="77777777" w:rsidR="00471A8E" w:rsidRPr="002B6110" w:rsidRDefault="00471A8E" w:rsidP="00E76B3C">
            <w:pPr>
              <w:pStyle w:val="afb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2B6110">
              <w:rPr>
                <w:color w:val="000000"/>
                <w:spacing w:val="2"/>
              </w:rPr>
              <w:t>школьный возраст</w:t>
            </w:r>
          </w:p>
        </w:tc>
      </w:tr>
      <w:tr w:rsidR="00471A8E" w:rsidRPr="002B6110" w14:paraId="7837640D" w14:textId="77777777" w:rsidTr="00471A8E">
        <w:trPr>
          <w:jc w:val="center"/>
        </w:trPr>
        <w:tc>
          <w:tcPr>
            <w:tcW w:w="656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7B895D" w14:textId="77777777" w:rsidR="00471A8E" w:rsidRPr="002B6110" w:rsidRDefault="00471A8E" w:rsidP="00E76B3C">
            <w:pPr>
              <w:pStyle w:val="afb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2B6110">
              <w:rPr>
                <w:color w:val="000000"/>
                <w:spacing w:val="2"/>
              </w:rPr>
              <w:t>1</w:t>
            </w:r>
          </w:p>
        </w:tc>
        <w:tc>
          <w:tcPr>
            <w:tcW w:w="30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B51B271" w14:textId="77777777" w:rsidR="00471A8E" w:rsidRPr="002B6110" w:rsidRDefault="00471A8E" w:rsidP="00E76B3C">
            <w:pPr>
              <w:pStyle w:val="afb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2B6110">
              <w:rPr>
                <w:color w:val="000000"/>
                <w:spacing w:val="2"/>
              </w:rPr>
              <w:t>2</w:t>
            </w:r>
          </w:p>
        </w:tc>
      </w:tr>
      <w:tr w:rsidR="00471A8E" w:rsidRPr="002B6110" w14:paraId="55EA91E8" w14:textId="77777777" w:rsidTr="00471A8E">
        <w:trPr>
          <w:jc w:val="center"/>
        </w:trPr>
        <w:tc>
          <w:tcPr>
            <w:tcW w:w="656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06401C" w14:textId="77777777" w:rsidR="00471A8E" w:rsidRPr="002B6110" w:rsidRDefault="00471A8E" w:rsidP="00E76B3C">
            <w:pPr>
              <w:pStyle w:val="afb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2B6110">
              <w:rPr>
                <w:color w:val="000000"/>
                <w:spacing w:val="2"/>
              </w:rPr>
              <w:t>С нарушениями речи:</w:t>
            </w:r>
          </w:p>
        </w:tc>
        <w:tc>
          <w:tcPr>
            <w:tcW w:w="30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D62F8B" w14:textId="77777777" w:rsidR="00471A8E" w:rsidRPr="002B6110" w:rsidRDefault="00471A8E" w:rsidP="00E76B3C">
            <w:pPr>
              <w:rPr>
                <w:color w:val="000000"/>
              </w:rPr>
            </w:pPr>
          </w:p>
        </w:tc>
      </w:tr>
      <w:tr w:rsidR="00471A8E" w:rsidRPr="002B6110" w14:paraId="269E0C89" w14:textId="77777777" w:rsidTr="00471A8E">
        <w:trPr>
          <w:jc w:val="center"/>
        </w:trPr>
        <w:tc>
          <w:tcPr>
            <w:tcW w:w="656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EC516F" w14:textId="77777777" w:rsidR="00471A8E" w:rsidRPr="002B6110" w:rsidRDefault="00471A8E" w:rsidP="00E76B3C">
            <w:pPr>
              <w:pStyle w:val="afb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2B6110">
              <w:rPr>
                <w:color w:val="000000"/>
                <w:spacing w:val="2"/>
              </w:rPr>
              <w:t>с тяжелыми нарушениями речи</w:t>
            </w:r>
          </w:p>
        </w:tc>
        <w:tc>
          <w:tcPr>
            <w:tcW w:w="30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FCE304" w14:textId="77777777" w:rsidR="00471A8E" w:rsidRPr="002B6110" w:rsidRDefault="00471A8E" w:rsidP="00471A8E">
            <w:pPr>
              <w:pStyle w:val="afb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2B6110">
              <w:rPr>
                <w:color w:val="000000"/>
                <w:spacing w:val="2"/>
              </w:rPr>
              <w:t>12</w:t>
            </w:r>
          </w:p>
        </w:tc>
      </w:tr>
      <w:tr w:rsidR="00471A8E" w:rsidRPr="002B6110" w14:paraId="795993BA" w14:textId="77777777" w:rsidTr="00471A8E">
        <w:trPr>
          <w:jc w:val="center"/>
        </w:trPr>
        <w:tc>
          <w:tcPr>
            <w:tcW w:w="656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53B5D2" w14:textId="77777777" w:rsidR="00471A8E" w:rsidRPr="002B6110" w:rsidRDefault="00471A8E" w:rsidP="00E76B3C">
            <w:pPr>
              <w:pStyle w:val="afb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2B6110">
              <w:rPr>
                <w:color w:val="000000"/>
                <w:spacing w:val="2"/>
              </w:rPr>
              <w:t>с фонетико-фонематическим недоразвитием произношения отдельных звуков</w:t>
            </w:r>
          </w:p>
        </w:tc>
        <w:tc>
          <w:tcPr>
            <w:tcW w:w="30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72E8CB" w14:textId="77777777" w:rsidR="00471A8E" w:rsidRPr="002B6110" w:rsidRDefault="00471A8E" w:rsidP="00471A8E">
            <w:pPr>
              <w:pStyle w:val="afb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2B6110">
              <w:rPr>
                <w:color w:val="000000"/>
                <w:spacing w:val="2"/>
              </w:rPr>
              <w:t>12</w:t>
            </w:r>
          </w:p>
        </w:tc>
      </w:tr>
      <w:tr w:rsidR="00471A8E" w:rsidRPr="002B6110" w14:paraId="749DE03B" w14:textId="77777777" w:rsidTr="00471A8E">
        <w:trPr>
          <w:jc w:val="center"/>
        </w:trPr>
        <w:tc>
          <w:tcPr>
            <w:tcW w:w="656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C853A8E" w14:textId="77777777" w:rsidR="00471A8E" w:rsidRPr="002B6110" w:rsidRDefault="00471A8E" w:rsidP="00E76B3C">
            <w:pPr>
              <w:pStyle w:val="afb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2B6110">
              <w:rPr>
                <w:color w:val="000000"/>
                <w:spacing w:val="2"/>
              </w:rPr>
              <w:t>С нарушениями слуха:</w:t>
            </w:r>
          </w:p>
        </w:tc>
        <w:tc>
          <w:tcPr>
            <w:tcW w:w="30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2460AF" w14:textId="77777777" w:rsidR="00471A8E" w:rsidRPr="002B6110" w:rsidRDefault="00471A8E" w:rsidP="00471A8E">
            <w:pPr>
              <w:jc w:val="center"/>
              <w:rPr>
                <w:color w:val="000000"/>
              </w:rPr>
            </w:pPr>
          </w:p>
        </w:tc>
      </w:tr>
      <w:tr w:rsidR="00471A8E" w:rsidRPr="002B6110" w14:paraId="4F815881" w14:textId="77777777" w:rsidTr="00471A8E">
        <w:trPr>
          <w:jc w:val="center"/>
        </w:trPr>
        <w:tc>
          <w:tcPr>
            <w:tcW w:w="656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B01C49" w14:textId="77777777" w:rsidR="00471A8E" w:rsidRPr="002B6110" w:rsidRDefault="00471A8E" w:rsidP="00E76B3C">
            <w:pPr>
              <w:pStyle w:val="afb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proofErr w:type="spellStart"/>
            <w:r w:rsidRPr="002B6110">
              <w:rPr>
                <w:color w:val="000000"/>
                <w:spacing w:val="2"/>
              </w:rPr>
              <w:t>неслышащих</w:t>
            </w:r>
            <w:proofErr w:type="spellEnd"/>
          </w:p>
        </w:tc>
        <w:tc>
          <w:tcPr>
            <w:tcW w:w="30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A3A093D" w14:textId="77777777" w:rsidR="00471A8E" w:rsidRPr="002B6110" w:rsidRDefault="00471A8E" w:rsidP="00471A8E">
            <w:pPr>
              <w:pStyle w:val="afb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2B6110">
              <w:rPr>
                <w:color w:val="000000"/>
                <w:spacing w:val="2"/>
              </w:rPr>
              <w:t>8</w:t>
            </w:r>
          </w:p>
        </w:tc>
      </w:tr>
      <w:tr w:rsidR="00471A8E" w:rsidRPr="002B6110" w14:paraId="4B9974CB" w14:textId="77777777" w:rsidTr="00471A8E">
        <w:trPr>
          <w:jc w:val="center"/>
        </w:trPr>
        <w:tc>
          <w:tcPr>
            <w:tcW w:w="656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2D238E" w14:textId="77777777" w:rsidR="00471A8E" w:rsidRPr="002B6110" w:rsidRDefault="00471A8E" w:rsidP="00E76B3C">
            <w:pPr>
              <w:pStyle w:val="afb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2B6110">
              <w:rPr>
                <w:color w:val="000000"/>
                <w:spacing w:val="2"/>
              </w:rPr>
              <w:t>слабослышащих и позднооглохших</w:t>
            </w:r>
          </w:p>
        </w:tc>
        <w:tc>
          <w:tcPr>
            <w:tcW w:w="30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EB9DE7E" w14:textId="77777777" w:rsidR="00471A8E" w:rsidRPr="002B6110" w:rsidRDefault="00471A8E" w:rsidP="00471A8E">
            <w:pPr>
              <w:pStyle w:val="afb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2B6110">
              <w:rPr>
                <w:color w:val="000000"/>
                <w:spacing w:val="2"/>
              </w:rPr>
              <w:t>10</w:t>
            </w:r>
          </w:p>
        </w:tc>
      </w:tr>
      <w:tr w:rsidR="00471A8E" w:rsidRPr="002B6110" w14:paraId="4125FF93" w14:textId="77777777" w:rsidTr="00471A8E">
        <w:trPr>
          <w:jc w:val="center"/>
        </w:trPr>
        <w:tc>
          <w:tcPr>
            <w:tcW w:w="656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227499" w14:textId="77777777" w:rsidR="00471A8E" w:rsidRPr="002B6110" w:rsidRDefault="00471A8E" w:rsidP="00E76B3C">
            <w:pPr>
              <w:pStyle w:val="afb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2B6110">
              <w:rPr>
                <w:color w:val="000000"/>
                <w:spacing w:val="2"/>
              </w:rPr>
              <w:t>С нарушениями зрения:</w:t>
            </w:r>
          </w:p>
        </w:tc>
        <w:tc>
          <w:tcPr>
            <w:tcW w:w="30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DFFE28" w14:textId="77777777" w:rsidR="00471A8E" w:rsidRPr="002B6110" w:rsidRDefault="00471A8E" w:rsidP="00471A8E">
            <w:pPr>
              <w:jc w:val="center"/>
              <w:rPr>
                <w:color w:val="000000"/>
              </w:rPr>
            </w:pPr>
          </w:p>
        </w:tc>
      </w:tr>
      <w:tr w:rsidR="00471A8E" w:rsidRPr="002B6110" w14:paraId="146E481F" w14:textId="77777777" w:rsidTr="00471A8E">
        <w:trPr>
          <w:jc w:val="center"/>
        </w:trPr>
        <w:tc>
          <w:tcPr>
            <w:tcW w:w="656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CA8956" w14:textId="77777777" w:rsidR="00471A8E" w:rsidRPr="002B6110" w:rsidRDefault="00471A8E" w:rsidP="00E76B3C">
            <w:pPr>
              <w:pStyle w:val="afb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2B6110">
              <w:rPr>
                <w:color w:val="000000"/>
                <w:spacing w:val="2"/>
              </w:rPr>
              <w:t xml:space="preserve">незрячих, </w:t>
            </w:r>
            <w:proofErr w:type="spellStart"/>
            <w:r w:rsidRPr="002B6110">
              <w:rPr>
                <w:color w:val="000000"/>
                <w:spacing w:val="2"/>
              </w:rPr>
              <w:t>поздноослепших</w:t>
            </w:r>
            <w:proofErr w:type="spellEnd"/>
            <w:r w:rsidRPr="002B6110">
              <w:rPr>
                <w:color w:val="000000"/>
                <w:spacing w:val="2"/>
              </w:rPr>
              <w:t>:</w:t>
            </w:r>
          </w:p>
        </w:tc>
        <w:tc>
          <w:tcPr>
            <w:tcW w:w="30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A038767" w14:textId="77777777" w:rsidR="00471A8E" w:rsidRPr="002B6110" w:rsidRDefault="00471A8E" w:rsidP="00471A8E">
            <w:pPr>
              <w:pStyle w:val="afb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2B6110">
              <w:rPr>
                <w:color w:val="000000"/>
                <w:spacing w:val="2"/>
              </w:rPr>
              <w:t>8</w:t>
            </w:r>
          </w:p>
        </w:tc>
      </w:tr>
      <w:tr w:rsidR="00471A8E" w:rsidRPr="002B6110" w14:paraId="6243B00A" w14:textId="77777777" w:rsidTr="00471A8E">
        <w:trPr>
          <w:jc w:val="center"/>
        </w:trPr>
        <w:tc>
          <w:tcPr>
            <w:tcW w:w="656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D18E99" w14:textId="77777777" w:rsidR="00471A8E" w:rsidRPr="002B6110" w:rsidRDefault="00471A8E" w:rsidP="00E76B3C">
            <w:pPr>
              <w:pStyle w:val="afb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2B6110">
              <w:rPr>
                <w:color w:val="000000"/>
                <w:spacing w:val="2"/>
              </w:rPr>
              <w:t>слабо видящих</w:t>
            </w:r>
          </w:p>
        </w:tc>
        <w:tc>
          <w:tcPr>
            <w:tcW w:w="30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3586C68" w14:textId="77777777" w:rsidR="00471A8E" w:rsidRPr="002B6110" w:rsidRDefault="00471A8E" w:rsidP="00471A8E">
            <w:pPr>
              <w:pStyle w:val="afb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2B6110">
              <w:rPr>
                <w:color w:val="000000"/>
                <w:spacing w:val="2"/>
              </w:rPr>
              <w:t>12</w:t>
            </w:r>
          </w:p>
        </w:tc>
      </w:tr>
      <w:tr w:rsidR="00471A8E" w:rsidRPr="002B6110" w14:paraId="4A3749AB" w14:textId="77777777" w:rsidTr="00471A8E">
        <w:trPr>
          <w:jc w:val="center"/>
        </w:trPr>
        <w:tc>
          <w:tcPr>
            <w:tcW w:w="656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C55CCD" w14:textId="77777777" w:rsidR="00471A8E" w:rsidRPr="002B6110" w:rsidRDefault="00471A8E" w:rsidP="00E76B3C">
            <w:pPr>
              <w:pStyle w:val="afb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2B6110">
              <w:rPr>
                <w:color w:val="000000"/>
                <w:spacing w:val="2"/>
              </w:rPr>
              <w:t xml:space="preserve">с </w:t>
            </w:r>
            <w:proofErr w:type="spellStart"/>
            <w:r w:rsidRPr="002B6110">
              <w:rPr>
                <w:color w:val="000000"/>
                <w:spacing w:val="2"/>
              </w:rPr>
              <w:t>амблиопией</w:t>
            </w:r>
            <w:proofErr w:type="spellEnd"/>
            <w:r w:rsidRPr="002B6110">
              <w:rPr>
                <w:color w:val="000000"/>
                <w:spacing w:val="2"/>
              </w:rPr>
              <w:t xml:space="preserve"> и косоглазием</w:t>
            </w:r>
          </w:p>
        </w:tc>
        <w:tc>
          <w:tcPr>
            <w:tcW w:w="30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861744" w14:textId="77777777" w:rsidR="00471A8E" w:rsidRPr="002B6110" w:rsidRDefault="00471A8E" w:rsidP="00471A8E">
            <w:pPr>
              <w:pStyle w:val="afb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2B6110">
              <w:rPr>
                <w:color w:val="000000"/>
                <w:spacing w:val="2"/>
              </w:rPr>
              <w:t>10</w:t>
            </w:r>
          </w:p>
        </w:tc>
      </w:tr>
      <w:tr w:rsidR="00471A8E" w:rsidRPr="002B6110" w14:paraId="7B4343E2" w14:textId="77777777" w:rsidTr="00471A8E">
        <w:trPr>
          <w:jc w:val="center"/>
        </w:trPr>
        <w:tc>
          <w:tcPr>
            <w:tcW w:w="656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6120747" w14:textId="77777777" w:rsidR="00471A8E" w:rsidRPr="002B6110" w:rsidRDefault="00471A8E" w:rsidP="00E76B3C">
            <w:pPr>
              <w:pStyle w:val="afb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2B6110">
              <w:rPr>
                <w:color w:val="000000"/>
                <w:spacing w:val="2"/>
              </w:rPr>
              <w:t>с легкой умственной отсталостью</w:t>
            </w:r>
          </w:p>
        </w:tc>
        <w:tc>
          <w:tcPr>
            <w:tcW w:w="30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AE06AF" w14:textId="77777777" w:rsidR="00471A8E" w:rsidRPr="002B6110" w:rsidRDefault="00471A8E" w:rsidP="00471A8E">
            <w:pPr>
              <w:pStyle w:val="afb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2B6110">
              <w:rPr>
                <w:color w:val="000000"/>
                <w:spacing w:val="2"/>
              </w:rPr>
              <w:t>10</w:t>
            </w:r>
          </w:p>
        </w:tc>
      </w:tr>
      <w:tr w:rsidR="00471A8E" w:rsidRPr="002B6110" w14:paraId="18CF893C" w14:textId="77777777" w:rsidTr="00471A8E">
        <w:trPr>
          <w:jc w:val="center"/>
        </w:trPr>
        <w:tc>
          <w:tcPr>
            <w:tcW w:w="656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902CE9" w14:textId="77777777" w:rsidR="00471A8E" w:rsidRPr="002B6110" w:rsidRDefault="00471A8E" w:rsidP="00E76B3C">
            <w:pPr>
              <w:pStyle w:val="afb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2B6110">
              <w:rPr>
                <w:color w:val="000000"/>
                <w:spacing w:val="2"/>
              </w:rPr>
              <w:t>с умеренной умственной отсталостью</w:t>
            </w:r>
          </w:p>
        </w:tc>
        <w:tc>
          <w:tcPr>
            <w:tcW w:w="30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17D191" w14:textId="77777777" w:rsidR="00471A8E" w:rsidRPr="002B6110" w:rsidRDefault="00471A8E" w:rsidP="00471A8E">
            <w:pPr>
              <w:pStyle w:val="afb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2B6110">
              <w:rPr>
                <w:color w:val="000000"/>
                <w:spacing w:val="2"/>
              </w:rPr>
              <w:t>6</w:t>
            </w:r>
          </w:p>
        </w:tc>
      </w:tr>
      <w:tr w:rsidR="00471A8E" w:rsidRPr="002B6110" w14:paraId="32EA2810" w14:textId="77777777" w:rsidTr="00471A8E">
        <w:trPr>
          <w:jc w:val="center"/>
        </w:trPr>
        <w:tc>
          <w:tcPr>
            <w:tcW w:w="656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D0894D" w14:textId="77777777" w:rsidR="00471A8E" w:rsidRPr="002B6110" w:rsidRDefault="00471A8E" w:rsidP="00E76B3C">
            <w:pPr>
              <w:pStyle w:val="afb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2B6110">
              <w:rPr>
                <w:color w:val="000000"/>
                <w:spacing w:val="2"/>
              </w:rPr>
              <w:t>с тяжелой умственной отсталостью</w:t>
            </w:r>
          </w:p>
        </w:tc>
        <w:tc>
          <w:tcPr>
            <w:tcW w:w="30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7304C41" w14:textId="77777777" w:rsidR="00471A8E" w:rsidRPr="002B6110" w:rsidRDefault="00471A8E" w:rsidP="00471A8E">
            <w:pPr>
              <w:pStyle w:val="afb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2B6110">
              <w:rPr>
                <w:color w:val="000000"/>
                <w:spacing w:val="2"/>
              </w:rPr>
              <w:t>4</w:t>
            </w:r>
          </w:p>
        </w:tc>
      </w:tr>
      <w:tr w:rsidR="00471A8E" w:rsidRPr="002B6110" w14:paraId="303F3E0C" w14:textId="77777777" w:rsidTr="00471A8E">
        <w:trPr>
          <w:jc w:val="center"/>
        </w:trPr>
        <w:tc>
          <w:tcPr>
            <w:tcW w:w="656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0FCE78" w14:textId="77777777" w:rsidR="00471A8E" w:rsidRPr="002B6110" w:rsidRDefault="00471A8E" w:rsidP="00E76B3C">
            <w:pPr>
              <w:pStyle w:val="afb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2B6110">
              <w:rPr>
                <w:color w:val="000000"/>
                <w:spacing w:val="2"/>
              </w:rPr>
              <w:t>с задержкой психического развития</w:t>
            </w:r>
          </w:p>
        </w:tc>
        <w:tc>
          <w:tcPr>
            <w:tcW w:w="30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570B792" w14:textId="77777777" w:rsidR="00471A8E" w:rsidRPr="002B6110" w:rsidRDefault="00471A8E" w:rsidP="00471A8E">
            <w:pPr>
              <w:pStyle w:val="afb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2B6110">
              <w:rPr>
                <w:color w:val="000000"/>
                <w:spacing w:val="2"/>
              </w:rPr>
              <w:t>12</w:t>
            </w:r>
          </w:p>
        </w:tc>
      </w:tr>
      <w:tr w:rsidR="00471A8E" w:rsidRPr="002B6110" w14:paraId="0572371A" w14:textId="77777777" w:rsidTr="00471A8E">
        <w:trPr>
          <w:jc w:val="center"/>
        </w:trPr>
        <w:tc>
          <w:tcPr>
            <w:tcW w:w="656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3C1C51" w14:textId="77777777" w:rsidR="00471A8E" w:rsidRPr="002B6110" w:rsidRDefault="00471A8E" w:rsidP="00E76B3C">
            <w:pPr>
              <w:pStyle w:val="afb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2B6110">
              <w:rPr>
                <w:color w:val="000000"/>
                <w:spacing w:val="2"/>
              </w:rPr>
              <w:t>с нарушением опорно-двигательного аппарата</w:t>
            </w:r>
          </w:p>
        </w:tc>
        <w:tc>
          <w:tcPr>
            <w:tcW w:w="30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E170D9D" w14:textId="77777777" w:rsidR="00471A8E" w:rsidRPr="002B6110" w:rsidRDefault="00471A8E" w:rsidP="00471A8E">
            <w:pPr>
              <w:pStyle w:val="afb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2B6110">
              <w:rPr>
                <w:color w:val="000000"/>
                <w:spacing w:val="2"/>
              </w:rPr>
              <w:t>10</w:t>
            </w:r>
          </w:p>
        </w:tc>
      </w:tr>
      <w:tr w:rsidR="00471A8E" w:rsidRPr="002B6110" w14:paraId="5DC755F1" w14:textId="77777777" w:rsidTr="00471A8E">
        <w:trPr>
          <w:jc w:val="center"/>
        </w:trPr>
        <w:tc>
          <w:tcPr>
            <w:tcW w:w="656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9B885B0" w14:textId="77777777" w:rsidR="00471A8E" w:rsidRPr="002B6110" w:rsidRDefault="00471A8E" w:rsidP="00E76B3C">
            <w:pPr>
              <w:pStyle w:val="afb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2B6110">
              <w:rPr>
                <w:color w:val="000000"/>
                <w:spacing w:val="2"/>
              </w:rPr>
              <w:t>со сложными дефектами</w:t>
            </w:r>
          </w:p>
        </w:tc>
        <w:tc>
          <w:tcPr>
            <w:tcW w:w="30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ED6EFB" w14:textId="77777777" w:rsidR="00471A8E" w:rsidRPr="002B6110" w:rsidRDefault="00471A8E" w:rsidP="00471A8E">
            <w:pPr>
              <w:pStyle w:val="afb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2B6110">
              <w:rPr>
                <w:color w:val="000000"/>
                <w:spacing w:val="2"/>
              </w:rPr>
              <w:t>6</w:t>
            </w:r>
          </w:p>
        </w:tc>
      </w:tr>
      <w:tr w:rsidR="00471A8E" w:rsidRPr="002B6110" w14:paraId="24608E44" w14:textId="77777777" w:rsidTr="00471A8E">
        <w:trPr>
          <w:jc w:val="center"/>
        </w:trPr>
        <w:tc>
          <w:tcPr>
            <w:tcW w:w="656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38F8AF" w14:textId="77777777" w:rsidR="00471A8E" w:rsidRPr="002B6110" w:rsidRDefault="00471A8E" w:rsidP="00E76B3C">
            <w:pPr>
              <w:pStyle w:val="afb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2B6110">
              <w:rPr>
                <w:color w:val="000000"/>
                <w:spacing w:val="2"/>
              </w:rPr>
              <w:t>с расстройствами эмоционально-волевой сферы</w:t>
            </w:r>
          </w:p>
        </w:tc>
        <w:tc>
          <w:tcPr>
            <w:tcW w:w="30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BA92E42" w14:textId="77777777" w:rsidR="00471A8E" w:rsidRPr="002B6110" w:rsidRDefault="00471A8E" w:rsidP="00471A8E">
            <w:pPr>
              <w:pStyle w:val="afb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2B6110">
              <w:rPr>
                <w:color w:val="000000"/>
                <w:spacing w:val="2"/>
              </w:rPr>
              <w:t>4</w:t>
            </w:r>
          </w:p>
        </w:tc>
      </w:tr>
    </w:tbl>
    <w:p w14:paraId="2391393B" w14:textId="77777777" w:rsidR="00471A8E" w:rsidRPr="002B6110" w:rsidRDefault="00471A8E" w:rsidP="00471A8E">
      <w:pPr>
        <w:pStyle w:val="af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</w:rPr>
      </w:pPr>
    </w:p>
    <w:p w14:paraId="273E9CF3" w14:textId="194A9915" w:rsidR="00471A8E" w:rsidRPr="002B6110" w:rsidRDefault="00471A8E" w:rsidP="00471A8E">
      <w:pPr>
        <w:pStyle w:val="af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</w:rPr>
      </w:pPr>
      <w:r w:rsidRPr="002B6110">
        <w:rPr>
          <w:color w:val="000000"/>
          <w:spacing w:val="2"/>
        </w:rPr>
        <w:t>Примечание:</w:t>
      </w:r>
    </w:p>
    <w:p w14:paraId="2817CC61" w14:textId="797FA29D" w:rsidR="00471A8E" w:rsidRPr="002B6110" w:rsidRDefault="00471A8E" w:rsidP="00331AE8">
      <w:pPr>
        <w:pStyle w:val="afb"/>
        <w:shd w:val="clear" w:color="auto" w:fill="FFFFFF"/>
        <w:tabs>
          <w:tab w:val="left" w:pos="1418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</w:rPr>
      </w:pPr>
      <w:r w:rsidRPr="002B6110">
        <w:rPr>
          <w:color w:val="000000"/>
          <w:spacing w:val="2"/>
        </w:rPr>
        <w:t xml:space="preserve">1. </w:t>
      </w:r>
      <w:r w:rsidR="00331AE8" w:rsidRPr="002B6110">
        <w:rPr>
          <w:color w:val="000000"/>
          <w:spacing w:val="2"/>
        </w:rPr>
        <w:tab/>
      </w:r>
      <w:r w:rsidRPr="002B6110">
        <w:rPr>
          <w:color w:val="000000"/>
          <w:spacing w:val="2"/>
        </w:rPr>
        <w:t>Исходя из местных условий и наличия средств, наполняемость классов, воспитательных групп продленного дня в указанных специальных образовательных организациях допускается ниже рекомендуемой предельной наполняемости.</w:t>
      </w:r>
    </w:p>
    <w:p w14:paraId="34085E43" w14:textId="308E4DD5" w:rsidR="00471A8E" w:rsidRPr="002B6110" w:rsidRDefault="00471A8E" w:rsidP="00331AE8">
      <w:pPr>
        <w:pStyle w:val="afb"/>
        <w:shd w:val="clear" w:color="auto" w:fill="FFFFFF"/>
        <w:tabs>
          <w:tab w:val="left" w:pos="1418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</w:rPr>
      </w:pPr>
      <w:r w:rsidRPr="002B6110">
        <w:rPr>
          <w:color w:val="000000"/>
          <w:spacing w:val="2"/>
        </w:rPr>
        <w:t xml:space="preserve">2. </w:t>
      </w:r>
      <w:r w:rsidR="00331AE8" w:rsidRPr="002B6110">
        <w:rPr>
          <w:color w:val="000000"/>
          <w:spacing w:val="2"/>
        </w:rPr>
        <w:tab/>
      </w:r>
      <w:r w:rsidRPr="002B6110">
        <w:rPr>
          <w:color w:val="000000"/>
          <w:spacing w:val="2"/>
        </w:rPr>
        <w:t>Численность групп детей с физическими недостатками и умственной отсталостью (спецгруппы) может составлять 4-6.</w:t>
      </w:r>
    </w:p>
    <w:p w14:paraId="78B2BEFF" w14:textId="77777777" w:rsidR="00471A8E" w:rsidRPr="002B6110" w:rsidRDefault="00471A8E" w:rsidP="00A92797"/>
    <w:p w14:paraId="7C563006" w14:textId="77777777" w:rsidR="00471A8E" w:rsidRPr="002B6110" w:rsidRDefault="00471A8E" w:rsidP="00A92797"/>
    <w:p w14:paraId="117D4BE5" w14:textId="154D4143" w:rsidR="00471A8E" w:rsidRPr="002B6110" w:rsidRDefault="00471A8E">
      <w:pPr>
        <w:spacing w:after="160" w:line="259" w:lineRule="auto"/>
      </w:pPr>
      <w:r w:rsidRPr="002B6110">
        <w:br w:type="page"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65"/>
        <w:gridCol w:w="3872"/>
      </w:tblGrid>
      <w:tr w:rsidR="006A2B08" w:rsidRPr="002B6110" w14:paraId="7535EC73" w14:textId="77777777" w:rsidTr="00EA42D3">
        <w:trPr>
          <w:trHeight w:val="30"/>
          <w:tblCellSpacing w:w="0" w:type="auto"/>
        </w:trPr>
        <w:tc>
          <w:tcPr>
            <w:tcW w:w="57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F354E" w14:textId="77777777" w:rsidR="00F90050" w:rsidRPr="002B6110" w:rsidRDefault="00F90050" w:rsidP="00A92797">
            <w:pPr>
              <w:jc w:val="center"/>
            </w:pPr>
            <w:r w:rsidRPr="002B6110">
              <w:lastRenderedPageBreak/>
              <w:t> </w:t>
            </w:r>
          </w:p>
        </w:tc>
        <w:tc>
          <w:tcPr>
            <w:tcW w:w="38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CA796" w14:textId="6F0626CC" w:rsidR="00F90050" w:rsidRPr="002B6110" w:rsidRDefault="007333A8" w:rsidP="00471A8E">
            <w:pPr>
              <w:jc w:val="center"/>
            </w:pPr>
            <w:r w:rsidRPr="002B6110">
              <w:t xml:space="preserve">Приложение </w:t>
            </w:r>
            <w:r w:rsidR="00471A8E" w:rsidRPr="002B6110">
              <w:rPr>
                <w:lang w:val="kk-KZ"/>
              </w:rPr>
              <w:t>3</w:t>
            </w:r>
            <w:r w:rsidR="003531D4" w:rsidRPr="002B6110">
              <w:t xml:space="preserve"> </w:t>
            </w:r>
            <w:r w:rsidR="00F90050" w:rsidRPr="002B6110">
              <w:br/>
              <w:t xml:space="preserve">к </w:t>
            </w:r>
            <w:r w:rsidR="003531D4" w:rsidRPr="002B6110">
              <w:t>С</w:t>
            </w:r>
            <w:r w:rsidR="00F90050" w:rsidRPr="002B6110">
              <w:t>анитарным правилам</w:t>
            </w:r>
            <w:r w:rsidR="003531D4" w:rsidRPr="002B6110">
              <w:t xml:space="preserve"> </w:t>
            </w:r>
            <w:r w:rsidR="00F90050" w:rsidRPr="002B6110">
              <w:br/>
            </w:r>
            <w:r w:rsidR="0026787C" w:rsidRPr="002B6110">
              <w:t>«</w:t>
            </w:r>
            <w:r w:rsidR="00F90050" w:rsidRPr="002B6110">
              <w:t>Санитарно-эпидемиологические требования</w:t>
            </w:r>
            <w:r w:rsidR="0026787C" w:rsidRPr="002B6110">
              <w:t xml:space="preserve"> </w:t>
            </w:r>
            <w:r w:rsidR="00F90050" w:rsidRPr="002B6110">
              <w:t>к объектам образования</w:t>
            </w:r>
            <w:r w:rsidR="0026787C" w:rsidRPr="002B6110">
              <w:t>»</w:t>
            </w:r>
          </w:p>
        </w:tc>
      </w:tr>
    </w:tbl>
    <w:p w14:paraId="30BCE925" w14:textId="77777777" w:rsidR="0026787C" w:rsidRPr="002B6110" w:rsidRDefault="0026787C" w:rsidP="007333A8">
      <w:pPr>
        <w:jc w:val="center"/>
        <w:rPr>
          <w:b/>
        </w:rPr>
      </w:pPr>
      <w:bookmarkStart w:id="304" w:name="z365"/>
    </w:p>
    <w:p w14:paraId="5A490389" w14:textId="77777777" w:rsidR="0026787C" w:rsidRPr="002B6110" w:rsidRDefault="0026787C" w:rsidP="007333A8">
      <w:pPr>
        <w:jc w:val="center"/>
        <w:rPr>
          <w:b/>
        </w:rPr>
      </w:pPr>
    </w:p>
    <w:p w14:paraId="3E198978" w14:textId="77777777" w:rsidR="00F90050" w:rsidRPr="002B6110" w:rsidRDefault="00F90050" w:rsidP="00A92797">
      <w:pPr>
        <w:jc w:val="center"/>
        <w:rPr>
          <w:b/>
        </w:rPr>
      </w:pPr>
      <w:r w:rsidRPr="002B6110">
        <w:rPr>
          <w:b/>
        </w:rPr>
        <w:t>Недельная учебная нагрузка в общеобразовательных организациях</w:t>
      </w:r>
    </w:p>
    <w:p w14:paraId="74BB8D3E" w14:textId="77777777" w:rsidR="0026787C" w:rsidRPr="002B6110" w:rsidRDefault="0026787C" w:rsidP="00A92797">
      <w:pPr>
        <w:jc w:val="center"/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0"/>
        <w:gridCol w:w="748"/>
        <w:gridCol w:w="574"/>
        <w:gridCol w:w="574"/>
        <w:gridCol w:w="574"/>
        <w:gridCol w:w="574"/>
        <w:gridCol w:w="574"/>
        <w:gridCol w:w="601"/>
        <w:gridCol w:w="603"/>
        <w:gridCol w:w="599"/>
        <w:gridCol w:w="596"/>
        <w:gridCol w:w="594"/>
        <w:gridCol w:w="592"/>
      </w:tblGrid>
      <w:tr w:rsidR="006A2B08" w:rsidRPr="002B6110" w14:paraId="3CF1C42E" w14:textId="77777777" w:rsidTr="00133AB5">
        <w:trPr>
          <w:trHeight w:val="30"/>
        </w:trPr>
        <w:tc>
          <w:tcPr>
            <w:tcW w:w="22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267CC2" w14:textId="77777777" w:rsidR="00F90050" w:rsidRPr="002B6110" w:rsidRDefault="00F90050" w:rsidP="00A92797">
            <w:pPr>
              <w:spacing w:after="20"/>
              <w:ind w:left="20"/>
              <w:jc w:val="center"/>
            </w:pPr>
            <w:bookmarkStart w:id="305" w:name="z367"/>
            <w:bookmarkEnd w:id="304"/>
            <w:r w:rsidRPr="002B6110">
              <w:t>Класс</w:t>
            </w:r>
          </w:p>
        </w:tc>
        <w:bookmarkEnd w:id="305"/>
        <w:tc>
          <w:tcPr>
            <w:tcW w:w="74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8CF46C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0</w:t>
            </w:r>
          </w:p>
        </w:tc>
        <w:tc>
          <w:tcPr>
            <w:tcW w:w="57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8993D2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1</w:t>
            </w:r>
          </w:p>
        </w:tc>
        <w:tc>
          <w:tcPr>
            <w:tcW w:w="57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F8CF29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2</w:t>
            </w:r>
          </w:p>
        </w:tc>
        <w:tc>
          <w:tcPr>
            <w:tcW w:w="57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3012A4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3</w:t>
            </w:r>
          </w:p>
        </w:tc>
        <w:tc>
          <w:tcPr>
            <w:tcW w:w="57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47E0A4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4</w:t>
            </w:r>
          </w:p>
        </w:tc>
        <w:tc>
          <w:tcPr>
            <w:tcW w:w="57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81BCDC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5</w:t>
            </w:r>
          </w:p>
        </w:tc>
        <w:tc>
          <w:tcPr>
            <w:tcW w:w="6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37101F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6</w:t>
            </w:r>
          </w:p>
        </w:tc>
        <w:tc>
          <w:tcPr>
            <w:tcW w:w="60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726B0D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7</w:t>
            </w:r>
          </w:p>
        </w:tc>
        <w:tc>
          <w:tcPr>
            <w:tcW w:w="59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8199E2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8</w:t>
            </w:r>
          </w:p>
        </w:tc>
        <w:tc>
          <w:tcPr>
            <w:tcW w:w="59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F92382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9</w:t>
            </w:r>
          </w:p>
        </w:tc>
        <w:tc>
          <w:tcPr>
            <w:tcW w:w="59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D3F2BD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10</w:t>
            </w:r>
          </w:p>
        </w:tc>
        <w:tc>
          <w:tcPr>
            <w:tcW w:w="59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14258F" w14:textId="5300E9BC" w:rsidR="00F90050" w:rsidRPr="002B6110" w:rsidRDefault="007333A8" w:rsidP="00A92797">
            <w:pPr>
              <w:spacing w:after="20"/>
              <w:ind w:left="20"/>
              <w:jc w:val="center"/>
            </w:pPr>
            <w:r w:rsidRPr="002B6110">
              <w:t>11</w:t>
            </w:r>
          </w:p>
        </w:tc>
      </w:tr>
      <w:tr w:rsidR="006A2B08" w:rsidRPr="002B6110" w14:paraId="54C9FE66" w14:textId="77777777" w:rsidTr="00133AB5">
        <w:trPr>
          <w:trHeight w:val="30"/>
        </w:trPr>
        <w:tc>
          <w:tcPr>
            <w:tcW w:w="22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FFDB66" w14:textId="77777777" w:rsidR="00F90050" w:rsidRPr="002B6110" w:rsidRDefault="00F90050" w:rsidP="00A92797">
            <w:pPr>
              <w:spacing w:after="20"/>
              <w:ind w:left="20"/>
              <w:jc w:val="center"/>
            </w:pPr>
            <w:bookmarkStart w:id="306" w:name="z368"/>
            <w:r w:rsidRPr="002B6110">
              <w:t>Нагрузка в часах, в неделю</w:t>
            </w:r>
          </w:p>
        </w:tc>
        <w:bookmarkEnd w:id="306"/>
        <w:tc>
          <w:tcPr>
            <w:tcW w:w="748" w:type="dxa"/>
            <w:vMerge/>
          </w:tcPr>
          <w:p w14:paraId="6F90A4DB" w14:textId="77777777" w:rsidR="00F90050" w:rsidRPr="002B6110" w:rsidRDefault="00F90050" w:rsidP="00A92797">
            <w:pPr>
              <w:jc w:val="center"/>
            </w:pPr>
          </w:p>
        </w:tc>
        <w:tc>
          <w:tcPr>
            <w:tcW w:w="0" w:type="auto"/>
            <w:vMerge/>
          </w:tcPr>
          <w:p w14:paraId="1B11465E" w14:textId="77777777" w:rsidR="00F90050" w:rsidRPr="002B6110" w:rsidRDefault="00F90050" w:rsidP="00A92797">
            <w:pPr>
              <w:jc w:val="center"/>
            </w:pPr>
          </w:p>
        </w:tc>
        <w:tc>
          <w:tcPr>
            <w:tcW w:w="0" w:type="auto"/>
            <w:vMerge/>
          </w:tcPr>
          <w:p w14:paraId="00C551B4" w14:textId="77777777" w:rsidR="00F90050" w:rsidRPr="002B6110" w:rsidRDefault="00F90050" w:rsidP="00A92797">
            <w:pPr>
              <w:jc w:val="center"/>
            </w:pPr>
          </w:p>
        </w:tc>
        <w:tc>
          <w:tcPr>
            <w:tcW w:w="0" w:type="auto"/>
            <w:vMerge/>
          </w:tcPr>
          <w:p w14:paraId="2CDC19CB" w14:textId="77777777" w:rsidR="00F90050" w:rsidRPr="002B6110" w:rsidRDefault="00F90050" w:rsidP="00A92797">
            <w:pPr>
              <w:jc w:val="center"/>
            </w:pPr>
          </w:p>
        </w:tc>
        <w:tc>
          <w:tcPr>
            <w:tcW w:w="0" w:type="auto"/>
            <w:vMerge/>
          </w:tcPr>
          <w:p w14:paraId="12D64B74" w14:textId="77777777" w:rsidR="00F90050" w:rsidRPr="002B6110" w:rsidRDefault="00F90050" w:rsidP="00A92797">
            <w:pPr>
              <w:jc w:val="center"/>
            </w:pPr>
          </w:p>
        </w:tc>
        <w:tc>
          <w:tcPr>
            <w:tcW w:w="0" w:type="auto"/>
            <w:vMerge/>
          </w:tcPr>
          <w:p w14:paraId="421963CA" w14:textId="77777777" w:rsidR="00F90050" w:rsidRPr="002B6110" w:rsidRDefault="00F90050" w:rsidP="00A92797">
            <w:pPr>
              <w:jc w:val="center"/>
            </w:pPr>
          </w:p>
        </w:tc>
        <w:tc>
          <w:tcPr>
            <w:tcW w:w="0" w:type="auto"/>
            <w:vMerge/>
          </w:tcPr>
          <w:p w14:paraId="631618E1" w14:textId="77777777" w:rsidR="00F90050" w:rsidRPr="002B6110" w:rsidRDefault="00F90050" w:rsidP="00A92797">
            <w:pPr>
              <w:jc w:val="center"/>
            </w:pPr>
          </w:p>
        </w:tc>
        <w:tc>
          <w:tcPr>
            <w:tcW w:w="0" w:type="auto"/>
            <w:vMerge/>
          </w:tcPr>
          <w:p w14:paraId="61C565D3" w14:textId="77777777" w:rsidR="00F90050" w:rsidRPr="002B6110" w:rsidRDefault="00F90050" w:rsidP="00A92797">
            <w:pPr>
              <w:jc w:val="center"/>
            </w:pPr>
          </w:p>
        </w:tc>
        <w:tc>
          <w:tcPr>
            <w:tcW w:w="0" w:type="auto"/>
            <w:vMerge/>
          </w:tcPr>
          <w:p w14:paraId="6CE033AE" w14:textId="77777777" w:rsidR="00F90050" w:rsidRPr="002B6110" w:rsidRDefault="00F90050" w:rsidP="00A92797">
            <w:pPr>
              <w:jc w:val="center"/>
            </w:pPr>
          </w:p>
        </w:tc>
        <w:tc>
          <w:tcPr>
            <w:tcW w:w="0" w:type="auto"/>
            <w:vMerge/>
          </w:tcPr>
          <w:p w14:paraId="702B86DB" w14:textId="77777777" w:rsidR="00F90050" w:rsidRPr="002B6110" w:rsidRDefault="00F90050" w:rsidP="00A92797">
            <w:pPr>
              <w:jc w:val="center"/>
            </w:pPr>
          </w:p>
        </w:tc>
        <w:tc>
          <w:tcPr>
            <w:tcW w:w="0" w:type="auto"/>
            <w:vMerge/>
          </w:tcPr>
          <w:p w14:paraId="50E16815" w14:textId="77777777" w:rsidR="00F90050" w:rsidRPr="002B6110" w:rsidRDefault="00F90050" w:rsidP="00A92797">
            <w:pPr>
              <w:jc w:val="center"/>
            </w:pPr>
          </w:p>
        </w:tc>
        <w:tc>
          <w:tcPr>
            <w:tcW w:w="0" w:type="auto"/>
            <w:vMerge/>
          </w:tcPr>
          <w:p w14:paraId="7262D673" w14:textId="77777777" w:rsidR="00F90050" w:rsidRPr="002B6110" w:rsidRDefault="00F90050" w:rsidP="00A92797">
            <w:pPr>
              <w:jc w:val="center"/>
            </w:pPr>
          </w:p>
        </w:tc>
      </w:tr>
      <w:tr w:rsidR="006A2B08" w:rsidRPr="002B6110" w14:paraId="3C788F8A" w14:textId="77777777" w:rsidTr="00133AB5">
        <w:trPr>
          <w:trHeight w:val="30"/>
        </w:trPr>
        <w:tc>
          <w:tcPr>
            <w:tcW w:w="22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317C60" w14:textId="77777777" w:rsidR="00F90050" w:rsidRPr="002B6110" w:rsidRDefault="00F90050" w:rsidP="00A92797">
            <w:pPr>
              <w:spacing w:after="20"/>
              <w:ind w:left="20"/>
              <w:jc w:val="center"/>
            </w:pPr>
            <w:bookmarkStart w:id="307" w:name="z369"/>
            <w:r w:rsidRPr="002B6110">
              <w:t>1</w:t>
            </w:r>
          </w:p>
        </w:tc>
        <w:bookmarkEnd w:id="307"/>
        <w:tc>
          <w:tcPr>
            <w:tcW w:w="7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7D493D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2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6F853F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3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57A4CA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4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59D099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5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A430C2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6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EF5EA4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7</w:t>
            </w:r>
          </w:p>
        </w:tc>
        <w:tc>
          <w:tcPr>
            <w:tcW w:w="6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0E7D17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8</w:t>
            </w:r>
          </w:p>
        </w:tc>
        <w:tc>
          <w:tcPr>
            <w:tcW w:w="6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E1A816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9</w:t>
            </w:r>
          </w:p>
        </w:tc>
        <w:tc>
          <w:tcPr>
            <w:tcW w:w="5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FA0779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10</w:t>
            </w:r>
          </w:p>
        </w:tc>
        <w:tc>
          <w:tcPr>
            <w:tcW w:w="5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FD5843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11</w:t>
            </w:r>
          </w:p>
        </w:tc>
        <w:tc>
          <w:tcPr>
            <w:tcW w:w="5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300219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12</w:t>
            </w:r>
          </w:p>
        </w:tc>
        <w:tc>
          <w:tcPr>
            <w:tcW w:w="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CD2105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13</w:t>
            </w:r>
          </w:p>
        </w:tc>
      </w:tr>
      <w:tr w:rsidR="006A2B08" w:rsidRPr="002B6110" w14:paraId="690F7608" w14:textId="77777777" w:rsidTr="00133AB5">
        <w:trPr>
          <w:trHeight w:val="30"/>
        </w:trPr>
        <w:tc>
          <w:tcPr>
            <w:tcW w:w="22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CB2A0E" w14:textId="77777777" w:rsidR="00F90050" w:rsidRPr="002B6110" w:rsidRDefault="00F90050" w:rsidP="00A92797">
            <w:pPr>
              <w:spacing w:after="20"/>
              <w:ind w:left="20"/>
            </w:pPr>
            <w:bookmarkStart w:id="308" w:name="z373"/>
            <w:r w:rsidRPr="002B6110">
              <w:t>Максимальная учебная нагрузка</w:t>
            </w:r>
          </w:p>
        </w:tc>
        <w:bookmarkEnd w:id="308"/>
        <w:tc>
          <w:tcPr>
            <w:tcW w:w="7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19087E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22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67A676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24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69CACC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25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95A3FD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29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C0FD5E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29</w:t>
            </w:r>
          </w:p>
        </w:tc>
        <w:tc>
          <w:tcPr>
            <w:tcW w:w="57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C504E6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33</w:t>
            </w:r>
          </w:p>
        </w:tc>
        <w:tc>
          <w:tcPr>
            <w:tcW w:w="6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59A7E0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33</w:t>
            </w:r>
          </w:p>
        </w:tc>
        <w:tc>
          <w:tcPr>
            <w:tcW w:w="6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89F852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34</w:t>
            </w:r>
          </w:p>
        </w:tc>
        <w:tc>
          <w:tcPr>
            <w:tcW w:w="5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082140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36</w:t>
            </w:r>
          </w:p>
        </w:tc>
        <w:tc>
          <w:tcPr>
            <w:tcW w:w="5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F08EAF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38</w:t>
            </w:r>
          </w:p>
        </w:tc>
        <w:tc>
          <w:tcPr>
            <w:tcW w:w="5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9EA1EC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39</w:t>
            </w:r>
          </w:p>
        </w:tc>
        <w:tc>
          <w:tcPr>
            <w:tcW w:w="5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B6A61D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39</w:t>
            </w:r>
          </w:p>
        </w:tc>
      </w:tr>
    </w:tbl>
    <w:p w14:paraId="11300666" w14:textId="77777777" w:rsidR="0026787C" w:rsidRPr="002B6110" w:rsidRDefault="0026787C" w:rsidP="00A92797">
      <w:r w:rsidRPr="002B6110">
        <w:br w:type="page"/>
      </w:r>
    </w:p>
    <w:tbl>
      <w:tblPr>
        <w:tblW w:w="0" w:type="auto"/>
        <w:tblCellSpacing w:w="0" w:type="auto"/>
        <w:tblInd w:w="115" w:type="dxa"/>
        <w:tblLook w:val="04A0" w:firstRow="1" w:lastRow="0" w:firstColumn="1" w:lastColumn="0" w:noHBand="0" w:noVBand="1"/>
      </w:tblPr>
      <w:tblGrid>
        <w:gridCol w:w="5414"/>
        <w:gridCol w:w="4108"/>
      </w:tblGrid>
      <w:tr w:rsidR="006A2B08" w:rsidRPr="002B6110" w14:paraId="4BEEA44D" w14:textId="77777777" w:rsidTr="007333A8">
        <w:trPr>
          <w:trHeight w:val="30"/>
          <w:tblCellSpacing w:w="0" w:type="auto"/>
        </w:trPr>
        <w:tc>
          <w:tcPr>
            <w:tcW w:w="54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22356" w14:textId="77777777" w:rsidR="00F90050" w:rsidRPr="002B6110" w:rsidRDefault="00F90050" w:rsidP="00A92797">
            <w:pPr>
              <w:jc w:val="center"/>
            </w:pPr>
            <w:r w:rsidRPr="002B6110">
              <w:lastRenderedPageBreak/>
              <w:t> </w:t>
            </w:r>
          </w:p>
        </w:tc>
        <w:tc>
          <w:tcPr>
            <w:tcW w:w="41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C2817F" w14:textId="015DF01B" w:rsidR="00F90050" w:rsidRPr="002B6110" w:rsidRDefault="007333A8" w:rsidP="00471A8E">
            <w:pPr>
              <w:jc w:val="center"/>
            </w:pPr>
            <w:r w:rsidRPr="002B6110">
              <w:t xml:space="preserve">Приложение </w:t>
            </w:r>
            <w:r w:rsidR="00471A8E" w:rsidRPr="002B6110">
              <w:rPr>
                <w:lang w:val="kk-KZ"/>
              </w:rPr>
              <w:t>4</w:t>
            </w:r>
            <w:r w:rsidR="003531D4" w:rsidRPr="002B6110">
              <w:t xml:space="preserve"> </w:t>
            </w:r>
            <w:r w:rsidR="00F90050" w:rsidRPr="002B6110">
              <w:br/>
              <w:t xml:space="preserve">к </w:t>
            </w:r>
            <w:r w:rsidR="003531D4" w:rsidRPr="002B6110">
              <w:t>С</w:t>
            </w:r>
            <w:r w:rsidR="00F90050" w:rsidRPr="002B6110">
              <w:t>анитарным правилам</w:t>
            </w:r>
            <w:r w:rsidR="003531D4" w:rsidRPr="002B6110">
              <w:t xml:space="preserve"> </w:t>
            </w:r>
            <w:r w:rsidR="00F90050" w:rsidRPr="002B6110">
              <w:br/>
            </w:r>
            <w:r w:rsidR="0026787C" w:rsidRPr="002B6110">
              <w:t>«</w:t>
            </w:r>
            <w:r w:rsidR="00F90050" w:rsidRPr="002B6110">
              <w:t>Санитарно-эпидемиологические требования</w:t>
            </w:r>
            <w:r w:rsidR="0026787C" w:rsidRPr="002B6110">
              <w:t xml:space="preserve"> </w:t>
            </w:r>
            <w:r w:rsidR="00F90050" w:rsidRPr="002B6110">
              <w:t>к объектам образования</w:t>
            </w:r>
            <w:r w:rsidR="0026787C" w:rsidRPr="002B6110">
              <w:t>»</w:t>
            </w:r>
          </w:p>
        </w:tc>
      </w:tr>
    </w:tbl>
    <w:p w14:paraId="1D21FC89" w14:textId="77777777" w:rsidR="00974D03" w:rsidRPr="002B6110" w:rsidRDefault="00974D03" w:rsidP="00A92797">
      <w:pPr>
        <w:rPr>
          <w:b/>
        </w:rPr>
      </w:pPr>
      <w:bookmarkStart w:id="309" w:name="z375"/>
    </w:p>
    <w:p w14:paraId="3BE1D016" w14:textId="77777777" w:rsidR="00974D03" w:rsidRPr="002B6110" w:rsidRDefault="00974D03" w:rsidP="00A92797">
      <w:pPr>
        <w:rPr>
          <w:b/>
        </w:rPr>
      </w:pPr>
    </w:p>
    <w:p w14:paraId="60F8BE4C" w14:textId="77777777" w:rsidR="00F90050" w:rsidRPr="002B6110" w:rsidRDefault="00F90050" w:rsidP="00A92797">
      <w:pPr>
        <w:jc w:val="center"/>
        <w:rPr>
          <w:b/>
        </w:rPr>
      </w:pPr>
      <w:r w:rsidRPr="002B6110">
        <w:rPr>
          <w:b/>
        </w:rPr>
        <w:t>Таблица ранжирования предметов по трудности</w:t>
      </w:r>
    </w:p>
    <w:p w14:paraId="41A94F70" w14:textId="77777777" w:rsidR="00974D03" w:rsidRPr="002B6110" w:rsidRDefault="00974D03" w:rsidP="00A92797"/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7078"/>
        <w:gridCol w:w="1653"/>
      </w:tblGrid>
      <w:tr w:rsidR="006A2B08" w:rsidRPr="002B6110" w14:paraId="6A0E3F9F" w14:textId="77777777" w:rsidTr="00B955A0">
        <w:trPr>
          <w:trHeight w:val="30"/>
          <w:tblHeader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94FC3" w14:textId="77777777" w:rsidR="00F90050" w:rsidRPr="002B6110" w:rsidRDefault="00F90050" w:rsidP="00A92797">
            <w:pPr>
              <w:spacing w:after="20"/>
              <w:ind w:left="20"/>
              <w:jc w:val="center"/>
            </w:pPr>
            <w:bookmarkStart w:id="310" w:name="z377"/>
            <w:bookmarkEnd w:id="309"/>
            <w:r w:rsidRPr="002B6110">
              <w:t>№</w:t>
            </w:r>
          </w:p>
        </w:tc>
        <w:bookmarkEnd w:id="310"/>
        <w:tc>
          <w:tcPr>
            <w:tcW w:w="7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5597AC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Предмет</w:t>
            </w:r>
          </w:p>
        </w:tc>
        <w:tc>
          <w:tcPr>
            <w:tcW w:w="16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A88549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Количество баллов</w:t>
            </w:r>
          </w:p>
        </w:tc>
      </w:tr>
      <w:tr w:rsidR="006A2B08" w:rsidRPr="002B6110" w14:paraId="2471D767" w14:textId="77777777" w:rsidTr="00B955A0">
        <w:trPr>
          <w:trHeight w:val="30"/>
          <w:tblHeader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BAB80" w14:textId="77777777" w:rsidR="00F90050" w:rsidRPr="002B6110" w:rsidRDefault="00F90050" w:rsidP="00A92797">
            <w:pPr>
              <w:spacing w:after="20"/>
              <w:ind w:left="20"/>
              <w:jc w:val="center"/>
            </w:pPr>
            <w:bookmarkStart w:id="311" w:name="z378"/>
            <w:r w:rsidRPr="002B6110">
              <w:t>1</w:t>
            </w:r>
          </w:p>
        </w:tc>
        <w:bookmarkEnd w:id="311"/>
        <w:tc>
          <w:tcPr>
            <w:tcW w:w="7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DF2731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2</w:t>
            </w:r>
          </w:p>
        </w:tc>
        <w:tc>
          <w:tcPr>
            <w:tcW w:w="16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EF468A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3</w:t>
            </w:r>
          </w:p>
        </w:tc>
      </w:tr>
      <w:tr w:rsidR="006A2B08" w:rsidRPr="002B6110" w14:paraId="3E9E0F6F" w14:textId="77777777" w:rsidTr="007333A8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157E5" w14:textId="77777777" w:rsidR="00F90050" w:rsidRPr="002B6110" w:rsidRDefault="00F90050" w:rsidP="007333A8">
            <w:pPr>
              <w:spacing w:after="20"/>
              <w:ind w:left="20"/>
              <w:jc w:val="center"/>
            </w:pPr>
            <w:bookmarkStart w:id="312" w:name="z379"/>
            <w:r w:rsidRPr="002B6110">
              <w:t>1</w:t>
            </w:r>
          </w:p>
        </w:tc>
        <w:bookmarkEnd w:id="312"/>
        <w:tc>
          <w:tcPr>
            <w:tcW w:w="7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75BEFD" w14:textId="77777777" w:rsidR="00F90050" w:rsidRPr="002B6110" w:rsidRDefault="00F90050" w:rsidP="007333A8">
            <w:pPr>
              <w:spacing w:after="20"/>
              <w:ind w:left="20"/>
            </w:pPr>
            <w:r w:rsidRPr="002B6110">
              <w:t>Математика, русский язык (для школ с казахским языком обучения), казахский язык (для школ с неказахским языком обучения).</w:t>
            </w:r>
          </w:p>
        </w:tc>
        <w:tc>
          <w:tcPr>
            <w:tcW w:w="16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2CBEBC" w14:textId="77777777" w:rsidR="00F90050" w:rsidRPr="002B6110" w:rsidRDefault="00F90050" w:rsidP="007333A8">
            <w:pPr>
              <w:spacing w:after="20"/>
              <w:ind w:left="20"/>
              <w:jc w:val="center"/>
            </w:pPr>
            <w:r w:rsidRPr="002B6110">
              <w:t>11</w:t>
            </w:r>
          </w:p>
        </w:tc>
      </w:tr>
      <w:tr w:rsidR="006A2B08" w:rsidRPr="002B6110" w14:paraId="57C35082" w14:textId="77777777" w:rsidTr="007333A8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2E6B2" w14:textId="77777777" w:rsidR="00F90050" w:rsidRPr="002B6110" w:rsidRDefault="00F90050" w:rsidP="007333A8">
            <w:pPr>
              <w:spacing w:after="20"/>
              <w:ind w:left="20"/>
              <w:jc w:val="center"/>
            </w:pPr>
            <w:bookmarkStart w:id="313" w:name="z380"/>
            <w:r w:rsidRPr="002B6110">
              <w:t>2</w:t>
            </w:r>
          </w:p>
        </w:tc>
        <w:bookmarkEnd w:id="313"/>
        <w:tc>
          <w:tcPr>
            <w:tcW w:w="7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191E8B" w14:textId="77777777" w:rsidR="00F90050" w:rsidRPr="002B6110" w:rsidRDefault="00F90050" w:rsidP="007333A8">
            <w:pPr>
              <w:spacing w:after="20"/>
              <w:ind w:left="20"/>
            </w:pPr>
            <w:r w:rsidRPr="002B6110">
              <w:t>Иностранный язык, изучение предметов на иностранном языке.</w:t>
            </w:r>
          </w:p>
        </w:tc>
        <w:tc>
          <w:tcPr>
            <w:tcW w:w="16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B59935" w14:textId="77777777" w:rsidR="00F90050" w:rsidRPr="002B6110" w:rsidRDefault="00F90050" w:rsidP="007333A8">
            <w:pPr>
              <w:spacing w:after="20"/>
              <w:ind w:left="20"/>
              <w:jc w:val="center"/>
            </w:pPr>
            <w:r w:rsidRPr="002B6110">
              <w:t>10</w:t>
            </w:r>
          </w:p>
        </w:tc>
      </w:tr>
      <w:tr w:rsidR="006A2B08" w:rsidRPr="002B6110" w14:paraId="4ED34D69" w14:textId="77777777" w:rsidTr="007333A8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46549" w14:textId="77777777" w:rsidR="00F90050" w:rsidRPr="002B6110" w:rsidRDefault="00F90050" w:rsidP="007333A8">
            <w:pPr>
              <w:spacing w:after="20"/>
              <w:ind w:left="20"/>
              <w:jc w:val="center"/>
            </w:pPr>
            <w:bookmarkStart w:id="314" w:name="z381"/>
            <w:r w:rsidRPr="002B6110">
              <w:t>3</w:t>
            </w:r>
          </w:p>
        </w:tc>
        <w:bookmarkEnd w:id="314"/>
        <w:tc>
          <w:tcPr>
            <w:tcW w:w="7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DEAE77" w14:textId="77777777" w:rsidR="00F90050" w:rsidRPr="002B6110" w:rsidRDefault="00F90050" w:rsidP="007333A8">
            <w:pPr>
              <w:spacing w:after="20"/>
              <w:ind w:left="20"/>
            </w:pPr>
            <w:r w:rsidRPr="002B6110">
              <w:t>Физика, химия, информатика, биология.</w:t>
            </w:r>
          </w:p>
        </w:tc>
        <w:tc>
          <w:tcPr>
            <w:tcW w:w="16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D7B1F8" w14:textId="77777777" w:rsidR="00F90050" w:rsidRPr="002B6110" w:rsidRDefault="00F90050" w:rsidP="007333A8">
            <w:pPr>
              <w:spacing w:after="20"/>
              <w:ind w:left="20"/>
              <w:jc w:val="center"/>
            </w:pPr>
            <w:r w:rsidRPr="002B6110">
              <w:t>9</w:t>
            </w:r>
          </w:p>
        </w:tc>
      </w:tr>
      <w:tr w:rsidR="006A2B08" w:rsidRPr="002B6110" w14:paraId="4642007A" w14:textId="77777777" w:rsidTr="007333A8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D9894" w14:textId="77777777" w:rsidR="00F90050" w:rsidRPr="002B6110" w:rsidRDefault="00F90050" w:rsidP="007333A8">
            <w:pPr>
              <w:spacing w:after="20"/>
              <w:ind w:left="20"/>
              <w:jc w:val="center"/>
            </w:pPr>
            <w:bookmarkStart w:id="315" w:name="z382"/>
            <w:r w:rsidRPr="002B6110">
              <w:t>4</w:t>
            </w:r>
          </w:p>
        </w:tc>
        <w:bookmarkEnd w:id="315"/>
        <w:tc>
          <w:tcPr>
            <w:tcW w:w="7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31AAB" w14:textId="77777777" w:rsidR="00F90050" w:rsidRPr="002B6110" w:rsidRDefault="00F90050" w:rsidP="007333A8">
            <w:pPr>
              <w:spacing w:after="20"/>
              <w:ind w:left="20"/>
            </w:pPr>
            <w:r w:rsidRPr="002B6110">
              <w:t>Ист</w:t>
            </w:r>
            <w:r w:rsidR="009F021D" w:rsidRPr="002B6110">
              <w:t>ория, Человек. Общество. Право.</w:t>
            </w:r>
          </w:p>
        </w:tc>
        <w:tc>
          <w:tcPr>
            <w:tcW w:w="16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82CEBD" w14:textId="77777777" w:rsidR="00F90050" w:rsidRPr="002B6110" w:rsidRDefault="00F90050" w:rsidP="007333A8">
            <w:pPr>
              <w:spacing w:after="20"/>
              <w:ind w:left="20"/>
              <w:jc w:val="center"/>
            </w:pPr>
            <w:r w:rsidRPr="002B6110">
              <w:t>8</w:t>
            </w:r>
          </w:p>
        </w:tc>
      </w:tr>
      <w:tr w:rsidR="006A2B08" w:rsidRPr="002B6110" w14:paraId="6848E20D" w14:textId="77777777" w:rsidTr="007333A8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191DA9" w14:textId="77777777" w:rsidR="00F90050" w:rsidRPr="002B6110" w:rsidRDefault="00F90050" w:rsidP="007333A8">
            <w:pPr>
              <w:spacing w:after="20"/>
              <w:ind w:left="20"/>
              <w:jc w:val="center"/>
            </w:pPr>
            <w:bookmarkStart w:id="316" w:name="z383"/>
            <w:r w:rsidRPr="002B6110">
              <w:t>5</w:t>
            </w:r>
          </w:p>
        </w:tc>
        <w:bookmarkEnd w:id="316"/>
        <w:tc>
          <w:tcPr>
            <w:tcW w:w="7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3D853" w14:textId="77777777" w:rsidR="00F90050" w:rsidRPr="002B6110" w:rsidRDefault="00F90050" w:rsidP="007333A8">
            <w:pPr>
              <w:spacing w:after="20"/>
              <w:ind w:left="20"/>
            </w:pPr>
            <w:r w:rsidRPr="002B6110">
              <w:t>Казахский язык, литература (для школ с казахским языком обучения</w:t>
            </w:r>
            <w:proofErr w:type="gramStart"/>
            <w:r w:rsidRPr="002B6110">
              <w:t>).</w:t>
            </w:r>
            <w:r w:rsidRPr="002B6110">
              <w:br/>
              <w:t>Русский</w:t>
            </w:r>
            <w:proofErr w:type="gramEnd"/>
            <w:r w:rsidRPr="002B6110">
              <w:t xml:space="preserve"> язык, литература (для школ с неказахским языком обучения).</w:t>
            </w:r>
          </w:p>
        </w:tc>
        <w:tc>
          <w:tcPr>
            <w:tcW w:w="16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DED2C6" w14:textId="6513B087" w:rsidR="00F90050" w:rsidRPr="002B6110" w:rsidRDefault="00F90050" w:rsidP="007333A8">
            <w:pPr>
              <w:spacing w:after="20"/>
              <w:ind w:left="20"/>
              <w:jc w:val="center"/>
            </w:pPr>
            <w:r w:rsidRPr="002B6110">
              <w:br/>
              <w:t>7</w:t>
            </w:r>
          </w:p>
        </w:tc>
      </w:tr>
      <w:tr w:rsidR="006A2B08" w:rsidRPr="002B6110" w14:paraId="3717C7D8" w14:textId="77777777" w:rsidTr="007333A8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4EAC2" w14:textId="77777777" w:rsidR="00F90050" w:rsidRPr="002B6110" w:rsidRDefault="00F90050" w:rsidP="007333A8">
            <w:pPr>
              <w:spacing w:after="20"/>
              <w:ind w:left="20"/>
              <w:jc w:val="center"/>
            </w:pPr>
            <w:bookmarkStart w:id="317" w:name="z384"/>
            <w:r w:rsidRPr="002B6110">
              <w:t>6</w:t>
            </w:r>
          </w:p>
        </w:tc>
        <w:bookmarkEnd w:id="317"/>
        <w:tc>
          <w:tcPr>
            <w:tcW w:w="7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EECBD" w14:textId="146E3256" w:rsidR="00F90050" w:rsidRPr="002B6110" w:rsidRDefault="00F90050" w:rsidP="007333A8">
            <w:pPr>
              <w:spacing w:after="20"/>
              <w:ind w:left="20"/>
            </w:pPr>
            <w:r w:rsidRPr="002B6110">
              <w:t xml:space="preserve">Естествознание, география, самопознание, </w:t>
            </w:r>
            <w:r w:rsidR="00023D52" w:rsidRPr="002B6110">
              <w:t>начальная военная подготовка</w:t>
            </w:r>
          </w:p>
        </w:tc>
        <w:tc>
          <w:tcPr>
            <w:tcW w:w="16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4D0DD0" w14:textId="77777777" w:rsidR="00F90050" w:rsidRPr="002B6110" w:rsidRDefault="00F90050" w:rsidP="007333A8">
            <w:pPr>
              <w:spacing w:after="20"/>
              <w:ind w:left="20"/>
              <w:jc w:val="center"/>
            </w:pPr>
            <w:r w:rsidRPr="002B6110">
              <w:t>6</w:t>
            </w:r>
          </w:p>
        </w:tc>
      </w:tr>
      <w:tr w:rsidR="006A2B08" w:rsidRPr="002B6110" w14:paraId="13DC326F" w14:textId="77777777" w:rsidTr="007333A8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A76CC" w14:textId="77777777" w:rsidR="00F90050" w:rsidRPr="002B6110" w:rsidRDefault="00F90050" w:rsidP="007333A8">
            <w:pPr>
              <w:spacing w:after="20"/>
              <w:ind w:left="20"/>
              <w:jc w:val="center"/>
            </w:pPr>
            <w:bookmarkStart w:id="318" w:name="z385"/>
            <w:r w:rsidRPr="002B6110">
              <w:t>7</w:t>
            </w:r>
          </w:p>
        </w:tc>
        <w:bookmarkEnd w:id="318"/>
        <w:tc>
          <w:tcPr>
            <w:tcW w:w="7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C34F7" w14:textId="77777777" w:rsidR="00F90050" w:rsidRPr="002B6110" w:rsidRDefault="00F90050" w:rsidP="007333A8">
            <w:pPr>
              <w:spacing w:after="20"/>
              <w:ind w:left="20"/>
            </w:pPr>
            <w:r w:rsidRPr="002B6110">
              <w:t>Физкультура</w:t>
            </w:r>
          </w:p>
        </w:tc>
        <w:tc>
          <w:tcPr>
            <w:tcW w:w="16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D8E529" w14:textId="77777777" w:rsidR="00F90050" w:rsidRPr="002B6110" w:rsidRDefault="00F90050" w:rsidP="007333A8">
            <w:pPr>
              <w:spacing w:after="20"/>
              <w:ind w:left="20"/>
              <w:jc w:val="center"/>
            </w:pPr>
            <w:r w:rsidRPr="002B6110">
              <w:t>5</w:t>
            </w:r>
          </w:p>
        </w:tc>
      </w:tr>
      <w:tr w:rsidR="006A2B08" w:rsidRPr="002B6110" w14:paraId="526A3FEE" w14:textId="77777777" w:rsidTr="007333A8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878C51" w14:textId="77777777" w:rsidR="00F90050" w:rsidRPr="002B6110" w:rsidRDefault="00F90050" w:rsidP="007333A8">
            <w:pPr>
              <w:spacing w:after="20"/>
              <w:ind w:left="20"/>
              <w:jc w:val="center"/>
            </w:pPr>
            <w:bookmarkStart w:id="319" w:name="z386"/>
            <w:r w:rsidRPr="002B6110">
              <w:t>8</w:t>
            </w:r>
          </w:p>
        </w:tc>
        <w:bookmarkEnd w:id="319"/>
        <w:tc>
          <w:tcPr>
            <w:tcW w:w="7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1EB78C" w14:textId="77777777" w:rsidR="00F90050" w:rsidRPr="002B6110" w:rsidRDefault="00F90050" w:rsidP="007333A8">
            <w:pPr>
              <w:spacing w:after="20"/>
              <w:ind w:left="20"/>
            </w:pPr>
            <w:r w:rsidRPr="002B6110">
              <w:t>Труд, технология</w:t>
            </w:r>
          </w:p>
        </w:tc>
        <w:tc>
          <w:tcPr>
            <w:tcW w:w="16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745192" w14:textId="77777777" w:rsidR="00F90050" w:rsidRPr="002B6110" w:rsidRDefault="00F90050" w:rsidP="007333A8">
            <w:pPr>
              <w:spacing w:after="20"/>
              <w:ind w:left="20"/>
              <w:jc w:val="center"/>
            </w:pPr>
            <w:r w:rsidRPr="002B6110">
              <w:t>4</w:t>
            </w:r>
          </w:p>
        </w:tc>
      </w:tr>
      <w:tr w:rsidR="006A2B08" w:rsidRPr="002B6110" w14:paraId="735871D6" w14:textId="77777777" w:rsidTr="007333A8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236AE5" w14:textId="77777777" w:rsidR="00F90050" w:rsidRPr="002B6110" w:rsidRDefault="00F90050" w:rsidP="007333A8">
            <w:pPr>
              <w:spacing w:after="20"/>
              <w:ind w:left="20"/>
              <w:jc w:val="center"/>
            </w:pPr>
            <w:bookmarkStart w:id="320" w:name="z387"/>
            <w:r w:rsidRPr="002B6110">
              <w:t>9</w:t>
            </w:r>
          </w:p>
        </w:tc>
        <w:bookmarkEnd w:id="320"/>
        <w:tc>
          <w:tcPr>
            <w:tcW w:w="7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8C070" w14:textId="77777777" w:rsidR="00F90050" w:rsidRPr="002B6110" w:rsidRDefault="00F90050" w:rsidP="007333A8">
            <w:pPr>
              <w:spacing w:after="20"/>
              <w:ind w:left="20"/>
            </w:pPr>
            <w:r w:rsidRPr="002B6110">
              <w:t>Черчение</w:t>
            </w:r>
          </w:p>
        </w:tc>
        <w:tc>
          <w:tcPr>
            <w:tcW w:w="16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8B5C15" w14:textId="77777777" w:rsidR="00F90050" w:rsidRPr="002B6110" w:rsidRDefault="00F90050" w:rsidP="007333A8">
            <w:pPr>
              <w:spacing w:after="20"/>
              <w:ind w:left="20"/>
              <w:jc w:val="center"/>
            </w:pPr>
            <w:r w:rsidRPr="002B6110">
              <w:t>3</w:t>
            </w:r>
          </w:p>
        </w:tc>
      </w:tr>
      <w:tr w:rsidR="006A2B08" w:rsidRPr="002B6110" w14:paraId="6B6F3FEB" w14:textId="77777777" w:rsidTr="007333A8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40146" w14:textId="77777777" w:rsidR="00F90050" w:rsidRPr="002B6110" w:rsidRDefault="00F90050" w:rsidP="007333A8">
            <w:pPr>
              <w:spacing w:after="20"/>
              <w:ind w:left="20"/>
              <w:jc w:val="center"/>
            </w:pPr>
            <w:bookmarkStart w:id="321" w:name="z388"/>
            <w:r w:rsidRPr="002B6110">
              <w:t>10</w:t>
            </w:r>
          </w:p>
        </w:tc>
        <w:bookmarkEnd w:id="321"/>
        <w:tc>
          <w:tcPr>
            <w:tcW w:w="7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1AEE0" w14:textId="5B4A1717" w:rsidR="00F90050" w:rsidRPr="002B6110" w:rsidRDefault="00296591" w:rsidP="007333A8">
            <w:pPr>
              <w:spacing w:after="20"/>
              <w:ind w:left="20"/>
            </w:pPr>
            <w:r w:rsidRPr="002B6110">
              <w:t>Изобразительное искусство</w:t>
            </w:r>
          </w:p>
        </w:tc>
        <w:tc>
          <w:tcPr>
            <w:tcW w:w="16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1E960C" w14:textId="77777777" w:rsidR="00F90050" w:rsidRPr="002B6110" w:rsidRDefault="00F90050" w:rsidP="007333A8">
            <w:pPr>
              <w:spacing w:after="20"/>
              <w:ind w:left="20"/>
              <w:jc w:val="center"/>
            </w:pPr>
            <w:r w:rsidRPr="002B6110">
              <w:t>2</w:t>
            </w:r>
          </w:p>
        </w:tc>
      </w:tr>
      <w:tr w:rsidR="006A2B08" w:rsidRPr="002B6110" w14:paraId="7B8B61F4" w14:textId="77777777" w:rsidTr="007333A8">
        <w:trPr>
          <w:trHeight w:val="30"/>
        </w:trPr>
        <w:tc>
          <w:tcPr>
            <w:tcW w:w="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41A6D" w14:textId="77777777" w:rsidR="00F90050" w:rsidRPr="002B6110" w:rsidRDefault="00F90050" w:rsidP="007333A8">
            <w:pPr>
              <w:spacing w:after="20"/>
              <w:ind w:left="20"/>
              <w:jc w:val="center"/>
            </w:pPr>
            <w:bookmarkStart w:id="322" w:name="z389"/>
            <w:r w:rsidRPr="002B6110">
              <w:t>11</w:t>
            </w:r>
          </w:p>
        </w:tc>
        <w:bookmarkEnd w:id="322"/>
        <w:tc>
          <w:tcPr>
            <w:tcW w:w="70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68B69" w14:textId="77777777" w:rsidR="00F90050" w:rsidRPr="002B6110" w:rsidRDefault="009F021D" w:rsidP="007333A8">
            <w:pPr>
              <w:spacing w:after="20"/>
              <w:ind w:left="20"/>
            </w:pPr>
            <w:r w:rsidRPr="002B6110">
              <w:t>Музыка</w:t>
            </w:r>
          </w:p>
        </w:tc>
        <w:tc>
          <w:tcPr>
            <w:tcW w:w="16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3EFD62" w14:textId="77777777" w:rsidR="00F90050" w:rsidRPr="002B6110" w:rsidRDefault="00F90050" w:rsidP="007333A8">
            <w:pPr>
              <w:spacing w:after="20"/>
              <w:ind w:left="20"/>
              <w:jc w:val="center"/>
            </w:pPr>
            <w:r w:rsidRPr="002B6110">
              <w:t>1</w:t>
            </w:r>
          </w:p>
        </w:tc>
      </w:tr>
    </w:tbl>
    <w:p w14:paraId="2D39C72D" w14:textId="77777777" w:rsidR="00974D03" w:rsidRPr="002B6110" w:rsidRDefault="00974D03" w:rsidP="00A92797">
      <w:r w:rsidRPr="002B6110">
        <w:br w:type="page"/>
      </w:r>
    </w:p>
    <w:tbl>
      <w:tblPr>
        <w:tblW w:w="0" w:type="auto"/>
        <w:tblCellSpacing w:w="0" w:type="auto"/>
        <w:tblInd w:w="115" w:type="dxa"/>
        <w:tblLook w:val="04A0" w:firstRow="1" w:lastRow="0" w:firstColumn="1" w:lastColumn="0" w:noHBand="0" w:noVBand="1"/>
      </w:tblPr>
      <w:tblGrid>
        <w:gridCol w:w="5414"/>
        <w:gridCol w:w="4108"/>
      </w:tblGrid>
      <w:tr w:rsidR="006A2B08" w:rsidRPr="002B6110" w14:paraId="612BF28D" w14:textId="77777777" w:rsidTr="007333A8">
        <w:trPr>
          <w:trHeight w:val="30"/>
          <w:tblCellSpacing w:w="0" w:type="auto"/>
        </w:trPr>
        <w:tc>
          <w:tcPr>
            <w:tcW w:w="54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AD4CE" w14:textId="77777777" w:rsidR="00F90050" w:rsidRPr="002B6110" w:rsidRDefault="00F90050" w:rsidP="00A92797">
            <w:pPr>
              <w:jc w:val="center"/>
            </w:pPr>
            <w:r w:rsidRPr="002B6110">
              <w:lastRenderedPageBreak/>
              <w:t> </w:t>
            </w:r>
          </w:p>
        </w:tc>
        <w:tc>
          <w:tcPr>
            <w:tcW w:w="41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292F0" w14:textId="6ADFE506" w:rsidR="00F90050" w:rsidRPr="002B6110" w:rsidRDefault="00F90050" w:rsidP="00471A8E">
            <w:pPr>
              <w:jc w:val="center"/>
            </w:pPr>
            <w:r w:rsidRPr="002B6110">
              <w:t xml:space="preserve">Приложение </w:t>
            </w:r>
            <w:r w:rsidR="00471A8E" w:rsidRPr="002B6110">
              <w:rPr>
                <w:lang w:val="kk-KZ"/>
              </w:rPr>
              <w:t>5</w:t>
            </w:r>
            <w:r w:rsidR="003531D4" w:rsidRPr="002B6110">
              <w:t xml:space="preserve"> </w:t>
            </w:r>
            <w:r w:rsidRPr="002B6110">
              <w:br/>
              <w:t xml:space="preserve">к </w:t>
            </w:r>
            <w:r w:rsidR="003531D4" w:rsidRPr="002B6110">
              <w:t>С</w:t>
            </w:r>
            <w:r w:rsidRPr="002B6110">
              <w:t>анитарным правилам</w:t>
            </w:r>
            <w:r w:rsidR="003531D4" w:rsidRPr="002B6110">
              <w:t xml:space="preserve"> </w:t>
            </w:r>
            <w:r w:rsidRPr="002B6110">
              <w:br/>
            </w:r>
            <w:r w:rsidR="00974D03" w:rsidRPr="002B6110">
              <w:t>«</w:t>
            </w:r>
            <w:r w:rsidRPr="002B6110">
              <w:t>Санитарно-эпидемиологические требования</w:t>
            </w:r>
            <w:r w:rsidR="00974D03" w:rsidRPr="002B6110">
              <w:t xml:space="preserve"> </w:t>
            </w:r>
            <w:r w:rsidRPr="002B6110">
              <w:t>к объектам образования</w:t>
            </w:r>
            <w:r w:rsidR="00974D03" w:rsidRPr="002B6110">
              <w:t>»</w:t>
            </w:r>
          </w:p>
        </w:tc>
      </w:tr>
    </w:tbl>
    <w:p w14:paraId="6E0504AE" w14:textId="77777777" w:rsidR="00974D03" w:rsidRPr="002B6110" w:rsidRDefault="00974D03" w:rsidP="00A92797">
      <w:pPr>
        <w:rPr>
          <w:b/>
        </w:rPr>
      </w:pPr>
      <w:bookmarkStart w:id="323" w:name="z391"/>
    </w:p>
    <w:p w14:paraId="519171E8" w14:textId="77777777" w:rsidR="00974D03" w:rsidRPr="002B6110" w:rsidRDefault="00974D03" w:rsidP="00A92797">
      <w:pPr>
        <w:rPr>
          <w:b/>
        </w:rPr>
      </w:pPr>
    </w:p>
    <w:p w14:paraId="53CBC44C" w14:textId="77777777" w:rsidR="00F90050" w:rsidRPr="002B6110" w:rsidRDefault="00F90050" w:rsidP="00A92797">
      <w:pPr>
        <w:jc w:val="center"/>
        <w:rPr>
          <w:b/>
        </w:rPr>
      </w:pPr>
      <w:r w:rsidRPr="002B6110">
        <w:rPr>
          <w:b/>
        </w:rPr>
        <w:t>Размеры учебной мебели</w:t>
      </w:r>
    </w:p>
    <w:p w14:paraId="4B366A7B" w14:textId="77777777" w:rsidR="00974D03" w:rsidRPr="002B6110" w:rsidRDefault="00974D03" w:rsidP="00A92797">
      <w:pPr>
        <w:jc w:val="center"/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857"/>
        <w:gridCol w:w="4110"/>
        <w:gridCol w:w="2220"/>
        <w:gridCol w:w="1614"/>
      </w:tblGrid>
      <w:tr w:rsidR="006A2B08" w:rsidRPr="002B6110" w14:paraId="069C0763" w14:textId="77777777" w:rsidTr="00974D03">
        <w:trPr>
          <w:trHeight w:val="30"/>
        </w:trPr>
        <w:tc>
          <w:tcPr>
            <w:tcW w:w="6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9FC67B" w14:textId="77777777" w:rsidR="00F90050" w:rsidRPr="002B6110" w:rsidRDefault="00F90050" w:rsidP="00A92797">
            <w:pPr>
              <w:spacing w:after="20"/>
              <w:ind w:left="20"/>
              <w:jc w:val="center"/>
            </w:pPr>
            <w:bookmarkStart w:id="324" w:name="z393"/>
            <w:bookmarkEnd w:id="323"/>
            <w:r w:rsidRPr="002B6110">
              <w:t>№</w:t>
            </w:r>
          </w:p>
        </w:tc>
        <w:bookmarkEnd w:id="324"/>
        <w:tc>
          <w:tcPr>
            <w:tcW w:w="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8E0F55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Номера мебели</w:t>
            </w:r>
          </w:p>
        </w:tc>
        <w:tc>
          <w:tcPr>
            <w:tcW w:w="41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EF27FE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Группа роста (в миллиметрах) учащихся</w:t>
            </w:r>
          </w:p>
        </w:tc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DE00BC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Высота над полом крышки края стола, обращенного к обучающему</w:t>
            </w:r>
          </w:p>
        </w:tc>
        <w:tc>
          <w:tcPr>
            <w:tcW w:w="16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CEEE61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Высота над полом переднего края сидения</w:t>
            </w:r>
          </w:p>
        </w:tc>
      </w:tr>
      <w:tr w:rsidR="006A2B08" w:rsidRPr="002B6110" w14:paraId="11535D4E" w14:textId="77777777" w:rsidTr="00974D03">
        <w:trPr>
          <w:trHeight w:val="30"/>
        </w:trPr>
        <w:tc>
          <w:tcPr>
            <w:tcW w:w="6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D41617" w14:textId="77777777" w:rsidR="00F90050" w:rsidRPr="002B6110" w:rsidRDefault="00F90050" w:rsidP="00A92797">
            <w:pPr>
              <w:spacing w:after="20"/>
              <w:ind w:left="20"/>
              <w:jc w:val="center"/>
            </w:pPr>
            <w:bookmarkStart w:id="325" w:name="z394"/>
            <w:r w:rsidRPr="002B6110">
              <w:t>1</w:t>
            </w:r>
          </w:p>
        </w:tc>
        <w:bookmarkEnd w:id="325"/>
        <w:tc>
          <w:tcPr>
            <w:tcW w:w="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6041E1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2</w:t>
            </w:r>
          </w:p>
        </w:tc>
        <w:tc>
          <w:tcPr>
            <w:tcW w:w="41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CC2030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3</w:t>
            </w:r>
          </w:p>
        </w:tc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FBCE45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4</w:t>
            </w:r>
          </w:p>
        </w:tc>
        <w:tc>
          <w:tcPr>
            <w:tcW w:w="16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24F838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5</w:t>
            </w:r>
          </w:p>
        </w:tc>
      </w:tr>
      <w:tr w:rsidR="006A2B08" w:rsidRPr="002B6110" w14:paraId="7A1AF181" w14:textId="77777777" w:rsidTr="00974D03">
        <w:trPr>
          <w:trHeight w:val="30"/>
        </w:trPr>
        <w:tc>
          <w:tcPr>
            <w:tcW w:w="6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2F2E76" w14:textId="77777777" w:rsidR="00F90050" w:rsidRPr="002B6110" w:rsidRDefault="00F90050" w:rsidP="00A92797">
            <w:pPr>
              <w:spacing w:after="20"/>
              <w:ind w:left="20"/>
              <w:jc w:val="center"/>
            </w:pPr>
            <w:bookmarkStart w:id="326" w:name="z395"/>
            <w:r w:rsidRPr="002B6110">
              <w:t>1</w:t>
            </w:r>
          </w:p>
        </w:tc>
        <w:bookmarkEnd w:id="326"/>
        <w:tc>
          <w:tcPr>
            <w:tcW w:w="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163664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1</w:t>
            </w:r>
          </w:p>
        </w:tc>
        <w:tc>
          <w:tcPr>
            <w:tcW w:w="41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3165C8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1000 – 1150</w:t>
            </w:r>
          </w:p>
        </w:tc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1A8021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460</w:t>
            </w:r>
          </w:p>
        </w:tc>
        <w:tc>
          <w:tcPr>
            <w:tcW w:w="16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B216A0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260</w:t>
            </w:r>
          </w:p>
        </w:tc>
      </w:tr>
      <w:tr w:rsidR="006A2B08" w:rsidRPr="002B6110" w14:paraId="3F6A61F7" w14:textId="77777777" w:rsidTr="00974D03">
        <w:trPr>
          <w:trHeight w:val="30"/>
        </w:trPr>
        <w:tc>
          <w:tcPr>
            <w:tcW w:w="6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AFEBF4" w14:textId="77777777" w:rsidR="00F90050" w:rsidRPr="002B6110" w:rsidRDefault="00F90050" w:rsidP="00A92797">
            <w:pPr>
              <w:spacing w:after="20"/>
              <w:ind w:left="20"/>
              <w:jc w:val="center"/>
            </w:pPr>
            <w:bookmarkStart w:id="327" w:name="z396"/>
            <w:r w:rsidRPr="002B6110">
              <w:t>2</w:t>
            </w:r>
          </w:p>
        </w:tc>
        <w:bookmarkEnd w:id="327"/>
        <w:tc>
          <w:tcPr>
            <w:tcW w:w="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FBE6DA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2</w:t>
            </w:r>
          </w:p>
        </w:tc>
        <w:tc>
          <w:tcPr>
            <w:tcW w:w="41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D412BC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1150 – 1300</w:t>
            </w:r>
          </w:p>
        </w:tc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DF9275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520</w:t>
            </w:r>
          </w:p>
        </w:tc>
        <w:tc>
          <w:tcPr>
            <w:tcW w:w="16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027C62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300</w:t>
            </w:r>
          </w:p>
        </w:tc>
      </w:tr>
      <w:tr w:rsidR="006A2B08" w:rsidRPr="002B6110" w14:paraId="604B2664" w14:textId="77777777" w:rsidTr="00974D03">
        <w:trPr>
          <w:trHeight w:val="30"/>
        </w:trPr>
        <w:tc>
          <w:tcPr>
            <w:tcW w:w="6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3D1A91" w14:textId="77777777" w:rsidR="00F90050" w:rsidRPr="002B6110" w:rsidRDefault="00F90050" w:rsidP="00A92797">
            <w:pPr>
              <w:spacing w:after="20"/>
              <w:ind w:left="20"/>
              <w:jc w:val="center"/>
            </w:pPr>
            <w:bookmarkStart w:id="328" w:name="z397"/>
            <w:r w:rsidRPr="002B6110">
              <w:t>3</w:t>
            </w:r>
          </w:p>
        </w:tc>
        <w:bookmarkEnd w:id="328"/>
        <w:tc>
          <w:tcPr>
            <w:tcW w:w="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3124B7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3</w:t>
            </w:r>
          </w:p>
        </w:tc>
        <w:tc>
          <w:tcPr>
            <w:tcW w:w="41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5A33A7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1300 – 1450</w:t>
            </w:r>
          </w:p>
        </w:tc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7C9031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580</w:t>
            </w:r>
          </w:p>
        </w:tc>
        <w:tc>
          <w:tcPr>
            <w:tcW w:w="16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B491D3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340</w:t>
            </w:r>
          </w:p>
        </w:tc>
      </w:tr>
      <w:tr w:rsidR="006A2B08" w:rsidRPr="002B6110" w14:paraId="490F1367" w14:textId="77777777" w:rsidTr="00974D03">
        <w:trPr>
          <w:trHeight w:val="30"/>
        </w:trPr>
        <w:tc>
          <w:tcPr>
            <w:tcW w:w="6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0CA2E5" w14:textId="77777777" w:rsidR="00F90050" w:rsidRPr="002B6110" w:rsidRDefault="00F90050" w:rsidP="00A92797">
            <w:pPr>
              <w:spacing w:after="20"/>
              <w:ind w:left="20"/>
              <w:jc w:val="center"/>
            </w:pPr>
            <w:bookmarkStart w:id="329" w:name="z398"/>
            <w:r w:rsidRPr="002B6110">
              <w:t>4</w:t>
            </w:r>
          </w:p>
        </w:tc>
        <w:bookmarkEnd w:id="329"/>
        <w:tc>
          <w:tcPr>
            <w:tcW w:w="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D1F97F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4</w:t>
            </w:r>
          </w:p>
        </w:tc>
        <w:tc>
          <w:tcPr>
            <w:tcW w:w="41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5D297E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1450– 1600</w:t>
            </w:r>
          </w:p>
        </w:tc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0DB4FF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640</w:t>
            </w:r>
          </w:p>
        </w:tc>
        <w:tc>
          <w:tcPr>
            <w:tcW w:w="16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E55589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380</w:t>
            </w:r>
          </w:p>
        </w:tc>
      </w:tr>
      <w:tr w:rsidR="006A2B08" w:rsidRPr="002B6110" w14:paraId="3A6A682C" w14:textId="77777777" w:rsidTr="00974D03">
        <w:trPr>
          <w:trHeight w:val="30"/>
        </w:trPr>
        <w:tc>
          <w:tcPr>
            <w:tcW w:w="6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683DD1" w14:textId="77777777" w:rsidR="00F90050" w:rsidRPr="002B6110" w:rsidRDefault="00F90050" w:rsidP="00A92797">
            <w:pPr>
              <w:spacing w:after="20"/>
              <w:ind w:left="20"/>
              <w:jc w:val="center"/>
            </w:pPr>
            <w:bookmarkStart w:id="330" w:name="z399"/>
            <w:r w:rsidRPr="002B6110">
              <w:t>5</w:t>
            </w:r>
          </w:p>
        </w:tc>
        <w:bookmarkEnd w:id="330"/>
        <w:tc>
          <w:tcPr>
            <w:tcW w:w="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186E3D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5</w:t>
            </w:r>
          </w:p>
        </w:tc>
        <w:tc>
          <w:tcPr>
            <w:tcW w:w="41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4A08E7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1600 – 1750</w:t>
            </w:r>
          </w:p>
        </w:tc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447197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700</w:t>
            </w:r>
          </w:p>
        </w:tc>
        <w:tc>
          <w:tcPr>
            <w:tcW w:w="16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C6885E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420</w:t>
            </w:r>
          </w:p>
        </w:tc>
      </w:tr>
      <w:tr w:rsidR="006A2B08" w:rsidRPr="002B6110" w14:paraId="3C0C944C" w14:textId="77777777" w:rsidTr="00974D03">
        <w:trPr>
          <w:trHeight w:val="30"/>
        </w:trPr>
        <w:tc>
          <w:tcPr>
            <w:tcW w:w="6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2B3ABA" w14:textId="77777777" w:rsidR="00F90050" w:rsidRPr="002B6110" w:rsidRDefault="00F90050" w:rsidP="00A92797">
            <w:pPr>
              <w:spacing w:after="20"/>
              <w:ind w:left="20"/>
              <w:jc w:val="center"/>
            </w:pPr>
            <w:bookmarkStart w:id="331" w:name="z400"/>
            <w:r w:rsidRPr="002B6110">
              <w:t>6</w:t>
            </w:r>
          </w:p>
        </w:tc>
        <w:bookmarkEnd w:id="331"/>
        <w:tc>
          <w:tcPr>
            <w:tcW w:w="8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78A3C5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6</w:t>
            </w:r>
          </w:p>
        </w:tc>
        <w:tc>
          <w:tcPr>
            <w:tcW w:w="41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2FB13B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Свыше 1750</w:t>
            </w:r>
          </w:p>
        </w:tc>
        <w:tc>
          <w:tcPr>
            <w:tcW w:w="22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AEF727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760</w:t>
            </w:r>
          </w:p>
        </w:tc>
        <w:tc>
          <w:tcPr>
            <w:tcW w:w="161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4C8163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460</w:t>
            </w:r>
          </w:p>
        </w:tc>
      </w:tr>
    </w:tbl>
    <w:p w14:paraId="49A1FF93" w14:textId="77777777" w:rsidR="00974D03" w:rsidRPr="002B6110" w:rsidRDefault="00974D03" w:rsidP="00A92797">
      <w:r w:rsidRPr="002B6110">
        <w:br w:type="page"/>
      </w:r>
    </w:p>
    <w:tbl>
      <w:tblPr>
        <w:tblW w:w="0" w:type="auto"/>
        <w:tblCellSpacing w:w="0" w:type="auto"/>
        <w:tblInd w:w="115" w:type="dxa"/>
        <w:tblLook w:val="04A0" w:firstRow="1" w:lastRow="0" w:firstColumn="1" w:lastColumn="0" w:noHBand="0" w:noVBand="1"/>
      </w:tblPr>
      <w:tblGrid>
        <w:gridCol w:w="5414"/>
        <w:gridCol w:w="4108"/>
      </w:tblGrid>
      <w:tr w:rsidR="006A2B08" w:rsidRPr="002B6110" w14:paraId="1ACE45C8" w14:textId="77777777" w:rsidTr="007333A8">
        <w:trPr>
          <w:trHeight w:val="30"/>
          <w:tblCellSpacing w:w="0" w:type="auto"/>
        </w:trPr>
        <w:tc>
          <w:tcPr>
            <w:tcW w:w="54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68DAE" w14:textId="77777777" w:rsidR="00F90050" w:rsidRPr="002B6110" w:rsidRDefault="00F90050" w:rsidP="00A92797">
            <w:pPr>
              <w:jc w:val="center"/>
            </w:pPr>
            <w:r w:rsidRPr="002B6110">
              <w:lastRenderedPageBreak/>
              <w:t> </w:t>
            </w:r>
          </w:p>
        </w:tc>
        <w:tc>
          <w:tcPr>
            <w:tcW w:w="41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63FE6" w14:textId="0F5A5590" w:rsidR="00F90050" w:rsidRPr="002B6110" w:rsidRDefault="007333A8" w:rsidP="00471A8E">
            <w:pPr>
              <w:jc w:val="center"/>
            </w:pPr>
            <w:r w:rsidRPr="002B6110">
              <w:t xml:space="preserve">Приложение </w:t>
            </w:r>
            <w:r w:rsidR="00471A8E" w:rsidRPr="002B6110">
              <w:rPr>
                <w:lang w:val="kk-KZ"/>
              </w:rPr>
              <w:t>6</w:t>
            </w:r>
            <w:r w:rsidR="003531D4" w:rsidRPr="002B6110">
              <w:t xml:space="preserve"> </w:t>
            </w:r>
            <w:r w:rsidR="00F90050" w:rsidRPr="002B6110">
              <w:br/>
              <w:t xml:space="preserve">к </w:t>
            </w:r>
            <w:r w:rsidR="003531D4" w:rsidRPr="002B6110">
              <w:t>С</w:t>
            </w:r>
            <w:r w:rsidR="00F90050" w:rsidRPr="002B6110">
              <w:t>анитарным правилам</w:t>
            </w:r>
            <w:r w:rsidR="003531D4" w:rsidRPr="002B6110">
              <w:t xml:space="preserve"> </w:t>
            </w:r>
            <w:r w:rsidR="00F90050" w:rsidRPr="002B6110">
              <w:br/>
            </w:r>
            <w:r w:rsidR="00974D03" w:rsidRPr="002B6110">
              <w:t>«</w:t>
            </w:r>
            <w:r w:rsidR="00F90050" w:rsidRPr="002B6110">
              <w:t>Санитарно-эпидемиологические требования</w:t>
            </w:r>
            <w:r w:rsidR="00974D03" w:rsidRPr="002B6110">
              <w:t xml:space="preserve"> </w:t>
            </w:r>
            <w:r w:rsidR="00F90050" w:rsidRPr="002B6110">
              <w:t>к объектам образования</w:t>
            </w:r>
            <w:r w:rsidR="00974D03" w:rsidRPr="002B6110">
              <w:t>»</w:t>
            </w:r>
          </w:p>
        </w:tc>
      </w:tr>
    </w:tbl>
    <w:p w14:paraId="7657BA5B" w14:textId="77777777" w:rsidR="00974D03" w:rsidRPr="002B6110" w:rsidRDefault="00974D03" w:rsidP="003531D4">
      <w:pPr>
        <w:jc w:val="center"/>
        <w:rPr>
          <w:b/>
        </w:rPr>
      </w:pPr>
      <w:bookmarkStart w:id="332" w:name="z402"/>
    </w:p>
    <w:p w14:paraId="1E9537D0" w14:textId="77777777" w:rsidR="00974D03" w:rsidRPr="002B6110" w:rsidRDefault="00974D03" w:rsidP="003531D4">
      <w:pPr>
        <w:jc w:val="center"/>
        <w:rPr>
          <w:b/>
        </w:rPr>
      </w:pPr>
    </w:p>
    <w:p w14:paraId="5D8AD8B0" w14:textId="77777777" w:rsidR="00F90050" w:rsidRPr="002B6110" w:rsidRDefault="00F90050" w:rsidP="00A92797">
      <w:pPr>
        <w:jc w:val="center"/>
      </w:pPr>
      <w:r w:rsidRPr="002B6110">
        <w:rPr>
          <w:b/>
        </w:rPr>
        <w:t>Потребность в санитарных приборах учебных и жилых корпусов объектов</w:t>
      </w:r>
    </w:p>
    <w:p w14:paraId="32A7C5A2" w14:textId="77777777" w:rsidR="00974D03" w:rsidRPr="002B6110" w:rsidRDefault="00974D03" w:rsidP="003531D4">
      <w:pPr>
        <w:jc w:val="center"/>
      </w:pPr>
      <w:bookmarkStart w:id="333" w:name="z403"/>
      <w:bookmarkEnd w:id="332"/>
    </w:p>
    <w:p w14:paraId="6955AEB1" w14:textId="77777777" w:rsidR="00F90050" w:rsidRPr="002B6110" w:rsidRDefault="00F90050" w:rsidP="00A92797">
      <w:pPr>
        <w:jc w:val="right"/>
      </w:pPr>
      <w:r w:rsidRPr="002B6110">
        <w:t>Таблица 1</w:t>
      </w:r>
    </w:p>
    <w:p w14:paraId="171BAA26" w14:textId="77777777" w:rsidR="00974D03" w:rsidRPr="002B6110" w:rsidRDefault="00974D03" w:rsidP="003531D4">
      <w:pPr>
        <w:jc w:val="center"/>
        <w:rPr>
          <w:b/>
        </w:rPr>
      </w:pPr>
      <w:bookmarkStart w:id="334" w:name="z404"/>
      <w:bookmarkEnd w:id="333"/>
    </w:p>
    <w:p w14:paraId="1B5B3239" w14:textId="77777777" w:rsidR="00F90050" w:rsidRPr="002B6110" w:rsidRDefault="00F90050" w:rsidP="00A92797">
      <w:pPr>
        <w:jc w:val="center"/>
        <w:rPr>
          <w:b/>
        </w:rPr>
      </w:pPr>
      <w:r w:rsidRPr="002B6110">
        <w:rPr>
          <w:b/>
        </w:rPr>
        <w:t xml:space="preserve">Потребность в санитарных приборах учебных корпусов общеобразовательных и </w:t>
      </w:r>
      <w:r w:rsidR="00974D03" w:rsidRPr="002B6110">
        <w:rPr>
          <w:b/>
        </w:rPr>
        <w:br/>
      </w:r>
      <w:proofErr w:type="spellStart"/>
      <w:r w:rsidRPr="002B6110">
        <w:rPr>
          <w:b/>
        </w:rPr>
        <w:t>интернатных</w:t>
      </w:r>
      <w:proofErr w:type="spellEnd"/>
      <w:r w:rsidRPr="002B6110">
        <w:rPr>
          <w:b/>
        </w:rPr>
        <w:t xml:space="preserve"> организаций</w:t>
      </w:r>
    </w:p>
    <w:p w14:paraId="14A273F3" w14:textId="77777777" w:rsidR="00974D03" w:rsidRPr="002B6110" w:rsidRDefault="00974D03" w:rsidP="00A92797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2881"/>
        <w:gridCol w:w="2455"/>
        <w:gridCol w:w="3820"/>
      </w:tblGrid>
      <w:tr w:rsidR="006A2B08" w:rsidRPr="002B6110" w14:paraId="61E1F4D3" w14:textId="77777777" w:rsidTr="007333A8">
        <w:trPr>
          <w:trHeight w:val="30"/>
          <w:jc w:val="center"/>
        </w:trPr>
        <w:tc>
          <w:tcPr>
            <w:tcW w:w="4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46F071" w14:textId="77777777" w:rsidR="00F90050" w:rsidRPr="002B6110" w:rsidRDefault="00F90050" w:rsidP="00A92797">
            <w:pPr>
              <w:spacing w:after="20"/>
              <w:ind w:left="20"/>
              <w:jc w:val="center"/>
            </w:pPr>
            <w:bookmarkStart w:id="335" w:name="z405"/>
            <w:bookmarkEnd w:id="334"/>
            <w:r w:rsidRPr="002B6110">
              <w:t>№</w:t>
            </w:r>
          </w:p>
        </w:tc>
        <w:bookmarkEnd w:id="335"/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82FD9C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Помещение</w:t>
            </w:r>
          </w:p>
        </w:tc>
        <w:tc>
          <w:tcPr>
            <w:tcW w:w="24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482C5A" w14:textId="77777777" w:rsidR="00F90050" w:rsidRPr="002B6110" w:rsidRDefault="00023D52" w:rsidP="00023D52">
            <w:pPr>
              <w:spacing w:after="20"/>
              <w:ind w:left="20"/>
              <w:jc w:val="center"/>
            </w:pPr>
            <w:r w:rsidRPr="002B6110">
              <w:t xml:space="preserve">Единица </w:t>
            </w:r>
            <w:r w:rsidR="00F90050" w:rsidRPr="002B6110">
              <w:t>изм</w:t>
            </w:r>
            <w:r w:rsidRPr="002B6110">
              <w:t>ерения</w:t>
            </w:r>
          </w:p>
        </w:tc>
        <w:tc>
          <w:tcPr>
            <w:tcW w:w="3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DA5B00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Расчетное количество санитарных приборов</w:t>
            </w:r>
          </w:p>
        </w:tc>
      </w:tr>
      <w:tr w:rsidR="006A2B08" w:rsidRPr="002B6110" w14:paraId="7B8A3913" w14:textId="77777777" w:rsidTr="007333A8">
        <w:trPr>
          <w:trHeight w:val="30"/>
          <w:jc w:val="center"/>
        </w:trPr>
        <w:tc>
          <w:tcPr>
            <w:tcW w:w="4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7A3D16" w14:textId="77777777" w:rsidR="00F90050" w:rsidRPr="002B6110" w:rsidRDefault="00F90050" w:rsidP="00A92797">
            <w:pPr>
              <w:spacing w:after="20"/>
              <w:ind w:left="20"/>
              <w:jc w:val="center"/>
            </w:pPr>
            <w:bookmarkStart w:id="336" w:name="z406"/>
            <w:r w:rsidRPr="002B6110">
              <w:t>1</w:t>
            </w:r>
          </w:p>
        </w:tc>
        <w:bookmarkEnd w:id="336"/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864730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2</w:t>
            </w:r>
          </w:p>
        </w:tc>
        <w:tc>
          <w:tcPr>
            <w:tcW w:w="24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65E03E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3</w:t>
            </w:r>
          </w:p>
        </w:tc>
        <w:tc>
          <w:tcPr>
            <w:tcW w:w="3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588244" w14:textId="77777777" w:rsidR="00F90050" w:rsidRPr="002B6110" w:rsidRDefault="00023D52" w:rsidP="00A92797">
            <w:pPr>
              <w:spacing w:after="20"/>
              <w:ind w:left="20"/>
              <w:jc w:val="center"/>
            </w:pPr>
            <w:r w:rsidRPr="002B6110">
              <w:t>4</w:t>
            </w:r>
          </w:p>
        </w:tc>
      </w:tr>
      <w:tr w:rsidR="006A2B08" w:rsidRPr="002B6110" w14:paraId="68139D6B" w14:textId="77777777" w:rsidTr="007333A8">
        <w:trPr>
          <w:trHeight w:val="30"/>
          <w:jc w:val="center"/>
        </w:trPr>
        <w:tc>
          <w:tcPr>
            <w:tcW w:w="4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BC8DF6" w14:textId="77777777" w:rsidR="00F90050" w:rsidRPr="002B6110" w:rsidRDefault="00F90050" w:rsidP="00A92797">
            <w:pPr>
              <w:spacing w:after="20"/>
              <w:ind w:left="20"/>
            </w:pPr>
            <w:bookmarkStart w:id="337" w:name="z407"/>
            <w:r w:rsidRPr="002B6110">
              <w:t>1</w:t>
            </w:r>
          </w:p>
        </w:tc>
        <w:bookmarkEnd w:id="337"/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9EB3D0" w14:textId="693B5C13" w:rsidR="00F90050" w:rsidRPr="002B6110" w:rsidRDefault="00F90050" w:rsidP="00A92797">
            <w:pPr>
              <w:spacing w:after="20"/>
              <w:ind w:left="20"/>
            </w:pPr>
            <w:r w:rsidRPr="002B6110">
              <w:t xml:space="preserve">Уборные и умывальные </w:t>
            </w:r>
            <w:proofErr w:type="gramStart"/>
            <w:r w:rsidRPr="002B6110">
              <w:t>учащихся:</w:t>
            </w:r>
            <w:r w:rsidRPr="002B6110">
              <w:br/>
              <w:t>девочек</w:t>
            </w:r>
            <w:proofErr w:type="gramEnd"/>
            <w:r w:rsidR="001C325F" w:rsidRPr="002B6110">
              <w:br/>
            </w:r>
            <w:r w:rsidRPr="002B6110">
              <w:br/>
              <w:t>мальчиков</w:t>
            </w:r>
          </w:p>
        </w:tc>
        <w:tc>
          <w:tcPr>
            <w:tcW w:w="24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651B2A" w14:textId="2548348C" w:rsidR="00F90050" w:rsidRPr="002B6110" w:rsidRDefault="001C325F" w:rsidP="00A92797">
            <w:pPr>
              <w:spacing w:after="20"/>
              <w:ind w:left="20"/>
            </w:pPr>
            <w:r w:rsidRPr="002B6110">
              <w:br/>
            </w:r>
            <w:r w:rsidR="002A0E9D" w:rsidRPr="002B6110">
              <w:br/>
            </w:r>
            <w:r w:rsidR="00F90050" w:rsidRPr="002B6110">
              <w:t xml:space="preserve">1 обучающийся </w:t>
            </w:r>
            <w:r w:rsidRPr="002B6110">
              <w:br/>
            </w:r>
            <w:r w:rsidR="00F90050" w:rsidRPr="002B6110">
              <w:br/>
              <w:t>1 обучающийся</w:t>
            </w:r>
          </w:p>
        </w:tc>
        <w:tc>
          <w:tcPr>
            <w:tcW w:w="3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CFEF13" w14:textId="5534E4D3" w:rsidR="00F90050" w:rsidRPr="002B6110" w:rsidRDefault="00F90050" w:rsidP="001C325F">
            <w:pPr>
              <w:spacing w:after="20"/>
              <w:ind w:left="20"/>
            </w:pPr>
            <w:r w:rsidRPr="002B6110">
              <w:br/>
            </w:r>
            <w:r w:rsidR="001C325F" w:rsidRPr="002B6110">
              <w:br/>
            </w:r>
            <w:r w:rsidRPr="002B6110">
              <w:t>1 унитаз на 20 девочек,</w:t>
            </w:r>
            <w:r w:rsidR="001C325F" w:rsidRPr="002B6110">
              <w:t xml:space="preserve"> </w:t>
            </w:r>
            <w:r w:rsidRPr="002B6110">
              <w:t>1 умывальник на 30 девочек</w:t>
            </w:r>
            <w:r w:rsidRPr="002B6110">
              <w:br/>
              <w:t>1 унитаз на 30 мальчиков, 0,5 лоткового писсуара на 40 мальчиков, 1 умывальник на 30 мальчиков</w:t>
            </w:r>
          </w:p>
        </w:tc>
      </w:tr>
      <w:tr w:rsidR="006A2B08" w:rsidRPr="002B6110" w14:paraId="17A5BBB6" w14:textId="77777777" w:rsidTr="007333A8">
        <w:trPr>
          <w:trHeight w:val="30"/>
          <w:jc w:val="center"/>
        </w:trPr>
        <w:tc>
          <w:tcPr>
            <w:tcW w:w="4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8AF2E7" w14:textId="77777777" w:rsidR="00F90050" w:rsidRPr="002B6110" w:rsidRDefault="00F90050" w:rsidP="00A92797">
            <w:pPr>
              <w:spacing w:after="20"/>
              <w:ind w:left="20"/>
            </w:pPr>
            <w:bookmarkStart w:id="338" w:name="z408"/>
            <w:r w:rsidRPr="002B6110">
              <w:t>2</w:t>
            </w:r>
          </w:p>
        </w:tc>
        <w:bookmarkEnd w:id="338"/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956A60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Уборные и умывальные персонала (индивидуальные)</w:t>
            </w:r>
          </w:p>
        </w:tc>
        <w:tc>
          <w:tcPr>
            <w:tcW w:w="24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1EB247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2 санузла</w:t>
            </w:r>
          </w:p>
        </w:tc>
        <w:tc>
          <w:tcPr>
            <w:tcW w:w="3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AA19A0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1 унитаз, 1 умывальник</w:t>
            </w:r>
          </w:p>
        </w:tc>
      </w:tr>
      <w:tr w:rsidR="006A2B08" w:rsidRPr="002B6110" w14:paraId="56A62A2E" w14:textId="77777777" w:rsidTr="007333A8">
        <w:trPr>
          <w:trHeight w:val="30"/>
          <w:jc w:val="center"/>
        </w:trPr>
        <w:tc>
          <w:tcPr>
            <w:tcW w:w="4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1EEB84" w14:textId="77777777" w:rsidR="00F90050" w:rsidRPr="002B6110" w:rsidRDefault="00F90050" w:rsidP="00A92797">
            <w:pPr>
              <w:spacing w:after="20"/>
              <w:ind w:left="20"/>
            </w:pPr>
            <w:bookmarkStart w:id="339" w:name="z409"/>
            <w:r w:rsidRPr="002B6110">
              <w:t>3</w:t>
            </w:r>
          </w:p>
        </w:tc>
        <w:bookmarkEnd w:id="339"/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3DFBD8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Кабинет личной гигиены женщин (для персонала)</w:t>
            </w:r>
          </w:p>
        </w:tc>
        <w:tc>
          <w:tcPr>
            <w:tcW w:w="24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F385F4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1 кабина</w:t>
            </w:r>
          </w:p>
        </w:tc>
        <w:tc>
          <w:tcPr>
            <w:tcW w:w="3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66BE7A" w14:textId="50768437" w:rsidR="00F90050" w:rsidRPr="002B6110" w:rsidRDefault="00F90050" w:rsidP="00A92797">
            <w:pPr>
              <w:spacing w:after="20"/>
              <w:ind w:left="20"/>
            </w:pPr>
            <w:r w:rsidRPr="002B6110">
              <w:t xml:space="preserve">1 гигиенический душ, </w:t>
            </w:r>
            <w:r w:rsidRPr="002B6110">
              <w:br/>
              <w:t>1 унитаз, 1 умывальник</w:t>
            </w:r>
          </w:p>
        </w:tc>
      </w:tr>
      <w:tr w:rsidR="006A2B08" w:rsidRPr="002B6110" w14:paraId="72572D4E" w14:textId="77777777" w:rsidTr="007333A8">
        <w:trPr>
          <w:trHeight w:val="30"/>
          <w:jc w:val="center"/>
        </w:trPr>
        <w:tc>
          <w:tcPr>
            <w:tcW w:w="4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AD1B13" w14:textId="77777777" w:rsidR="00F90050" w:rsidRPr="002B6110" w:rsidRDefault="00F90050" w:rsidP="00A92797">
            <w:pPr>
              <w:spacing w:after="20"/>
              <w:ind w:left="20"/>
            </w:pPr>
            <w:bookmarkStart w:id="340" w:name="z410"/>
            <w:r w:rsidRPr="002B6110">
              <w:t>4</w:t>
            </w:r>
          </w:p>
        </w:tc>
        <w:bookmarkEnd w:id="340"/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F4851C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 xml:space="preserve"> Уборные и умывальные при актовом зале – лекционной аудитории в блоке общешкольных помещений </w:t>
            </w:r>
          </w:p>
        </w:tc>
        <w:tc>
          <w:tcPr>
            <w:tcW w:w="24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A381E0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2 санузла (женский и мужской)</w:t>
            </w:r>
          </w:p>
        </w:tc>
        <w:tc>
          <w:tcPr>
            <w:tcW w:w="3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BA4E35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 xml:space="preserve"> 1 унитаз и 1 умывальник на 30 мест в зале </w:t>
            </w:r>
          </w:p>
        </w:tc>
      </w:tr>
      <w:tr w:rsidR="006A2B08" w:rsidRPr="002B6110" w14:paraId="670C222D" w14:textId="77777777" w:rsidTr="007333A8">
        <w:trPr>
          <w:trHeight w:val="30"/>
          <w:jc w:val="center"/>
        </w:trPr>
        <w:tc>
          <w:tcPr>
            <w:tcW w:w="4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71F250" w14:textId="77777777" w:rsidR="00F90050" w:rsidRPr="002B6110" w:rsidRDefault="00F90050" w:rsidP="00A92797">
            <w:pPr>
              <w:spacing w:after="20"/>
              <w:ind w:left="20"/>
            </w:pPr>
            <w:bookmarkStart w:id="341" w:name="z411"/>
            <w:r w:rsidRPr="002B6110">
              <w:t>5</w:t>
            </w:r>
          </w:p>
        </w:tc>
        <w:bookmarkEnd w:id="341"/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69ACF8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Уборные и душевые при раздевальных спортзалов</w:t>
            </w:r>
          </w:p>
        </w:tc>
        <w:tc>
          <w:tcPr>
            <w:tcW w:w="24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1D91FE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1 раздевальная</w:t>
            </w:r>
          </w:p>
        </w:tc>
        <w:tc>
          <w:tcPr>
            <w:tcW w:w="3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768655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1 унитаз, 1умывальник</w:t>
            </w:r>
            <w:r w:rsidRPr="002B6110">
              <w:br/>
              <w:t>2 душевые сетки</w:t>
            </w:r>
          </w:p>
        </w:tc>
      </w:tr>
      <w:tr w:rsidR="006A2B08" w:rsidRPr="002B6110" w14:paraId="5318377A" w14:textId="77777777" w:rsidTr="007333A8">
        <w:trPr>
          <w:trHeight w:val="30"/>
          <w:jc w:val="center"/>
        </w:trPr>
        <w:tc>
          <w:tcPr>
            <w:tcW w:w="4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87F422" w14:textId="77777777" w:rsidR="00F90050" w:rsidRPr="002B6110" w:rsidRDefault="00F90050" w:rsidP="00A92797">
            <w:pPr>
              <w:spacing w:after="20"/>
              <w:ind w:left="20"/>
            </w:pPr>
            <w:bookmarkStart w:id="342" w:name="z412"/>
            <w:r w:rsidRPr="002B6110">
              <w:t>6</w:t>
            </w:r>
          </w:p>
        </w:tc>
        <w:bookmarkEnd w:id="342"/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ADA9C0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Уборные и душевые для персонала в столовой</w:t>
            </w:r>
          </w:p>
        </w:tc>
        <w:tc>
          <w:tcPr>
            <w:tcW w:w="24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55E5B8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1 санузел и 1 душевая кабина</w:t>
            </w:r>
          </w:p>
        </w:tc>
        <w:tc>
          <w:tcPr>
            <w:tcW w:w="3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5A9BCF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1 унитаз, 1умывальник,</w:t>
            </w:r>
            <w:r w:rsidRPr="002B6110">
              <w:br/>
              <w:t>1 душевая сетка</w:t>
            </w:r>
          </w:p>
        </w:tc>
      </w:tr>
      <w:tr w:rsidR="006A2B08" w:rsidRPr="002B6110" w14:paraId="0A4FB1D9" w14:textId="77777777" w:rsidTr="007333A8">
        <w:trPr>
          <w:trHeight w:val="30"/>
          <w:jc w:val="center"/>
        </w:trPr>
        <w:tc>
          <w:tcPr>
            <w:tcW w:w="4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153715" w14:textId="77777777" w:rsidR="00F90050" w:rsidRPr="002B6110" w:rsidRDefault="00F90050" w:rsidP="00A92797">
            <w:pPr>
              <w:spacing w:after="20"/>
              <w:ind w:left="20"/>
            </w:pPr>
            <w:bookmarkStart w:id="343" w:name="z413"/>
            <w:r w:rsidRPr="002B6110">
              <w:t>7</w:t>
            </w:r>
          </w:p>
        </w:tc>
        <w:bookmarkEnd w:id="343"/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EF12D2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Кабина личной гигиены для девочек</w:t>
            </w:r>
          </w:p>
        </w:tc>
        <w:tc>
          <w:tcPr>
            <w:tcW w:w="24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B1D53C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1 кабина</w:t>
            </w:r>
          </w:p>
        </w:tc>
        <w:tc>
          <w:tcPr>
            <w:tcW w:w="3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4E3B8F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1 гигиенический душ, 1 унитаз, 1 умывальник на кабину, одна кабина на 70 девочек</w:t>
            </w:r>
          </w:p>
        </w:tc>
      </w:tr>
      <w:tr w:rsidR="006A2B08" w:rsidRPr="002B6110" w14:paraId="50534630" w14:textId="77777777" w:rsidTr="007333A8">
        <w:trPr>
          <w:trHeight w:val="30"/>
          <w:jc w:val="center"/>
        </w:trPr>
        <w:tc>
          <w:tcPr>
            <w:tcW w:w="4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667D97" w14:textId="77777777" w:rsidR="00F90050" w:rsidRPr="002B6110" w:rsidRDefault="00F90050" w:rsidP="00A92797">
            <w:pPr>
              <w:spacing w:after="20"/>
              <w:ind w:left="20"/>
            </w:pPr>
            <w:bookmarkStart w:id="344" w:name="z414"/>
            <w:r w:rsidRPr="002B6110">
              <w:t>8</w:t>
            </w:r>
          </w:p>
        </w:tc>
        <w:bookmarkEnd w:id="344"/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ECE6B1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Уборные для персонала в мед. кабинете</w:t>
            </w:r>
          </w:p>
        </w:tc>
        <w:tc>
          <w:tcPr>
            <w:tcW w:w="24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5AF02A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1 санузел</w:t>
            </w:r>
          </w:p>
        </w:tc>
        <w:tc>
          <w:tcPr>
            <w:tcW w:w="3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BC4943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1 унитаз, 1умывальник</w:t>
            </w:r>
          </w:p>
        </w:tc>
      </w:tr>
      <w:tr w:rsidR="006A2B08" w:rsidRPr="002B6110" w14:paraId="148A0F49" w14:textId="77777777" w:rsidTr="007333A8">
        <w:trPr>
          <w:trHeight w:val="30"/>
          <w:jc w:val="center"/>
        </w:trPr>
        <w:tc>
          <w:tcPr>
            <w:tcW w:w="47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B877C8" w14:textId="77777777" w:rsidR="00F90050" w:rsidRPr="002B6110" w:rsidRDefault="00F90050" w:rsidP="00A92797">
            <w:pPr>
              <w:spacing w:after="20"/>
              <w:ind w:left="20"/>
            </w:pPr>
            <w:bookmarkStart w:id="345" w:name="z415"/>
            <w:r w:rsidRPr="002B6110">
              <w:t>9</w:t>
            </w:r>
          </w:p>
        </w:tc>
        <w:bookmarkEnd w:id="345"/>
        <w:tc>
          <w:tcPr>
            <w:tcW w:w="288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D7ED0D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 xml:space="preserve">Умывальники при обеденных </w:t>
            </w:r>
            <w:proofErr w:type="gramStart"/>
            <w:r w:rsidRPr="002B6110">
              <w:t>залах:</w:t>
            </w:r>
            <w:r w:rsidRPr="002B6110">
              <w:br/>
              <w:t xml:space="preserve">  в</w:t>
            </w:r>
            <w:proofErr w:type="gramEnd"/>
            <w:r w:rsidRPr="002B6110">
              <w:t xml:space="preserve"> школах-интернатах для слепых и слабовидящих </w:t>
            </w:r>
            <w:r w:rsidRPr="002B6110">
              <w:br/>
              <w:t xml:space="preserve">в школах-интернатах для </w:t>
            </w:r>
            <w:r w:rsidRPr="002B6110">
              <w:lastRenderedPageBreak/>
              <w:t>умственно отсталых детей</w:t>
            </w:r>
            <w:r w:rsidRPr="002B6110">
              <w:br/>
              <w:t xml:space="preserve"> в общеобразовательных, специализированных организациях, в школах-интернатах для глухих и слабослышащих, с нарушениями опорно-двигательного аппарата </w:t>
            </w:r>
          </w:p>
        </w:tc>
        <w:tc>
          <w:tcPr>
            <w:tcW w:w="24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ADEACE" w14:textId="609409D9" w:rsidR="00F90050" w:rsidRPr="002B6110" w:rsidRDefault="002A0E9D" w:rsidP="00A92797">
            <w:pPr>
              <w:spacing w:after="20"/>
              <w:ind w:left="20"/>
            </w:pPr>
            <w:r w:rsidRPr="002B6110">
              <w:lastRenderedPageBreak/>
              <w:br/>
            </w:r>
            <w:r w:rsidR="00F90050" w:rsidRPr="002B6110">
              <w:t>1 обучающийся</w:t>
            </w:r>
            <w:r w:rsidR="00F90050" w:rsidRPr="002B6110">
              <w:br/>
              <w:t>1 обучающийся</w:t>
            </w:r>
            <w:r w:rsidR="00F90050" w:rsidRPr="002B6110">
              <w:br/>
              <w:t>1 обучающийся</w:t>
            </w:r>
            <w:r w:rsidR="00F90050" w:rsidRPr="002B6110">
              <w:br/>
              <w:t> </w:t>
            </w:r>
          </w:p>
        </w:tc>
        <w:tc>
          <w:tcPr>
            <w:tcW w:w="3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15CDEF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 </w:t>
            </w:r>
            <w:r w:rsidRPr="002B6110">
              <w:br/>
              <w:t>1 умывальник на 10 посадочных мест</w:t>
            </w:r>
            <w:r w:rsidRPr="002B6110">
              <w:br/>
              <w:t>1 умывальник на 15 посадочных мест</w:t>
            </w:r>
            <w:r w:rsidRPr="002B6110">
              <w:br/>
            </w:r>
            <w:r w:rsidRPr="002B6110">
              <w:lastRenderedPageBreak/>
              <w:t xml:space="preserve"> 1 умывальник на 20 посадочных мест </w:t>
            </w:r>
          </w:p>
        </w:tc>
      </w:tr>
    </w:tbl>
    <w:p w14:paraId="0F79259C" w14:textId="77777777" w:rsidR="00974D03" w:rsidRPr="002B6110" w:rsidRDefault="00974D03" w:rsidP="00A92797">
      <w:pPr>
        <w:rPr>
          <w:b/>
        </w:rPr>
      </w:pPr>
      <w:bookmarkStart w:id="346" w:name="z416"/>
    </w:p>
    <w:p w14:paraId="35A48D17" w14:textId="77777777" w:rsidR="00974D03" w:rsidRPr="002B6110" w:rsidRDefault="00974D03" w:rsidP="00A92797">
      <w:pPr>
        <w:rPr>
          <w:b/>
        </w:rPr>
      </w:pPr>
    </w:p>
    <w:p w14:paraId="04C586C6" w14:textId="77777777" w:rsidR="00F90050" w:rsidRPr="002B6110" w:rsidRDefault="00F90050" w:rsidP="00A92797">
      <w:pPr>
        <w:jc w:val="center"/>
        <w:rPr>
          <w:b/>
        </w:rPr>
      </w:pPr>
      <w:r w:rsidRPr="002B6110">
        <w:rPr>
          <w:b/>
        </w:rPr>
        <w:t>Потребность в санитарных приборах для внешкольных организаций</w:t>
      </w:r>
    </w:p>
    <w:p w14:paraId="255587C1" w14:textId="77777777" w:rsidR="003531D4" w:rsidRPr="002B6110" w:rsidRDefault="003531D4" w:rsidP="00A92797">
      <w:pPr>
        <w:jc w:val="center"/>
      </w:pPr>
    </w:p>
    <w:p w14:paraId="28CFFE1F" w14:textId="77777777" w:rsidR="00F90050" w:rsidRPr="002B6110" w:rsidRDefault="00F90050" w:rsidP="00A92797">
      <w:pPr>
        <w:jc w:val="right"/>
      </w:pPr>
      <w:bookmarkStart w:id="347" w:name="z417"/>
      <w:bookmarkEnd w:id="346"/>
      <w:r w:rsidRPr="002B6110">
        <w:t>Таблица 2</w:t>
      </w:r>
    </w:p>
    <w:p w14:paraId="5EA70A2C" w14:textId="77777777" w:rsidR="003531D4" w:rsidRPr="002B6110" w:rsidRDefault="003531D4" w:rsidP="00A92797">
      <w:pPr>
        <w:jc w:val="right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2153"/>
        <w:gridCol w:w="2159"/>
        <w:gridCol w:w="4529"/>
      </w:tblGrid>
      <w:tr w:rsidR="006A2B08" w:rsidRPr="002B6110" w14:paraId="43036D72" w14:textId="77777777" w:rsidTr="002A0E9D">
        <w:trPr>
          <w:trHeight w:val="30"/>
          <w:tblHeader/>
          <w:jc w:val="center"/>
        </w:trPr>
        <w:tc>
          <w:tcPr>
            <w:tcW w:w="7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54BAD6" w14:textId="77777777" w:rsidR="00F90050" w:rsidRPr="002B6110" w:rsidRDefault="00F90050" w:rsidP="00A92797">
            <w:pPr>
              <w:spacing w:after="20"/>
              <w:ind w:left="20"/>
              <w:jc w:val="center"/>
            </w:pPr>
            <w:bookmarkStart w:id="348" w:name="z418"/>
            <w:bookmarkEnd w:id="347"/>
            <w:r w:rsidRPr="002B6110">
              <w:t>№</w:t>
            </w:r>
          </w:p>
        </w:tc>
        <w:bookmarkEnd w:id="348"/>
        <w:tc>
          <w:tcPr>
            <w:tcW w:w="2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9079D6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Помещение</w:t>
            </w:r>
          </w:p>
        </w:tc>
        <w:tc>
          <w:tcPr>
            <w:tcW w:w="21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9ED544" w14:textId="77777777" w:rsidR="00F90050" w:rsidRPr="002B6110" w:rsidRDefault="00023D52" w:rsidP="00A92797">
            <w:pPr>
              <w:spacing w:after="20"/>
              <w:ind w:left="20"/>
              <w:jc w:val="center"/>
            </w:pPr>
            <w:r w:rsidRPr="002B6110">
              <w:t>Единица измерения</w:t>
            </w:r>
          </w:p>
        </w:tc>
        <w:tc>
          <w:tcPr>
            <w:tcW w:w="4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687955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Расчетное количество санитарных приборов</w:t>
            </w:r>
          </w:p>
        </w:tc>
      </w:tr>
      <w:tr w:rsidR="006A2B08" w:rsidRPr="002B6110" w14:paraId="577068F8" w14:textId="77777777" w:rsidTr="002A0E9D">
        <w:trPr>
          <w:trHeight w:val="30"/>
          <w:tblHeader/>
          <w:jc w:val="center"/>
        </w:trPr>
        <w:tc>
          <w:tcPr>
            <w:tcW w:w="7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8A97C3" w14:textId="77777777" w:rsidR="00F90050" w:rsidRPr="002B6110" w:rsidRDefault="00F90050" w:rsidP="00A92797">
            <w:pPr>
              <w:spacing w:after="20"/>
              <w:ind w:left="20"/>
              <w:jc w:val="center"/>
            </w:pPr>
            <w:bookmarkStart w:id="349" w:name="z419"/>
            <w:r w:rsidRPr="002B6110">
              <w:t>1</w:t>
            </w:r>
          </w:p>
        </w:tc>
        <w:bookmarkEnd w:id="349"/>
        <w:tc>
          <w:tcPr>
            <w:tcW w:w="2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ED0AE6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2</w:t>
            </w:r>
          </w:p>
        </w:tc>
        <w:tc>
          <w:tcPr>
            <w:tcW w:w="21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C80B86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3</w:t>
            </w:r>
          </w:p>
        </w:tc>
        <w:tc>
          <w:tcPr>
            <w:tcW w:w="4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6ED1B9" w14:textId="77777777" w:rsidR="00F90050" w:rsidRPr="002B6110" w:rsidRDefault="00023D52" w:rsidP="00A92797">
            <w:pPr>
              <w:spacing w:after="20"/>
              <w:ind w:left="20"/>
              <w:jc w:val="center"/>
            </w:pPr>
            <w:r w:rsidRPr="002B6110">
              <w:t>4</w:t>
            </w:r>
          </w:p>
        </w:tc>
      </w:tr>
      <w:tr w:rsidR="006A2B08" w:rsidRPr="002B6110" w14:paraId="1F75CBF9" w14:textId="77777777" w:rsidTr="002A0E9D">
        <w:trPr>
          <w:trHeight w:val="30"/>
          <w:jc w:val="center"/>
        </w:trPr>
        <w:tc>
          <w:tcPr>
            <w:tcW w:w="7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77D15E" w14:textId="77777777" w:rsidR="00F90050" w:rsidRPr="002B6110" w:rsidRDefault="00F90050" w:rsidP="00A92797">
            <w:pPr>
              <w:spacing w:after="20"/>
              <w:ind w:left="20"/>
            </w:pPr>
            <w:bookmarkStart w:id="350" w:name="z420"/>
            <w:r w:rsidRPr="002B6110">
              <w:t>1</w:t>
            </w:r>
          </w:p>
        </w:tc>
        <w:bookmarkEnd w:id="350"/>
        <w:tc>
          <w:tcPr>
            <w:tcW w:w="2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A7C816" w14:textId="32CC7B45" w:rsidR="00F90050" w:rsidRPr="002B6110" w:rsidRDefault="002A0E9D" w:rsidP="00A92797">
            <w:pPr>
              <w:spacing w:after="20"/>
              <w:ind w:left="20"/>
            </w:pPr>
            <w:r w:rsidRPr="002B6110">
              <w:t xml:space="preserve">Уборные </w:t>
            </w:r>
            <w:proofErr w:type="gramStart"/>
            <w:r w:rsidRPr="002B6110">
              <w:t>учащихся:</w:t>
            </w:r>
            <w:r w:rsidRPr="002B6110">
              <w:br/>
              <w:t>д</w:t>
            </w:r>
            <w:r w:rsidR="00F90050" w:rsidRPr="002B6110">
              <w:t>евочек</w:t>
            </w:r>
            <w:proofErr w:type="gramEnd"/>
            <w:r w:rsidR="007333A8" w:rsidRPr="002B6110">
              <w:br/>
            </w:r>
            <w:r w:rsidR="00F90050" w:rsidRPr="002B6110">
              <w:br/>
              <w:t>мальчиков</w:t>
            </w:r>
          </w:p>
        </w:tc>
        <w:tc>
          <w:tcPr>
            <w:tcW w:w="21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B3ABAA" w14:textId="69A1E021" w:rsidR="00F90050" w:rsidRPr="002B6110" w:rsidRDefault="002A0E9D" w:rsidP="00A92797">
            <w:pPr>
              <w:spacing w:after="20"/>
              <w:ind w:left="20"/>
            </w:pPr>
            <w:r w:rsidRPr="002B6110">
              <w:br/>
            </w:r>
            <w:r w:rsidR="001C325F" w:rsidRPr="002B6110">
              <w:t>1 обучающийся</w:t>
            </w:r>
            <w:r w:rsidR="007333A8" w:rsidRPr="002B6110">
              <w:br/>
            </w:r>
            <w:r w:rsidR="001C325F" w:rsidRPr="002B6110">
              <w:br/>
              <w:t>1 обучающийся</w:t>
            </w:r>
            <w:r w:rsidR="001C325F" w:rsidRPr="002B6110">
              <w:br/>
            </w:r>
          </w:p>
        </w:tc>
        <w:tc>
          <w:tcPr>
            <w:tcW w:w="4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CD7105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 </w:t>
            </w:r>
            <w:r w:rsidRPr="002B6110">
              <w:br/>
              <w:t>1 унитаз на 20 девочек, 1 умывальник на 30 девочек</w:t>
            </w:r>
            <w:r w:rsidRPr="002B6110">
              <w:br/>
              <w:t>1 унитаз, 0,5 лотков писсуара и 1 умывальник на 30 мальчиков</w:t>
            </w:r>
          </w:p>
        </w:tc>
      </w:tr>
      <w:tr w:rsidR="006A2B08" w:rsidRPr="002B6110" w14:paraId="2F699D77" w14:textId="77777777" w:rsidTr="002A0E9D">
        <w:trPr>
          <w:trHeight w:val="30"/>
          <w:jc w:val="center"/>
        </w:trPr>
        <w:tc>
          <w:tcPr>
            <w:tcW w:w="7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1ECC61" w14:textId="77777777" w:rsidR="00F90050" w:rsidRPr="002B6110" w:rsidRDefault="00F90050" w:rsidP="00A92797">
            <w:pPr>
              <w:spacing w:after="20"/>
              <w:ind w:left="20"/>
            </w:pPr>
            <w:bookmarkStart w:id="351" w:name="z421"/>
            <w:r w:rsidRPr="002B6110">
              <w:t>2</w:t>
            </w:r>
          </w:p>
        </w:tc>
        <w:bookmarkEnd w:id="351"/>
        <w:tc>
          <w:tcPr>
            <w:tcW w:w="2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934C34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Уборные и умывальные персонала (индивидуальные)</w:t>
            </w:r>
            <w:r w:rsidRPr="002B6110">
              <w:br/>
              <w:t> </w:t>
            </w:r>
          </w:p>
        </w:tc>
        <w:tc>
          <w:tcPr>
            <w:tcW w:w="21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DF2BBF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2 санузла</w:t>
            </w:r>
          </w:p>
        </w:tc>
        <w:tc>
          <w:tcPr>
            <w:tcW w:w="4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9E3BD0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1 унитаз, 1 умывальник</w:t>
            </w:r>
          </w:p>
        </w:tc>
      </w:tr>
      <w:tr w:rsidR="006A2B08" w:rsidRPr="002B6110" w14:paraId="7D74E4C1" w14:textId="77777777" w:rsidTr="002A0E9D">
        <w:trPr>
          <w:trHeight w:val="30"/>
          <w:jc w:val="center"/>
        </w:trPr>
        <w:tc>
          <w:tcPr>
            <w:tcW w:w="78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CA9E4C" w14:textId="77777777" w:rsidR="00F90050" w:rsidRPr="002B6110" w:rsidRDefault="00F90050" w:rsidP="00A92797">
            <w:pPr>
              <w:spacing w:after="20"/>
              <w:ind w:left="20"/>
            </w:pPr>
            <w:bookmarkStart w:id="352" w:name="z422"/>
            <w:r w:rsidRPr="002B6110">
              <w:t>3</w:t>
            </w:r>
          </w:p>
        </w:tc>
        <w:bookmarkEnd w:id="352"/>
        <w:tc>
          <w:tcPr>
            <w:tcW w:w="215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2788B3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Уборные и душевые при раздевальных спортзалов</w:t>
            </w:r>
            <w:r w:rsidRPr="002B6110">
              <w:br/>
              <w:t> </w:t>
            </w:r>
          </w:p>
        </w:tc>
        <w:tc>
          <w:tcPr>
            <w:tcW w:w="21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B4129E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1 раздевальная</w:t>
            </w:r>
          </w:p>
        </w:tc>
        <w:tc>
          <w:tcPr>
            <w:tcW w:w="4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3B3534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1 унитаз, 1 умывальник</w:t>
            </w:r>
            <w:r w:rsidRPr="002B6110">
              <w:br/>
              <w:t>2 душевые сетки</w:t>
            </w:r>
          </w:p>
        </w:tc>
      </w:tr>
    </w:tbl>
    <w:p w14:paraId="0878AA4A" w14:textId="77777777" w:rsidR="00974D03" w:rsidRPr="002B6110" w:rsidRDefault="00974D03" w:rsidP="00A92797">
      <w:pPr>
        <w:ind w:firstLine="709"/>
        <w:jc w:val="both"/>
      </w:pPr>
      <w:bookmarkStart w:id="353" w:name="z423"/>
    </w:p>
    <w:p w14:paraId="18299B32" w14:textId="77777777" w:rsidR="00974D03" w:rsidRPr="002B6110" w:rsidRDefault="00974D03" w:rsidP="00A92797">
      <w:pPr>
        <w:ind w:firstLine="709"/>
        <w:jc w:val="both"/>
      </w:pPr>
    </w:p>
    <w:p w14:paraId="0F339D7E" w14:textId="77777777" w:rsidR="00F90050" w:rsidRPr="002B6110" w:rsidRDefault="00F90050" w:rsidP="00A92797">
      <w:pPr>
        <w:ind w:firstLine="709"/>
        <w:jc w:val="center"/>
        <w:rPr>
          <w:b/>
        </w:rPr>
      </w:pPr>
      <w:r w:rsidRPr="002B6110">
        <w:rPr>
          <w:b/>
        </w:rPr>
        <w:t xml:space="preserve">Количество санитарных приборов в жилых комплексах общеобразовательных, специализированных и специальных </w:t>
      </w:r>
      <w:proofErr w:type="spellStart"/>
      <w:r w:rsidRPr="002B6110">
        <w:rPr>
          <w:b/>
        </w:rPr>
        <w:t>интернатных</w:t>
      </w:r>
      <w:proofErr w:type="spellEnd"/>
      <w:r w:rsidRPr="002B6110">
        <w:rPr>
          <w:b/>
        </w:rPr>
        <w:t xml:space="preserve"> организаций, спальных корпусов </w:t>
      </w:r>
      <w:proofErr w:type="spellStart"/>
      <w:r w:rsidRPr="002B6110">
        <w:rPr>
          <w:b/>
        </w:rPr>
        <w:t>интернатных</w:t>
      </w:r>
      <w:proofErr w:type="spellEnd"/>
      <w:r w:rsidRPr="002B6110">
        <w:rPr>
          <w:b/>
        </w:rPr>
        <w:t xml:space="preserve"> организаций, организаций образования для детей-сирот и детей, оставшихся без попечения </w:t>
      </w:r>
      <w:r w:rsidR="00023D52" w:rsidRPr="002B6110">
        <w:rPr>
          <w:b/>
        </w:rPr>
        <w:br/>
      </w:r>
      <w:r w:rsidRPr="002B6110">
        <w:rPr>
          <w:b/>
        </w:rPr>
        <w:t>родителей, ЦАН</w:t>
      </w:r>
    </w:p>
    <w:p w14:paraId="53492C40" w14:textId="77777777" w:rsidR="003531D4" w:rsidRPr="002B6110" w:rsidRDefault="003531D4" w:rsidP="00A92797">
      <w:pPr>
        <w:ind w:firstLine="709"/>
        <w:jc w:val="center"/>
        <w:rPr>
          <w:b/>
        </w:rPr>
      </w:pPr>
    </w:p>
    <w:p w14:paraId="4A2D9376" w14:textId="77777777" w:rsidR="00F90050" w:rsidRPr="002B6110" w:rsidRDefault="00F90050" w:rsidP="00A92797">
      <w:pPr>
        <w:jc w:val="right"/>
      </w:pPr>
      <w:bookmarkStart w:id="354" w:name="z424"/>
      <w:bookmarkEnd w:id="353"/>
      <w:r w:rsidRPr="002B6110">
        <w:t>Таблица 3</w:t>
      </w:r>
    </w:p>
    <w:p w14:paraId="0017A216" w14:textId="77777777" w:rsidR="003531D4" w:rsidRPr="002B6110" w:rsidRDefault="003531D4" w:rsidP="00A92797">
      <w:pPr>
        <w:jc w:val="right"/>
      </w:pPr>
    </w:p>
    <w:tbl>
      <w:tblPr>
        <w:tblW w:w="49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984"/>
        <w:gridCol w:w="5607"/>
      </w:tblGrid>
      <w:tr w:rsidR="006A2B08" w:rsidRPr="002B6110" w14:paraId="37C51BD0" w14:textId="77777777" w:rsidTr="00F0652E">
        <w:trPr>
          <w:trHeight w:val="30"/>
          <w:tblHeader/>
          <w:jc w:val="center"/>
        </w:trPr>
        <w:tc>
          <w:tcPr>
            <w:tcW w:w="19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7EE18B" w14:textId="77777777" w:rsidR="00F90050" w:rsidRPr="002B6110" w:rsidRDefault="00F90050" w:rsidP="00A92797">
            <w:pPr>
              <w:spacing w:after="20"/>
              <w:ind w:left="20"/>
              <w:jc w:val="center"/>
            </w:pPr>
            <w:bookmarkStart w:id="355" w:name="z425"/>
            <w:bookmarkEnd w:id="354"/>
            <w:r w:rsidRPr="002B6110">
              <w:t>Наименование помещений</w:t>
            </w:r>
          </w:p>
        </w:tc>
        <w:bookmarkEnd w:id="355"/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9F7CDF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Измеритель</w:t>
            </w:r>
          </w:p>
        </w:tc>
        <w:tc>
          <w:tcPr>
            <w:tcW w:w="56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8635A8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Количество санитарных приборов</w:t>
            </w:r>
          </w:p>
        </w:tc>
      </w:tr>
      <w:tr w:rsidR="006A2B08" w:rsidRPr="002B6110" w14:paraId="0A555123" w14:textId="77777777" w:rsidTr="00F0652E">
        <w:trPr>
          <w:trHeight w:val="30"/>
          <w:tblHeader/>
          <w:jc w:val="center"/>
        </w:trPr>
        <w:tc>
          <w:tcPr>
            <w:tcW w:w="19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C8D3BB" w14:textId="77777777" w:rsidR="00F90050" w:rsidRPr="002B6110" w:rsidRDefault="00F90050" w:rsidP="00A92797">
            <w:pPr>
              <w:spacing w:after="20"/>
              <w:ind w:left="20"/>
              <w:jc w:val="center"/>
            </w:pPr>
            <w:bookmarkStart w:id="356" w:name="z426"/>
            <w:r w:rsidRPr="002B6110">
              <w:t>1</w:t>
            </w:r>
          </w:p>
        </w:tc>
        <w:bookmarkEnd w:id="356"/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6F71B7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2</w:t>
            </w:r>
          </w:p>
        </w:tc>
        <w:tc>
          <w:tcPr>
            <w:tcW w:w="56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6A6FF2" w14:textId="77777777" w:rsidR="00F90050" w:rsidRPr="002B6110" w:rsidRDefault="00023D52" w:rsidP="00A92797">
            <w:pPr>
              <w:spacing w:after="20"/>
              <w:ind w:left="20"/>
              <w:jc w:val="center"/>
            </w:pPr>
            <w:r w:rsidRPr="002B6110">
              <w:t>3</w:t>
            </w:r>
          </w:p>
        </w:tc>
      </w:tr>
      <w:tr w:rsidR="006A2B08" w:rsidRPr="002B6110" w14:paraId="13EFFD8D" w14:textId="77777777" w:rsidTr="00F0652E">
        <w:trPr>
          <w:trHeight w:val="30"/>
          <w:jc w:val="center"/>
        </w:trPr>
        <w:tc>
          <w:tcPr>
            <w:tcW w:w="19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16645D" w14:textId="77777777" w:rsidR="00F90050" w:rsidRPr="002B6110" w:rsidRDefault="00F90050" w:rsidP="00A92797">
            <w:pPr>
              <w:spacing w:after="20"/>
              <w:ind w:left="20"/>
            </w:pPr>
            <w:bookmarkStart w:id="357" w:name="z427"/>
            <w:r w:rsidRPr="002B6110">
              <w:t>Туалеты и умывальные для девочек</w:t>
            </w:r>
          </w:p>
        </w:tc>
        <w:bookmarkEnd w:id="357"/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15038D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1 воспитанник</w:t>
            </w:r>
          </w:p>
        </w:tc>
        <w:tc>
          <w:tcPr>
            <w:tcW w:w="56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3601CD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1 унитаз на 5 девочек</w:t>
            </w:r>
            <w:r w:rsidRPr="002B6110">
              <w:br/>
              <w:t>1 умывальник на 4 девочки</w:t>
            </w:r>
            <w:r w:rsidRPr="002B6110">
              <w:br/>
              <w:t>1 ножная ванна на 10 девочек</w:t>
            </w:r>
          </w:p>
        </w:tc>
      </w:tr>
      <w:tr w:rsidR="006A2B08" w:rsidRPr="002B6110" w14:paraId="6DE296FD" w14:textId="77777777" w:rsidTr="00F0652E">
        <w:trPr>
          <w:trHeight w:val="30"/>
          <w:jc w:val="center"/>
        </w:trPr>
        <w:tc>
          <w:tcPr>
            <w:tcW w:w="19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DEC929" w14:textId="77777777" w:rsidR="00F90050" w:rsidRPr="002B6110" w:rsidRDefault="00F90050" w:rsidP="00A92797">
            <w:pPr>
              <w:spacing w:after="20"/>
              <w:ind w:left="20"/>
            </w:pPr>
            <w:bookmarkStart w:id="358" w:name="z428"/>
            <w:r w:rsidRPr="002B6110">
              <w:lastRenderedPageBreak/>
              <w:t>Туалеты и умывальные для мальчиков</w:t>
            </w:r>
          </w:p>
        </w:tc>
        <w:bookmarkEnd w:id="358"/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D819EA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1 воспитанник</w:t>
            </w:r>
          </w:p>
        </w:tc>
        <w:tc>
          <w:tcPr>
            <w:tcW w:w="56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66EEC4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1 унитаз на 5 мальчиков</w:t>
            </w:r>
            <w:r w:rsidRPr="002B6110">
              <w:br/>
              <w:t>1 писсуар на 5 мальчиков</w:t>
            </w:r>
            <w:r w:rsidRPr="002B6110">
              <w:br/>
              <w:t>1 умывальник на 4 мальчика</w:t>
            </w:r>
            <w:r w:rsidRPr="002B6110">
              <w:br/>
              <w:t>1 ножная ванна на 10 мальчиков</w:t>
            </w:r>
          </w:p>
        </w:tc>
      </w:tr>
      <w:tr w:rsidR="006A2B08" w:rsidRPr="002B6110" w14:paraId="184B0020" w14:textId="77777777" w:rsidTr="00F0652E">
        <w:trPr>
          <w:trHeight w:val="30"/>
          <w:jc w:val="center"/>
        </w:trPr>
        <w:tc>
          <w:tcPr>
            <w:tcW w:w="19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C7542F" w14:textId="77777777" w:rsidR="00F90050" w:rsidRPr="002B6110" w:rsidRDefault="00F90050" w:rsidP="00A92797">
            <w:pPr>
              <w:spacing w:after="20"/>
              <w:ind w:left="20"/>
            </w:pPr>
            <w:bookmarkStart w:id="359" w:name="z429"/>
            <w:r w:rsidRPr="002B6110">
              <w:t>Кабина личной гигиены для девочек</w:t>
            </w:r>
          </w:p>
        </w:tc>
        <w:bookmarkEnd w:id="359"/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F554B0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1 кабина</w:t>
            </w:r>
          </w:p>
        </w:tc>
        <w:tc>
          <w:tcPr>
            <w:tcW w:w="56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BE8D99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2 кабины на 15 девочек:</w:t>
            </w:r>
            <w:r w:rsidRPr="002B6110">
              <w:br/>
              <w:t>1 гигиенический душ</w:t>
            </w:r>
            <w:r w:rsidRPr="002B6110">
              <w:br/>
              <w:t>1 унитаз</w:t>
            </w:r>
            <w:r w:rsidRPr="002B6110">
              <w:br/>
              <w:t>1 умывальник (биде или с поддоном и гибким шлангом)</w:t>
            </w:r>
          </w:p>
        </w:tc>
      </w:tr>
      <w:tr w:rsidR="006A2B08" w:rsidRPr="002B6110" w14:paraId="603BEBB7" w14:textId="77777777" w:rsidTr="00F0652E">
        <w:trPr>
          <w:trHeight w:val="30"/>
          <w:jc w:val="center"/>
        </w:trPr>
        <w:tc>
          <w:tcPr>
            <w:tcW w:w="19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50986E" w14:textId="77777777" w:rsidR="00F90050" w:rsidRPr="002B6110" w:rsidRDefault="00F90050" w:rsidP="00A92797">
            <w:pPr>
              <w:spacing w:after="20"/>
              <w:ind w:left="20"/>
            </w:pPr>
            <w:bookmarkStart w:id="360" w:name="z430"/>
            <w:r w:rsidRPr="002B6110">
              <w:t>Душевые кабины</w:t>
            </w:r>
          </w:p>
        </w:tc>
        <w:bookmarkEnd w:id="360"/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F46E67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1 кабина</w:t>
            </w:r>
          </w:p>
        </w:tc>
        <w:tc>
          <w:tcPr>
            <w:tcW w:w="56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3C5956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1 душевая сетка на 10 спальных мест</w:t>
            </w:r>
          </w:p>
        </w:tc>
      </w:tr>
      <w:tr w:rsidR="006A2B08" w:rsidRPr="002B6110" w14:paraId="1E87C45A" w14:textId="77777777" w:rsidTr="00F0652E">
        <w:trPr>
          <w:trHeight w:val="30"/>
          <w:jc w:val="center"/>
        </w:trPr>
        <w:tc>
          <w:tcPr>
            <w:tcW w:w="19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CEC384" w14:textId="77777777" w:rsidR="00F90050" w:rsidRPr="002B6110" w:rsidRDefault="00F90050" w:rsidP="00A92797">
            <w:pPr>
              <w:spacing w:after="20"/>
              <w:ind w:left="20"/>
            </w:pPr>
            <w:bookmarkStart w:id="361" w:name="z431"/>
            <w:r w:rsidRPr="002B6110">
              <w:t>Ванны</w:t>
            </w:r>
          </w:p>
        </w:tc>
        <w:bookmarkEnd w:id="361"/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2F8F59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1 место</w:t>
            </w:r>
          </w:p>
        </w:tc>
        <w:tc>
          <w:tcPr>
            <w:tcW w:w="56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9B0E7D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1 ванна на 10 спальных мест</w:t>
            </w:r>
          </w:p>
        </w:tc>
      </w:tr>
      <w:tr w:rsidR="006A2B08" w:rsidRPr="002B6110" w14:paraId="5E1052F7" w14:textId="77777777" w:rsidTr="00F0652E">
        <w:trPr>
          <w:trHeight w:val="30"/>
          <w:jc w:val="center"/>
        </w:trPr>
        <w:tc>
          <w:tcPr>
            <w:tcW w:w="19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847CBF" w14:textId="77777777" w:rsidR="00F90050" w:rsidRPr="002B6110" w:rsidRDefault="00F90050" w:rsidP="00A92797">
            <w:pPr>
              <w:spacing w:after="20"/>
              <w:ind w:left="20"/>
            </w:pPr>
            <w:bookmarkStart w:id="362" w:name="z432"/>
            <w:r w:rsidRPr="002B6110">
              <w:t>Раздевальные</w:t>
            </w:r>
          </w:p>
        </w:tc>
        <w:bookmarkEnd w:id="362"/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B2933D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1 место</w:t>
            </w:r>
          </w:p>
        </w:tc>
        <w:tc>
          <w:tcPr>
            <w:tcW w:w="56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C75B8F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2 места на одну душевую сетку (по 0,5 м длины скамейки на место)</w:t>
            </w:r>
          </w:p>
        </w:tc>
      </w:tr>
      <w:tr w:rsidR="006A2B08" w:rsidRPr="002B6110" w14:paraId="5ACB87DE" w14:textId="77777777" w:rsidTr="00F0652E">
        <w:trPr>
          <w:trHeight w:val="30"/>
          <w:jc w:val="center"/>
        </w:trPr>
        <w:tc>
          <w:tcPr>
            <w:tcW w:w="198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4BBBA7" w14:textId="77777777" w:rsidR="00F90050" w:rsidRPr="002B6110" w:rsidRDefault="00F90050" w:rsidP="00A92797">
            <w:pPr>
              <w:spacing w:after="20"/>
              <w:ind w:left="20"/>
            </w:pPr>
            <w:bookmarkStart w:id="363" w:name="z433"/>
            <w:r w:rsidRPr="002B6110">
              <w:t xml:space="preserve"> Туалеты при душевых и ваннах </w:t>
            </w:r>
          </w:p>
        </w:tc>
        <w:bookmarkEnd w:id="363"/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6ABB0C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1 туалет</w:t>
            </w:r>
          </w:p>
        </w:tc>
        <w:tc>
          <w:tcPr>
            <w:tcW w:w="56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96C334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1 унитаз</w:t>
            </w:r>
            <w:r w:rsidRPr="002B6110">
              <w:br/>
              <w:t>1 умывальник в шлюзе при туалете</w:t>
            </w:r>
          </w:p>
        </w:tc>
      </w:tr>
    </w:tbl>
    <w:p w14:paraId="4D2831A7" w14:textId="77777777" w:rsidR="00974D03" w:rsidRPr="002B6110" w:rsidRDefault="00974D03" w:rsidP="00A92797">
      <w:r w:rsidRPr="002B6110">
        <w:br w:type="page"/>
      </w:r>
    </w:p>
    <w:tbl>
      <w:tblPr>
        <w:tblW w:w="5000" w:type="pct"/>
        <w:jc w:val="center"/>
        <w:tblCellSpacing w:w="0" w:type="auto"/>
        <w:tblLook w:val="04A0" w:firstRow="1" w:lastRow="0" w:firstColumn="1" w:lastColumn="0" w:noHBand="0" w:noVBand="1"/>
      </w:tblPr>
      <w:tblGrid>
        <w:gridCol w:w="5670"/>
        <w:gridCol w:w="3967"/>
      </w:tblGrid>
      <w:tr w:rsidR="006A2B08" w:rsidRPr="002B6110" w14:paraId="2DE4D925" w14:textId="77777777" w:rsidTr="007333A8">
        <w:trPr>
          <w:trHeight w:val="30"/>
          <w:tblCellSpacing w:w="0" w:type="auto"/>
          <w:jc w:val="center"/>
        </w:trPr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05C3FD" w14:textId="77777777" w:rsidR="00F90050" w:rsidRPr="002B6110" w:rsidRDefault="00F90050" w:rsidP="00A92797">
            <w:r w:rsidRPr="002B6110">
              <w:lastRenderedPageBreak/>
              <w:t> </w:t>
            </w:r>
          </w:p>
        </w:tc>
        <w:tc>
          <w:tcPr>
            <w:tcW w:w="39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3C7F19" w14:textId="35750EF6" w:rsidR="00F90050" w:rsidRPr="002B6110" w:rsidRDefault="007333A8" w:rsidP="00471A8E">
            <w:pPr>
              <w:jc w:val="center"/>
            </w:pPr>
            <w:r w:rsidRPr="002B6110">
              <w:t xml:space="preserve">Приложение </w:t>
            </w:r>
            <w:r w:rsidR="00471A8E" w:rsidRPr="002B6110">
              <w:rPr>
                <w:lang w:val="kk-KZ"/>
              </w:rPr>
              <w:t>7</w:t>
            </w:r>
            <w:r w:rsidR="00F90050" w:rsidRPr="002B6110">
              <w:br/>
              <w:t xml:space="preserve">к </w:t>
            </w:r>
            <w:r w:rsidR="003531D4" w:rsidRPr="002B6110">
              <w:t>С</w:t>
            </w:r>
            <w:r w:rsidR="00F90050" w:rsidRPr="002B6110">
              <w:t xml:space="preserve">анитарным </w:t>
            </w:r>
            <w:proofErr w:type="gramStart"/>
            <w:r w:rsidR="00F90050" w:rsidRPr="002B6110">
              <w:t>правилам</w:t>
            </w:r>
            <w:r w:rsidR="00F90050" w:rsidRPr="002B6110">
              <w:br/>
            </w:r>
            <w:r w:rsidR="00974D03" w:rsidRPr="002B6110">
              <w:t>«</w:t>
            </w:r>
            <w:proofErr w:type="gramEnd"/>
            <w:r w:rsidR="00F90050" w:rsidRPr="002B6110">
              <w:t>Санитарно-эпидемиологические требования</w:t>
            </w:r>
            <w:r w:rsidR="00974D03" w:rsidRPr="002B6110">
              <w:t xml:space="preserve"> </w:t>
            </w:r>
            <w:r w:rsidR="00F90050" w:rsidRPr="002B6110">
              <w:t>к объектам образования</w:t>
            </w:r>
            <w:r w:rsidR="00974D03" w:rsidRPr="002B6110">
              <w:t>»</w:t>
            </w:r>
          </w:p>
        </w:tc>
      </w:tr>
    </w:tbl>
    <w:p w14:paraId="3F6B2BF8" w14:textId="77777777" w:rsidR="00974D03" w:rsidRPr="002B6110" w:rsidRDefault="00974D03" w:rsidP="00A92797">
      <w:pPr>
        <w:rPr>
          <w:b/>
        </w:rPr>
      </w:pPr>
      <w:bookmarkStart w:id="364" w:name="z435"/>
    </w:p>
    <w:p w14:paraId="0D82A688" w14:textId="77777777" w:rsidR="00974D03" w:rsidRPr="002B6110" w:rsidRDefault="00974D03" w:rsidP="00A92797">
      <w:pPr>
        <w:rPr>
          <w:b/>
        </w:rPr>
      </w:pPr>
    </w:p>
    <w:p w14:paraId="683B7649" w14:textId="0BE894E1" w:rsidR="00F90050" w:rsidRPr="002B6110" w:rsidRDefault="00E76B3C" w:rsidP="00A92797">
      <w:pPr>
        <w:jc w:val="center"/>
      </w:pPr>
      <w:r w:rsidRPr="002B6110">
        <w:rPr>
          <w:b/>
        </w:rPr>
        <w:t>М</w:t>
      </w:r>
      <w:r w:rsidR="00F90050" w:rsidRPr="002B6110">
        <w:rPr>
          <w:b/>
        </w:rPr>
        <w:t>асса порции блюд в граммах в зависимости от возраста</w:t>
      </w:r>
    </w:p>
    <w:p w14:paraId="4C35C847" w14:textId="77777777" w:rsidR="00F90050" w:rsidRPr="002B6110" w:rsidRDefault="00F90050" w:rsidP="00A92797">
      <w:pPr>
        <w:jc w:val="right"/>
      </w:pPr>
      <w:bookmarkStart w:id="365" w:name="z436"/>
      <w:bookmarkEnd w:id="364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402"/>
        <w:gridCol w:w="3395"/>
      </w:tblGrid>
      <w:tr w:rsidR="006A2B08" w:rsidRPr="002B6110" w14:paraId="4F92DBC6" w14:textId="77777777" w:rsidTr="00F0652E">
        <w:trPr>
          <w:trHeight w:val="30"/>
          <w:jc w:val="center"/>
        </w:trPr>
        <w:tc>
          <w:tcPr>
            <w:tcW w:w="28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512C00" w14:textId="77777777" w:rsidR="00F90050" w:rsidRPr="002B6110" w:rsidRDefault="00F90050" w:rsidP="00A92797">
            <w:pPr>
              <w:spacing w:after="20"/>
              <w:ind w:left="20"/>
              <w:jc w:val="center"/>
            </w:pPr>
            <w:bookmarkStart w:id="366" w:name="z437"/>
            <w:bookmarkEnd w:id="365"/>
            <w:r w:rsidRPr="002B6110">
              <w:t>Прием пищи, блюдо</w:t>
            </w:r>
          </w:p>
        </w:tc>
        <w:bookmarkEnd w:id="366"/>
        <w:tc>
          <w:tcPr>
            <w:tcW w:w="679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11DE88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Возраст</w:t>
            </w:r>
          </w:p>
        </w:tc>
      </w:tr>
      <w:tr w:rsidR="006A2B08" w:rsidRPr="002B6110" w14:paraId="7B612231" w14:textId="77777777" w:rsidTr="00F0652E">
        <w:trPr>
          <w:trHeight w:val="30"/>
          <w:jc w:val="center"/>
        </w:trPr>
        <w:tc>
          <w:tcPr>
            <w:tcW w:w="2830" w:type="dxa"/>
            <w:vMerge/>
          </w:tcPr>
          <w:p w14:paraId="50062900" w14:textId="77777777" w:rsidR="00F90050" w:rsidRPr="002B6110" w:rsidRDefault="00F90050" w:rsidP="00A92797">
            <w:pPr>
              <w:jc w:val="center"/>
            </w:pPr>
          </w:p>
        </w:tc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5FB853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с 6 до 11 лет</w:t>
            </w:r>
          </w:p>
        </w:tc>
        <w:tc>
          <w:tcPr>
            <w:tcW w:w="33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2EFB07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с 11-18 лет</w:t>
            </w:r>
          </w:p>
        </w:tc>
      </w:tr>
      <w:tr w:rsidR="006A2B08" w:rsidRPr="002B6110" w14:paraId="532777B2" w14:textId="77777777" w:rsidTr="00F0652E">
        <w:trPr>
          <w:trHeight w:val="30"/>
          <w:jc w:val="center"/>
        </w:trPr>
        <w:tc>
          <w:tcPr>
            <w:tcW w:w="28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69AC28" w14:textId="77777777" w:rsidR="00F90050" w:rsidRPr="002B6110" w:rsidRDefault="00F90050" w:rsidP="00A92797">
            <w:pPr>
              <w:spacing w:after="20"/>
              <w:ind w:left="20"/>
              <w:jc w:val="center"/>
            </w:pPr>
            <w:bookmarkStart w:id="367" w:name="z439"/>
            <w:r w:rsidRPr="002B6110">
              <w:t>1</w:t>
            </w:r>
          </w:p>
        </w:tc>
        <w:bookmarkEnd w:id="367"/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FE6C32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3</w:t>
            </w:r>
          </w:p>
        </w:tc>
        <w:tc>
          <w:tcPr>
            <w:tcW w:w="33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89A910" w14:textId="77777777" w:rsidR="00F90050" w:rsidRPr="002B6110" w:rsidRDefault="00023D52" w:rsidP="00A92797">
            <w:pPr>
              <w:spacing w:after="20"/>
              <w:ind w:left="20"/>
              <w:jc w:val="center"/>
            </w:pPr>
            <w:r w:rsidRPr="002B6110">
              <w:t>3</w:t>
            </w:r>
          </w:p>
        </w:tc>
      </w:tr>
      <w:tr w:rsidR="006A2B08" w:rsidRPr="002B6110" w14:paraId="7E5826A3" w14:textId="77777777" w:rsidTr="00F0652E">
        <w:trPr>
          <w:trHeight w:val="30"/>
          <w:jc w:val="center"/>
        </w:trPr>
        <w:tc>
          <w:tcPr>
            <w:tcW w:w="28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27B9F0" w14:textId="77777777" w:rsidR="00F90050" w:rsidRPr="002B6110" w:rsidRDefault="00F90050" w:rsidP="00A92797">
            <w:pPr>
              <w:spacing w:after="20"/>
              <w:ind w:left="20"/>
            </w:pPr>
            <w:bookmarkStart w:id="368" w:name="z440"/>
            <w:r w:rsidRPr="002B6110">
              <w:t>Первые блюда</w:t>
            </w:r>
          </w:p>
        </w:tc>
        <w:bookmarkEnd w:id="368"/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14F09A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200-250</w:t>
            </w:r>
          </w:p>
        </w:tc>
        <w:tc>
          <w:tcPr>
            <w:tcW w:w="33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5EF134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250-300</w:t>
            </w:r>
          </w:p>
        </w:tc>
      </w:tr>
      <w:tr w:rsidR="006A2B08" w:rsidRPr="002B6110" w14:paraId="66C77689" w14:textId="77777777" w:rsidTr="00F0652E">
        <w:trPr>
          <w:trHeight w:val="30"/>
          <w:jc w:val="center"/>
        </w:trPr>
        <w:tc>
          <w:tcPr>
            <w:tcW w:w="28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CF37C0" w14:textId="77777777" w:rsidR="00F90050" w:rsidRPr="002B6110" w:rsidRDefault="00F90050" w:rsidP="00A92797">
            <w:pPr>
              <w:spacing w:after="20"/>
              <w:ind w:left="20"/>
            </w:pPr>
            <w:bookmarkStart w:id="369" w:name="z441"/>
            <w:r w:rsidRPr="002B6110">
              <w:t>Вторые блюда:</w:t>
            </w:r>
          </w:p>
        </w:tc>
        <w:bookmarkEnd w:id="369"/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9A7008" w14:textId="77777777" w:rsidR="00F90050" w:rsidRPr="002B6110" w:rsidRDefault="00F90050" w:rsidP="00A92797">
            <w:r w:rsidRPr="002B6110">
              <w:br/>
            </w:r>
          </w:p>
        </w:tc>
        <w:tc>
          <w:tcPr>
            <w:tcW w:w="33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C8ADFD" w14:textId="77777777" w:rsidR="00F90050" w:rsidRPr="002B6110" w:rsidRDefault="00F90050" w:rsidP="00A92797">
            <w:r w:rsidRPr="002B6110">
              <w:br/>
            </w:r>
          </w:p>
        </w:tc>
      </w:tr>
      <w:tr w:rsidR="006A2B08" w:rsidRPr="002B6110" w14:paraId="1CEF7943" w14:textId="77777777" w:rsidTr="00F0652E">
        <w:trPr>
          <w:trHeight w:val="30"/>
          <w:jc w:val="center"/>
        </w:trPr>
        <w:tc>
          <w:tcPr>
            <w:tcW w:w="28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1B4562" w14:textId="77777777" w:rsidR="00F90050" w:rsidRPr="002B6110" w:rsidRDefault="00F90050" w:rsidP="00A92797">
            <w:pPr>
              <w:spacing w:after="20"/>
              <w:ind w:left="20"/>
            </w:pPr>
            <w:bookmarkStart w:id="370" w:name="z442"/>
            <w:r w:rsidRPr="002B6110">
              <w:t>Гарнир</w:t>
            </w:r>
          </w:p>
        </w:tc>
        <w:bookmarkEnd w:id="370"/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416B62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100-150</w:t>
            </w:r>
          </w:p>
        </w:tc>
        <w:tc>
          <w:tcPr>
            <w:tcW w:w="33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C183F0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150-180</w:t>
            </w:r>
          </w:p>
        </w:tc>
      </w:tr>
      <w:tr w:rsidR="006A2B08" w:rsidRPr="002B6110" w14:paraId="33848C48" w14:textId="77777777" w:rsidTr="00F0652E">
        <w:trPr>
          <w:trHeight w:val="30"/>
          <w:jc w:val="center"/>
        </w:trPr>
        <w:tc>
          <w:tcPr>
            <w:tcW w:w="28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0BC879" w14:textId="77777777" w:rsidR="00F90050" w:rsidRPr="002B6110" w:rsidRDefault="00F90050" w:rsidP="00A92797">
            <w:pPr>
              <w:spacing w:after="20"/>
              <w:ind w:left="20"/>
            </w:pPr>
            <w:bookmarkStart w:id="371" w:name="z443"/>
            <w:r w:rsidRPr="002B6110">
              <w:t xml:space="preserve"> Мясо, котлета, рыба, птица </w:t>
            </w:r>
          </w:p>
        </w:tc>
        <w:bookmarkEnd w:id="371"/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16883A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80-150</w:t>
            </w:r>
          </w:p>
        </w:tc>
        <w:tc>
          <w:tcPr>
            <w:tcW w:w="33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74CA5F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100-180</w:t>
            </w:r>
          </w:p>
        </w:tc>
      </w:tr>
      <w:tr w:rsidR="006A2B08" w:rsidRPr="002B6110" w14:paraId="0A92DE89" w14:textId="77777777" w:rsidTr="00F0652E">
        <w:trPr>
          <w:trHeight w:val="30"/>
          <w:jc w:val="center"/>
        </w:trPr>
        <w:tc>
          <w:tcPr>
            <w:tcW w:w="28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06840A" w14:textId="77777777" w:rsidR="00F90050" w:rsidRPr="002B6110" w:rsidRDefault="00F90050" w:rsidP="00A92797">
            <w:pPr>
              <w:spacing w:after="20"/>
              <w:ind w:left="20"/>
            </w:pPr>
            <w:bookmarkStart w:id="372" w:name="z444"/>
            <w:r w:rsidRPr="002B6110">
              <w:t>Овощное, яичное, творожное, мясное блюдо и каша</w:t>
            </w:r>
          </w:p>
        </w:tc>
        <w:bookmarkEnd w:id="372"/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046453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150-200</w:t>
            </w:r>
          </w:p>
        </w:tc>
        <w:tc>
          <w:tcPr>
            <w:tcW w:w="33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89A530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200-250</w:t>
            </w:r>
          </w:p>
        </w:tc>
      </w:tr>
      <w:tr w:rsidR="006A2B08" w:rsidRPr="002B6110" w14:paraId="72C6D82B" w14:textId="77777777" w:rsidTr="00F0652E">
        <w:trPr>
          <w:trHeight w:val="30"/>
          <w:jc w:val="center"/>
        </w:trPr>
        <w:tc>
          <w:tcPr>
            <w:tcW w:w="28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6FD4CF" w14:textId="77777777" w:rsidR="00F90050" w:rsidRPr="002B6110" w:rsidRDefault="00F90050" w:rsidP="00A92797">
            <w:pPr>
              <w:spacing w:after="20"/>
              <w:ind w:left="20"/>
            </w:pPr>
            <w:bookmarkStart w:id="373" w:name="z445"/>
            <w:r w:rsidRPr="002B6110">
              <w:t>Салат</w:t>
            </w:r>
          </w:p>
        </w:tc>
        <w:bookmarkEnd w:id="373"/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43D507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60-100</w:t>
            </w:r>
          </w:p>
        </w:tc>
        <w:tc>
          <w:tcPr>
            <w:tcW w:w="33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50407E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100-150</w:t>
            </w:r>
          </w:p>
        </w:tc>
      </w:tr>
      <w:tr w:rsidR="006A2B08" w:rsidRPr="002B6110" w14:paraId="0D3C613C" w14:textId="77777777" w:rsidTr="00F0652E">
        <w:trPr>
          <w:trHeight w:val="30"/>
          <w:jc w:val="center"/>
        </w:trPr>
        <w:tc>
          <w:tcPr>
            <w:tcW w:w="28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5FE4E1" w14:textId="77777777" w:rsidR="00F90050" w:rsidRPr="002B6110" w:rsidRDefault="00F90050" w:rsidP="00A92797">
            <w:pPr>
              <w:spacing w:after="20"/>
              <w:ind w:left="20"/>
            </w:pPr>
            <w:bookmarkStart w:id="374" w:name="z446"/>
            <w:r w:rsidRPr="002B6110">
              <w:t>Третьи блюда</w:t>
            </w:r>
          </w:p>
        </w:tc>
        <w:bookmarkEnd w:id="374"/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DC5DEF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200</w:t>
            </w:r>
          </w:p>
        </w:tc>
        <w:tc>
          <w:tcPr>
            <w:tcW w:w="33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0C7DA1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200</w:t>
            </w:r>
          </w:p>
        </w:tc>
      </w:tr>
    </w:tbl>
    <w:p w14:paraId="606AE2CF" w14:textId="77777777" w:rsidR="00974D03" w:rsidRPr="002B6110" w:rsidRDefault="00974D03" w:rsidP="00A92797">
      <w:r w:rsidRPr="002B6110">
        <w:br w:type="page"/>
      </w:r>
    </w:p>
    <w:tbl>
      <w:tblPr>
        <w:tblW w:w="0" w:type="auto"/>
        <w:tblCellSpacing w:w="0" w:type="auto"/>
        <w:tblInd w:w="115" w:type="dxa"/>
        <w:tblLook w:val="04A0" w:firstRow="1" w:lastRow="0" w:firstColumn="1" w:lastColumn="0" w:noHBand="0" w:noVBand="1"/>
      </w:tblPr>
      <w:tblGrid>
        <w:gridCol w:w="5555"/>
        <w:gridCol w:w="3967"/>
      </w:tblGrid>
      <w:tr w:rsidR="006A2B08" w:rsidRPr="002B6110" w14:paraId="7580A3F1" w14:textId="77777777" w:rsidTr="007333A8">
        <w:trPr>
          <w:trHeight w:val="30"/>
          <w:tblCellSpacing w:w="0" w:type="auto"/>
        </w:trPr>
        <w:tc>
          <w:tcPr>
            <w:tcW w:w="55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8BF8E3" w14:textId="77777777" w:rsidR="00F90050" w:rsidRPr="002B6110" w:rsidRDefault="00F90050" w:rsidP="00A92797">
            <w:r w:rsidRPr="002B6110">
              <w:lastRenderedPageBreak/>
              <w:t> </w:t>
            </w:r>
          </w:p>
        </w:tc>
        <w:tc>
          <w:tcPr>
            <w:tcW w:w="39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D80690" w14:textId="34B44E9B" w:rsidR="00F90050" w:rsidRPr="002B6110" w:rsidRDefault="00F90050" w:rsidP="00471A8E">
            <w:pPr>
              <w:jc w:val="center"/>
            </w:pPr>
            <w:r w:rsidRPr="002B6110">
              <w:t>Приложен</w:t>
            </w:r>
            <w:r w:rsidR="007333A8" w:rsidRPr="002B6110">
              <w:t xml:space="preserve">ие </w:t>
            </w:r>
            <w:r w:rsidR="00471A8E" w:rsidRPr="002B6110">
              <w:rPr>
                <w:lang w:val="kk-KZ"/>
              </w:rPr>
              <w:t>8</w:t>
            </w:r>
            <w:r w:rsidRPr="002B6110">
              <w:br/>
              <w:t xml:space="preserve">к </w:t>
            </w:r>
            <w:r w:rsidR="003531D4" w:rsidRPr="002B6110">
              <w:t>С</w:t>
            </w:r>
            <w:r w:rsidRPr="002B6110">
              <w:t xml:space="preserve">анитарным </w:t>
            </w:r>
            <w:proofErr w:type="gramStart"/>
            <w:r w:rsidRPr="002B6110">
              <w:t>правилам</w:t>
            </w:r>
            <w:r w:rsidRPr="002B6110">
              <w:br/>
            </w:r>
            <w:r w:rsidR="00974D03" w:rsidRPr="002B6110">
              <w:t>«</w:t>
            </w:r>
            <w:proofErr w:type="gramEnd"/>
            <w:r w:rsidRPr="002B6110">
              <w:t>Санитарно-эпидемиологические требования</w:t>
            </w:r>
            <w:r w:rsidR="00974D03" w:rsidRPr="002B6110">
              <w:t xml:space="preserve"> </w:t>
            </w:r>
            <w:r w:rsidRPr="002B6110">
              <w:t>к объектам образования</w:t>
            </w:r>
            <w:r w:rsidR="00974D03" w:rsidRPr="002B6110">
              <w:t>»</w:t>
            </w:r>
          </w:p>
        </w:tc>
      </w:tr>
    </w:tbl>
    <w:p w14:paraId="631E4863" w14:textId="77777777" w:rsidR="00974D03" w:rsidRPr="002B6110" w:rsidRDefault="00974D03" w:rsidP="00A92797">
      <w:pPr>
        <w:rPr>
          <w:b/>
        </w:rPr>
      </w:pPr>
      <w:bookmarkStart w:id="375" w:name="z448"/>
    </w:p>
    <w:p w14:paraId="1BCBF747" w14:textId="77777777" w:rsidR="00974D03" w:rsidRPr="002B6110" w:rsidRDefault="00974D03" w:rsidP="00A92797">
      <w:pPr>
        <w:rPr>
          <w:b/>
        </w:rPr>
      </w:pPr>
    </w:p>
    <w:p w14:paraId="7ADA1530" w14:textId="77777777" w:rsidR="00F90050" w:rsidRPr="002B6110" w:rsidRDefault="00F90050" w:rsidP="00A92797">
      <w:pPr>
        <w:jc w:val="center"/>
      </w:pPr>
      <w:r w:rsidRPr="002B6110">
        <w:rPr>
          <w:b/>
        </w:rPr>
        <w:t>Замена пищевой продукции</w:t>
      </w:r>
    </w:p>
    <w:p w14:paraId="1B6BCDB2" w14:textId="043E81B3" w:rsidR="00F90050" w:rsidRPr="002B6110" w:rsidRDefault="00F90050" w:rsidP="00A92797">
      <w:pPr>
        <w:jc w:val="both"/>
      </w:pPr>
      <w:bookmarkStart w:id="376" w:name="z449"/>
      <w:bookmarkEnd w:id="375"/>
    </w:p>
    <w:tbl>
      <w:tblPr>
        <w:tblW w:w="49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1632"/>
        <w:gridCol w:w="2014"/>
        <w:gridCol w:w="3098"/>
        <w:gridCol w:w="2135"/>
      </w:tblGrid>
      <w:tr w:rsidR="006A2B08" w:rsidRPr="002B6110" w14:paraId="20C652B8" w14:textId="77777777" w:rsidTr="00974D03">
        <w:trPr>
          <w:trHeight w:val="30"/>
          <w:tblHeader/>
          <w:jc w:val="center"/>
        </w:trPr>
        <w:tc>
          <w:tcPr>
            <w:tcW w:w="70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BEF7DD" w14:textId="77777777" w:rsidR="00F90050" w:rsidRPr="002B6110" w:rsidRDefault="00F90050" w:rsidP="00A92797">
            <w:pPr>
              <w:spacing w:after="20"/>
              <w:ind w:left="20"/>
              <w:jc w:val="center"/>
            </w:pPr>
            <w:bookmarkStart w:id="377" w:name="z450"/>
            <w:bookmarkEnd w:id="376"/>
            <w:r w:rsidRPr="002B6110">
              <w:t>№</w:t>
            </w:r>
          </w:p>
        </w:tc>
        <w:bookmarkEnd w:id="377"/>
        <w:tc>
          <w:tcPr>
            <w:tcW w:w="13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3796B9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Продукт, подлежащий замене</w:t>
            </w:r>
          </w:p>
        </w:tc>
        <w:tc>
          <w:tcPr>
            <w:tcW w:w="20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9E354F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Вес в граммах</w:t>
            </w: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700C70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Продукт заменитель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99FE87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Вес в граммах</w:t>
            </w:r>
          </w:p>
        </w:tc>
      </w:tr>
      <w:tr w:rsidR="006A2B08" w:rsidRPr="002B6110" w14:paraId="709DB77A" w14:textId="77777777" w:rsidTr="00974D03">
        <w:trPr>
          <w:trHeight w:val="30"/>
          <w:jc w:val="center"/>
        </w:trPr>
        <w:tc>
          <w:tcPr>
            <w:tcW w:w="70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600FDE" w14:textId="77777777" w:rsidR="00F90050" w:rsidRPr="002B6110" w:rsidRDefault="00F90050" w:rsidP="00A92797">
            <w:pPr>
              <w:spacing w:after="20"/>
              <w:ind w:left="20"/>
            </w:pPr>
            <w:bookmarkStart w:id="378" w:name="z451"/>
            <w:r w:rsidRPr="002B6110">
              <w:t>1</w:t>
            </w:r>
          </w:p>
        </w:tc>
        <w:bookmarkEnd w:id="378"/>
        <w:tc>
          <w:tcPr>
            <w:tcW w:w="136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4DAC3D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Мясо говядина</w:t>
            </w:r>
          </w:p>
        </w:tc>
        <w:tc>
          <w:tcPr>
            <w:tcW w:w="209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D56BEB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100,0</w:t>
            </w: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99BBFC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мясо блочное на костях 1 категории: баранина, конина, крольчатина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CD936E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100,0</w:t>
            </w:r>
          </w:p>
        </w:tc>
      </w:tr>
      <w:tr w:rsidR="006A2B08" w:rsidRPr="002B6110" w14:paraId="1C944EC3" w14:textId="77777777" w:rsidTr="00974D03">
        <w:trPr>
          <w:trHeight w:val="30"/>
          <w:jc w:val="center"/>
        </w:trPr>
        <w:tc>
          <w:tcPr>
            <w:tcW w:w="0" w:type="auto"/>
            <w:vMerge/>
          </w:tcPr>
          <w:p w14:paraId="6D94BF53" w14:textId="77777777" w:rsidR="00F90050" w:rsidRPr="002B6110" w:rsidRDefault="00F90050" w:rsidP="00A92797"/>
        </w:tc>
        <w:tc>
          <w:tcPr>
            <w:tcW w:w="0" w:type="auto"/>
            <w:vMerge/>
          </w:tcPr>
          <w:p w14:paraId="7E7CC4AA" w14:textId="77777777" w:rsidR="00F90050" w:rsidRPr="002B6110" w:rsidRDefault="00F90050" w:rsidP="00A92797"/>
        </w:tc>
        <w:tc>
          <w:tcPr>
            <w:tcW w:w="0" w:type="auto"/>
            <w:vMerge/>
          </w:tcPr>
          <w:p w14:paraId="1391B528" w14:textId="77777777" w:rsidR="00F90050" w:rsidRPr="002B6110" w:rsidRDefault="00F90050" w:rsidP="00A92797"/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DF7BB3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мясо блочное без костей 1 категории: баранина, конина, крольчатина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995666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80,0</w:t>
            </w:r>
          </w:p>
        </w:tc>
      </w:tr>
      <w:tr w:rsidR="006A2B08" w:rsidRPr="002B6110" w14:paraId="667B3293" w14:textId="77777777" w:rsidTr="00974D03">
        <w:trPr>
          <w:trHeight w:val="30"/>
          <w:jc w:val="center"/>
        </w:trPr>
        <w:tc>
          <w:tcPr>
            <w:tcW w:w="0" w:type="auto"/>
            <w:vMerge/>
          </w:tcPr>
          <w:p w14:paraId="009E622A" w14:textId="77777777" w:rsidR="00F90050" w:rsidRPr="002B6110" w:rsidRDefault="00F90050" w:rsidP="00A92797"/>
        </w:tc>
        <w:tc>
          <w:tcPr>
            <w:tcW w:w="0" w:type="auto"/>
            <w:vMerge/>
          </w:tcPr>
          <w:p w14:paraId="57289822" w14:textId="77777777" w:rsidR="00F90050" w:rsidRPr="002B6110" w:rsidRDefault="00F90050" w:rsidP="00A92797"/>
        </w:tc>
        <w:tc>
          <w:tcPr>
            <w:tcW w:w="0" w:type="auto"/>
            <w:vMerge/>
          </w:tcPr>
          <w:p w14:paraId="4B613701" w14:textId="77777777" w:rsidR="00F90050" w:rsidRPr="002B6110" w:rsidRDefault="00F90050" w:rsidP="00A92797"/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8800D2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конина 1 категории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9461DD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104,0</w:t>
            </w:r>
          </w:p>
        </w:tc>
      </w:tr>
      <w:tr w:rsidR="006A2B08" w:rsidRPr="002B6110" w14:paraId="09E692FE" w14:textId="77777777" w:rsidTr="00974D03">
        <w:trPr>
          <w:trHeight w:val="30"/>
          <w:jc w:val="center"/>
        </w:trPr>
        <w:tc>
          <w:tcPr>
            <w:tcW w:w="0" w:type="auto"/>
            <w:vMerge/>
          </w:tcPr>
          <w:p w14:paraId="1F5022B2" w14:textId="77777777" w:rsidR="00F90050" w:rsidRPr="002B6110" w:rsidRDefault="00F90050" w:rsidP="00A92797"/>
        </w:tc>
        <w:tc>
          <w:tcPr>
            <w:tcW w:w="0" w:type="auto"/>
            <w:vMerge/>
          </w:tcPr>
          <w:p w14:paraId="604FD2B7" w14:textId="77777777" w:rsidR="00F90050" w:rsidRPr="002B6110" w:rsidRDefault="00F90050" w:rsidP="00A92797"/>
        </w:tc>
        <w:tc>
          <w:tcPr>
            <w:tcW w:w="0" w:type="auto"/>
            <w:vMerge/>
          </w:tcPr>
          <w:p w14:paraId="71539E54" w14:textId="77777777" w:rsidR="00F90050" w:rsidRPr="002B6110" w:rsidRDefault="00F90050" w:rsidP="00A92797"/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EDF347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мясо птицы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9AC0E2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100,0</w:t>
            </w:r>
          </w:p>
        </w:tc>
      </w:tr>
      <w:tr w:rsidR="006A2B08" w:rsidRPr="002B6110" w14:paraId="461F90D6" w14:textId="77777777" w:rsidTr="00974D03">
        <w:trPr>
          <w:trHeight w:val="30"/>
          <w:jc w:val="center"/>
        </w:trPr>
        <w:tc>
          <w:tcPr>
            <w:tcW w:w="0" w:type="auto"/>
            <w:vMerge/>
          </w:tcPr>
          <w:p w14:paraId="6DA1DB89" w14:textId="77777777" w:rsidR="00F90050" w:rsidRPr="002B6110" w:rsidRDefault="00F90050" w:rsidP="00A92797"/>
        </w:tc>
        <w:tc>
          <w:tcPr>
            <w:tcW w:w="0" w:type="auto"/>
            <w:vMerge/>
          </w:tcPr>
          <w:p w14:paraId="756FF89F" w14:textId="77777777" w:rsidR="00F90050" w:rsidRPr="002B6110" w:rsidRDefault="00F90050" w:rsidP="00A92797"/>
        </w:tc>
        <w:tc>
          <w:tcPr>
            <w:tcW w:w="0" w:type="auto"/>
            <w:vMerge/>
          </w:tcPr>
          <w:p w14:paraId="63A1F4A7" w14:textId="77777777" w:rsidR="00F90050" w:rsidRPr="002B6110" w:rsidRDefault="00F90050" w:rsidP="00A92797"/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33A579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субпродукты 1-й категории печень, почки, сердце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6007FE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116,0</w:t>
            </w:r>
          </w:p>
        </w:tc>
      </w:tr>
      <w:tr w:rsidR="006A2B08" w:rsidRPr="002B6110" w14:paraId="22C86E07" w14:textId="77777777" w:rsidTr="00974D03">
        <w:trPr>
          <w:trHeight w:val="30"/>
          <w:jc w:val="center"/>
        </w:trPr>
        <w:tc>
          <w:tcPr>
            <w:tcW w:w="0" w:type="auto"/>
            <w:vMerge/>
          </w:tcPr>
          <w:p w14:paraId="44043B6E" w14:textId="77777777" w:rsidR="00F90050" w:rsidRPr="002B6110" w:rsidRDefault="00F90050" w:rsidP="00A92797"/>
        </w:tc>
        <w:tc>
          <w:tcPr>
            <w:tcW w:w="0" w:type="auto"/>
            <w:vMerge/>
          </w:tcPr>
          <w:p w14:paraId="7168D50F" w14:textId="77777777" w:rsidR="00F90050" w:rsidRPr="002B6110" w:rsidRDefault="00F90050" w:rsidP="00A92797"/>
        </w:tc>
        <w:tc>
          <w:tcPr>
            <w:tcW w:w="0" w:type="auto"/>
            <w:vMerge/>
          </w:tcPr>
          <w:p w14:paraId="5DC28214" w14:textId="77777777" w:rsidR="00F90050" w:rsidRPr="002B6110" w:rsidRDefault="00F90050" w:rsidP="00A92797"/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052D2F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колбаса вареная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A3177B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80,0</w:t>
            </w:r>
          </w:p>
        </w:tc>
      </w:tr>
      <w:tr w:rsidR="006A2B08" w:rsidRPr="002B6110" w14:paraId="0E524241" w14:textId="77777777" w:rsidTr="00974D03">
        <w:trPr>
          <w:trHeight w:val="30"/>
          <w:jc w:val="center"/>
        </w:trPr>
        <w:tc>
          <w:tcPr>
            <w:tcW w:w="0" w:type="auto"/>
            <w:vMerge/>
          </w:tcPr>
          <w:p w14:paraId="7E31B9B0" w14:textId="77777777" w:rsidR="00F90050" w:rsidRPr="002B6110" w:rsidRDefault="00F90050" w:rsidP="00A92797"/>
        </w:tc>
        <w:tc>
          <w:tcPr>
            <w:tcW w:w="0" w:type="auto"/>
            <w:vMerge/>
          </w:tcPr>
          <w:p w14:paraId="54AD8926" w14:textId="77777777" w:rsidR="00F90050" w:rsidRPr="002B6110" w:rsidRDefault="00F90050" w:rsidP="00A92797"/>
        </w:tc>
        <w:tc>
          <w:tcPr>
            <w:tcW w:w="0" w:type="auto"/>
            <w:vMerge/>
          </w:tcPr>
          <w:p w14:paraId="20736C85" w14:textId="77777777" w:rsidR="00F90050" w:rsidRPr="002B6110" w:rsidRDefault="00F90050" w:rsidP="00A92797"/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16EB82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консервы мясные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558EC1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120,0</w:t>
            </w:r>
          </w:p>
        </w:tc>
      </w:tr>
      <w:tr w:rsidR="006A2B08" w:rsidRPr="002B6110" w14:paraId="4B429A4F" w14:textId="77777777" w:rsidTr="00974D03">
        <w:trPr>
          <w:trHeight w:val="30"/>
          <w:jc w:val="center"/>
        </w:trPr>
        <w:tc>
          <w:tcPr>
            <w:tcW w:w="0" w:type="auto"/>
            <w:vMerge/>
          </w:tcPr>
          <w:p w14:paraId="04C47DAD" w14:textId="77777777" w:rsidR="00F90050" w:rsidRPr="002B6110" w:rsidRDefault="00F90050" w:rsidP="00A92797"/>
        </w:tc>
        <w:tc>
          <w:tcPr>
            <w:tcW w:w="0" w:type="auto"/>
            <w:vMerge/>
          </w:tcPr>
          <w:p w14:paraId="011602F5" w14:textId="77777777" w:rsidR="00F90050" w:rsidRPr="002B6110" w:rsidRDefault="00F90050" w:rsidP="00A92797"/>
        </w:tc>
        <w:tc>
          <w:tcPr>
            <w:tcW w:w="0" w:type="auto"/>
            <w:vMerge/>
          </w:tcPr>
          <w:p w14:paraId="447C31D1" w14:textId="77777777" w:rsidR="00F90050" w:rsidRPr="002B6110" w:rsidRDefault="00F90050" w:rsidP="00A92797"/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8FFD56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 xml:space="preserve"> рыба 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F6AC74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150,0</w:t>
            </w:r>
          </w:p>
        </w:tc>
      </w:tr>
      <w:tr w:rsidR="006A2B08" w:rsidRPr="002B6110" w14:paraId="7020B297" w14:textId="77777777" w:rsidTr="00974D03">
        <w:trPr>
          <w:trHeight w:val="30"/>
          <w:jc w:val="center"/>
        </w:trPr>
        <w:tc>
          <w:tcPr>
            <w:tcW w:w="0" w:type="auto"/>
            <w:vMerge/>
          </w:tcPr>
          <w:p w14:paraId="55269D11" w14:textId="77777777" w:rsidR="00F90050" w:rsidRPr="002B6110" w:rsidRDefault="00F90050" w:rsidP="00A92797"/>
        </w:tc>
        <w:tc>
          <w:tcPr>
            <w:tcW w:w="0" w:type="auto"/>
            <w:vMerge/>
          </w:tcPr>
          <w:p w14:paraId="4564833F" w14:textId="77777777" w:rsidR="00F90050" w:rsidRPr="002B6110" w:rsidRDefault="00F90050" w:rsidP="00A92797"/>
        </w:tc>
        <w:tc>
          <w:tcPr>
            <w:tcW w:w="0" w:type="auto"/>
            <w:vMerge/>
          </w:tcPr>
          <w:p w14:paraId="3C0BDB35" w14:textId="77777777" w:rsidR="00F90050" w:rsidRPr="002B6110" w:rsidRDefault="00F90050" w:rsidP="00A92797"/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E5597F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творог полужирный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A71D6D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250,0</w:t>
            </w:r>
          </w:p>
        </w:tc>
      </w:tr>
      <w:tr w:rsidR="006A2B08" w:rsidRPr="002B6110" w14:paraId="46BD7F23" w14:textId="77777777" w:rsidTr="00974D03">
        <w:trPr>
          <w:trHeight w:val="30"/>
          <w:jc w:val="center"/>
        </w:trPr>
        <w:tc>
          <w:tcPr>
            <w:tcW w:w="0" w:type="auto"/>
            <w:vMerge/>
          </w:tcPr>
          <w:p w14:paraId="31703C73" w14:textId="77777777" w:rsidR="00F90050" w:rsidRPr="002B6110" w:rsidRDefault="00F90050" w:rsidP="00A92797"/>
        </w:tc>
        <w:tc>
          <w:tcPr>
            <w:tcW w:w="0" w:type="auto"/>
            <w:vMerge/>
          </w:tcPr>
          <w:p w14:paraId="39CBC957" w14:textId="77777777" w:rsidR="00F90050" w:rsidRPr="002B6110" w:rsidRDefault="00F90050" w:rsidP="00A92797"/>
        </w:tc>
        <w:tc>
          <w:tcPr>
            <w:tcW w:w="0" w:type="auto"/>
            <w:vMerge/>
          </w:tcPr>
          <w:p w14:paraId="59F7E5F8" w14:textId="77777777" w:rsidR="00F90050" w:rsidRPr="002B6110" w:rsidRDefault="00F90050" w:rsidP="00A92797"/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3E535B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 xml:space="preserve"> молоко 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1091FD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600,0</w:t>
            </w:r>
          </w:p>
        </w:tc>
      </w:tr>
      <w:tr w:rsidR="006A2B08" w:rsidRPr="002B6110" w14:paraId="323E0BF7" w14:textId="77777777" w:rsidTr="00974D03">
        <w:trPr>
          <w:trHeight w:val="30"/>
          <w:jc w:val="center"/>
        </w:trPr>
        <w:tc>
          <w:tcPr>
            <w:tcW w:w="70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C32EAA" w14:textId="77777777" w:rsidR="00F90050" w:rsidRPr="002B6110" w:rsidRDefault="00F90050" w:rsidP="00A92797">
            <w:pPr>
              <w:spacing w:after="20"/>
              <w:ind w:left="20"/>
            </w:pPr>
            <w:bookmarkStart w:id="379" w:name="z461"/>
            <w:r w:rsidRPr="002B6110">
              <w:t>2</w:t>
            </w:r>
          </w:p>
        </w:tc>
        <w:bookmarkEnd w:id="379"/>
        <w:tc>
          <w:tcPr>
            <w:tcW w:w="136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E21E80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 xml:space="preserve"> Молоко цельное </w:t>
            </w:r>
          </w:p>
        </w:tc>
        <w:tc>
          <w:tcPr>
            <w:tcW w:w="209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B90053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 xml:space="preserve"> 100,0 </w:t>
            </w: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4E323E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кефир, айран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EA2FF2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100,0</w:t>
            </w:r>
          </w:p>
        </w:tc>
      </w:tr>
      <w:tr w:rsidR="006A2B08" w:rsidRPr="002B6110" w14:paraId="2AFB0F42" w14:textId="77777777" w:rsidTr="00974D03">
        <w:trPr>
          <w:trHeight w:val="30"/>
          <w:jc w:val="center"/>
        </w:trPr>
        <w:tc>
          <w:tcPr>
            <w:tcW w:w="0" w:type="auto"/>
            <w:vMerge/>
          </w:tcPr>
          <w:p w14:paraId="115DCD4A" w14:textId="77777777" w:rsidR="00F90050" w:rsidRPr="002B6110" w:rsidRDefault="00F90050" w:rsidP="00A92797"/>
        </w:tc>
        <w:tc>
          <w:tcPr>
            <w:tcW w:w="0" w:type="auto"/>
            <w:vMerge/>
          </w:tcPr>
          <w:p w14:paraId="56993918" w14:textId="77777777" w:rsidR="00F90050" w:rsidRPr="002B6110" w:rsidRDefault="00F90050" w:rsidP="00A92797"/>
        </w:tc>
        <w:tc>
          <w:tcPr>
            <w:tcW w:w="0" w:type="auto"/>
            <w:vMerge/>
          </w:tcPr>
          <w:p w14:paraId="4F3023D0" w14:textId="77777777" w:rsidR="00F90050" w:rsidRPr="002B6110" w:rsidRDefault="00F90050" w:rsidP="00A92797"/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DAB117" w14:textId="77777777" w:rsidR="00F90050" w:rsidRPr="002B6110" w:rsidRDefault="00F90050" w:rsidP="00A92797">
            <w:pPr>
              <w:spacing w:after="20"/>
              <w:ind w:left="20"/>
            </w:pPr>
            <w:proofErr w:type="gramStart"/>
            <w:r w:rsidRPr="002B6110">
              <w:t>молоко</w:t>
            </w:r>
            <w:proofErr w:type="gramEnd"/>
            <w:r w:rsidRPr="002B6110">
              <w:t xml:space="preserve"> сгущенное стерилизованное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C8809E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40,0</w:t>
            </w:r>
          </w:p>
        </w:tc>
      </w:tr>
      <w:tr w:rsidR="006A2B08" w:rsidRPr="002B6110" w14:paraId="249B5D79" w14:textId="77777777" w:rsidTr="00974D03">
        <w:trPr>
          <w:trHeight w:val="30"/>
          <w:jc w:val="center"/>
        </w:trPr>
        <w:tc>
          <w:tcPr>
            <w:tcW w:w="0" w:type="auto"/>
            <w:vMerge/>
          </w:tcPr>
          <w:p w14:paraId="7C8512FE" w14:textId="77777777" w:rsidR="00F90050" w:rsidRPr="002B6110" w:rsidRDefault="00F90050" w:rsidP="00A92797"/>
        </w:tc>
        <w:tc>
          <w:tcPr>
            <w:tcW w:w="0" w:type="auto"/>
            <w:vMerge/>
          </w:tcPr>
          <w:p w14:paraId="18368712" w14:textId="77777777" w:rsidR="00F90050" w:rsidRPr="002B6110" w:rsidRDefault="00F90050" w:rsidP="00A92797"/>
        </w:tc>
        <w:tc>
          <w:tcPr>
            <w:tcW w:w="0" w:type="auto"/>
            <w:vMerge/>
          </w:tcPr>
          <w:p w14:paraId="7EE88D7C" w14:textId="77777777" w:rsidR="00F90050" w:rsidRPr="002B6110" w:rsidRDefault="00F90050" w:rsidP="00A92797"/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88C6FB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 xml:space="preserve"> сливки 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466B9E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20,0</w:t>
            </w:r>
          </w:p>
        </w:tc>
      </w:tr>
      <w:tr w:rsidR="006A2B08" w:rsidRPr="002B6110" w14:paraId="7B46C221" w14:textId="77777777" w:rsidTr="00974D03">
        <w:trPr>
          <w:trHeight w:val="30"/>
          <w:jc w:val="center"/>
        </w:trPr>
        <w:tc>
          <w:tcPr>
            <w:tcW w:w="0" w:type="auto"/>
            <w:vMerge/>
          </w:tcPr>
          <w:p w14:paraId="775DB2F6" w14:textId="77777777" w:rsidR="00F90050" w:rsidRPr="002B6110" w:rsidRDefault="00F90050" w:rsidP="00A92797"/>
        </w:tc>
        <w:tc>
          <w:tcPr>
            <w:tcW w:w="0" w:type="auto"/>
            <w:vMerge/>
          </w:tcPr>
          <w:p w14:paraId="60A7768F" w14:textId="77777777" w:rsidR="00F90050" w:rsidRPr="002B6110" w:rsidRDefault="00F90050" w:rsidP="00A92797"/>
        </w:tc>
        <w:tc>
          <w:tcPr>
            <w:tcW w:w="0" w:type="auto"/>
            <w:vMerge/>
          </w:tcPr>
          <w:p w14:paraId="137C3B12" w14:textId="77777777" w:rsidR="00F90050" w:rsidRPr="002B6110" w:rsidRDefault="00F90050" w:rsidP="00A92797"/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F2E354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творог жирный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07D36C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30,0</w:t>
            </w:r>
          </w:p>
        </w:tc>
      </w:tr>
      <w:tr w:rsidR="006A2B08" w:rsidRPr="002B6110" w14:paraId="27D266B2" w14:textId="77777777" w:rsidTr="00974D03">
        <w:trPr>
          <w:trHeight w:val="30"/>
          <w:jc w:val="center"/>
        </w:trPr>
        <w:tc>
          <w:tcPr>
            <w:tcW w:w="70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925B68" w14:textId="77777777" w:rsidR="00F90050" w:rsidRPr="002B6110" w:rsidRDefault="00F90050" w:rsidP="00A92797">
            <w:pPr>
              <w:spacing w:after="20"/>
              <w:ind w:left="20"/>
            </w:pPr>
            <w:bookmarkStart w:id="380" w:name="z465"/>
            <w:r w:rsidRPr="002B6110">
              <w:t>3</w:t>
            </w:r>
          </w:p>
        </w:tc>
        <w:bookmarkEnd w:id="380"/>
        <w:tc>
          <w:tcPr>
            <w:tcW w:w="136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C98284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Сметана</w:t>
            </w:r>
          </w:p>
        </w:tc>
        <w:tc>
          <w:tcPr>
            <w:tcW w:w="209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A0E4B6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100,0</w:t>
            </w: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72DD07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 xml:space="preserve"> сливки 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963741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133,0</w:t>
            </w:r>
          </w:p>
        </w:tc>
      </w:tr>
      <w:tr w:rsidR="006A2B08" w:rsidRPr="002B6110" w14:paraId="654F3B5E" w14:textId="77777777" w:rsidTr="00974D03">
        <w:trPr>
          <w:trHeight w:val="30"/>
          <w:jc w:val="center"/>
        </w:trPr>
        <w:tc>
          <w:tcPr>
            <w:tcW w:w="0" w:type="auto"/>
            <w:vMerge/>
          </w:tcPr>
          <w:p w14:paraId="4DBA8957" w14:textId="77777777" w:rsidR="00F90050" w:rsidRPr="002B6110" w:rsidRDefault="00F90050" w:rsidP="00A92797"/>
        </w:tc>
        <w:tc>
          <w:tcPr>
            <w:tcW w:w="0" w:type="auto"/>
            <w:vMerge/>
          </w:tcPr>
          <w:p w14:paraId="08339DCF" w14:textId="77777777" w:rsidR="00F90050" w:rsidRPr="002B6110" w:rsidRDefault="00F90050" w:rsidP="00A92797"/>
        </w:tc>
        <w:tc>
          <w:tcPr>
            <w:tcW w:w="0" w:type="auto"/>
            <w:vMerge/>
          </w:tcPr>
          <w:p w14:paraId="3F39C173" w14:textId="77777777" w:rsidR="00F90050" w:rsidRPr="002B6110" w:rsidRDefault="00F90050" w:rsidP="00A92797"/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BF3BE9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 xml:space="preserve"> молоко 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6A1909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667,0</w:t>
            </w:r>
          </w:p>
        </w:tc>
      </w:tr>
      <w:tr w:rsidR="006A2B08" w:rsidRPr="002B6110" w14:paraId="05EC38BA" w14:textId="77777777" w:rsidTr="00974D03">
        <w:trPr>
          <w:trHeight w:val="30"/>
          <w:jc w:val="center"/>
        </w:trPr>
        <w:tc>
          <w:tcPr>
            <w:tcW w:w="70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A581D5" w14:textId="77777777" w:rsidR="00F90050" w:rsidRPr="002B6110" w:rsidRDefault="00F90050" w:rsidP="00A92797">
            <w:pPr>
              <w:spacing w:after="20"/>
              <w:ind w:left="20"/>
            </w:pPr>
            <w:bookmarkStart w:id="381" w:name="z467"/>
            <w:r w:rsidRPr="002B6110">
              <w:t>4</w:t>
            </w:r>
          </w:p>
        </w:tc>
        <w:bookmarkEnd w:id="381"/>
        <w:tc>
          <w:tcPr>
            <w:tcW w:w="136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728573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Творог</w:t>
            </w:r>
          </w:p>
        </w:tc>
        <w:tc>
          <w:tcPr>
            <w:tcW w:w="209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7641AD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100,0</w:t>
            </w: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C26CD5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 xml:space="preserve"> молоко 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D5D8D4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333,0</w:t>
            </w:r>
          </w:p>
        </w:tc>
      </w:tr>
      <w:tr w:rsidR="006A2B08" w:rsidRPr="002B6110" w14:paraId="0F43BC6E" w14:textId="77777777" w:rsidTr="00974D03">
        <w:trPr>
          <w:trHeight w:val="30"/>
          <w:jc w:val="center"/>
        </w:trPr>
        <w:tc>
          <w:tcPr>
            <w:tcW w:w="0" w:type="auto"/>
            <w:vMerge/>
          </w:tcPr>
          <w:p w14:paraId="5248E6D9" w14:textId="77777777" w:rsidR="00F90050" w:rsidRPr="002B6110" w:rsidRDefault="00F90050" w:rsidP="00A92797"/>
        </w:tc>
        <w:tc>
          <w:tcPr>
            <w:tcW w:w="0" w:type="auto"/>
            <w:vMerge/>
          </w:tcPr>
          <w:p w14:paraId="51CD0446" w14:textId="77777777" w:rsidR="00F90050" w:rsidRPr="002B6110" w:rsidRDefault="00F90050" w:rsidP="00A92797"/>
        </w:tc>
        <w:tc>
          <w:tcPr>
            <w:tcW w:w="0" w:type="auto"/>
            <w:vMerge/>
          </w:tcPr>
          <w:p w14:paraId="4129CB6B" w14:textId="77777777" w:rsidR="00F90050" w:rsidRPr="002B6110" w:rsidRDefault="00F90050" w:rsidP="00A92797"/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6DA77A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сыр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BEEAD5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40,0</w:t>
            </w:r>
          </w:p>
        </w:tc>
      </w:tr>
      <w:tr w:rsidR="006A2B08" w:rsidRPr="002B6110" w14:paraId="1FBAE67A" w14:textId="77777777" w:rsidTr="00974D03">
        <w:trPr>
          <w:trHeight w:val="30"/>
          <w:jc w:val="center"/>
        </w:trPr>
        <w:tc>
          <w:tcPr>
            <w:tcW w:w="0" w:type="auto"/>
            <w:vMerge/>
          </w:tcPr>
          <w:p w14:paraId="34A093A4" w14:textId="77777777" w:rsidR="00F90050" w:rsidRPr="002B6110" w:rsidRDefault="00F90050" w:rsidP="00A92797"/>
        </w:tc>
        <w:tc>
          <w:tcPr>
            <w:tcW w:w="0" w:type="auto"/>
            <w:vMerge/>
          </w:tcPr>
          <w:p w14:paraId="0F4CBF97" w14:textId="77777777" w:rsidR="00F90050" w:rsidRPr="002B6110" w:rsidRDefault="00F90050" w:rsidP="00A92797"/>
        </w:tc>
        <w:tc>
          <w:tcPr>
            <w:tcW w:w="0" w:type="auto"/>
            <w:vMerge/>
          </w:tcPr>
          <w:p w14:paraId="0E5EC280" w14:textId="77777777" w:rsidR="00F90050" w:rsidRPr="002B6110" w:rsidRDefault="00F90050" w:rsidP="00A92797"/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585648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брынза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F2E153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80,0</w:t>
            </w:r>
          </w:p>
        </w:tc>
      </w:tr>
      <w:tr w:rsidR="006A2B08" w:rsidRPr="002B6110" w14:paraId="1B8D5405" w14:textId="77777777" w:rsidTr="00974D03">
        <w:trPr>
          <w:trHeight w:val="30"/>
          <w:jc w:val="center"/>
        </w:trPr>
        <w:tc>
          <w:tcPr>
            <w:tcW w:w="0" w:type="auto"/>
            <w:vMerge/>
          </w:tcPr>
          <w:p w14:paraId="60288812" w14:textId="77777777" w:rsidR="00F90050" w:rsidRPr="002B6110" w:rsidRDefault="00F90050" w:rsidP="00A92797"/>
        </w:tc>
        <w:tc>
          <w:tcPr>
            <w:tcW w:w="0" w:type="auto"/>
            <w:vMerge/>
          </w:tcPr>
          <w:p w14:paraId="0DF90BC2" w14:textId="77777777" w:rsidR="00F90050" w:rsidRPr="002B6110" w:rsidRDefault="00F90050" w:rsidP="00A92797"/>
        </w:tc>
        <w:tc>
          <w:tcPr>
            <w:tcW w:w="0" w:type="auto"/>
            <w:vMerge/>
          </w:tcPr>
          <w:p w14:paraId="2644D690" w14:textId="77777777" w:rsidR="00F90050" w:rsidRPr="002B6110" w:rsidRDefault="00F90050" w:rsidP="00A92797"/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E817EC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сметана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EA88C3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50,0</w:t>
            </w:r>
          </w:p>
        </w:tc>
      </w:tr>
      <w:tr w:rsidR="006A2B08" w:rsidRPr="002B6110" w14:paraId="1EE4138A" w14:textId="77777777" w:rsidTr="00974D03">
        <w:trPr>
          <w:trHeight w:val="30"/>
          <w:jc w:val="center"/>
        </w:trPr>
        <w:tc>
          <w:tcPr>
            <w:tcW w:w="0" w:type="auto"/>
            <w:vMerge/>
          </w:tcPr>
          <w:p w14:paraId="17DCF99E" w14:textId="77777777" w:rsidR="00F90050" w:rsidRPr="002B6110" w:rsidRDefault="00F90050" w:rsidP="00A92797"/>
        </w:tc>
        <w:tc>
          <w:tcPr>
            <w:tcW w:w="0" w:type="auto"/>
            <w:vMerge/>
          </w:tcPr>
          <w:p w14:paraId="1360E5E9" w14:textId="77777777" w:rsidR="00F90050" w:rsidRPr="002B6110" w:rsidRDefault="00F90050" w:rsidP="00A92797"/>
        </w:tc>
        <w:tc>
          <w:tcPr>
            <w:tcW w:w="0" w:type="auto"/>
            <w:vMerge/>
          </w:tcPr>
          <w:p w14:paraId="0760E860" w14:textId="77777777" w:rsidR="00F90050" w:rsidRPr="002B6110" w:rsidRDefault="00F90050" w:rsidP="00A92797"/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BF5E5A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сливки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93745D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66,0</w:t>
            </w:r>
          </w:p>
        </w:tc>
      </w:tr>
      <w:tr w:rsidR="006A2B08" w:rsidRPr="002B6110" w14:paraId="1C4B0B07" w14:textId="77777777" w:rsidTr="00974D03">
        <w:trPr>
          <w:trHeight w:val="30"/>
          <w:jc w:val="center"/>
        </w:trPr>
        <w:tc>
          <w:tcPr>
            <w:tcW w:w="70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CE635C" w14:textId="77777777" w:rsidR="00F90050" w:rsidRPr="002B6110" w:rsidRDefault="00F90050" w:rsidP="00A92797">
            <w:pPr>
              <w:spacing w:after="20"/>
              <w:ind w:left="20"/>
            </w:pPr>
            <w:bookmarkStart w:id="382" w:name="z472"/>
            <w:r w:rsidRPr="002B6110">
              <w:t>5</w:t>
            </w:r>
          </w:p>
        </w:tc>
        <w:bookmarkEnd w:id="382"/>
        <w:tc>
          <w:tcPr>
            <w:tcW w:w="136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C68C2D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Сыр</w:t>
            </w:r>
          </w:p>
        </w:tc>
        <w:tc>
          <w:tcPr>
            <w:tcW w:w="209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FC6653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100,0</w:t>
            </w: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EE5F09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масло коровье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C0B0CB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50,0</w:t>
            </w:r>
          </w:p>
        </w:tc>
      </w:tr>
      <w:tr w:rsidR="006A2B08" w:rsidRPr="002B6110" w14:paraId="5398CC29" w14:textId="77777777" w:rsidTr="00974D03">
        <w:trPr>
          <w:trHeight w:val="30"/>
          <w:jc w:val="center"/>
        </w:trPr>
        <w:tc>
          <w:tcPr>
            <w:tcW w:w="0" w:type="auto"/>
            <w:vMerge/>
          </w:tcPr>
          <w:p w14:paraId="05F2D6A0" w14:textId="77777777" w:rsidR="00F90050" w:rsidRPr="002B6110" w:rsidRDefault="00F90050" w:rsidP="00A92797"/>
        </w:tc>
        <w:tc>
          <w:tcPr>
            <w:tcW w:w="0" w:type="auto"/>
            <w:vMerge/>
          </w:tcPr>
          <w:p w14:paraId="50206BC0" w14:textId="77777777" w:rsidR="00F90050" w:rsidRPr="002B6110" w:rsidRDefault="00F90050" w:rsidP="00A92797"/>
        </w:tc>
        <w:tc>
          <w:tcPr>
            <w:tcW w:w="0" w:type="auto"/>
            <w:vMerge/>
          </w:tcPr>
          <w:p w14:paraId="06D2845D" w14:textId="77777777" w:rsidR="00F90050" w:rsidRPr="002B6110" w:rsidRDefault="00F90050" w:rsidP="00A92797"/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2C8E91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 xml:space="preserve"> сметана 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664604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125,0</w:t>
            </w:r>
          </w:p>
        </w:tc>
      </w:tr>
      <w:tr w:rsidR="006A2B08" w:rsidRPr="002B6110" w14:paraId="247900BE" w14:textId="77777777" w:rsidTr="00974D03">
        <w:trPr>
          <w:trHeight w:val="30"/>
          <w:jc w:val="center"/>
        </w:trPr>
        <w:tc>
          <w:tcPr>
            <w:tcW w:w="0" w:type="auto"/>
            <w:vMerge/>
          </w:tcPr>
          <w:p w14:paraId="27DD3064" w14:textId="77777777" w:rsidR="00F90050" w:rsidRPr="002B6110" w:rsidRDefault="00F90050" w:rsidP="00A92797"/>
        </w:tc>
        <w:tc>
          <w:tcPr>
            <w:tcW w:w="0" w:type="auto"/>
            <w:vMerge/>
          </w:tcPr>
          <w:p w14:paraId="6B962A97" w14:textId="77777777" w:rsidR="00F90050" w:rsidRPr="002B6110" w:rsidRDefault="00F90050" w:rsidP="00A92797"/>
        </w:tc>
        <w:tc>
          <w:tcPr>
            <w:tcW w:w="0" w:type="auto"/>
            <w:vMerge/>
          </w:tcPr>
          <w:p w14:paraId="7AECE0E2" w14:textId="77777777" w:rsidR="00F90050" w:rsidRPr="002B6110" w:rsidRDefault="00F90050" w:rsidP="00A92797"/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7C2C05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творог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B1A7A3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250,0</w:t>
            </w:r>
          </w:p>
        </w:tc>
      </w:tr>
      <w:tr w:rsidR="006A2B08" w:rsidRPr="002B6110" w14:paraId="6DDD6CCA" w14:textId="77777777" w:rsidTr="00974D03">
        <w:trPr>
          <w:trHeight w:val="30"/>
          <w:jc w:val="center"/>
        </w:trPr>
        <w:tc>
          <w:tcPr>
            <w:tcW w:w="0" w:type="auto"/>
            <w:vMerge/>
          </w:tcPr>
          <w:p w14:paraId="511E3B7C" w14:textId="77777777" w:rsidR="00F90050" w:rsidRPr="002B6110" w:rsidRDefault="00F90050" w:rsidP="00A92797"/>
        </w:tc>
        <w:tc>
          <w:tcPr>
            <w:tcW w:w="0" w:type="auto"/>
            <w:vMerge/>
          </w:tcPr>
          <w:p w14:paraId="0FDCE24F" w14:textId="77777777" w:rsidR="00F90050" w:rsidRPr="002B6110" w:rsidRDefault="00F90050" w:rsidP="00A92797"/>
        </w:tc>
        <w:tc>
          <w:tcPr>
            <w:tcW w:w="0" w:type="auto"/>
            <w:vMerge/>
          </w:tcPr>
          <w:p w14:paraId="27E2B782" w14:textId="77777777" w:rsidR="00F90050" w:rsidRPr="002B6110" w:rsidRDefault="00F90050" w:rsidP="00A92797"/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A6C2A7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брынза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8664FE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200,0</w:t>
            </w:r>
          </w:p>
        </w:tc>
      </w:tr>
      <w:tr w:rsidR="006A2B08" w:rsidRPr="002B6110" w14:paraId="28E3A67D" w14:textId="77777777" w:rsidTr="00974D03">
        <w:trPr>
          <w:trHeight w:val="30"/>
          <w:jc w:val="center"/>
        </w:trPr>
        <w:tc>
          <w:tcPr>
            <w:tcW w:w="0" w:type="auto"/>
            <w:vMerge/>
          </w:tcPr>
          <w:p w14:paraId="62A37FC9" w14:textId="77777777" w:rsidR="00F90050" w:rsidRPr="002B6110" w:rsidRDefault="00F90050" w:rsidP="00A92797"/>
        </w:tc>
        <w:tc>
          <w:tcPr>
            <w:tcW w:w="0" w:type="auto"/>
            <w:vMerge/>
          </w:tcPr>
          <w:p w14:paraId="356A2C58" w14:textId="77777777" w:rsidR="00F90050" w:rsidRPr="002B6110" w:rsidRDefault="00F90050" w:rsidP="00A92797"/>
        </w:tc>
        <w:tc>
          <w:tcPr>
            <w:tcW w:w="0" w:type="auto"/>
            <w:vMerge/>
          </w:tcPr>
          <w:p w14:paraId="4533FC24" w14:textId="77777777" w:rsidR="00F90050" w:rsidRPr="002B6110" w:rsidRDefault="00F90050" w:rsidP="00A92797"/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5CD88D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 xml:space="preserve"> молоко 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EC9381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825,0</w:t>
            </w:r>
          </w:p>
        </w:tc>
      </w:tr>
      <w:tr w:rsidR="006A2B08" w:rsidRPr="002B6110" w14:paraId="7C5B096B" w14:textId="77777777" w:rsidTr="00974D03">
        <w:trPr>
          <w:trHeight w:val="30"/>
          <w:jc w:val="center"/>
        </w:trPr>
        <w:tc>
          <w:tcPr>
            <w:tcW w:w="0" w:type="auto"/>
            <w:vMerge/>
          </w:tcPr>
          <w:p w14:paraId="4076CF18" w14:textId="77777777" w:rsidR="00F90050" w:rsidRPr="002B6110" w:rsidRDefault="00F90050" w:rsidP="00A92797"/>
        </w:tc>
        <w:tc>
          <w:tcPr>
            <w:tcW w:w="0" w:type="auto"/>
            <w:vMerge/>
          </w:tcPr>
          <w:p w14:paraId="28F3A2B6" w14:textId="77777777" w:rsidR="00F90050" w:rsidRPr="002B6110" w:rsidRDefault="00F90050" w:rsidP="00A92797"/>
        </w:tc>
        <w:tc>
          <w:tcPr>
            <w:tcW w:w="0" w:type="auto"/>
            <w:vMerge/>
          </w:tcPr>
          <w:p w14:paraId="25B5F58A" w14:textId="77777777" w:rsidR="00F90050" w:rsidRPr="002B6110" w:rsidRDefault="00F90050" w:rsidP="00A92797"/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99654E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яйца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D047B1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3 шт.</w:t>
            </w:r>
          </w:p>
        </w:tc>
      </w:tr>
      <w:tr w:rsidR="006A2B08" w:rsidRPr="002B6110" w14:paraId="23049921" w14:textId="77777777" w:rsidTr="00974D03">
        <w:trPr>
          <w:trHeight w:val="30"/>
          <w:jc w:val="center"/>
        </w:trPr>
        <w:tc>
          <w:tcPr>
            <w:tcW w:w="70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854FF2" w14:textId="77777777" w:rsidR="00F90050" w:rsidRPr="002B6110" w:rsidRDefault="00F90050" w:rsidP="00A92797">
            <w:pPr>
              <w:spacing w:after="20"/>
              <w:ind w:left="20"/>
            </w:pPr>
            <w:bookmarkStart w:id="383" w:name="z478"/>
            <w:r w:rsidRPr="002B6110">
              <w:lastRenderedPageBreak/>
              <w:t>6</w:t>
            </w:r>
          </w:p>
        </w:tc>
        <w:bookmarkEnd w:id="383"/>
        <w:tc>
          <w:tcPr>
            <w:tcW w:w="136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58DD57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Яйца</w:t>
            </w:r>
          </w:p>
        </w:tc>
        <w:tc>
          <w:tcPr>
            <w:tcW w:w="209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30380E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1 шт.</w:t>
            </w: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E36F0B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сыр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27B983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33,0</w:t>
            </w:r>
          </w:p>
        </w:tc>
      </w:tr>
      <w:tr w:rsidR="006A2B08" w:rsidRPr="002B6110" w14:paraId="70032F62" w14:textId="77777777" w:rsidTr="00974D03">
        <w:trPr>
          <w:trHeight w:val="30"/>
          <w:jc w:val="center"/>
        </w:trPr>
        <w:tc>
          <w:tcPr>
            <w:tcW w:w="0" w:type="auto"/>
            <w:vMerge/>
          </w:tcPr>
          <w:p w14:paraId="027345DB" w14:textId="77777777" w:rsidR="00F90050" w:rsidRPr="002B6110" w:rsidRDefault="00F90050" w:rsidP="00A92797"/>
        </w:tc>
        <w:tc>
          <w:tcPr>
            <w:tcW w:w="0" w:type="auto"/>
            <w:vMerge/>
          </w:tcPr>
          <w:p w14:paraId="1B4BA53F" w14:textId="77777777" w:rsidR="00F90050" w:rsidRPr="002B6110" w:rsidRDefault="00F90050" w:rsidP="00A92797"/>
        </w:tc>
        <w:tc>
          <w:tcPr>
            <w:tcW w:w="0" w:type="auto"/>
            <w:vMerge/>
          </w:tcPr>
          <w:p w14:paraId="400F2EB1" w14:textId="77777777" w:rsidR="00F90050" w:rsidRPr="002B6110" w:rsidRDefault="00F90050" w:rsidP="00A92797"/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7F0DC0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сметана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3F433D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40,0</w:t>
            </w:r>
          </w:p>
        </w:tc>
      </w:tr>
      <w:tr w:rsidR="006A2B08" w:rsidRPr="002B6110" w14:paraId="7C125B7C" w14:textId="77777777" w:rsidTr="00974D03">
        <w:trPr>
          <w:trHeight w:val="30"/>
          <w:jc w:val="center"/>
        </w:trPr>
        <w:tc>
          <w:tcPr>
            <w:tcW w:w="0" w:type="auto"/>
            <w:vMerge/>
          </w:tcPr>
          <w:p w14:paraId="453DB398" w14:textId="77777777" w:rsidR="00F90050" w:rsidRPr="002B6110" w:rsidRDefault="00F90050" w:rsidP="00A92797"/>
        </w:tc>
        <w:tc>
          <w:tcPr>
            <w:tcW w:w="0" w:type="auto"/>
            <w:vMerge/>
          </w:tcPr>
          <w:p w14:paraId="6B1FA4C2" w14:textId="77777777" w:rsidR="00F90050" w:rsidRPr="002B6110" w:rsidRDefault="00F90050" w:rsidP="00A92797"/>
        </w:tc>
        <w:tc>
          <w:tcPr>
            <w:tcW w:w="0" w:type="auto"/>
            <w:vMerge/>
          </w:tcPr>
          <w:p w14:paraId="38009ED0" w14:textId="77777777" w:rsidR="00F90050" w:rsidRPr="002B6110" w:rsidRDefault="00F90050" w:rsidP="00A92797"/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D9609E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творог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5C32B6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80,0</w:t>
            </w:r>
          </w:p>
        </w:tc>
      </w:tr>
      <w:tr w:rsidR="006A2B08" w:rsidRPr="002B6110" w14:paraId="4EF400D1" w14:textId="77777777" w:rsidTr="00974D03">
        <w:trPr>
          <w:trHeight w:val="30"/>
          <w:jc w:val="center"/>
        </w:trPr>
        <w:tc>
          <w:tcPr>
            <w:tcW w:w="70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4CAF69" w14:textId="77777777" w:rsidR="00F90050" w:rsidRPr="002B6110" w:rsidRDefault="00F90050" w:rsidP="00A92797">
            <w:pPr>
              <w:spacing w:after="20"/>
              <w:ind w:left="20"/>
            </w:pPr>
            <w:bookmarkStart w:id="384" w:name="z481"/>
            <w:r w:rsidRPr="002B6110">
              <w:t>7</w:t>
            </w:r>
          </w:p>
        </w:tc>
        <w:bookmarkEnd w:id="384"/>
        <w:tc>
          <w:tcPr>
            <w:tcW w:w="136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F249A8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Рыба обезглавленная</w:t>
            </w:r>
          </w:p>
        </w:tc>
        <w:tc>
          <w:tcPr>
            <w:tcW w:w="209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0064D6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100,0</w:t>
            </w: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291F11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 xml:space="preserve"> мясо 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9980EE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67,0</w:t>
            </w:r>
          </w:p>
        </w:tc>
      </w:tr>
      <w:tr w:rsidR="006A2B08" w:rsidRPr="002B6110" w14:paraId="44863A78" w14:textId="77777777" w:rsidTr="00974D03">
        <w:trPr>
          <w:trHeight w:val="30"/>
          <w:jc w:val="center"/>
        </w:trPr>
        <w:tc>
          <w:tcPr>
            <w:tcW w:w="0" w:type="auto"/>
            <w:vMerge/>
          </w:tcPr>
          <w:p w14:paraId="01D025B3" w14:textId="77777777" w:rsidR="00F90050" w:rsidRPr="002B6110" w:rsidRDefault="00F90050" w:rsidP="00A92797"/>
        </w:tc>
        <w:tc>
          <w:tcPr>
            <w:tcW w:w="0" w:type="auto"/>
            <w:vMerge/>
          </w:tcPr>
          <w:p w14:paraId="2942FA5A" w14:textId="77777777" w:rsidR="00F90050" w:rsidRPr="002B6110" w:rsidRDefault="00F90050" w:rsidP="00A92797"/>
        </w:tc>
        <w:tc>
          <w:tcPr>
            <w:tcW w:w="0" w:type="auto"/>
            <w:vMerge/>
          </w:tcPr>
          <w:p w14:paraId="098B1CA0" w14:textId="77777777" w:rsidR="00F90050" w:rsidRPr="002B6110" w:rsidRDefault="00F90050" w:rsidP="00A92797"/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D5ED02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сельдь соленая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F23920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100,0</w:t>
            </w:r>
          </w:p>
        </w:tc>
      </w:tr>
      <w:tr w:rsidR="006A2B08" w:rsidRPr="002B6110" w14:paraId="04D7A267" w14:textId="77777777" w:rsidTr="00974D03">
        <w:trPr>
          <w:trHeight w:val="30"/>
          <w:jc w:val="center"/>
        </w:trPr>
        <w:tc>
          <w:tcPr>
            <w:tcW w:w="0" w:type="auto"/>
            <w:vMerge/>
          </w:tcPr>
          <w:p w14:paraId="6C7DF020" w14:textId="77777777" w:rsidR="00F90050" w:rsidRPr="002B6110" w:rsidRDefault="00F90050" w:rsidP="00A92797"/>
        </w:tc>
        <w:tc>
          <w:tcPr>
            <w:tcW w:w="0" w:type="auto"/>
            <w:vMerge/>
          </w:tcPr>
          <w:p w14:paraId="3671E700" w14:textId="77777777" w:rsidR="00F90050" w:rsidRPr="002B6110" w:rsidRDefault="00F90050" w:rsidP="00A92797"/>
        </w:tc>
        <w:tc>
          <w:tcPr>
            <w:tcW w:w="0" w:type="auto"/>
            <w:vMerge/>
          </w:tcPr>
          <w:p w14:paraId="4AB7A9B7" w14:textId="77777777" w:rsidR="00F90050" w:rsidRPr="002B6110" w:rsidRDefault="00F90050" w:rsidP="00A92797"/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F6AC99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рыбное филе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481843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70,0</w:t>
            </w:r>
          </w:p>
        </w:tc>
      </w:tr>
      <w:tr w:rsidR="006A2B08" w:rsidRPr="002B6110" w14:paraId="5D7BAA21" w14:textId="77777777" w:rsidTr="00974D03">
        <w:trPr>
          <w:trHeight w:val="30"/>
          <w:jc w:val="center"/>
        </w:trPr>
        <w:tc>
          <w:tcPr>
            <w:tcW w:w="0" w:type="auto"/>
            <w:vMerge/>
          </w:tcPr>
          <w:p w14:paraId="5F7E0EA6" w14:textId="77777777" w:rsidR="00F90050" w:rsidRPr="002B6110" w:rsidRDefault="00F90050" w:rsidP="00A92797"/>
        </w:tc>
        <w:tc>
          <w:tcPr>
            <w:tcW w:w="0" w:type="auto"/>
            <w:vMerge/>
          </w:tcPr>
          <w:p w14:paraId="0204F038" w14:textId="77777777" w:rsidR="00F90050" w:rsidRPr="002B6110" w:rsidRDefault="00F90050" w:rsidP="00A92797"/>
        </w:tc>
        <w:tc>
          <w:tcPr>
            <w:tcW w:w="0" w:type="auto"/>
            <w:vMerge/>
          </w:tcPr>
          <w:p w14:paraId="128035C4" w14:textId="77777777" w:rsidR="00F90050" w:rsidRPr="002B6110" w:rsidRDefault="00F90050" w:rsidP="00A92797"/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9B5421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творог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F7621B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168,0</w:t>
            </w:r>
          </w:p>
        </w:tc>
      </w:tr>
      <w:tr w:rsidR="006A2B08" w:rsidRPr="002B6110" w14:paraId="70321D40" w14:textId="77777777" w:rsidTr="00974D03">
        <w:trPr>
          <w:trHeight w:val="30"/>
          <w:jc w:val="center"/>
        </w:trPr>
        <w:tc>
          <w:tcPr>
            <w:tcW w:w="0" w:type="auto"/>
            <w:vMerge/>
          </w:tcPr>
          <w:p w14:paraId="6C3AABCC" w14:textId="77777777" w:rsidR="00F90050" w:rsidRPr="002B6110" w:rsidRDefault="00F90050" w:rsidP="00A92797"/>
        </w:tc>
        <w:tc>
          <w:tcPr>
            <w:tcW w:w="0" w:type="auto"/>
            <w:vMerge/>
          </w:tcPr>
          <w:p w14:paraId="21DD9BF6" w14:textId="77777777" w:rsidR="00F90050" w:rsidRPr="002B6110" w:rsidRDefault="00F90050" w:rsidP="00A92797"/>
        </w:tc>
        <w:tc>
          <w:tcPr>
            <w:tcW w:w="0" w:type="auto"/>
            <w:vMerge/>
          </w:tcPr>
          <w:p w14:paraId="4DB4E0BE" w14:textId="77777777" w:rsidR="00F90050" w:rsidRPr="002B6110" w:rsidRDefault="00F90050" w:rsidP="00A92797"/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1EB197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сыр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8FBC28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50,0</w:t>
            </w:r>
          </w:p>
        </w:tc>
      </w:tr>
      <w:tr w:rsidR="006A2B08" w:rsidRPr="002B6110" w14:paraId="518E4E38" w14:textId="77777777" w:rsidTr="00974D03">
        <w:trPr>
          <w:trHeight w:val="30"/>
          <w:jc w:val="center"/>
        </w:trPr>
        <w:tc>
          <w:tcPr>
            <w:tcW w:w="70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990E78" w14:textId="77777777" w:rsidR="00F90050" w:rsidRPr="002B6110" w:rsidRDefault="00F90050" w:rsidP="00A92797">
            <w:pPr>
              <w:spacing w:after="20"/>
              <w:ind w:left="20"/>
            </w:pPr>
            <w:bookmarkStart w:id="385" w:name="z486"/>
            <w:r w:rsidRPr="002B6110">
              <w:t>8</w:t>
            </w:r>
          </w:p>
        </w:tc>
        <w:bookmarkEnd w:id="385"/>
        <w:tc>
          <w:tcPr>
            <w:tcW w:w="136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CCF2EE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Фрукты</w:t>
            </w:r>
          </w:p>
        </w:tc>
        <w:tc>
          <w:tcPr>
            <w:tcW w:w="209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904610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100,0</w:t>
            </w:r>
          </w:p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DCB719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сок плодово-ягодный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68E10C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100,0</w:t>
            </w:r>
          </w:p>
        </w:tc>
      </w:tr>
      <w:tr w:rsidR="006A2B08" w:rsidRPr="002B6110" w14:paraId="693A2021" w14:textId="77777777" w:rsidTr="00974D03">
        <w:trPr>
          <w:trHeight w:val="30"/>
          <w:jc w:val="center"/>
        </w:trPr>
        <w:tc>
          <w:tcPr>
            <w:tcW w:w="0" w:type="auto"/>
            <w:vMerge/>
          </w:tcPr>
          <w:p w14:paraId="5B5BA867" w14:textId="77777777" w:rsidR="00F90050" w:rsidRPr="002B6110" w:rsidRDefault="00F90050" w:rsidP="00A92797"/>
        </w:tc>
        <w:tc>
          <w:tcPr>
            <w:tcW w:w="0" w:type="auto"/>
            <w:vMerge/>
          </w:tcPr>
          <w:p w14:paraId="665861D0" w14:textId="77777777" w:rsidR="00F90050" w:rsidRPr="002B6110" w:rsidRDefault="00F90050" w:rsidP="00A92797"/>
        </w:tc>
        <w:tc>
          <w:tcPr>
            <w:tcW w:w="0" w:type="auto"/>
            <w:vMerge/>
          </w:tcPr>
          <w:p w14:paraId="67AD6611" w14:textId="77777777" w:rsidR="00F90050" w:rsidRPr="002B6110" w:rsidRDefault="00F90050" w:rsidP="00A92797"/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317D89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яблоки сушеные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A99EB3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20,0</w:t>
            </w:r>
          </w:p>
        </w:tc>
      </w:tr>
      <w:tr w:rsidR="006A2B08" w:rsidRPr="002B6110" w14:paraId="48988EEA" w14:textId="77777777" w:rsidTr="00974D03">
        <w:trPr>
          <w:trHeight w:val="30"/>
          <w:jc w:val="center"/>
        </w:trPr>
        <w:tc>
          <w:tcPr>
            <w:tcW w:w="0" w:type="auto"/>
            <w:vMerge/>
          </w:tcPr>
          <w:p w14:paraId="75EF806E" w14:textId="77777777" w:rsidR="00F90050" w:rsidRPr="002B6110" w:rsidRDefault="00F90050" w:rsidP="00A92797"/>
        </w:tc>
        <w:tc>
          <w:tcPr>
            <w:tcW w:w="0" w:type="auto"/>
            <w:vMerge/>
          </w:tcPr>
          <w:p w14:paraId="001EF221" w14:textId="77777777" w:rsidR="00F90050" w:rsidRPr="002B6110" w:rsidRDefault="00F90050" w:rsidP="00A92797"/>
        </w:tc>
        <w:tc>
          <w:tcPr>
            <w:tcW w:w="0" w:type="auto"/>
            <w:vMerge/>
          </w:tcPr>
          <w:p w14:paraId="3E3B7A56" w14:textId="77777777" w:rsidR="00F90050" w:rsidRPr="002B6110" w:rsidRDefault="00F90050" w:rsidP="00A92797"/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D0FE61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курага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BB7588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8,0</w:t>
            </w:r>
          </w:p>
        </w:tc>
      </w:tr>
      <w:tr w:rsidR="006A2B08" w:rsidRPr="002B6110" w14:paraId="7C617CF3" w14:textId="77777777" w:rsidTr="00974D03">
        <w:trPr>
          <w:trHeight w:val="30"/>
          <w:jc w:val="center"/>
        </w:trPr>
        <w:tc>
          <w:tcPr>
            <w:tcW w:w="0" w:type="auto"/>
            <w:vMerge/>
          </w:tcPr>
          <w:p w14:paraId="1FAF7CCE" w14:textId="77777777" w:rsidR="00F90050" w:rsidRPr="002B6110" w:rsidRDefault="00F90050" w:rsidP="00A92797"/>
        </w:tc>
        <w:tc>
          <w:tcPr>
            <w:tcW w:w="0" w:type="auto"/>
            <w:vMerge/>
          </w:tcPr>
          <w:p w14:paraId="2A539D7D" w14:textId="77777777" w:rsidR="00F90050" w:rsidRPr="002B6110" w:rsidRDefault="00F90050" w:rsidP="00A92797"/>
        </w:tc>
        <w:tc>
          <w:tcPr>
            <w:tcW w:w="0" w:type="auto"/>
            <w:vMerge/>
          </w:tcPr>
          <w:p w14:paraId="64CD9628" w14:textId="77777777" w:rsidR="00F90050" w:rsidRPr="002B6110" w:rsidRDefault="00F90050" w:rsidP="00A92797"/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065CE4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чернослив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2660EF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17,0</w:t>
            </w:r>
          </w:p>
        </w:tc>
      </w:tr>
      <w:tr w:rsidR="006A2B08" w:rsidRPr="002B6110" w14:paraId="7BAE01BA" w14:textId="77777777" w:rsidTr="00974D03">
        <w:trPr>
          <w:trHeight w:val="30"/>
          <w:jc w:val="center"/>
        </w:trPr>
        <w:tc>
          <w:tcPr>
            <w:tcW w:w="0" w:type="auto"/>
            <w:vMerge/>
          </w:tcPr>
          <w:p w14:paraId="43036519" w14:textId="77777777" w:rsidR="00F90050" w:rsidRPr="002B6110" w:rsidRDefault="00F90050" w:rsidP="00A92797"/>
        </w:tc>
        <w:tc>
          <w:tcPr>
            <w:tcW w:w="0" w:type="auto"/>
            <w:vMerge/>
          </w:tcPr>
          <w:p w14:paraId="744A3C6E" w14:textId="77777777" w:rsidR="00F90050" w:rsidRPr="002B6110" w:rsidRDefault="00F90050" w:rsidP="00A92797"/>
        </w:tc>
        <w:tc>
          <w:tcPr>
            <w:tcW w:w="0" w:type="auto"/>
            <w:vMerge/>
          </w:tcPr>
          <w:p w14:paraId="5EFD4BAF" w14:textId="77777777" w:rsidR="00F90050" w:rsidRPr="002B6110" w:rsidRDefault="00F90050" w:rsidP="00A92797"/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4D5F01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изюм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426874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22,0</w:t>
            </w:r>
          </w:p>
        </w:tc>
      </w:tr>
      <w:tr w:rsidR="006A2B08" w:rsidRPr="002B6110" w14:paraId="4C05D720" w14:textId="77777777" w:rsidTr="00974D03">
        <w:trPr>
          <w:trHeight w:val="30"/>
          <w:jc w:val="center"/>
        </w:trPr>
        <w:tc>
          <w:tcPr>
            <w:tcW w:w="0" w:type="auto"/>
            <w:vMerge/>
          </w:tcPr>
          <w:p w14:paraId="5D8549BC" w14:textId="77777777" w:rsidR="00F90050" w:rsidRPr="002B6110" w:rsidRDefault="00F90050" w:rsidP="00A92797"/>
        </w:tc>
        <w:tc>
          <w:tcPr>
            <w:tcW w:w="0" w:type="auto"/>
            <w:vMerge/>
          </w:tcPr>
          <w:p w14:paraId="5D6A933A" w14:textId="77777777" w:rsidR="00F90050" w:rsidRPr="002B6110" w:rsidRDefault="00F90050" w:rsidP="00A92797"/>
        </w:tc>
        <w:tc>
          <w:tcPr>
            <w:tcW w:w="0" w:type="auto"/>
            <w:vMerge/>
          </w:tcPr>
          <w:p w14:paraId="5C9F016B" w14:textId="77777777" w:rsidR="00F90050" w:rsidRPr="002B6110" w:rsidRDefault="00F90050" w:rsidP="00A92797"/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064E8B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арбуз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00212F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300,0</w:t>
            </w:r>
          </w:p>
        </w:tc>
      </w:tr>
      <w:tr w:rsidR="006A2B08" w:rsidRPr="002B6110" w14:paraId="7ADA2200" w14:textId="77777777" w:rsidTr="00974D03">
        <w:trPr>
          <w:trHeight w:val="30"/>
          <w:jc w:val="center"/>
        </w:trPr>
        <w:tc>
          <w:tcPr>
            <w:tcW w:w="0" w:type="auto"/>
            <w:vMerge/>
          </w:tcPr>
          <w:p w14:paraId="171AB24E" w14:textId="77777777" w:rsidR="00F90050" w:rsidRPr="002B6110" w:rsidRDefault="00F90050" w:rsidP="00A92797"/>
        </w:tc>
        <w:tc>
          <w:tcPr>
            <w:tcW w:w="0" w:type="auto"/>
            <w:vMerge/>
          </w:tcPr>
          <w:p w14:paraId="76371F58" w14:textId="77777777" w:rsidR="00F90050" w:rsidRPr="002B6110" w:rsidRDefault="00F90050" w:rsidP="00A92797"/>
        </w:tc>
        <w:tc>
          <w:tcPr>
            <w:tcW w:w="0" w:type="auto"/>
            <w:vMerge/>
          </w:tcPr>
          <w:p w14:paraId="3BBA57F9" w14:textId="77777777" w:rsidR="00F90050" w:rsidRPr="002B6110" w:rsidRDefault="00F90050" w:rsidP="00A92797"/>
        </w:tc>
        <w:tc>
          <w:tcPr>
            <w:tcW w:w="3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CDBF99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дыня</w:t>
            </w:r>
          </w:p>
        </w:tc>
        <w:tc>
          <w:tcPr>
            <w:tcW w:w="222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3C501C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200,0</w:t>
            </w:r>
          </w:p>
        </w:tc>
      </w:tr>
    </w:tbl>
    <w:p w14:paraId="1D57666B" w14:textId="77777777" w:rsidR="00974D03" w:rsidRPr="002B6110" w:rsidRDefault="00974D03" w:rsidP="00A92797">
      <w:r w:rsidRPr="002B6110">
        <w:br w:type="page"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670"/>
        <w:gridCol w:w="3967"/>
      </w:tblGrid>
      <w:tr w:rsidR="006A2B08" w:rsidRPr="002B6110" w14:paraId="665A8372" w14:textId="77777777" w:rsidTr="007333A8">
        <w:trPr>
          <w:trHeight w:val="30"/>
          <w:jc w:val="center"/>
        </w:trPr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00D9A2" w14:textId="77777777" w:rsidR="00F90050" w:rsidRPr="002B6110" w:rsidRDefault="00F90050" w:rsidP="00A92797">
            <w:r w:rsidRPr="002B6110">
              <w:lastRenderedPageBreak/>
              <w:t> </w:t>
            </w:r>
          </w:p>
        </w:tc>
        <w:tc>
          <w:tcPr>
            <w:tcW w:w="39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A9EF9F" w14:textId="02DCEA86" w:rsidR="00F90050" w:rsidRPr="002B6110" w:rsidRDefault="00F90050" w:rsidP="00471A8E">
            <w:pPr>
              <w:jc w:val="center"/>
            </w:pPr>
            <w:r w:rsidRPr="002B6110">
              <w:t xml:space="preserve">Приложение </w:t>
            </w:r>
            <w:r w:rsidR="00471A8E" w:rsidRPr="002B6110">
              <w:rPr>
                <w:lang w:val="kk-KZ"/>
              </w:rPr>
              <w:t>9</w:t>
            </w:r>
            <w:r w:rsidR="003531D4" w:rsidRPr="002B6110">
              <w:t xml:space="preserve"> </w:t>
            </w:r>
            <w:r w:rsidRPr="002B6110">
              <w:br/>
              <w:t xml:space="preserve">к </w:t>
            </w:r>
            <w:r w:rsidR="003531D4" w:rsidRPr="002B6110">
              <w:t>С</w:t>
            </w:r>
            <w:r w:rsidRPr="002B6110">
              <w:t>анитарным правилам</w:t>
            </w:r>
            <w:r w:rsidR="003531D4" w:rsidRPr="002B6110">
              <w:t xml:space="preserve"> </w:t>
            </w:r>
            <w:r w:rsidRPr="002B6110">
              <w:br/>
            </w:r>
            <w:r w:rsidR="00974D03" w:rsidRPr="002B6110">
              <w:t>«</w:t>
            </w:r>
            <w:r w:rsidRPr="002B6110">
              <w:t>Санитарно-эпидемиологические требования</w:t>
            </w:r>
            <w:r w:rsidR="00974D03" w:rsidRPr="002B6110">
              <w:t xml:space="preserve"> </w:t>
            </w:r>
            <w:r w:rsidRPr="002B6110">
              <w:t>к объектам образования</w:t>
            </w:r>
            <w:r w:rsidR="00974D03" w:rsidRPr="002B6110">
              <w:t>»</w:t>
            </w:r>
          </w:p>
        </w:tc>
      </w:tr>
    </w:tbl>
    <w:p w14:paraId="3971A0B4" w14:textId="77777777" w:rsidR="00974D03" w:rsidRPr="002B6110" w:rsidRDefault="00974D03" w:rsidP="003531D4">
      <w:pPr>
        <w:jc w:val="center"/>
        <w:rPr>
          <w:b/>
        </w:rPr>
      </w:pPr>
      <w:bookmarkStart w:id="386" w:name="z494"/>
    </w:p>
    <w:p w14:paraId="572EEFA2" w14:textId="77777777" w:rsidR="00974D03" w:rsidRPr="002B6110" w:rsidRDefault="00974D03" w:rsidP="003531D4">
      <w:pPr>
        <w:jc w:val="center"/>
        <w:rPr>
          <w:b/>
        </w:rPr>
      </w:pPr>
    </w:p>
    <w:p w14:paraId="3EABF650" w14:textId="77777777" w:rsidR="00F90050" w:rsidRPr="002B6110" w:rsidRDefault="00F90050" w:rsidP="00A92797">
      <w:pPr>
        <w:jc w:val="center"/>
        <w:rPr>
          <w:b/>
        </w:rPr>
      </w:pPr>
      <w:proofErr w:type="spellStart"/>
      <w:r w:rsidRPr="002B6110">
        <w:rPr>
          <w:b/>
        </w:rPr>
        <w:t>Бракеражный</w:t>
      </w:r>
      <w:proofErr w:type="spellEnd"/>
      <w:r w:rsidRPr="002B6110">
        <w:rPr>
          <w:b/>
        </w:rPr>
        <w:t xml:space="preserve"> журнал скоропортящейся пищевой продукции и полуфабрикатов</w:t>
      </w:r>
    </w:p>
    <w:p w14:paraId="66153A72" w14:textId="77777777" w:rsidR="00974D03" w:rsidRPr="002B6110" w:rsidRDefault="00974D03" w:rsidP="00A92797">
      <w:pPr>
        <w:jc w:val="center"/>
      </w:pPr>
    </w:p>
    <w:bookmarkEnd w:id="386"/>
    <w:tbl>
      <w:tblPr>
        <w:tblW w:w="5000" w:type="pct"/>
        <w:jc w:val="center"/>
        <w:tblCellSpacing w:w="0" w:type="auto"/>
        <w:tblLook w:val="04A0" w:firstRow="1" w:lastRow="0" w:firstColumn="1" w:lastColumn="0" w:noHBand="0" w:noVBand="1"/>
      </w:tblPr>
      <w:tblGrid>
        <w:gridCol w:w="1359"/>
        <w:gridCol w:w="983"/>
        <w:gridCol w:w="1358"/>
        <w:gridCol w:w="1358"/>
        <w:gridCol w:w="1358"/>
        <w:gridCol w:w="44"/>
        <w:gridCol w:w="1325"/>
        <w:gridCol w:w="1031"/>
        <w:gridCol w:w="811"/>
      </w:tblGrid>
      <w:tr w:rsidR="006A2B08" w:rsidRPr="002B6110" w14:paraId="485FEB1E" w14:textId="77777777" w:rsidTr="00974D03">
        <w:trPr>
          <w:trHeight w:val="30"/>
          <w:tblCellSpacing w:w="0" w:type="auto"/>
          <w:jc w:val="center"/>
        </w:trPr>
        <w:tc>
          <w:tcPr>
            <w:tcW w:w="7780" w:type="dxa"/>
            <w:gridSpan w:val="6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700A05" w14:textId="77777777" w:rsidR="00F90050" w:rsidRPr="002B6110" w:rsidRDefault="00F90050" w:rsidP="00A92797">
            <w:pPr>
              <w:jc w:val="center"/>
            </w:pPr>
          </w:p>
        </w:tc>
        <w:tc>
          <w:tcPr>
            <w:tcW w:w="4600" w:type="dxa"/>
            <w:gridSpan w:val="3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F16CB6" w14:textId="77777777" w:rsidR="00F90050" w:rsidRPr="002B6110" w:rsidRDefault="00F90050" w:rsidP="00A92797">
            <w:pPr>
              <w:jc w:val="right"/>
            </w:pPr>
            <w:r w:rsidRPr="002B6110">
              <w:t>Форма 1</w:t>
            </w:r>
          </w:p>
          <w:p w14:paraId="003D3D29" w14:textId="77777777" w:rsidR="003531D4" w:rsidRPr="002B6110" w:rsidRDefault="003531D4" w:rsidP="00A92797">
            <w:pPr>
              <w:jc w:val="right"/>
            </w:pPr>
          </w:p>
        </w:tc>
      </w:tr>
      <w:tr w:rsidR="006A2B08" w:rsidRPr="002B6110" w14:paraId="3D4C2302" w14:textId="77777777" w:rsidTr="00974D0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CBB199" w14:textId="684F7968" w:rsidR="00F90050" w:rsidRPr="002B6110" w:rsidRDefault="003531D4" w:rsidP="00A92797">
            <w:pPr>
              <w:spacing w:after="20"/>
              <w:ind w:left="20"/>
              <w:jc w:val="center"/>
            </w:pPr>
            <w:bookmarkStart w:id="387" w:name="z496"/>
            <w:r w:rsidRPr="002B6110">
              <w:t xml:space="preserve"> </w:t>
            </w:r>
            <w:r w:rsidR="00F90050" w:rsidRPr="002B6110">
              <w:t>Дата и час, поступления продовольственного сырья и пищевых продуктов)</w:t>
            </w:r>
          </w:p>
        </w:tc>
        <w:bookmarkEnd w:id="387"/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68F852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Наименование пищевых продуктов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0B5568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Количество поступившего продовольственного сырья и пищевых продуктов (в килограммах, литрах, штуках)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D834C0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Результаты органолептической оценки поступившего продовольственного сырья и пищевых продуктов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6C658A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Конечный срок реализации продовольственного сырья и пищевых продуктов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805D63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Дата и час фактической реализации продовольственного сырья и пищевых продуктов по дням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8B7B48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 xml:space="preserve">Ф.И.О. </w:t>
            </w:r>
            <w:r w:rsidR="00023D52" w:rsidRPr="002B6110">
              <w:t xml:space="preserve">(при наличии) </w:t>
            </w:r>
            <w:r w:rsidRPr="002B6110">
              <w:t>подпись ответственного лица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05243F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(При наличии) примечание *</w:t>
            </w:r>
          </w:p>
        </w:tc>
      </w:tr>
      <w:tr w:rsidR="006A2B08" w:rsidRPr="002B6110" w14:paraId="3537C7D4" w14:textId="77777777" w:rsidTr="00974D0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E7DE51" w14:textId="77777777" w:rsidR="00F90050" w:rsidRPr="002B6110" w:rsidRDefault="00F90050" w:rsidP="00A92797">
            <w:pPr>
              <w:spacing w:after="20"/>
              <w:ind w:left="20"/>
              <w:jc w:val="center"/>
            </w:pPr>
            <w:bookmarkStart w:id="388" w:name="z497"/>
            <w:r w:rsidRPr="002B6110">
              <w:t>1</w:t>
            </w:r>
          </w:p>
        </w:tc>
        <w:bookmarkEnd w:id="388"/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489F84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1C7FD8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6142BB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49E1CA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5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67E4C3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BFF9A3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D8B22B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8</w:t>
            </w:r>
          </w:p>
        </w:tc>
      </w:tr>
      <w:tr w:rsidR="006A2B08" w:rsidRPr="002B6110" w14:paraId="00DFD1C6" w14:textId="77777777" w:rsidTr="00974D0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  <w:jc w:val="center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F9F04D" w14:textId="77777777" w:rsidR="00F90050" w:rsidRPr="002B6110" w:rsidRDefault="00F90050" w:rsidP="00A92797">
            <w:pPr>
              <w:spacing w:after="20"/>
              <w:ind w:left="20"/>
              <w:jc w:val="center"/>
            </w:pPr>
            <w:bookmarkStart w:id="389" w:name="z498"/>
          </w:p>
        </w:tc>
        <w:bookmarkEnd w:id="389"/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847D1D" w14:textId="77777777" w:rsidR="00F90050" w:rsidRPr="002B6110" w:rsidRDefault="00F90050" w:rsidP="00A92797">
            <w:pPr>
              <w:jc w:val="center"/>
            </w:pPr>
            <w:r w:rsidRPr="002B6110">
              <w:br/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C06B6C" w14:textId="77777777" w:rsidR="00F90050" w:rsidRPr="002B6110" w:rsidRDefault="00F90050" w:rsidP="00A92797">
            <w:pPr>
              <w:jc w:val="center"/>
            </w:pPr>
            <w:r w:rsidRPr="002B6110">
              <w:br/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E5D651" w14:textId="77777777" w:rsidR="00F90050" w:rsidRPr="002B6110" w:rsidRDefault="00F90050" w:rsidP="00A92797">
            <w:pPr>
              <w:jc w:val="center"/>
            </w:pPr>
            <w:r w:rsidRPr="002B6110">
              <w:br/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5BB139" w14:textId="77777777" w:rsidR="00F90050" w:rsidRPr="002B6110" w:rsidRDefault="00F90050" w:rsidP="00A92797">
            <w:pPr>
              <w:jc w:val="center"/>
            </w:pPr>
            <w:r w:rsidRPr="002B6110">
              <w:br/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AAC2B5" w14:textId="77777777" w:rsidR="00F90050" w:rsidRPr="002B6110" w:rsidRDefault="00F90050" w:rsidP="00A92797">
            <w:pPr>
              <w:jc w:val="center"/>
            </w:pPr>
            <w:r w:rsidRPr="002B6110">
              <w:br/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FC5BEB" w14:textId="77777777" w:rsidR="00F90050" w:rsidRPr="002B6110" w:rsidRDefault="00F90050" w:rsidP="00A92797">
            <w:pPr>
              <w:jc w:val="center"/>
            </w:pPr>
            <w:r w:rsidRPr="002B6110">
              <w:br/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5F08C2" w14:textId="77777777" w:rsidR="00F90050" w:rsidRPr="002B6110" w:rsidRDefault="00F90050" w:rsidP="00A92797">
            <w:pPr>
              <w:jc w:val="center"/>
            </w:pPr>
            <w:r w:rsidRPr="002B6110">
              <w:br/>
            </w:r>
          </w:p>
        </w:tc>
      </w:tr>
    </w:tbl>
    <w:p w14:paraId="257F3D7F" w14:textId="77777777" w:rsidR="00F90050" w:rsidRPr="002B6110" w:rsidRDefault="00F90050" w:rsidP="00A92797">
      <w:pPr>
        <w:ind w:firstLine="709"/>
        <w:jc w:val="both"/>
      </w:pPr>
      <w:bookmarkStart w:id="390" w:name="z499"/>
      <w:proofErr w:type="gramStart"/>
      <w:r w:rsidRPr="002B6110">
        <w:t>Примечание:*</w:t>
      </w:r>
      <w:proofErr w:type="gramEnd"/>
      <w:r w:rsidRPr="002B6110">
        <w:t xml:space="preserve"> Указываются факты списания, возврата продуктов и др</w:t>
      </w:r>
      <w:r w:rsidR="009F021D" w:rsidRPr="002B6110">
        <w:t>угие</w:t>
      </w:r>
      <w:r w:rsidRPr="002B6110">
        <w:t>.</w:t>
      </w:r>
    </w:p>
    <w:p w14:paraId="1D66FD31" w14:textId="77777777" w:rsidR="00974D03" w:rsidRPr="002B6110" w:rsidRDefault="00974D03" w:rsidP="00A92797">
      <w:pPr>
        <w:jc w:val="center"/>
        <w:rPr>
          <w:b/>
        </w:rPr>
      </w:pPr>
      <w:bookmarkStart w:id="391" w:name="z500"/>
      <w:bookmarkEnd w:id="390"/>
    </w:p>
    <w:p w14:paraId="130C0DCB" w14:textId="77777777" w:rsidR="00974D03" w:rsidRPr="002B6110" w:rsidRDefault="00974D03" w:rsidP="00A92797">
      <w:pPr>
        <w:jc w:val="center"/>
        <w:rPr>
          <w:b/>
        </w:rPr>
      </w:pPr>
    </w:p>
    <w:p w14:paraId="5079DD6E" w14:textId="77777777" w:rsidR="00F90050" w:rsidRPr="002B6110" w:rsidRDefault="00F90050" w:rsidP="00A92797">
      <w:pPr>
        <w:jc w:val="center"/>
        <w:rPr>
          <w:b/>
        </w:rPr>
      </w:pPr>
      <w:r w:rsidRPr="002B6110">
        <w:rPr>
          <w:b/>
        </w:rPr>
        <w:t xml:space="preserve">Журнал </w:t>
      </w:r>
      <w:r w:rsidR="00974D03" w:rsidRPr="002B6110">
        <w:rPr>
          <w:b/>
        </w:rPr>
        <w:t>«</w:t>
      </w:r>
      <w:r w:rsidRPr="002B6110">
        <w:rPr>
          <w:b/>
        </w:rPr>
        <w:t>С – витаминизации</w:t>
      </w:r>
      <w:r w:rsidR="00974D03" w:rsidRPr="002B6110">
        <w:rPr>
          <w:b/>
        </w:rPr>
        <w:t>»</w:t>
      </w:r>
    </w:p>
    <w:p w14:paraId="60FB9CE7" w14:textId="77777777" w:rsidR="003531D4" w:rsidRPr="002B6110" w:rsidRDefault="003531D4" w:rsidP="00A92797">
      <w:pPr>
        <w:jc w:val="center"/>
      </w:pPr>
    </w:p>
    <w:bookmarkEnd w:id="391"/>
    <w:tbl>
      <w:tblPr>
        <w:tblW w:w="5000" w:type="pct"/>
        <w:jc w:val="center"/>
        <w:tblCellSpacing w:w="0" w:type="auto"/>
        <w:tblLook w:val="04A0" w:firstRow="1" w:lastRow="0" w:firstColumn="1" w:lastColumn="0" w:noHBand="0" w:noVBand="1"/>
      </w:tblPr>
      <w:tblGrid>
        <w:gridCol w:w="1989"/>
        <w:gridCol w:w="1581"/>
        <w:gridCol w:w="1724"/>
        <w:gridCol w:w="1017"/>
        <w:gridCol w:w="1652"/>
        <w:gridCol w:w="1627"/>
        <w:gridCol w:w="37"/>
      </w:tblGrid>
      <w:tr w:rsidR="006A2B08" w:rsidRPr="002B6110" w14:paraId="21AC5306" w14:textId="77777777" w:rsidTr="00974D03">
        <w:trPr>
          <w:trHeight w:val="30"/>
          <w:tblCellSpacing w:w="0" w:type="auto"/>
          <w:jc w:val="center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09B63" w14:textId="77777777" w:rsidR="00F90050" w:rsidRPr="002B6110" w:rsidRDefault="00F90050" w:rsidP="00A92797">
            <w:pPr>
              <w:jc w:val="center"/>
            </w:pP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46B78" w14:textId="77777777" w:rsidR="00F90050" w:rsidRPr="002B6110" w:rsidRDefault="00F90050" w:rsidP="00A92797">
            <w:pPr>
              <w:jc w:val="right"/>
            </w:pPr>
            <w:r w:rsidRPr="002B6110">
              <w:t>Форма 2</w:t>
            </w:r>
          </w:p>
          <w:p w14:paraId="59C625FD" w14:textId="77777777" w:rsidR="003531D4" w:rsidRPr="002B6110" w:rsidRDefault="003531D4" w:rsidP="00A92797">
            <w:pPr>
              <w:jc w:val="right"/>
            </w:pPr>
          </w:p>
        </w:tc>
      </w:tr>
      <w:tr w:rsidR="006A2B08" w:rsidRPr="002B6110" w14:paraId="084BBD9A" w14:textId="77777777" w:rsidTr="00B955A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F9C72C" w14:textId="77777777" w:rsidR="00F90050" w:rsidRPr="002B6110" w:rsidRDefault="00F90050" w:rsidP="00A92797">
            <w:pPr>
              <w:spacing w:after="20"/>
              <w:ind w:left="20"/>
              <w:jc w:val="center"/>
            </w:pPr>
            <w:bookmarkStart w:id="392" w:name="z502"/>
            <w:r w:rsidRPr="002B6110">
              <w:t>Дата и час приготовления блюда</w:t>
            </w:r>
          </w:p>
        </w:tc>
        <w:bookmarkEnd w:id="392"/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5AD375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Наименование блюда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6ED558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Общее количество добавленного витамина</w:t>
            </w: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FB6064" w14:textId="77777777" w:rsidR="00F90050" w:rsidRPr="002B6110" w:rsidRDefault="00023D52" w:rsidP="00023D52">
            <w:pPr>
              <w:spacing w:after="20"/>
              <w:ind w:left="20"/>
              <w:jc w:val="center"/>
            </w:pPr>
            <w:r w:rsidRPr="002B6110">
              <w:t>Содержание витамина «</w:t>
            </w:r>
            <w:r w:rsidR="00F90050" w:rsidRPr="002B6110">
              <w:t>С</w:t>
            </w:r>
            <w:r w:rsidRPr="002B6110">
              <w:t>»</w:t>
            </w:r>
            <w:r w:rsidR="00F90050" w:rsidRPr="002B6110">
              <w:t xml:space="preserve"> в одной порции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ADCAD9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Подпись ответственного лица</w:t>
            </w:r>
          </w:p>
        </w:tc>
      </w:tr>
      <w:tr w:rsidR="006A2B08" w:rsidRPr="002B6110" w14:paraId="7ACDD2B5" w14:textId="77777777" w:rsidTr="00B955A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B57D75" w14:textId="77777777" w:rsidR="00F90050" w:rsidRPr="002B6110" w:rsidRDefault="00F90050" w:rsidP="00A92797">
            <w:pPr>
              <w:spacing w:after="20"/>
              <w:ind w:left="20"/>
              <w:jc w:val="center"/>
            </w:pPr>
            <w:bookmarkStart w:id="393" w:name="z503"/>
            <w:r w:rsidRPr="002B6110">
              <w:t>1</w:t>
            </w:r>
          </w:p>
        </w:tc>
        <w:bookmarkEnd w:id="393"/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9ADA67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B986A6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3</w:t>
            </w: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6F50FD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82ED13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5</w:t>
            </w:r>
          </w:p>
        </w:tc>
      </w:tr>
      <w:tr w:rsidR="006A2B08" w:rsidRPr="002B6110" w14:paraId="3AE3C751" w14:textId="77777777" w:rsidTr="00B955A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  <w:jc w:val="center"/>
        </w:trPr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195DAB" w14:textId="77777777" w:rsidR="00F90050" w:rsidRPr="002B6110" w:rsidRDefault="00F90050" w:rsidP="00A92797">
            <w:pPr>
              <w:jc w:val="center"/>
            </w:pPr>
            <w:r w:rsidRPr="002B6110">
              <w:br/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2B42F5" w14:textId="77777777" w:rsidR="00F90050" w:rsidRPr="002B6110" w:rsidRDefault="00F90050" w:rsidP="00A92797">
            <w:pPr>
              <w:jc w:val="center"/>
            </w:pPr>
            <w:r w:rsidRPr="002B6110">
              <w:br/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B4A90B" w14:textId="77777777" w:rsidR="00F90050" w:rsidRPr="002B6110" w:rsidRDefault="00F90050" w:rsidP="00A92797">
            <w:pPr>
              <w:jc w:val="center"/>
            </w:pPr>
            <w:r w:rsidRPr="002B6110">
              <w:br/>
            </w: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C5BE2C" w14:textId="77777777" w:rsidR="00F90050" w:rsidRPr="002B6110" w:rsidRDefault="00F90050" w:rsidP="00A92797">
            <w:pPr>
              <w:jc w:val="center"/>
            </w:pPr>
            <w:r w:rsidRPr="002B6110">
              <w:br/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1D7A26" w14:textId="77777777" w:rsidR="00F90050" w:rsidRPr="002B6110" w:rsidRDefault="00F90050" w:rsidP="00A92797">
            <w:pPr>
              <w:jc w:val="center"/>
            </w:pPr>
            <w:r w:rsidRPr="002B6110">
              <w:br/>
            </w:r>
          </w:p>
        </w:tc>
      </w:tr>
    </w:tbl>
    <w:p w14:paraId="4F623B27" w14:textId="77777777" w:rsidR="00974D03" w:rsidRPr="002B6110" w:rsidRDefault="00F90050" w:rsidP="00A92797">
      <w:pPr>
        <w:rPr>
          <w:b/>
        </w:rPr>
      </w:pPr>
      <w:bookmarkStart w:id="394" w:name="z505"/>
      <w:r w:rsidRPr="002B6110">
        <w:rPr>
          <w:b/>
        </w:rPr>
        <w:t xml:space="preserve"> </w:t>
      </w:r>
    </w:p>
    <w:p w14:paraId="06842103" w14:textId="77777777" w:rsidR="00974D03" w:rsidRPr="002B6110" w:rsidRDefault="00974D03" w:rsidP="00A92797">
      <w:pPr>
        <w:rPr>
          <w:b/>
        </w:rPr>
      </w:pPr>
    </w:p>
    <w:p w14:paraId="15F31B67" w14:textId="77777777" w:rsidR="00F90050" w:rsidRPr="002B6110" w:rsidRDefault="00F90050" w:rsidP="00A92797">
      <w:pPr>
        <w:jc w:val="center"/>
        <w:rPr>
          <w:b/>
        </w:rPr>
      </w:pPr>
      <w:r w:rsidRPr="002B6110">
        <w:rPr>
          <w:b/>
        </w:rPr>
        <w:t>Журнал органолептической оценки качества блюд и кулинарных изделий</w:t>
      </w:r>
    </w:p>
    <w:p w14:paraId="1F831C75" w14:textId="77777777" w:rsidR="003531D4" w:rsidRPr="002B6110" w:rsidRDefault="003531D4" w:rsidP="00A92797">
      <w:pPr>
        <w:jc w:val="center"/>
      </w:pPr>
    </w:p>
    <w:tbl>
      <w:tblPr>
        <w:tblW w:w="5000" w:type="pct"/>
        <w:jc w:val="center"/>
        <w:tblCellSpacing w:w="0" w:type="auto"/>
        <w:tblLook w:val="04A0" w:firstRow="1" w:lastRow="0" w:firstColumn="1" w:lastColumn="0" w:noHBand="0" w:noVBand="1"/>
      </w:tblPr>
      <w:tblGrid>
        <w:gridCol w:w="1273"/>
        <w:gridCol w:w="1384"/>
        <w:gridCol w:w="1833"/>
        <w:gridCol w:w="1133"/>
        <w:gridCol w:w="996"/>
        <w:gridCol w:w="464"/>
        <w:gridCol w:w="1363"/>
        <w:gridCol w:w="1181"/>
      </w:tblGrid>
      <w:tr w:rsidR="006A2B08" w:rsidRPr="002B6110" w14:paraId="6CBB0F54" w14:textId="77777777" w:rsidTr="00974D03">
        <w:trPr>
          <w:trHeight w:val="30"/>
          <w:tblCellSpacing w:w="0" w:type="auto"/>
          <w:jc w:val="center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94"/>
          <w:p w14:paraId="2A6EF172" w14:textId="77777777" w:rsidR="00F90050" w:rsidRPr="002B6110" w:rsidRDefault="00F90050" w:rsidP="00A92797">
            <w:pPr>
              <w:jc w:val="center"/>
            </w:pPr>
            <w:r w:rsidRPr="002B6110"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A09B8" w14:textId="77777777" w:rsidR="00F90050" w:rsidRPr="002B6110" w:rsidRDefault="00F90050" w:rsidP="00A92797">
            <w:pPr>
              <w:jc w:val="right"/>
            </w:pPr>
            <w:r w:rsidRPr="002B6110">
              <w:t>Форма 3</w:t>
            </w:r>
          </w:p>
          <w:p w14:paraId="7D3170A3" w14:textId="77777777" w:rsidR="003531D4" w:rsidRPr="002B6110" w:rsidRDefault="003531D4" w:rsidP="00A92797">
            <w:pPr>
              <w:jc w:val="right"/>
            </w:pPr>
          </w:p>
        </w:tc>
      </w:tr>
      <w:tr w:rsidR="006A2B08" w:rsidRPr="002B6110" w14:paraId="41AC17AD" w14:textId="77777777" w:rsidTr="00B955A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47FBEE" w14:textId="77777777" w:rsidR="00F90050" w:rsidRPr="002B6110" w:rsidRDefault="00F90050" w:rsidP="00A92797">
            <w:pPr>
              <w:spacing w:after="20"/>
              <w:ind w:left="20"/>
              <w:jc w:val="center"/>
            </w:pPr>
            <w:bookmarkStart w:id="395" w:name="z507"/>
            <w:r w:rsidRPr="002B6110">
              <w:t>Дата, время, изготовлен</w:t>
            </w:r>
            <w:r w:rsidRPr="002B6110">
              <w:lastRenderedPageBreak/>
              <w:t>ия блюд и кулинарных изделий</w:t>
            </w:r>
          </w:p>
        </w:tc>
        <w:bookmarkEnd w:id="395"/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98C162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lastRenderedPageBreak/>
              <w:t xml:space="preserve">Наименование блюд и </w:t>
            </w:r>
            <w:r w:rsidRPr="002B6110">
              <w:lastRenderedPageBreak/>
              <w:t>кулинарных изделий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3FCA54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lastRenderedPageBreak/>
              <w:t xml:space="preserve">Органолептическая оценка, включая оценку </w:t>
            </w:r>
            <w:r w:rsidRPr="002B6110">
              <w:lastRenderedPageBreak/>
              <w:t>степени готовности блюд и кулинарных изделий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41F0C7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lastRenderedPageBreak/>
              <w:t xml:space="preserve">Разрешение к </w:t>
            </w:r>
            <w:r w:rsidRPr="002B6110">
              <w:lastRenderedPageBreak/>
              <w:t>реализации (время)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BECA39" w14:textId="09D8A7F3" w:rsidR="00F90050" w:rsidRPr="002B6110" w:rsidRDefault="00F90050" w:rsidP="00750582">
            <w:pPr>
              <w:spacing w:after="20"/>
              <w:ind w:left="20"/>
              <w:jc w:val="center"/>
            </w:pPr>
            <w:r w:rsidRPr="002B6110">
              <w:lastRenderedPageBreak/>
              <w:t xml:space="preserve">Ответственный исполнитель </w:t>
            </w:r>
            <w:r w:rsidRPr="002B6110">
              <w:lastRenderedPageBreak/>
              <w:t>(Ф.И.О. (при наличии), должность)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60D4EF" w14:textId="23D01B22" w:rsidR="00F90050" w:rsidRPr="002B6110" w:rsidRDefault="00F90050" w:rsidP="00750582">
            <w:pPr>
              <w:spacing w:after="20"/>
              <w:ind w:left="20"/>
              <w:jc w:val="center"/>
            </w:pPr>
            <w:r w:rsidRPr="002B6110">
              <w:lastRenderedPageBreak/>
              <w:t xml:space="preserve">Ф.И.О. (при наличии), лица </w:t>
            </w:r>
            <w:r w:rsidRPr="002B6110">
              <w:lastRenderedPageBreak/>
              <w:t>проводившего бракераж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D5A1C6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lastRenderedPageBreak/>
              <w:t>Примечание</w:t>
            </w:r>
          </w:p>
        </w:tc>
      </w:tr>
      <w:tr w:rsidR="006A2B08" w:rsidRPr="002B6110" w14:paraId="48981C3E" w14:textId="77777777" w:rsidTr="00B955A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150D4F" w14:textId="77777777" w:rsidR="00F90050" w:rsidRPr="002B6110" w:rsidRDefault="00F90050" w:rsidP="00A92797">
            <w:pPr>
              <w:spacing w:after="20"/>
              <w:ind w:left="20"/>
              <w:jc w:val="center"/>
            </w:pPr>
            <w:bookmarkStart w:id="396" w:name="z508"/>
            <w:r w:rsidRPr="002B6110">
              <w:lastRenderedPageBreak/>
              <w:t>1</w:t>
            </w:r>
          </w:p>
        </w:tc>
        <w:bookmarkEnd w:id="396"/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AC51C8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CA6DCD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343E3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4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B04364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162AB2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70C08F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7</w:t>
            </w:r>
          </w:p>
        </w:tc>
      </w:tr>
      <w:tr w:rsidR="006A2B08" w:rsidRPr="002B6110" w14:paraId="7AB8D1CF" w14:textId="77777777" w:rsidTr="00B955A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805EC1" w14:textId="77777777" w:rsidR="00F90050" w:rsidRPr="002B6110" w:rsidRDefault="00F90050" w:rsidP="00A92797">
            <w:pPr>
              <w:jc w:val="center"/>
            </w:pPr>
            <w:r w:rsidRPr="002B6110">
              <w:br/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BFB8A0" w14:textId="77777777" w:rsidR="00F90050" w:rsidRPr="002B6110" w:rsidRDefault="00F90050" w:rsidP="00A92797">
            <w:pPr>
              <w:jc w:val="center"/>
            </w:pPr>
            <w:r w:rsidRPr="002B6110">
              <w:br/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1AB9E6" w14:textId="77777777" w:rsidR="00F90050" w:rsidRPr="002B6110" w:rsidRDefault="00F90050" w:rsidP="00A92797">
            <w:pPr>
              <w:jc w:val="center"/>
            </w:pPr>
            <w:r w:rsidRPr="002B6110">
              <w:br/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5A9C6C" w14:textId="77777777" w:rsidR="00F90050" w:rsidRPr="002B6110" w:rsidRDefault="00F90050" w:rsidP="00A92797">
            <w:pPr>
              <w:jc w:val="center"/>
            </w:pPr>
            <w:r w:rsidRPr="002B6110">
              <w:br/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2FBC6C" w14:textId="77777777" w:rsidR="00F90050" w:rsidRPr="002B6110" w:rsidRDefault="00F90050" w:rsidP="00A92797">
            <w:pPr>
              <w:jc w:val="center"/>
            </w:pPr>
            <w:r w:rsidRPr="002B6110">
              <w:br/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5C1EF9" w14:textId="77777777" w:rsidR="00F90050" w:rsidRPr="002B6110" w:rsidRDefault="00F90050" w:rsidP="00A92797">
            <w:pPr>
              <w:jc w:val="center"/>
            </w:pPr>
            <w:r w:rsidRPr="002B6110">
              <w:br/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1D28F2" w14:textId="77777777" w:rsidR="00F90050" w:rsidRPr="002B6110" w:rsidRDefault="00F90050" w:rsidP="00A92797">
            <w:pPr>
              <w:jc w:val="center"/>
            </w:pPr>
            <w:r w:rsidRPr="002B6110">
              <w:br/>
            </w:r>
          </w:p>
        </w:tc>
      </w:tr>
    </w:tbl>
    <w:p w14:paraId="1F55E2D2" w14:textId="77777777" w:rsidR="00F90050" w:rsidRPr="002B6110" w:rsidRDefault="00F90050" w:rsidP="00A92797">
      <w:pPr>
        <w:ind w:firstLine="709"/>
        <w:jc w:val="both"/>
      </w:pPr>
      <w:bookmarkStart w:id="397" w:name="z510"/>
      <w:r w:rsidRPr="002B6110">
        <w:t>Примечание: в графе 7 указываются факты запрещения к реализации готовой продукции</w:t>
      </w:r>
    </w:p>
    <w:p w14:paraId="3CEB4611" w14:textId="77777777" w:rsidR="00974D03" w:rsidRPr="002B6110" w:rsidRDefault="00F90050" w:rsidP="00A92797">
      <w:pPr>
        <w:rPr>
          <w:b/>
        </w:rPr>
      </w:pPr>
      <w:bookmarkStart w:id="398" w:name="z511"/>
      <w:bookmarkEnd w:id="397"/>
      <w:r w:rsidRPr="002B6110">
        <w:rPr>
          <w:b/>
        </w:rPr>
        <w:t xml:space="preserve"> </w:t>
      </w:r>
    </w:p>
    <w:p w14:paraId="28EBC15C" w14:textId="77777777" w:rsidR="00974D03" w:rsidRPr="002B6110" w:rsidRDefault="00974D03" w:rsidP="00A92797">
      <w:pPr>
        <w:rPr>
          <w:b/>
        </w:rPr>
      </w:pPr>
    </w:p>
    <w:p w14:paraId="7765AF53" w14:textId="77777777" w:rsidR="00F90050" w:rsidRPr="002B6110" w:rsidRDefault="00F90050" w:rsidP="00A92797">
      <w:pPr>
        <w:jc w:val="center"/>
        <w:rPr>
          <w:b/>
        </w:rPr>
      </w:pPr>
      <w:r w:rsidRPr="002B6110">
        <w:rPr>
          <w:b/>
        </w:rPr>
        <w:t>Журнал результатов осмотра работников пищеблока</w:t>
      </w:r>
    </w:p>
    <w:p w14:paraId="3E62F6C6" w14:textId="77777777" w:rsidR="003531D4" w:rsidRPr="002B6110" w:rsidRDefault="003531D4" w:rsidP="00A92797">
      <w:pPr>
        <w:jc w:val="center"/>
      </w:pPr>
    </w:p>
    <w:tbl>
      <w:tblPr>
        <w:tblW w:w="5000" w:type="pct"/>
        <w:jc w:val="center"/>
        <w:tblCellSpacing w:w="0" w:type="auto"/>
        <w:tblLook w:val="04A0" w:firstRow="1" w:lastRow="0" w:firstColumn="1" w:lastColumn="0" w:noHBand="0" w:noVBand="1"/>
      </w:tblPr>
      <w:tblGrid>
        <w:gridCol w:w="406"/>
        <w:gridCol w:w="1322"/>
        <w:gridCol w:w="1147"/>
        <w:gridCol w:w="545"/>
        <w:gridCol w:w="343"/>
        <w:gridCol w:w="343"/>
        <w:gridCol w:w="343"/>
        <w:gridCol w:w="343"/>
        <w:gridCol w:w="343"/>
        <w:gridCol w:w="545"/>
        <w:gridCol w:w="545"/>
        <w:gridCol w:w="223"/>
        <w:gridCol w:w="323"/>
        <w:gridCol w:w="545"/>
        <w:gridCol w:w="545"/>
        <w:gridCol w:w="545"/>
        <w:gridCol w:w="952"/>
        <w:gridCol w:w="75"/>
        <w:gridCol w:w="75"/>
        <w:gridCol w:w="75"/>
        <w:gridCol w:w="44"/>
      </w:tblGrid>
      <w:tr w:rsidR="006A2B08" w:rsidRPr="002B6110" w14:paraId="5B388715" w14:textId="77777777" w:rsidTr="00974D03">
        <w:trPr>
          <w:trHeight w:val="30"/>
          <w:tblCellSpacing w:w="0" w:type="auto"/>
          <w:jc w:val="center"/>
        </w:trPr>
        <w:tc>
          <w:tcPr>
            <w:tcW w:w="7780" w:type="dxa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98"/>
          <w:p w14:paraId="1303F93E" w14:textId="77777777" w:rsidR="00F90050" w:rsidRPr="002B6110" w:rsidRDefault="00F90050" w:rsidP="00A92797">
            <w:pPr>
              <w:jc w:val="center"/>
            </w:pPr>
            <w:r w:rsidRPr="002B6110">
              <w:t> </w:t>
            </w:r>
          </w:p>
        </w:tc>
        <w:tc>
          <w:tcPr>
            <w:tcW w:w="460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95FDA" w14:textId="77777777" w:rsidR="00F90050" w:rsidRPr="002B6110" w:rsidRDefault="00F90050" w:rsidP="00A92797">
            <w:pPr>
              <w:jc w:val="right"/>
            </w:pPr>
            <w:r w:rsidRPr="002B6110">
              <w:t>Форма 4</w:t>
            </w:r>
          </w:p>
          <w:p w14:paraId="1A7D7D31" w14:textId="77777777" w:rsidR="003531D4" w:rsidRPr="002B6110" w:rsidRDefault="003531D4" w:rsidP="00A92797">
            <w:pPr>
              <w:jc w:val="right"/>
            </w:pPr>
          </w:p>
        </w:tc>
      </w:tr>
      <w:tr w:rsidR="006A2B08" w:rsidRPr="002B6110" w14:paraId="51895840" w14:textId="77777777" w:rsidTr="00B955A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  <w:jc w:val="center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A31902" w14:textId="77777777" w:rsidR="00F90050" w:rsidRPr="002B6110" w:rsidRDefault="00F90050" w:rsidP="00A92797">
            <w:pPr>
              <w:spacing w:after="20"/>
              <w:ind w:left="20"/>
              <w:jc w:val="center"/>
            </w:pPr>
            <w:bookmarkStart w:id="399" w:name="z513"/>
            <w:r w:rsidRPr="002B6110">
              <w:t>№</w:t>
            </w:r>
          </w:p>
        </w:tc>
        <w:bookmarkEnd w:id="399"/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03162D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Фамилия, имя, отчество (при его наличии)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769BE2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должность</w:t>
            </w:r>
          </w:p>
        </w:tc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46F748" w14:textId="77777777" w:rsidR="00F90050" w:rsidRPr="002B6110" w:rsidRDefault="005E6FA0" w:rsidP="005E6FA0">
            <w:pPr>
              <w:spacing w:after="20"/>
              <w:ind w:left="20"/>
              <w:jc w:val="center"/>
            </w:pPr>
            <w:r w:rsidRPr="002B6110">
              <w:t>Месяц (</w:t>
            </w:r>
            <w:r w:rsidR="00F90050" w:rsidRPr="002B6110">
              <w:t>дни</w:t>
            </w:r>
            <w:r w:rsidRPr="002B6110">
              <w:t>)</w:t>
            </w:r>
          </w:p>
        </w:tc>
      </w:tr>
      <w:tr w:rsidR="006A2B08" w:rsidRPr="002B6110" w14:paraId="691F4FAF" w14:textId="77777777" w:rsidTr="00B955A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79F3" w14:textId="77777777" w:rsidR="00F90050" w:rsidRPr="002B6110" w:rsidRDefault="00F90050" w:rsidP="00A9279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2BED" w14:textId="77777777" w:rsidR="00F90050" w:rsidRPr="002B6110" w:rsidRDefault="00F90050" w:rsidP="00A9279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1C55" w14:textId="77777777" w:rsidR="00F90050" w:rsidRPr="002B6110" w:rsidRDefault="00F90050" w:rsidP="00A92797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87BEAB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1*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AAA581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9BF140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82DE3E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94E0FD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7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883C67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8203E0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DB74A6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10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170110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9086DA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9209F9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9578CF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14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4897DC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15…</w:t>
            </w:r>
            <w:r w:rsidRPr="002B6110">
              <w:br/>
              <w:t>30</w:t>
            </w: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F693BC" w14:textId="77777777" w:rsidR="00F90050" w:rsidRPr="002B6110" w:rsidRDefault="00F90050" w:rsidP="00A92797">
            <w:pPr>
              <w:jc w:val="center"/>
            </w:pPr>
            <w:r w:rsidRPr="002B6110">
              <w:br/>
            </w: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8E71B5" w14:textId="77777777" w:rsidR="00F90050" w:rsidRPr="002B6110" w:rsidRDefault="00F90050" w:rsidP="00A92797">
            <w:pPr>
              <w:jc w:val="center"/>
            </w:pPr>
            <w:r w:rsidRPr="002B6110">
              <w:br/>
            </w:r>
          </w:p>
        </w:tc>
        <w:tc>
          <w:tcPr>
            <w:tcW w:w="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AD017F" w14:textId="77777777" w:rsidR="00F90050" w:rsidRPr="002B6110" w:rsidRDefault="00F90050" w:rsidP="00A92797">
            <w:pPr>
              <w:jc w:val="center"/>
            </w:pPr>
            <w:r w:rsidRPr="002B6110">
              <w:br/>
            </w:r>
          </w:p>
        </w:tc>
      </w:tr>
      <w:tr w:rsidR="006A2B08" w:rsidRPr="002B6110" w14:paraId="3A25B5D2" w14:textId="77777777" w:rsidTr="00B955A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40D1A6" w14:textId="77777777" w:rsidR="00F90050" w:rsidRPr="002B6110" w:rsidRDefault="00F90050" w:rsidP="00A92797">
            <w:pPr>
              <w:spacing w:after="20"/>
              <w:ind w:left="20"/>
              <w:jc w:val="center"/>
            </w:pPr>
            <w:bookmarkStart w:id="400" w:name="z515"/>
            <w:r w:rsidRPr="002B6110">
              <w:t>1</w:t>
            </w:r>
          </w:p>
        </w:tc>
        <w:bookmarkEnd w:id="400"/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B7CEC7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84A3B3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88EA17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892295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00B11A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6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971FC5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7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AA7CA4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7C82A2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AC5FA3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DDC170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11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52BBA1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F4F670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9F168F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3126C4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A91D99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16</w:t>
            </w: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E13BBE" w14:textId="77777777" w:rsidR="00F90050" w:rsidRPr="002B6110" w:rsidRDefault="00F90050" w:rsidP="00A92797">
            <w:pPr>
              <w:jc w:val="center"/>
            </w:pPr>
            <w:r w:rsidRPr="002B6110">
              <w:br/>
            </w: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BDB499" w14:textId="77777777" w:rsidR="00F90050" w:rsidRPr="002B6110" w:rsidRDefault="00F90050" w:rsidP="00A92797">
            <w:pPr>
              <w:jc w:val="center"/>
            </w:pPr>
            <w:r w:rsidRPr="002B6110">
              <w:br/>
            </w:r>
          </w:p>
        </w:tc>
        <w:tc>
          <w:tcPr>
            <w:tcW w:w="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C643D8" w14:textId="77777777" w:rsidR="00F90050" w:rsidRPr="002B6110" w:rsidRDefault="00F90050" w:rsidP="00A92797">
            <w:pPr>
              <w:jc w:val="center"/>
            </w:pPr>
            <w:r w:rsidRPr="002B6110">
              <w:br/>
            </w:r>
          </w:p>
        </w:tc>
      </w:tr>
      <w:tr w:rsidR="006A2B08" w:rsidRPr="002B6110" w14:paraId="7698CCBC" w14:textId="77777777" w:rsidTr="00B955A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BD18F9" w14:textId="77777777" w:rsidR="00F90050" w:rsidRPr="002B6110" w:rsidRDefault="00F90050" w:rsidP="00A92797">
            <w:pPr>
              <w:jc w:val="center"/>
            </w:pPr>
            <w:r w:rsidRPr="002B6110">
              <w:br/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73E093" w14:textId="77777777" w:rsidR="00F90050" w:rsidRPr="002B6110" w:rsidRDefault="00F90050" w:rsidP="00A92797">
            <w:pPr>
              <w:jc w:val="center"/>
            </w:pPr>
            <w:r w:rsidRPr="002B6110">
              <w:br/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7B3242" w14:textId="77777777" w:rsidR="00F90050" w:rsidRPr="002B6110" w:rsidRDefault="00F90050" w:rsidP="00A92797">
            <w:pPr>
              <w:jc w:val="center"/>
            </w:pPr>
            <w:r w:rsidRPr="002B6110">
              <w:br/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43D311" w14:textId="77777777" w:rsidR="00F90050" w:rsidRPr="002B6110" w:rsidRDefault="00F90050" w:rsidP="00A92797">
            <w:pPr>
              <w:jc w:val="center"/>
            </w:pPr>
            <w:r w:rsidRPr="002B6110">
              <w:br/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04D26C" w14:textId="77777777" w:rsidR="00F90050" w:rsidRPr="002B6110" w:rsidRDefault="00F90050" w:rsidP="00A92797">
            <w:pPr>
              <w:jc w:val="center"/>
            </w:pPr>
            <w:r w:rsidRPr="002B6110">
              <w:br/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094943" w14:textId="77777777" w:rsidR="00F90050" w:rsidRPr="002B6110" w:rsidRDefault="00F90050" w:rsidP="00A92797">
            <w:pPr>
              <w:jc w:val="center"/>
            </w:pPr>
            <w:r w:rsidRPr="002B6110">
              <w:br/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4C4E05" w14:textId="77777777" w:rsidR="00F90050" w:rsidRPr="002B6110" w:rsidRDefault="00F90050" w:rsidP="00A92797">
            <w:pPr>
              <w:jc w:val="center"/>
            </w:pPr>
            <w:r w:rsidRPr="002B6110">
              <w:br/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59DA43" w14:textId="77777777" w:rsidR="00F90050" w:rsidRPr="002B6110" w:rsidRDefault="00F90050" w:rsidP="00A92797">
            <w:pPr>
              <w:jc w:val="center"/>
            </w:pPr>
            <w:r w:rsidRPr="002B6110">
              <w:br/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1726A0" w14:textId="77777777" w:rsidR="00F90050" w:rsidRPr="002B6110" w:rsidRDefault="00F90050" w:rsidP="00A92797">
            <w:pPr>
              <w:jc w:val="center"/>
            </w:pPr>
            <w:r w:rsidRPr="002B6110">
              <w:br/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31A80A" w14:textId="77777777" w:rsidR="00F90050" w:rsidRPr="002B6110" w:rsidRDefault="00F90050" w:rsidP="00A92797">
            <w:pPr>
              <w:jc w:val="center"/>
            </w:pPr>
            <w:r w:rsidRPr="002B6110">
              <w:br/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0827EE" w14:textId="77777777" w:rsidR="00F90050" w:rsidRPr="002B6110" w:rsidRDefault="00F90050" w:rsidP="00A92797">
            <w:pPr>
              <w:jc w:val="center"/>
            </w:pPr>
            <w:r w:rsidRPr="002B6110">
              <w:br/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F093F4" w14:textId="77777777" w:rsidR="00F90050" w:rsidRPr="002B6110" w:rsidRDefault="00F90050" w:rsidP="00A92797">
            <w:pPr>
              <w:jc w:val="center"/>
            </w:pPr>
            <w:r w:rsidRPr="002B6110">
              <w:br/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68CC3A" w14:textId="77777777" w:rsidR="00F90050" w:rsidRPr="002B6110" w:rsidRDefault="00F90050" w:rsidP="00A92797">
            <w:pPr>
              <w:jc w:val="center"/>
            </w:pPr>
            <w:r w:rsidRPr="002B6110">
              <w:br/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6F9A6F" w14:textId="77777777" w:rsidR="00F90050" w:rsidRPr="002B6110" w:rsidRDefault="00F90050" w:rsidP="00A92797">
            <w:pPr>
              <w:jc w:val="center"/>
            </w:pPr>
            <w:r w:rsidRPr="002B6110">
              <w:br/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846FE3" w14:textId="77777777" w:rsidR="00F90050" w:rsidRPr="002B6110" w:rsidRDefault="00F90050" w:rsidP="00A92797">
            <w:pPr>
              <w:jc w:val="center"/>
            </w:pPr>
            <w:r w:rsidRPr="002B6110">
              <w:br/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C52FF5" w14:textId="77777777" w:rsidR="00F90050" w:rsidRPr="002B6110" w:rsidRDefault="00F90050" w:rsidP="00A92797">
            <w:pPr>
              <w:jc w:val="center"/>
            </w:pPr>
            <w:r w:rsidRPr="002B6110">
              <w:br/>
            </w: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CD9157" w14:textId="77777777" w:rsidR="00F90050" w:rsidRPr="002B6110" w:rsidRDefault="00F90050" w:rsidP="00A92797">
            <w:pPr>
              <w:jc w:val="center"/>
            </w:pPr>
            <w:r w:rsidRPr="002B6110">
              <w:br/>
            </w:r>
          </w:p>
        </w:tc>
        <w:tc>
          <w:tcPr>
            <w:tcW w:w="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4D6716" w14:textId="77777777" w:rsidR="00F90050" w:rsidRPr="002B6110" w:rsidRDefault="00F90050" w:rsidP="00A92797">
            <w:pPr>
              <w:jc w:val="center"/>
            </w:pPr>
            <w:r w:rsidRPr="002B6110">
              <w:br/>
            </w:r>
          </w:p>
        </w:tc>
        <w:tc>
          <w:tcPr>
            <w:tcW w:w="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787E7A" w14:textId="77777777" w:rsidR="00F90050" w:rsidRPr="002B6110" w:rsidRDefault="00F90050" w:rsidP="00A92797">
            <w:pPr>
              <w:jc w:val="center"/>
            </w:pPr>
            <w:r w:rsidRPr="002B6110">
              <w:br/>
            </w:r>
          </w:p>
        </w:tc>
      </w:tr>
    </w:tbl>
    <w:p w14:paraId="5EF32DE6" w14:textId="77777777" w:rsidR="00F90050" w:rsidRPr="002B6110" w:rsidRDefault="00F90050" w:rsidP="00A92797">
      <w:pPr>
        <w:ind w:firstLine="709"/>
        <w:jc w:val="both"/>
      </w:pPr>
      <w:bookmarkStart w:id="401" w:name="z517"/>
      <w:r w:rsidRPr="002B6110">
        <w:t>Примечание</w:t>
      </w:r>
      <w:r w:rsidR="00B955A0" w:rsidRPr="002B6110">
        <w:t>:</w:t>
      </w:r>
      <w:r w:rsidRPr="002B6110">
        <w:t xml:space="preserve"> *здоров, болен, отстранен от работы, санирован, отпуск, выходной</w:t>
      </w:r>
    </w:p>
    <w:p w14:paraId="3234B615" w14:textId="77777777" w:rsidR="00974D03" w:rsidRPr="002B6110" w:rsidRDefault="00974D03" w:rsidP="00A92797">
      <w:pPr>
        <w:rPr>
          <w:b/>
        </w:rPr>
      </w:pPr>
      <w:bookmarkStart w:id="402" w:name="z518"/>
      <w:bookmarkEnd w:id="401"/>
    </w:p>
    <w:p w14:paraId="2B3A2231" w14:textId="77777777" w:rsidR="00974D03" w:rsidRPr="002B6110" w:rsidRDefault="00974D03" w:rsidP="00A92797">
      <w:pPr>
        <w:rPr>
          <w:b/>
        </w:rPr>
      </w:pPr>
    </w:p>
    <w:p w14:paraId="703E6E1E" w14:textId="77777777" w:rsidR="00F90050" w:rsidRPr="002B6110" w:rsidRDefault="00F90050" w:rsidP="00A92797">
      <w:pPr>
        <w:jc w:val="center"/>
        <w:rPr>
          <w:b/>
        </w:rPr>
      </w:pPr>
      <w:r w:rsidRPr="002B6110">
        <w:rPr>
          <w:b/>
        </w:rPr>
        <w:t xml:space="preserve">Ведомость контроля за выполнением норм пищевой продукции </w:t>
      </w:r>
      <w:proofErr w:type="spellStart"/>
      <w:r w:rsidRPr="002B6110">
        <w:rPr>
          <w:b/>
        </w:rPr>
        <w:t>за___месяц</w:t>
      </w:r>
      <w:proofErr w:type="spellEnd"/>
      <w:r w:rsidRPr="002B6110">
        <w:rPr>
          <w:b/>
        </w:rPr>
        <w:t xml:space="preserve"> ________г.</w:t>
      </w:r>
    </w:p>
    <w:p w14:paraId="3693DBD4" w14:textId="77777777" w:rsidR="003531D4" w:rsidRPr="002B6110" w:rsidRDefault="003531D4" w:rsidP="00A92797">
      <w:pPr>
        <w:jc w:val="center"/>
      </w:pPr>
    </w:p>
    <w:tbl>
      <w:tblPr>
        <w:tblW w:w="5000" w:type="pct"/>
        <w:jc w:val="center"/>
        <w:tblCellSpacing w:w="0" w:type="auto"/>
        <w:tblLook w:val="04A0" w:firstRow="1" w:lastRow="0" w:firstColumn="1" w:lastColumn="0" w:noHBand="0" w:noVBand="1"/>
      </w:tblPr>
      <w:tblGrid>
        <w:gridCol w:w="305"/>
        <w:gridCol w:w="1549"/>
        <w:gridCol w:w="1301"/>
        <w:gridCol w:w="479"/>
        <w:gridCol w:w="471"/>
        <w:gridCol w:w="464"/>
        <w:gridCol w:w="594"/>
        <w:gridCol w:w="720"/>
        <w:gridCol w:w="961"/>
        <w:gridCol w:w="362"/>
        <w:gridCol w:w="1000"/>
        <w:gridCol w:w="1407"/>
        <w:gridCol w:w="14"/>
      </w:tblGrid>
      <w:tr w:rsidR="006A2B08" w:rsidRPr="002B6110" w14:paraId="1936A5EA" w14:textId="77777777" w:rsidTr="00974D03">
        <w:trPr>
          <w:trHeight w:val="30"/>
          <w:tblCellSpacing w:w="0" w:type="auto"/>
          <w:jc w:val="center"/>
        </w:trPr>
        <w:tc>
          <w:tcPr>
            <w:tcW w:w="7780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02"/>
          <w:p w14:paraId="26135735" w14:textId="77777777" w:rsidR="00F90050" w:rsidRPr="002B6110" w:rsidRDefault="00F90050" w:rsidP="00A92797">
            <w:pPr>
              <w:jc w:val="center"/>
            </w:pPr>
            <w:r w:rsidRPr="002B6110"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E5396" w14:textId="77777777" w:rsidR="00F90050" w:rsidRPr="002B6110" w:rsidRDefault="00F90050" w:rsidP="00A92797">
            <w:pPr>
              <w:jc w:val="right"/>
            </w:pPr>
            <w:r w:rsidRPr="002B6110">
              <w:t>Форма 5</w:t>
            </w:r>
          </w:p>
          <w:p w14:paraId="4F054BB8" w14:textId="77777777" w:rsidR="003531D4" w:rsidRPr="002B6110" w:rsidRDefault="003531D4" w:rsidP="00A92797">
            <w:pPr>
              <w:jc w:val="right"/>
            </w:pPr>
          </w:p>
        </w:tc>
      </w:tr>
      <w:tr w:rsidR="006A2B08" w:rsidRPr="002B6110" w14:paraId="6574B0F0" w14:textId="77777777" w:rsidTr="00974D0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87D434" w14:textId="77777777" w:rsidR="00F90050" w:rsidRPr="002B6110" w:rsidRDefault="00F90050" w:rsidP="00A92797">
            <w:pPr>
              <w:spacing w:after="20"/>
              <w:ind w:left="20"/>
              <w:jc w:val="center"/>
            </w:pPr>
            <w:bookmarkStart w:id="403" w:name="z520"/>
            <w:r w:rsidRPr="002B6110">
              <w:t>№</w:t>
            </w:r>
          </w:p>
        </w:tc>
        <w:bookmarkEnd w:id="403"/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E4B2B2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Наименование пищевой продукции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A82E68" w14:textId="77777777" w:rsidR="00F90050" w:rsidRPr="002B6110" w:rsidRDefault="005E6FA0" w:rsidP="00A92797">
            <w:pPr>
              <w:spacing w:after="20"/>
              <w:ind w:left="20"/>
              <w:jc w:val="center"/>
            </w:pPr>
            <w:r w:rsidRPr="002B6110">
              <w:t>Норма</w:t>
            </w:r>
            <w:r w:rsidR="00F90050" w:rsidRPr="002B6110">
              <w:t xml:space="preserve"> пищевой продукции в граммах г (брутто) на 1 человека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091A27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Фактически выдано пищевой продукции в брутто по дням</w:t>
            </w:r>
            <w:r w:rsidR="005E6FA0" w:rsidRPr="002B6110">
              <w:t xml:space="preserve"> (всего), грамм на одного человека и (или)</w:t>
            </w:r>
            <w:r w:rsidRPr="002B6110">
              <w:t xml:space="preserve"> количество питающихся</w:t>
            </w:r>
          </w:p>
        </w:tc>
        <w:tc>
          <w:tcPr>
            <w:tcW w:w="25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3D4A39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Всего выдано пищевой продукции в брутто на 1 человека за 10 дней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553085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В среднем на 1 человека в день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33208E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Отклонение от нормы в % (+/-)</w:t>
            </w:r>
          </w:p>
        </w:tc>
      </w:tr>
      <w:tr w:rsidR="005E6FA0" w:rsidRPr="002B6110" w14:paraId="5B3D2E79" w14:textId="77777777" w:rsidTr="00974D0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E0B9" w14:textId="77777777" w:rsidR="00F90050" w:rsidRPr="002B6110" w:rsidRDefault="00F90050" w:rsidP="00A9279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E482" w14:textId="77777777" w:rsidR="00F90050" w:rsidRPr="002B6110" w:rsidRDefault="00F90050" w:rsidP="00A9279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3E1F" w14:textId="77777777" w:rsidR="00F90050" w:rsidRPr="002B6110" w:rsidRDefault="00F90050" w:rsidP="00A92797">
            <w:pPr>
              <w:jc w:val="center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5FFE82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B3937F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2E59EA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3C1357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...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BEC653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10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3033" w14:textId="77777777" w:rsidR="00F90050" w:rsidRPr="002B6110" w:rsidRDefault="00F90050" w:rsidP="00A9279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EA65" w14:textId="77777777" w:rsidR="00F90050" w:rsidRPr="002B6110" w:rsidRDefault="00F90050" w:rsidP="00A9279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04AD" w14:textId="77777777" w:rsidR="00F90050" w:rsidRPr="002B6110" w:rsidRDefault="00F90050" w:rsidP="00A92797">
            <w:pPr>
              <w:jc w:val="center"/>
            </w:pPr>
          </w:p>
        </w:tc>
      </w:tr>
      <w:tr w:rsidR="005E6FA0" w:rsidRPr="002B6110" w14:paraId="1C83E2C5" w14:textId="77777777" w:rsidTr="00974D0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2CB8B0" w14:textId="77777777" w:rsidR="00F90050" w:rsidRPr="002B6110" w:rsidRDefault="00F90050" w:rsidP="00A92797">
            <w:pPr>
              <w:spacing w:after="20"/>
              <w:ind w:left="20"/>
              <w:jc w:val="center"/>
            </w:pPr>
            <w:bookmarkStart w:id="404" w:name="z522"/>
            <w:r w:rsidRPr="002B6110">
              <w:t>1</w:t>
            </w:r>
          </w:p>
        </w:tc>
        <w:bookmarkEnd w:id="404"/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B624E2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B1CFFC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84E73D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A7F031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B66A42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173360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1ADC11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8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794B1E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43C107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50D839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11</w:t>
            </w:r>
          </w:p>
        </w:tc>
      </w:tr>
      <w:tr w:rsidR="005E6FA0" w:rsidRPr="002B6110" w14:paraId="218B38CF" w14:textId="77777777" w:rsidTr="00974D03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9F4DCD" w14:textId="77777777" w:rsidR="00F90050" w:rsidRPr="002B6110" w:rsidRDefault="00F90050" w:rsidP="00A92797">
            <w:pPr>
              <w:spacing w:after="20"/>
              <w:ind w:left="20"/>
              <w:jc w:val="center"/>
            </w:pPr>
            <w:bookmarkStart w:id="405" w:name="z523"/>
          </w:p>
        </w:tc>
        <w:bookmarkEnd w:id="405"/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7867B9" w14:textId="77777777" w:rsidR="00F90050" w:rsidRPr="002B6110" w:rsidRDefault="00F90050" w:rsidP="00A92797">
            <w:pPr>
              <w:jc w:val="center"/>
            </w:pPr>
            <w:r w:rsidRPr="002B6110">
              <w:br/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2FEB2A" w14:textId="77777777" w:rsidR="00F90050" w:rsidRPr="002B6110" w:rsidRDefault="00F90050" w:rsidP="00A92797">
            <w:pPr>
              <w:jc w:val="center"/>
            </w:pPr>
            <w:r w:rsidRPr="002B6110">
              <w:br/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5D84A0" w14:textId="77777777" w:rsidR="00F90050" w:rsidRPr="002B6110" w:rsidRDefault="00F90050" w:rsidP="00A92797">
            <w:pPr>
              <w:jc w:val="center"/>
            </w:pPr>
            <w:r w:rsidRPr="002B6110">
              <w:br/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B5A3DA" w14:textId="77777777" w:rsidR="00F90050" w:rsidRPr="002B6110" w:rsidRDefault="00F90050" w:rsidP="00A92797">
            <w:pPr>
              <w:jc w:val="center"/>
            </w:pPr>
            <w:r w:rsidRPr="002B6110">
              <w:br/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5B9EBD" w14:textId="77777777" w:rsidR="00F90050" w:rsidRPr="002B6110" w:rsidRDefault="00F90050" w:rsidP="00A92797">
            <w:pPr>
              <w:jc w:val="center"/>
            </w:pPr>
            <w:r w:rsidRPr="002B6110">
              <w:br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E58981" w14:textId="77777777" w:rsidR="00F90050" w:rsidRPr="002B6110" w:rsidRDefault="00F90050" w:rsidP="00A92797">
            <w:pPr>
              <w:jc w:val="center"/>
            </w:pPr>
            <w:r w:rsidRPr="002B6110">
              <w:br/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D919B1" w14:textId="77777777" w:rsidR="00F90050" w:rsidRPr="002B6110" w:rsidRDefault="00F90050" w:rsidP="00A92797">
            <w:pPr>
              <w:jc w:val="center"/>
            </w:pPr>
            <w:r w:rsidRPr="002B6110">
              <w:br/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BB707F" w14:textId="77777777" w:rsidR="00F90050" w:rsidRPr="002B6110" w:rsidRDefault="00F90050" w:rsidP="00A92797">
            <w:pPr>
              <w:jc w:val="center"/>
            </w:pPr>
            <w:r w:rsidRPr="002B6110">
              <w:br/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D77FC4" w14:textId="77777777" w:rsidR="00F90050" w:rsidRPr="002B6110" w:rsidRDefault="00F90050" w:rsidP="00A92797">
            <w:pPr>
              <w:jc w:val="center"/>
            </w:pPr>
            <w:r w:rsidRPr="002B6110">
              <w:br/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4D74EB" w14:textId="77777777" w:rsidR="00F90050" w:rsidRPr="002B6110" w:rsidRDefault="00F90050" w:rsidP="00A92797">
            <w:pPr>
              <w:jc w:val="center"/>
            </w:pPr>
            <w:r w:rsidRPr="002B6110">
              <w:br/>
            </w:r>
          </w:p>
        </w:tc>
      </w:tr>
    </w:tbl>
    <w:p w14:paraId="750F2414" w14:textId="77777777" w:rsidR="00F90050" w:rsidRPr="002B6110" w:rsidRDefault="00F90050" w:rsidP="00A92797">
      <w:pPr>
        <w:ind w:firstLine="709"/>
        <w:jc w:val="both"/>
      </w:pPr>
      <w:bookmarkStart w:id="406" w:name="z524"/>
      <w:r w:rsidRPr="002B6110">
        <w:t>Примечание: _______________________________________________________</w:t>
      </w:r>
    </w:p>
    <w:bookmarkEnd w:id="406"/>
    <w:p w14:paraId="60E80D06" w14:textId="77777777" w:rsidR="00974D03" w:rsidRPr="002B6110" w:rsidRDefault="00974D03" w:rsidP="00A92797">
      <w:r w:rsidRPr="002B6110">
        <w:br w:type="page"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70"/>
        <w:gridCol w:w="3967"/>
      </w:tblGrid>
      <w:tr w:rsidR="006A2B08" w:rsidRPr="002B6110" w14:paraId="0876D566" w14:textId="77777777" w:rsidTr="007333A8">
        <w:trPr>
          <w:trHeight w:val="30"/>
          <w:tblCellSpacing w:w="0" w:type="auto"/>
        </w:trPr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487F76" w14:textId="77777777" w:rsidR="00F90050" w:rsidRPr="002B6110" w:rsidRDefault="00F90050" w:rsidP="00A92797">
            <w:pPr>
              <w:jc w:val="center"/>
            </w:pPr>
            <w:r w:rsidRPr="002B6110">
              <w:lastRenderedPageBreak/>
              <w:t> </w:t>
            </w:r>
          </w:p>
        </w:tc>
        <w:tc>
          <w:tcPr>
            <w:tcW w:w="39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EBB5F" w14:textId="2A578956" w:rsidR="00F90050" w:rsidRPr="002B6110" w:rsidRDefault="007333A8" w:rsidP="00471A8E">
            <w:pPr>
              <w:jc w:val="center"/>
            </w:pPr>
            <w:r w:rsidRPr="002B6110">
              <w:t xml:space="preserve">Приложение </w:t>
            </w:r>
            <w:r w:rsidR="00471A8E" w:rsidRPr="002B6110">
              <w:rPr>
                <w:lang w:val="kk-KZ"/>
              </w:rPr>
              <w:t>10</w:t>
            </w:r>
            <w:r w:rsidR="00F90050" w:rsidRPr="002B6110">
              <w:br/>
              <w:t xml:space="preserve">к </w:t>
            </w:r>
            <w:r w:rsidR="003531D4" w:rsidRPr="002B6110">
              <w:t>С</w:t>
            </w:r>
            <w:r w:rsidR="00F90050" w:rsidRPr="002B6110">
              <w:t xml:space="preserve">анитарным </w:t>
            </w:r>
            <w:proofErr w:type="gramStart"/>
            <w:r w:rsidR="00F90050" w:rsidRPr="002B6110">
              <w:t>правилам</w:t>
            </w:r>
            <w:r w:rsidR="00F90050" w:rsidRPr="002B6110">
              <w:br/>
            </w:r>
            <w:r w:rsidR="00974D03" w:rsidRPr="002B6110">
              <w:t>«</w:t>
            </w:r>
            <w:proofErr w:type="gramEnd"/>
            <w:r w:rsidR="00F90050" w:rsidRPr="002B6110">
              <w:t>Санитарно-эпидемиологические требования</w:t>
            </w:r>
            <w:r w:rsidR="00974D03" w:rsidRPr="002B6110">
              <w:t xml:space="preserve"> </w:t>
            </w:r>
            <w:r w:rsidR="00F90050" w:rsidRPr="002B6110">
              <w:t>к объектам образования</w:t>
            </w:r>
            <w:r w:rsidR="00974D03" w:rsidRPr="002B6110">
              <w:t>»</w:t>
            </w:r>
          </w:p>
        </w:tc>
      </w:tr>
    </w:tbl>
    <w:p w14:paraId="51E57223" w14:textId="77777777" w:rsidR="00974D03" w:rsidRPr="002B6110" w:rsidRDefault="00974D03" w:rsidP="00A92797">
      <w:pPr>
        <w:rPr>
          <w:b/>
        </w:rPr>
      </w:pPr>
      <w:bookmarkStart w:id="407" w:name="z526"/>
    </w:p>
    <w:p w14:paraId="6A587883" w14:textId="77777777" w:rsidR="00974D03" w:rsidRPr="002B6110" w:rsidRDefault="00974D03" w:rsidP="00A92797">
      <w:pPr>
        <w:rPr>
          <w:b/>
        </w:rPr>
      </w:pPr>
    </w:p>
    <w:p w14:paraId="5F142496" w14:textId="4EB5F3BA" w:rsidR="00F90050" w:rsidRPr="002B6110" w:rsidRDefault="00F90050" w:rsidP="00A92797">
      <w:pPr>
        <w:jc w:val="center"/>
        <w:rPr>
          <w:b/>
        </w:rPr>
      </w:pPr>
      <w:r w:rsidRPr="002B6110">
        <w:rPr>
          <w:b/>
        </w:rPr>
        <w:t>Минимальный перечень медицинского оборудования и инструментария для оснащения медицинского кабинета</w:t>
      </w:r>
    </w:p>
    <w:p w14:paraId="22CC7705" w14:textId="77777777" w:rsidR="00974D03" w:rsidRPr="002B6110" w:rsidRDefault="00974D03" w:rsidP="00A92797">
      <w:pPr>
        <w:jc w:val="center"/>
      </w:pP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5997"/>
        <w:gridCol w:w="2812"/>
      </w:tblGrid>
      <w:tr w:rsidR="006A2B08" w:rsidRPr="002B6110" w14:paraId="0774936B" w14:textId="77777777" w:rsidTr="00974D03">
        <w:trPr>
          <w:trHeight w:val="30"/>
          <w:tblHeader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bookmarkEnd w:id="407"/>
          <w:p w14:paraId="18FEBD35" w14:textId="77777777" w:rsidR="00F90050" w:rsidRPr="002B6110" w:rsidRDefault="00974D03" w:rsidP="00A92797">
            <w:pPr>
              <w:jc w:val="center"/>
            </w:pPr>
            <w:r w:rsidRPr="002B6110">
              <w:t>№</w:t>
            </w:r>
          </w:p>
        </w:tc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AD4B2E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Наименование медицинского оборудования</w:t>
            </w:r>
            <w:r w:rsidRPr="002B6110">
              <w:br/>
              <w:t>и инструментария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2A1501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Количество</w:t>
            </w:r>
          </w:p>
        </w:tc>
      </w:tr>
      <w:tr w:rsidR="006A2B08" w:rsidRPr="002B6110" w14:paraId="004D0A43" w14:textId="77777777" w:rsidTr="00974D03">
        <w:trPr>
          <w:trHeight w:val="30"/>
          <w:tblHeader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48315C" w14:textId="77777777" w:rsidR="00F90050" w:rsidRPr="002B6110" w:rsidRDefault="00F90050" w:rsidP="00A92797">
            <w:pPr>
              <w:spacing w:after="20"/>
              <w:ind w:left="20"/>
              <w:jc w:val="center"/>
            </w:pPr>
            <w:bookmarkStart w:id="408" w:name="z528"/>
            <w:r w:rsidRPr="002B6110">
              <w:t>1</w:t>
            </w:r>
          </w:p>
        </w:tc>
        <w:bookmarkEnd w:id="408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9A66D2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2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675C4F" w14:textId="77777777" w:rsidR="00F90050" w:rsidRPr="002B6110" w:rsidRDefault="00F90050" w:rsidP="00A92797">
            <w:pPr>
              <w:spacing w:after="20"/>
              <w:ind w:left="20"/>
              <w:jc w:val="center"/>
            </w:pPr>
            <w:r w:rsidRPr="002B6110">
              <w:t>3</w:t>
            </w:r>
          </w:p>
        </w:tc>
      </w:tr>
      <w:tr w:rsidR="006A2B08" w:rsidRPr="002B6110" w14:paraId="5CDEC27F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8F4B5D" w14:textId="77777777" w:rsidR="00F90050" w:rsidRPr="002B6110" w:rsidRDefault="00F90050" w:rsidP="00A92797">
            <w:pPr>
              <w:spacing w:after="20"/>
              <w:ind w:left="20"/>
            </w:pPr>
            <w:bookmarkStart w:id="409" w:name="z529"/>
            <w:r w:rsidRPr="002B6110">
              <w:t>1</w:t>
            </w:r>
          </w:p>
        </w:tc>
        <w:bookmarkEnd w:id="409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4AE9E7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Письменный стол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FC3734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1</w:t>
            </w:r>
          </w:p>
        </w:tc>
      </w:tr>
      <w:tr w:rsidR="006A2B08" w:rsidRPr="002B6110" w14:paraId="680B9EC8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D85EAC" w14:textId="77777777" w:rsidR="00F90050" w:rsidRPr="002B6110" w:rsidRDefault="00F90050" w:rsidP="00A92797">
            <w:pPr>
              <w:spacing w:after="20"/>
              <w:ind w:left="20"/>
            </w:pPr>
            <w:bookmarkStart w:id="410" w:name="z530"/>
            <w:r w:rsidRPr="002B6110">
              <w:t>2</w:t>
            </w:r>
          </w:p>
        </w:tc>
        <w:bookmarkEnd w:id="410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B4D2D6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Стулья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093A3A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2-6</w:t>
            </w:r>
          </w:p>
        </w:tc>
      </w:tr>
      <w:tr w:rsidR="006A2B08" w:rsidRPr="002B6110" w14:paraId="4D463038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D74516" w14:textId="77777777" w:rsidR="00F90050" w:rsidRPr="002B6110" w:rsidRDefault="00F90050" w:rsidP="00A92797">
            <w:pPr>
              <w:spacing w:after="20"/>
              <w:ind w:left="20"/>
            </w:pPr>
            <w:bookmarkStart w:id="411" w:name="z531"/>
            <w:r w:rsidRPr="002B6110">
              <w:t>3</w:t>
            </w:r>
          </w:p>
        </w:tc>
        <w:bookmarkEnd w:id="411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821C14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Кушетка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7C2939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1</w:t>
            </w:r>
          </w:p>
        </w:tc>
      </w:tr>
      <w:tr w:rsidR="006A2B08" w:rsidRPr="002B6110" w14:paraId="55715346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B4BD3F" w14:textId="77777777" w:rsidR="00F90050" w:rsidRPr="002B6110" w:rsidRDefault="00F90050" w:rsidP="00A92797">
            <w:pPr>
              <w:spacing w:after="20"/>
              <w:ind w:left="20"/>
            </w:pPr>
            <w:bookmarkStart w:id="412" w:name="z532"/>
            <w:r w:rsidRPr="002B6110">
              <w:t>4</w:t>
            </w:r>
          </w:p>
        </w:tc>
        <w:bookmarkEnd w:id="412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CCD8C0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Шкаф канцелярский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A426CD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1-3</w:t>
            </w:r>
          </w:p>
        </w:tc>
      </w:tr>
      <w:tr w:rsidR="006A2B08" w:rsidRPr="002B6110" w14:paraId="30549DAD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94853C" w14:textId="77777777" w:rsidR="00F90050" w:rsidRPr="002B6110" w:rsidRDefault="00F90050" w:rsidP="00A92797">
            <w:pPr>
              <w:spacing w:after="20"/>
              <w:ind w:left="20"/>
            </w:pPr>
            <w:bookmarkStart w:id="413" w:name="z533"/>
            <w:r w:rsidRPr="002B6110">
              <w:t>5</w:t>
            </w:r>
          </w:p>
        </w:tc>
        <w:bookmarkEnd w:id="413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C842B7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Шкаф медицинский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B419F4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1</w:t>
            </w:r>
          </w:p>
        </w:tc>
      </w:tr>
      <w:tr w:rsidR="006A2B08" w:rsidRPr="002B6110" w14:paraId="3F46893A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31CF63" w14:textId="77777777" w:rsidR="00F90050" w:rsidRPr="002B6110" w:rsidRDefault="00F90050" w:rsidP="00A92797">
            <w:pPr>
              <w:spacing w:after="20"/>
              <w:ind w:left="20"/>
            </w:pPr>
            <w:bookmarkStart w:id="414" w:name="z534"/>
            <w:r w:rsidRPr="002B6110">
              <w:t>6</w:t>
            </w:r>
          </w:p>
        </w:tc>
        <w:bookmarkEnd w:id="414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EDE520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Ширма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7BE680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1</w:t>
            </w:r>
          </w:p>
        </w:tc>
      </w:tr>
      <w:tr w:rsidR="006A2B08" w:rsidRPr="002B6110" w14:paraId="45DED327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0B4FEA" w14:textId="77777777" w:rsidR="00F90050" w:rsidRPr="002B6110" w:rsidRDefault="00F90050" w:rsidP="00A92797">
            <w:pPr>
              <w:spacing w:after="20"/>
              <w:ind w:left="20"/>
            </w:pPr>
            <w:bookmarkStart w:id="415" w:name="z535"/>
            <w:r w:rsidRPr="002B6110">
              <w:t>7</w:t>
            </w:r>
          </w:p>
        </w:tc>
        <w:bookmarkEnd w:id="415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056F52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Медицинский столик со стеклянной крышкой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8C4FD0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1-2</w:t>
            </w:r>
          </w:p>
        </w:tc>
      </w:tr>
      <w:tr w:rsidR="006A2B08" w:rsidRPr="002B6110" w14:paraId="6E06A297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574AEC" w14:textId="77777777" w:rsidR="00F90050" w:rsidRPr="002B6110" w:rsidRDefault="00F90050" w:rsidP="00A92797">
            <w:pPr>
              <w:spacing w:after="20"/>
              <w:ind w:left="20"/>
            </w:pPr>
            <w:bookmarkStart w:id="416" w:name="z536"/>
            <w:r w:rsidRPr="002B6110">
              <w:t>8</w:t>
            </w:r>
          </w:p>
        </w:tc>
        <w:bookmarkEnd w:id="416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E20BB5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Холодильник (для вакцин и медикаментов)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E82600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2</w:t>
            </w:r>
          </w:p>
        </w:tc>
      </w:tr>
      <w:tr w:rsidR="006A2B08" w:rsidRPr="002B6110" w14:paraId="5FAFF265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987DD5" w14:textId="77777777" w:rsidR="00F90050" w:rsidRPr="002B6110" w:rsidRDefault="00F90050" w:rsidP="00A92797">
            <w:pPr>
              <w:spacing w:after="20"/>
              <w:ind w:left="20"/>
            </w:pPr>
            <w:bookmarkStart w:id="417" w:name="z537"/>
            <w:r w:rsidRPr="002B6110">
              <w:t>9</w:t>
            </w:r>
          </w:p>
        </w:tc>
        <w:bookmarkEnd w:id="417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201B55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Тонометр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C58C9B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1-2</w:t>
            </w:r>
          </w:p>
        </w:tc>
      </w:tr>
      <w:tr w:rsidR="006A2B08" w:rsidRPr="002B6110" w14:paraId="7732C4A9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F2EF98" w14:textId="77777777" w:rsidR="00F90050" w:rsidRPr="002B6110" w:rsidRDefault="00F90050" w:rsidP="00A92797">
            <w:pPr>
              <w:spacing w:after="20"/>
              <w:ind w:left="20"/>
            </w:pPr>
            <w:bookmarkStart w:id="418" w:name="z538"/>
            <w:r w:rsidRPr="002B6110">
              <w:t>10</w:t>
            </w:r>
          </w:p>
        </w:tc>
        <w:bookmarkEnd w:id="418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DE916E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Фонендоскоп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7E0280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1-2</w:t>
            </w:r>
          </w:p>
        </w:tc>
      </w:tr>
      <w:tr w:rsidR="006A2B08" w:rsidRPr="002B6110" w14:paraId="37195700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AF7144" w14:textId="77777777" w:rsidR="00F90050" w:rsidRPr="002B6110" w:rsidRDefault="00F90050" w:rsidP="00A92797">
            <w:pPr>
              <w:spacing w:after="20"/>
              <w:ind w:left="20"/>
            </w:pPr>
            <w:bookmarkStart w:id="419" w:name="z539"/>
            <w:r w:rsidRPr="002B6110">
              <w:t>11</w:t>
            </w:r>
          </w:p>
        </w:tc>
        <w:bookmarkEnd w:id="419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9930DD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Бактерицидная лампа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F49587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1-2</w:t>
            </w:r>
          </w:p>
        </w:tc>
      </w:tr>
      <w:tr w:rsidR="006A2B08" w:rsidRPr="002B6110" w14:paraId="12D76382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2B77AF" w14:textId="77777777" w:rsidR="00F90050" w:rsidRPr="002B6110" w:rsidRDefault="00F90050" w:rsidP="00A92797">
            <w:pPr>
              <w:spacing w:after="20"/>
              <w:ind w:left="20"/>
            </w:pPr>
            <w:bookmarkStart w:id="420" w:name="z540"/>
            <w:r w:rsidRPr="002B6110">
              <w:t>12</w:t>
            </w:r>
          </w:p>
        </w:tc>
        <w:bookmarkEnd w:id="420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9B68DD" w14:textId="7F13C91E" w:rsidR="00F90050" w:rsidRPr="002B6110" w:rsidRDefault="00133AB5" w:rsidP="00A92797">
            <w:pPr>
              <w:spacing w:after="20"/>
              <w:ind w:left="20"/>
            </w:pPr>
            <w:r w:rsidRPr="002B6110">
              <w:t>Весы медицинские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12BC87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1</w:t>
            </w:r>
          </w:p>
        </w:tc>
      </w:tr>
      <w:tr w:rsidR="006A2B08" w:rsidRPr="002B6110" w14:paraId="4F62C71F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112B3F" w14:textId="77777777" w:rsidR="00F90050" w:rsidRPr="002B6110" w:rsidRDefault="00F90050" w:rsidP="00A92797">
            <w:pPr>
              <w:spacing w:after="20"/>
              <w:ind w:left="20"/>
            </w:pPr>
            <w:bookmarkStart w:id="421" w:name="z541"/>
            <w:r w:rsidRPr="002B6110">
              <w:t>13</w:t>
            </w:r>
          </w:p>
        </w:tc>
        <w:bookmarkEnd w:id="421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B4F27D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Ростомер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C7A71C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1</w:t>
            </w:r>
          </w:p>
        </w:tc>
      </w:tr>
      <w:tr w:rsidR="006A2B08" w:rsidRPr="002B6110" w14:paraId="6282CD7B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7DC3F6" w14:textId="77777777" w:rsidR="00F90050" w:rsidRPr="002B6110" w:rsidRDefault="00F90050" w:rsidP="00A92797">
            <w:pPr>
              <w:spacing w:after="20"/>
              <w:ind w:left="20"/>
            </w:pPr>
            <w:bookmarkStart w:id="422" w:name="z542"/>
            <w:r w:rsidRPr="002B6110">
              <w:t>14</w:t>
            </w:r>
          </w:p>
        </w:tc>
        <w:bookmarkEnd w:id="422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D363B9" w14:textId="77777777" w:rsidR="00F90050" w:rsidRPr="002B6110" w:rsidRDefault="00F90050" w:rsidP="00A92797">
            <w:pPr>
              <w:spacing w:after="20"/>
              <w:ind w:left="20"/>
            </w:pPr>
            <w:proofErr w:type="spellStart"/>
            <w:r w:rsidRPr="002B6110">
              <w:t>Термоконтейнер</w:t>
            </w:r>
            <w:proofErr w:type="spellEnd"/>
            <w:r w:rsidRPr="002B6110">
              <w:t xml:space="preserve"> для транспортировки вакцин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A58241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1-2</w:t>
            </w:r>
          </w:p>
        </w:tc>
      </w:tr>
      <w:tr w:rsidR="006A2B08" w:rsidRPr="002B6110" w14:paraId="189A63EC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11C7AB" w14:textId="77777777" w:rsidR="00F90050" w:rsidRPr="002B6110" w:rsidRDefault="00F90050" w:rsidP="00A92797">
            <w:pPr>
              <w:spacing w:after="20"/>
              <w:ind w:left="20"/>
            </w:pPr>
            <w:bookmarkStart w:id="423" w:name="z543"/>
            <w:r w:rsidRPr="002B6110">
              <w:t>15</w:t>
            </w:r>
          </w:p>
        </w:tc>
        <w:bookmarkEnd w:id="423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25B8BE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Настольная лампа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2D581E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1</w:t>
            </w:r>
          </w:p>
        </w:tc>
      </w:tr>
      <w:tr w:rsidR="006A2B08" w:rsidRPr="002B6110" w14:paraId="1BC68256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F81339" w14:textId="77777777" w:rsidR="00F90050" w:rsidRPr="002B6110" w:rsidRDefault="00F90050" w:rsidP="00A92797">
            <w:pPr>
              <w:spacing w:after="20"/>
              <w:ind w:left="20"/>
            </w:pPr>
            <w:bookmarkStart w:id="424" w:name="z544"/>
            <w:r w:rsidRPr="002B6110">
              <w:t>16</w:t>
            </w:r>
          </w:p>
        </w:tc>
        <w:bookmarkEnd w:id="424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065E47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Термометры медицинские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5BAB47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20-50</w:t>
            </w:r>
          </w:p>
        </w:tc>
      </w:tr>
      <w:tr w:rsidR="006A2B08" w:rsidRPr="002B6110" w14:paraId="35381270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82D1EB" w14:textId="77777777" w:rsidR="00F90050" w:rsidRPr="002B6110" w:rsidRDefault="00F90050" w:rsidP="00A92797">
            <w:pPr>
              <w:spacing w:after="20"/>
              <w:ind w:left="20"/>
            </w:pPr>
            <w:bookmarkStart w:id="425" w:name="z545"/>
            <w:r w:rsidRPr="002B6110">
              <w:t>17</w:t>
            </w:r>
          </w:p>
        </w:tc>
        <w:bookmarkEnd w:id="425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BBF273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Ножницы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50E398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2</w:t>
            </w:r>
          </w:p>
        </w:tc>
      </w:tr>
      <w:tr w:rsidR="006A2B08" w:rsidRPr="002B6110" w14:paraId="250EE359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2832D2" w14:textId="77777777" w:rsidR="00F90050" w:rsidRPr="002B6110" w:rsidRDefault="00F90050" w:rsidP="00A92797">
            <w:pPr>
              <w:spacing w:after="20"/>
              <w:ind w:left="20"/>
            </w:pPr>
            <w:bookmarkStart w:id="426" w:name="z546"/>
            <w:r w:rsidRPr="002B6110">
              <w:t>18</w:t>
            </w:r>
          </w:p>
        </w:tc>
        <w:bookmarkEnd w:id="426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327DD9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Умывальная раковина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12ECB0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1</w:t>
            </w:r>
          </w:p>
        </w:tc>
      </w:tr>
      <w:tr w:rsidR="006A2B08" w:rsidRPr="002B6110" w14:paraId="4C3F1264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3484C7" w14:textId="77777777" w:rsidR="00F90050" w:rsidRPr="002B6110" w:rsidRDefault="00F90050" w:rsidP="00A92797">
            <w:pPr>
              <w:spacing w:after="20"/>
              <w:ind w:left="20"/>
            </w:pPr>
            <w:bookmarkStart w:id="427" w:name="z547"/>
            <w:r w:rsidRPr="002B6110">
              <w:t>19</w:t>
            </w:r>
          </w:p>
        </w:tc>
        <w:bookmarkEnd w:id="427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D6B004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Ведро с педальной крышкой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2B6E9A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1</w:t>
            </w:r>
          </w:p>
        </w:tc>
      </w:tr>
      <w:tr w:rsidR="006A2B08" w:rsidRPr="002B6110" w14:paraId="0109BC98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B15754" w14:textId="77777777" w:rsidR="00F90050" w:rsidRPr="002B6110" w:rsidRDefault="00F90050" w:rsidP="00A92797">
            <w:pPr>
              <w:spacing w:after="20"/>
              <w:ind w:left="20"/>
            </w:pPr>
            <w:bookmarkStart w:id="428" w:name="z548"/>
            <w:r w:rsidRPr="002B6110">
              <w:t>20</w:t>
            </w:r>
          </w:p>
        </w:tc>
        <w:bookmarkEnd w:id="428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6FF28D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Емкость для уничтожения остатков вакцин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B8FE8A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2</w:t>
            </w:r>
          </w:p>
        </w:tc>
      </w:tr>
      <w:tr w:rsidR="006A2B08" w:rsidRPr="002B6110" w14:paraId="7ECF0467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94B921" w14:textId="77777777" w:rsidR="00F90050" w:rsidRPr="002B6110" w:rsidRDefault="00F90050" w:rsidP="00A92797">
            <w:pPr>
              <w:spacing w:after="20"/>
              <w:ind w:left="20"/>
            </w:pPr>
            <w:bookmarkStart w:id="429" w:name="z549"/>
            <w:r w:rsidRPr="002B6110">
              <w:t>21</w:t>
            </w:r>
          </w:p>
        </w:tc>
        <w:bookmarkEnd w:id="429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8F23BE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Халаты медицинские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5B2608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2</w:t>
            </w:r>
          </w:p>
        </w:tc>
      </w:tr>
      <w:tr w:rsidR="006A2B08" w:rsidRPr="002B6110" w14:paraId="577E38E3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E8DB3A" w14:textId="77777777" w:rsidR="00F90050" w:rsidRPr="002B6110" w:rsidRDefault="00F90050" w:rsidP="00A92797">
            <w:pPr>
              <w:spacing w:after="20"/>
              <w:ind w:left="20"/>
            </w:pPr>
            <w:bookmarkStart w:id="430" w:name="z550"/>
            <w:r w:rsidRPr="002B6110">
              <w:t>22</w:t>
            </w:r>
          </w:p>
        </w:tc>
        <w:bookmarkEnd w:id="430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2F2AFF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Колпаки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9133D5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2</w:t>
            </w:r>
          </w:p>
        </w:tc>
      </w:tr>
      <w:tr w:rsidR="006A2B08" w:rsidRPr="002B6110" w14:paraId="14020338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593362" w14:textId="77777777" w:rsidR="00F90050" w:rsidRPr="002B6110" w:rsidRDefault="00F90050" w:rsidP="00A92797">
            <w:pPr>
              <w:spacing w:after="20"/>
              <w:ind w:left="20"/>
            </w:pPr>
            <w:bookmarkStart w:id="431" w:name="z551"/>
            <w:r w:rsidRPr="002B6110">
              <w:t>23</w:t>
            </w:r>
          </w:p>
        </w:tc>
        <w:bookmarkEnd w:id="431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15050E" w14:textId="5C0E2EF1" w:rsidR="00F90050" w:rsidRPr="002B6110" w:rsidRDefault="00F90050" w:rsidP="00A92797">
            <w:pPr>
              <w:spacing w:after="20"/>
              <w:ind w:left="20"/>
            </w:pPr>
            <w:r w:rsidRPr="002B6110">
              <w:t xml:space="preserve">Простыни одноразовые 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6FA461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постоянно в наличии</w:t>
            </w:r>
          </w:p>
        </w:tc>
      </w:tr>
      <w:tr w:rsidR="006A2B08" w:rsidRPr="002B6110" w14:paraId="3EA05BCE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4236FD" w14:textId="77777777" w:rsidR="00F90050" w:rsidRPr="002B6110" w:rsidRDefault="00F90050" w:rsidP="00A92797">
            <w:pPr>
              <w:spacing w:after="20"/>
              <w:ind w:left="20"/>
            </w:pPr>
            <w:bookmarkStart w:id="432" w:name="z552"/>
            <w:r w:rsidRPr="002B6110">
              <w:t>24</w:t>
            </w:r>
          </w:p>
        </w:tc>
        <w:bookmarkEnd w:id="432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4451DE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Полотенца бумажные одноразовые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056FD6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постоянно в наличии</w:t>
            </w:r>
          </w:p>
        </w:tc>
      </w:tr>
      <w:tr w:rsidR="006A2B08" w:rsidRPr="002B6110" w14:paraId="5D01A193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EED05E" w14:textId="77777777" w:rsidR="00F90050" w:rsidRPr="002B6110" w:rsidRDefault="00F90050" w:rsidP="00A92797">
            <w:pPr>
              <w:spacing w:after="20"/>
              <w:ind w:left="20"/>
            </w:pPr>
            <w:bookmarkStart w:id="433" w:name="z553"/>
            <w:r w:rsidRPr="002B6110">
              <w:t>25</w:t>
            </w:r>
          </w:p>
        </w:tc>
        <w:bookmarkEnd w:id="433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BC7A84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Халаты темные для уборки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B50807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1</w:t>
            </w:r>
          </w:p>
        </w:tc>
      </w:tr>
      <w:tr w:rsidR="006A2B08" w:rsidRPr="002B6110" w14:paraId="7A602431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A0649D" w14:textId="77777777" w:rsidR="00F90050" w:rsidRPr="002B6110" w:rsidRDefault="00F90050" w:rsidP="00A92797">
            <w:pPr>
              <w:spacing w:after="20"/>
              <w:ind w:left="20"/>
            </w:pPr>
            <w:bookmarkStart w:id="434" w:name="z554"/>
            <w:r w:rsidRPr="002B6110">
              <w:t>26</w:t>
            </w:r>
          </w:p>
        </w:tc>
        <w:bookmarkEnd w:id="434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409733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Маски одноразовые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F57A43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10-30</w:t>
            </w:r>
          </w:p>
        </w:tc>
      </w:tr>
      <w:tr w:rsidR="006A2B08" w:rsidRPr="002B6110" w14:paraId="112FF77A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59736C" w14:textId="77777777" w:rsidR="00F90050" w:rsidRPr="002B6110" w:rsidRDefault="00F90050" w:rsidP="00A92797">
            <w:pPr>
              <w:spacing w:after="20"/>
              <w:ind w:left="20"/>
            </w:pPr>
            <w:bookmarkStart w:id="435" w:name="z555"/>
            <w:r w:rsidRPr="002B6110">
              <w:t>27</w:t>
            </w:r>
          </w:p>
        </w:tc>
        <w:bookmarkEnd w:id="435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ADC761" w14:textId="272BB3D6" w:rsidR="00F90050" w:rsidRPr="002B6110" w:rsidRDefault="00F90050" w:rsidP="00A92797">
            <w:pPr>
              <w:spacing w:after="20"/>
              <w:ind w:left="20"/>
            </w:pPr>
            <w:r w:rsidRPr="002B6110">
              <w:t>Уборочный инвентарь: ведра, швабра, ветоши, емкости</w:t>
            </w:r>
            <w:r w:rsidR="00133AB5" w:rsidRPr="002B6110">
              <w:t xml:space="preserve"> для хранения ветошей, перчатки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C6C994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расчет от набора помещений</w:t>
            </w:r>
          </w:p>
        </w:tc>
      </w:tr>
      <w:tr w:rsidR="006A2B08" w:rsidRPr="002B6110" w14:paraId="1956980F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35CC72" w14:textId="77777777" w:rsidR="00F90050" w:rsidRPr="002B6110" w:rsidRDefault="00F90050" w:rsidP="00A92797">
            <w:pPr>
              <w:spacing w:after="20"/>
              <w:ind w:left="20"/>
            </w:pPr>
            <w:bookmarkStart w:id="436" w:name="z556"/>
            <w:r w:rsidRPr="002B6110">
              <w:t>28</w:t>
            </w:r>
          </w:p>
        </w:tc>
        <w:bookmarkEnd w:id="436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F13C68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Дезинфицирующие средства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A73986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запас на 3 месяца</w:t>
            </w:r>
          </w:p>
        </w:tc>
      </w:tr>
      <w:tr w:rsidR="006A2B08" w:rsidRPr="002B6110" w14:paraId="60D999D2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142AC7" w14:textId="77777777" w:rsidR="00F90050" w:rsidRPr="002B6110" w:rsidRDefault="00F90050" w:rsidP="00A92797">
            <w:pPr>
              <w:spacing w:after="20"/>
              <w:ind w:left="20"/>
            </w:pPr>
            <w:bookmarkStart w:id="437" w:name="z557"/>
            <w:r w:rsidRPr="002B6110">
              <w:t>29</w:t>
            </w:r>
          </w:p>
        </w:tc>
        <w:bookmarkEnd w:id="437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B9D807" w14:textId="285BAA18" w:rsidR="00F90050" w:rsidRPr="002B6110" w:rsidRDefault="00F90050" w:rsidP="0047665A">
            <w:pPr>
              <w:spacing w:after="20"/>
              <w:ind w:left="20"/>
              <w:jc w:val="both"/>
            </w:pPr>
            <w:r w:rsidRPr="002B6110">
              <w:t xml:space="preserve">Канцтовары (журналы, тетради, клей, ручки, дырокол, </w:t>
            </w:r>
            <w:proofErr w:type="spellStart"/>
            <w:r w:rsidRPr="002B6110">
              <w:t>степлер</w:t>
            </w:r>
            <w:proofErr w:type="spellEnd"/>
            <w:r w:rsidRPr="002B6110">
              <w:t xml:space="preserve">, корректор, папки и </w:t>
            </w:r>
            <w:r w:rsidR="0047665A" w:rsidRPr="002B6110">
              <w:t>другие</w:t>
            </w:r>
            <w:r w:rsidRPr="002B6110">
              <w:t>)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A1662E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по мере необходимости</w:t>
            </w:r>
          </w:p>
        </w:tc>
      </w:tr>
      <w:tr w:rsidR="006A2B08" w:rsidRPr="002B6110" w14:paraId="5C377C13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EF0673" w14:textId="77777777" w:rsidR="00F90050" w:rsidRPr="002B6110" w:rsidRDefault="00F90050" w:rsidP="00A92797">
            <w:pPr>
              <w:spacing w:after="20"/>
              <w:ind w:left="20"/>
            </w:pPr>
            <w:bookmarkStart w:id="438" w:name="z558"/>
            <w:r w:rsidRPr="002B6110">
              <w:lastRenderedPageBreak/>
              <w:t>30</w:t>
            </w:r>
          </w:p>
        </w:tc>
        <w:bookmarkEnd w:id="438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D7389A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Бикс маленький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A34914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1 штук</w:t>
            </w:r>
          </w:p>
        </w:tc>
      </w:tr>
      <w:tr w:rsidR="006A2B08" w:rsidRPr="002B6110" w14:paraId="64958356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9FCFC0" w14:textId="77777777" w:rsidR="00F90050" w:rsidRPr="002B6110" w:rsidRDefault="00F90050" w:rsidP="00A92797">
            <w:pPr>
              <w:spacing w:after="20"/>
              <w:ind w:left="20"/>
            </w:pPr>
            <w:bookmarkStart w:id="439" w:name="z559"/>
            <w:r w:rsidRPr="002B6110">
              <w:t>31</w:t>
            </w:r>
          </w:p>
        </w:tc>
        <w:bookmarkEnd w:id="439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F1D357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Бикс большой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457B3B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1 штук</w:t>
            </w:r>
          </w:p>
        </w:tc>
      </w:tr>
      <w:tr w:rsidR="006A2B08" w:rsidRPr="002B6110" w14:paraId="31CDCA8A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DC7293" w14:textId="77777777" w:rsidR="00F90050" w:rsidRPr="002B6110" w:rsidRDefault="00F90050" w:rsidP="00A92797">
            <w:pPr>
              <w:spacing w:after="20"/>
              <w:ind w:left="20"/>
            </w:pPr>
            <w:bookmarkStart w:id="440" w:name="z560"/>
            <w:r w:rsidRPr="002B6110">
              <w:t>32</w:t>
            </w:r>
          </w:p>
        </w:tc>
        <w:bookmarkEnd w:id="440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2466AA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Жгут резиновый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836BDD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4-6 штук</w:t>
            </w:r>
          </w:p>
        </w:tc>
      </w:tr>
      <w:tr w:rsidR="006A2B08" w:rsidRPr="002B6110" w14:paraId="356179D5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DFCE06" w14:textId="77777777" w:rsidR="00F90050" w:rsidRPr="002B6110" w:rsidRDefault="00F90050" w:rsidP="00A92797">
            <w:pPr>
              <w:spacing w:after="20"/>
              <w:ind w:left="20"/>
            </w:pPr>
            <w:bookmarkStart w:id="441" w:name="z561"/>
            <w:r w:rsidRPr="002B6110">
              <w:t>33</w:t>
            </w:r>
          </w:p>
        </w:tc>
        <w:bookmarkEnd w:id="441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EF975E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Шприцы одноразовые с иглами:</w:t>
            </w:r>
            <w:r w:rsidRPr="002B6110">
              <w:br/>
              <w:t>2,0</w:t>
            </w:r>
            <w:r w:rsidRPr="002B6110">
              <w:br/>
              <w:t>5,0</w:t>
            </w:r>
            <w:r w:rsidRPr="002B6110">
              <w:br/>
              <w:t>10,0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8ECD29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10 штук</w:t>
            </w:r>
            <w:r w:rsidRPr="002B6110">
              <w:br/>
              <w:t>10 штук</w:t>
            </w:r>
            <w:r w:rsidRPr="002B6110">
              <w:br/>
              <w:t>5 штук</w:t>
            </w:r>
          </w:p>
        </w:tc>
      </w:tr>
      <w:tr w:rsidR="006A2B08" w:rsidRPr="002B6110" w14:paraId="1B2E2163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8BB558" w14:textId="77777777" w:rsidR="00F90050" w:rsidRPr="002B6110" w:rsidRDefault="00F90050" w:rsidP="00A92797">
            <w:pPr>
              <w:spacing w:after="20"/>
              <w:ind w:left="20"/>
            </w:pPr>
            <w:bookmarkStart w:id="442" w:name="z562"/>
            <w:r w:rsidRPr="002B6110">
              <w:t>34</w:t>
            </w:r>
          </w:p>
        </w:tc>
        <w:bookmarkEnd w:id="442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B8F06C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Пинцет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EC3806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1 штук</w:t>
            </w:r>
          </w:p>
        </w:tc>
      </w:tr>
      <w:tr w:rsidR="006A2B08" w:rsidRPr="002B6110" w14:paraId="144916E8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C39952" w14:textId="77777777" w:rsidR="00F90050" w:rsidRPr="002B6110" w:rsidRDefault="00F90050" w:rsidP="00A92797">
            <w:pPr>
              <w:spacing w:after="20"/>
              <w:ind w:left="20"/>
            </w:pPr>
            <w:bookmarkStart w:id="443" w:name="z563"/>
            <w:r w:rsidRPr="002B6110">
              <w:t>35</w:t>
            </w:r>
          </w:p>
        </w:tc>
        <w:bookmarkEnd w:id="443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DDCE23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Грелка резиновая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39C50C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1-2 штук</w:t>
            </w:r>
          </w:p>
        </w:tc>
      </w:tr>
      <w:tr w:rsidR="006A2B08" w:rsidRPr="002B6110" w14:paraId="44654C4C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0088F0" w14:textId="77777777" w:rsidR="00F90050" w:rsidRPr="002B6110" w:rsidRDefault="00F90050" w:rsidP="00A92797">
            <w:pPr>
              <w:spacing w:after="20"/>
              <w:ind w:left="20"/>
            </w:pPr>
            <w:bookmarkStart w:id="444" w:name="z564"/>
            <w:r w:rsidRPr="002B6110">
              <w:t>36</w:t>
            </w:r>
          </w:p>
        </w:tc>
        <w:bookmarkEnd w:id="444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92440A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Пузырь для льда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492034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1-2 штук</w:t>
            </w:r>
          </w:p>
        </w:tc>
      </w:tr>
      <w:tr w:rsidR="006A2B08" w:rsidRPr="002B6110" w14:paraId="50036060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2CDE8A" w14:textId="77777777" w:rsidR="00F90050" w:rsidRPr="002B6110" w:rsidRDefault="00F90050" w:rsidP="00A92797">
            <w:pPr>
              <w:spacing w:after="20"/>
              <w:ind w:left="20"/>
            </w:pPr>
            <w:bookmarkStart w:id="445" w:name="z565"/>
            <w:r w:rsidRPr="002B6110">
              <w:t>37</w:t>
            </w:r>
          </w:p>
        </w:tc>
        <w:bookmarkEnd w:id="445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6259A8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Лоток почкообразный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164FE3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5 штук</w:t>
            </w:r>
          </w:p>
        </w:tc>
      </w:tr>
      <w:tr w:rsidR="006A2B08" w:rsidRPr="002B6110" w14:paraId="03443EB3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952376" w14:textId="77777777" w:rsidR="00F90050" w:rsidRPr="002B6110" w:rsidRDefault="00F90050" w:rsidP="00A92797">
            <w:pPr>
              <w:spacing w:after="20"/>
              <w:ind w:left="20"/>
            </w:pPr>
            <w:bookmarkStart w:id="446" w:name="z566"/>
            <w:r w:rsidRPr="002B6110">
              <w:t>38</w:t>
            </w:r>
          </w:p>
        </w:tc>
        <w:bookmarkEnd w:id="446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7E29F9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Шпатель металлический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1D39EE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5 штук</w:t>
            </w:r>
          </w:p>
        </w:tc>
      </w:tr>
      <w:tr w:rsidR="006A2B08" w:rsidRPr="002B6110" w14:paraId="26E41C6D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260755" w14:textId="77777777" w:rsidR="00F90050" w:rsidRPr="002B6110" w:rsidRDefault="00F90050" w:rsidP="00A92797">
            <w:pPr>
              <w:spacing w:after="20"/>
              <w:ind w:left="20"/>
            </w:pPr>
            <w:bookmarkStart w:id="447" w:name="z567"/>
            <w:r w:rsidRPr="002B6110">
              <w:t>39</w:t>
            </w:r>
          </w:p>
        </w:tc>
        <w:bookmarkEnd w:id="447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F42B77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Шины для иммобилизации конечностей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3427B4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5 штук</w:t>
            </w:r>
          </w:p>
        </w:tc>
      </w:tr>
      <w:tr w:rsidR="006A2B08" w:rsidRPr="002B6110" w14:paraId="7E6C43F9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235B24" w14:textId="77777777" w:rsidR="00F90050" w:rsidRPr="002B6110" w:rsidRDefault="00F90050" w:rsidP="00A92797">
            <w:pPr>
              <w:spacing w:after="20"/>
              <w:ind w:left="20"/>
            </w:pPr>
            <w:bookmarkStart w:id="448" w:name="z568"/>
            <w:r w:rsidRPr="002B6110">
              <w:t>40</w:t>
            </w:r>
          </w:p>
        </w:tc>
        <w:bookmarkEnd w:id="448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6C29E1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Коврик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8F6040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1 штук</w:t>
            </w:r>
          </w:p>
        </w:tc>
      </w:tr>
      <w:tr w:rsidR="006A2B08" w:rsidRPr="002B6110" w14:paraId="2815F3CB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78A7A9" w14:textId="77777777" w:rsidR="00F90050" w:rsidRPr="002B6110" w:rsidRDefault="00F90050" w:rsidP="00A92797">
            <w:pPr>
              <w:spacing w:after="20"/>
              <w:ind w:left="20"/>
            </w:pPr>
            <w:bookmarkStart w:id="449" w:name="z569"/>
            <w:r w:rsidRPr="002B6110">
              <w:t>41</w:t>
            </w:r>
          </w:p>
        </w:tc>
        <w:bookmarkEnd w:id="449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C4D025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Сантиметровая лента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71D570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1 штук</w:t>
            </w:r>
          </w:p>
        </w:tc>
      </w:tr>
      <w:tr w:rsidR="006A2B08" w:rsidRPr="002B6110" w14:paraId="222AB54C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367EDF" w14:textId="77777777" w:rsidR="00F90050" w:rsidRPr="002B6110" w:rsidRDefault="00F90050" w:rsidP="00A92797">
            <w:pPr>
              <w:spacing w:after="20"/>
              <w:ind w:left="20"/>
            </w:pPr>
            <w:bookmarkStart w:id="450" w:name="z570"/>
            <w:r w:rsidRPr="002B6110">
              <w:t>42</w:t>
            </w:r>
          </w:p>
        </w:tc>
        <w:bookmarkEnd w:id="450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AE1FD4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Таблицы для определения остроты зрения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07FABB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1 штук</w:t>
            </w:r>
          </w:p>
        </w:tc>
      </w:tr>
      <w:tr w:rsidR="006A2B08" w:rsidRPr="002B6110" w14:paraId="15FDA5C4" w14:textId="77777777" w:rsidTr="00974D03">
        <w:trPr>
          <w:trHeight w:val="30"/>
          <w:jc w:val="center"/>
        </w:trPr>
        <w:tc>
          <w:tcPr>
            <w:tcW w:w="7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79E486" w14:textId="77777777" w:rsidR="00F90050" w:rsidRPr="002B6110" w:rsidRDefault="00F90050" w:rsidP="00A92797">
            <w:pPr>
              <w:spacing w:after="20"/>
              <w:ind w:left="20"/>
            </w:pPr>
            <w:bookmarkStart w:id="451" w:name="z571"/>
            <w:r w:rsidRPr="002B6110">
              <w:t>43</w:t>
            </w:r>
          </w:p>
        </w:tc>
        <w:bookmarkEnd w:id="451"/>
        <w:tc>
          <w:tcPr>
            <w:tcW w:w="6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40C032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 xml:space="preserve">Жидкое мыло с дозатором </w:t>
            </w:r>
          </w:p>
        </w:tc>
        <w:tc>
          <w:tcPr>
            <w:tcW w:w="2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1A1DFF" w14:textId="77777777" w:rsidR="00F90050" w:rsidRPr="002B6110" w:rsidRDefault="00F90050" w:rsidP="00A92797">
            <w:pPr>
              <w:spacing w:after="20"/>
              <w:ind w:left="20"/>
            </w:pPr>
            <w:r w:rsidRPr="002B6110">
              <w:t>постоянно в наличии</w:t>
            </w:r>
          </w:p>
        </w:tc>
      </w:tr>
    </w:tbl>
    <w:p w14:paraId="3ECD19C8" w14:textId="77777777" w:rsidR="00974D03" w:rsidRPr="002B6110" w:rsidRDefault="00974D03" w:rsidP="00A92797">
      <w:r w:rsidRPr="002B6110">
        <w:br w:type="page"/>
      </w:r>
    </w:p>
    <w:tbl>
      <w:tblPr>
        <w:tblW w:w="5000" w:type="pct"/>
        <w:jc w:val="center"/>
        <w:tblCellSpacing w:w="0" w:type="auto"/>
        <w:tblLook w:val="04A0" w:firstRow="1" w:lastRow="0" w:firstColumn="1" w:lastColumn="0" w:noHBand="0" w:noVBand="1"/>
      </w:tblPr>
      <w:tblGrid>
        <w:gridCol w:w="5670"/>
        <w:gridCol w:w="3967"/>
      </w:tblGrid>
      <w:tr w:rsidR="006A2B08" w:rsidRPr="002B6110" w14:paraId="3868A9D1" w14:textId="77777777" w:rsidTr="007333A8">
        <w:trPr>
          <w:trHeight w:val="30"/>
          <w:tblCellSpacing w:w="0" w:type="auto"/>
          <w:jc w:val="center"/>
        </w:trPr>
        <w:tc>
          <w:tcPr>
            <w:tcW w:w="56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62F5BB" w14:textId="77777777" w:rsidR="00F90050" w:rsidRPr="002B6110" w:rsidRDefault="00F90050" w:rsidP="00A92797">
            <w:r w:rsidRPr="002B6110">
              <w:lastRenderedPageBreak/>
              <w:t> </w:t>
            </w:r>
          </w:p>
        </w:tc>
        <w:tc>
          <w:tcPr>
            <w:tcW w:w="39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79EC3D" w14:textId="5799FC5D" w:rsidR="00F90050" w:rsidRPr="002B6110" w:rsidRDefault="007333A8" w:rsidP="00471A8E">
            <w:pPr>
              <w:jc w:val="center"/>
            </w:pPr>
            <w:r w:rsidRPr="002B6110">
              <w:t>Приложение 1</w:t>
            </w:r>
            <w:r w:rsidR="00471A8E" w:rsidRPr="002B6110">
              <w:rPr>
                <w:lang w:val="kk-KZ"/>
              </w:rPr>
              <w:t>1</w:t>
            </w:r>
            <w:r w:rsidR="009D4F6B" w:rsidRPr="002B6110">
              <w:rPr>
                <w:lang w:val="kk-KZ"/>
              </w:rPr>
              <w:t xml:space="preserve"> </w:t>
            </w:r>
            <w:r w:rsidR="00F90050" w:rsidRPr="002B6110">
              <w:br/>
              <w:t xml:space="preserve">к </w:t>
            </w:r>
            <w:r w:rsidR="003531D4" w:rsidRPr="002B6110">
              <w:t>С</w:t>
            </w:r>
            <w:r w:rsidR="00F90050" w:rsidRPr="002B6110">
              <w:t>анитарным правилам</w:t>
            </w:r>
            <w:r w:rsidR="009D4F6B" w:rsidRPr="002B6110">
              <w:rPr>
                <w:lang w:val="kk-KZ"/>
              </w:rPr>
              <w:t xml:space="preserve"> </w:t>
            </w:r>
            <w:r w:rsidR="00F90050" w:rsidRPr="002B6110">
              <w:br/>
            </w:r>
            <w:r w:rsidR="00974D03" w:rsidRPr="002B6110">
              <w:t>«</w:t>
            </w:r>
            <w:r w:rsidR="00F90050" w:rsidRPr="002B6110">
              <w:t>Санитарно-эпидемиологические требования</w:t>
            </w:r>
            <w:r w:rsidR="00974D03" w:rsidRPr="002B6110">
              <w:t xml:space="preserve"> </w:t>
            </w:r>
            <w:r w:rsidR="00F90050" w:rsidRPr="002B6110">
              <w:t>к объектам образования</w:t>
            </w:r>
            <w:r w:rsidR="00974D03" w:rsidRPr="002B6110">
              <w:t>»</w:t>
            </w:r>
          </w:p>
        </w:tc>
      </w:tr>
    </w:tbl>
    <w:p w14:paraId="22477F9C" w14:textId="77777777" w:rsidR="00F90050" w:rsidRPr="002B6110" w:rsidRDefault="00F90050" w:rsidP="00A92797">
      <w:pPr>
        <w:jc w:val="center"/>
      </w:pPr>
    </w:p>
    <w:p w14:paraId="2BF73E7E" w14:textId="77777777" w:rsidR="00974D03" w:rsidRPr="002B6110" w:rsidRDefault="00974D03" w:rsidP="00A92797">
      <w:pPr>
        <w:jc w:val="center"/>
      </w:pPr>
    </w:p>
    <w:p w14:paraId="472531CD" w14:textId="77777777" w:rsidR="00F90050" w:rsidRPr="002B6110" w:rsidRDefault="00F90050" w:rsidP="00A92797">
      <w:pPr>
        <w:jc w:val="center"/>
        <w:rPr>
          <w:b/>
        </w:rPr>
      </w:pPr>
      <w:bookmarkStart w:id="452" w:name="z573"/>
      <w:r w:rsidRPr="002B6110">
        <w:rPr>
          <w:b/>
        </w:rPr>
        <w:t>Медицинская документация объектов</w:t>
      </w:r>
    </w:p>
    <w:p w14:paraId="78F470FE" w14:textId="77777777" w:rsidR="00237384" w:rsidRPr="002B6110" w:rsidRDefault="00237384" w:rsidP="00A92797">
      <w:pPr>
        <w:jc w:val="center"/>
      </w:pPr>
    </w:p>
    <w:p w14:paraId="549FB336" w14:textId="77777777" w:rsidR="00F90050" w:rsidRPr="002B6110" w:rsidRDefault="00F90050" w:rsidP="00A92797">
      <w:pPr>
        <w:ind w:firstLine="709"/>
        <w:jc w:val="both"/>
      </w:pPr>
      <w:bookmarkStart w:id="453" w:name="z574"/>
      <w:bookmarkEnd w:id="452"/>
      <w:r w:rsidRPr="002B6110">
        <w:t>Медицинской документацией являются:</w:t>
      </w:r>
    </w:p>
    <w:p w14:paraId="0DAB1109" w14:textId="77777777" w:rsidR="00F90050" w:rsidRPr="002B6110" w:rsidRDefault="00F90050" w:rsidP="00A92797">
      <w:pPr>
        <w:pStyle w:val="af7"/>
        <w:numPr>
          <w:ilvl w:val="0"/>
          <w:numId w:val="2"/>
        </w:numPr>
        <w:ind w:left="0" w:firstLine="709"/>
        <w:jc w:val="both"/>
      </w:pPr>
      <w:bookmarkStart w:id="454" w:name="z575"/>
      <w:bookmarkEnd w:id="453"/>
      <w:r w:rsidRPr="002B6110">
        <w:t>журнал учета инфекционных заболеваний;</w:t>
      </w:r>
    </w:p>
    <w:p w14:paraId="76B947C1" w14:textId="77777777" w:rsidR="00F90050" w:rsidRPr="002B6110" w:rsidRDefault="00F90050" w:rsidP="00A92797">
      <w:pPr>
        <w:pStyle w:val="af7"/>
        <w:numPr>
          <w:ilvl w:val="0"/>
          <w:numId w:val="2"/>
        </w:numPr>
        <w:ind w:left="0" w:firstLine="709"/>
        <w:jc w:val="both"/>
      </w:pPr>
      <w:bookmarkStart w:id="455" w:name="z576"/>
      <w:bookmarkEnd w:id="454"/>
      <w:r w:rsidRPr="002B6110">
        <w:t>журнал учета контактов с острыми инфекционными заболеваниями;</w:t>
      </w:r>
    </w:p>
    <w:p w14:paraId="3D02ADE0" w14:textId="77777777" w:rsidR="00F90050" w:rsidRPr="002B6110" w:rsidRDefault="00F90050" w:rsidP="00A92797">
      <w:pPr>
        <w:pStyle w:val="af7"/>
        <w:numPr>
          <w:ilvl w:val="0"/>
          <w:numId w:val="2"/>
        </w:numPr>
        <w:ind w:left="0" w:firstLine="709"/>
        <w:jc w:val="both"/>
      </w:pPr>
      <w:bookmarkStart w:id="456" w:name="z577"/>
      <w:bookmarkEnd w:id="455"/>
      <w:r w:rsidRPr="002B6110">
        <w:t>карта профилактических прививок;</w:t>
      </w:r>
    </w:p>
    <w:p w14:paraId="2AD54078" w14:textId="77777777" w:rsidR="00F90050" w:rsidRPr="002B6110" w:rsidRDefault="00F90050" w:rsidP="00A92797">
      <w:pPr>
        <w:pStyle w:val="af7"/>
        <w:numPr>
          <w:ilvl w:val="0"/>
          <w:numId w:val="2"/>
        </w:numPr>
        <w:ind w:left="0" w:firstLine="709"/>
        <w:jc w:val="both"/>
      </w:pPr>
      <w:bookmarkStart w:id="457" w:name="z578"/>
      <w:bookmarkEnd w:id="456"/>
      <w:r w:rsidRPr="002B6110">
        <w:t>журнал учета профилактических прививок;</w:t>
      </w:r>
    </w:p>
    <w:p w14:paraId="52170A1E" w14:textId="77777777" w:rsidR="00F90050" w:rsidRPr="002B6110" w:rsidRDefault="00F90050" w:rsidP="00A92797">
      <w:pPr>
        <w:pStyle w:val="af7"/>
        <w:numPr>
          <w:ilvl w:val="0"/>
          <w:numId w:val="2"/>
        </w:numPr>
        <w:ind w:left="0" w:firstLine="709"/>
        <w:jc w:val="both"/>
      </w:pPr>
      <w:bookmarkStart w:id="458" w:name="z579"/>
      <w:bookmarkEnd w:id="457"/>
      <w:r w:rsidRPr="002B6110">
        <w:t>журнал движения вакцин, других бактериальных препаратов;</w:t>
      </w:r>
    </w:p>
    <w:p w14:paraId="58EC0886" w14:textId="77777777" w:rsidR="00F90050" w:rsidRPr="002B6110" w:rsidRDefault="00F90050" w:rsidP="00A92797">
      <w:pPr>
        <w:pStyle w:val="af7"/>
        <w:numPr>
          <w:ilvl w:val="0"/>
          <w:numId w:val="2"/>
        </w:numPr>
        <w:ind w:left="0" w:firstLine="709"/>
        <w:jc w:val="both"/>
      </w:pPr>
      <w:bookmarkStart w:id="459" w:name="z580"/>
      <w:bookmarkEnd w:id="458"/>
      <w:r w:rsidRPr="002B6110">
        <w:t>журнал регистрации проб Манту;</w:t>
      </w:r>
    </w:p>
    <w:p w14:paraId="720FDE89" w14:textId="77777777" w:rsidR="00F90050" w:rsidRPr="002B6110" w:rsidRDefault="00F90050" w:rsidP="00A92797">
      <w:pPr>
        <w:pStyle w:val="af7"/>
        <w:numPr>
          <w:ilvl w:val="0"/>
          <w:numId w:val="2"/>
        </w:numPr>
        <w:ind w:left="0" w:firstLine="709"/>
        <w:jc w:val="both"/>
      </w:pPr>
      <w:bookmarkStart w:id="460" w:name="z581"/>
      <w:bookmarkEnd w:id="459"/>
      <w:r w:rsidRPr="002B6110">
        <w:t>журнал регистрации детей группы риска подлежащих обследованию по пробе Манту;</w:t>
      </w:r>
    </w:p>
    <w:p w14:paraId="65D91026" w14:textId="77777777" w:rsidR="00F90050" w:rsidRPr="002B6110" w:rsidRDefault="00F90050" w:rsidP="00A92797">
      <w:pPr>
        <w:pStyle w:val="af7"/>
        <w:numPr>
          <w:ilvl w:val="0"/>
          <w:numId w:val="2"/>
        </w:numPr>
        <w:ind w:left="0" w:firstLine="709"/>
        <w:jc w:val="both"/>
      </w:pPr>
      <w:bookmarkStart w:id="461" w:name="z582"/>
      <w:bookmarkEnd w:id="460"/>
      <w:r w:rsidRPr="002B6110">
        <w:t xml:space="preserve">журнал </w:t>
      </w:r>
      <w:proofErr w:type="spellStart"/>
      <w:r w:rsidRPr="002B6110">
        <w:t>туберкулино</w:t>
      </w:r>
      <w:proofErr w:type="spellEnd"/>
      <w:r w:rsidRPr="002B6110">
        <w:t xml:space="preserve">-положительных лиц, подлежащих </w:t>
      </w:r>
      <w:proofErr w:type="spellStart"/>
      <w:r w:rsidRPr="002B6110">
        <w:t>дообследованию</w:t>
      </w:r>
      <w:proofErr w:type="spellEnd"/>
      <w:r w:rsidRPr="002B6110">
        <w:t xml:space="preserve"> у </w:t>
      </w:r>
      <w:proofErr w:type="spellStart"/>
      <w:r w:rsidRPr="002B6110">
        <w:t>фтизиопедиатра</w:t>
      </w:r>
      <w:proofErr w:type="spellEnd"/>
      <w:r w:rsidRPr="002B6110">
        <w:t>;</w:t>
      </w:r>
    </w:p>
    <w:p w14:paraId="534D6EAD" w14:textId="77777777" w:rsidR="00F90050" w:rsidRPr="002B6110" w:rsidRDefault="00F90050" w:rsidP="00A92797">
      <w:pPr>
        <w:pStyle w:val="af7"/>
        <w:numPr>
          <w:ilvl w:val="0"/>
          <w:numId w:val="2"/>
        </w:numPr>
        <w:ind w:left="0" w:firstLine="709"/>
        <w:jc w:val="both"/>
      </w:pPr>
      <w:bookmarkStart w:id="462" w:name="z588"/>
      <w:bookmarkEnd w:id="461"/>
      <w:r w:rsidRPr="002B6110">
        <w:t>журнал регистрации лиц, обследованных на гельминты;</w:t>
      </w:r>
    </w:p>
    <w:p w14:paraId="5C9BB9C3" w14:textId="77777777" w:rsidR="00F90050" w:rsidRPr="002B6110" w:rsidRDefault="00F90050" w:rsidP="00A92797">
      <w:pPr>
        <w:pStyle w:val="af7"/>
        <w:numPr>
          <w:ilvl w:val="0"/>
          <w:numId w:val="2"/>
        </w:numPr>
        <w:ind w:left="0" w:firstLine="709"/>
        <w:jc w:val="both"/>
      </w:pPr>
      <w:bookmarkStart w:id="463" w:name="z590"/>
      <w:bookmarkEnd w:id="462"/>
      <w:r w:rsidRPr="002B6110">
        <w:t>паспорт здоровья ребенка;</w:t>
      </w:r>
    </w:p>
    <w:p w14:paraId="5D3262A7" w14:textId="77777777" w:rsidR="00F90050" w:rsidRPr="002B6110" w:rsidRDefault="00F90050" w:rsidP="00A92797">
      <w:pPr>
        <w:pStyle w:val="af7"/>
        <w:numPr>
          <w:ilvl w:val="0"/>
          <w:numId w:val="2"/>
        </w:numPr>
        <w:ind w:left="0" w:firstLine="709"/>
        <w:jc w:val="both"/>
      </w:pPr>
      <w:bookmarkStart w:id="464" w:name="z591"/>
      <w:bookmarkEnd w:id="463"/>
      <w:r w:rsidRPr="002B6110">
        <w:t>списки детей группы риска;</w:t>
      </w:r>
    </w:p>
    <w:p w14:paraId="70FF8153" w14:textId="77777777" w:rsidR="00F90050" w:rsidRPr="002B6110" w:rsidRDefault="00F90050" w:rsidP="00A92797">
      <w:pPr>
        <w:pStyle w:val="af7"/>
        <w:numPr>
          <w:ilvl w:val="0"/>
          <w:numId w:val="2"/>
        </w:numPr>
        <w:ind w:left="0" w:firstLine="709"/>
        <w:jc w:val="both"/>
      </w:pPr>
      <w:bookmarkStart w:id="465" w:name="z592"/>
      <w:bookmarkEnd w:id="464"/>
      <w:r w:rsidRPr="002B6110">
        <w:t xml:space="preserve">журнал учета </w:t>
      </w:r>
      <w:proofErr w:type="spellStart"/>
      <w:r w:rsidRPr="002B6110">
        <w:t>флюрообследования</w:t>
      </w:r>
      <w:proofErr w:type="spellEnd"/>
      <w:r w:rsidRPr="002B6110">
        <w:t xml:space="preserve"> студентов;</w:t>
      </w:r>
    </w:p>
    <w:p w14:paraId="15113322" w14:textId="77777777" w:rsidR="00F90050" w:rsidRPr="002B6110" w:rsidRDefault="00F90050" w:rsidP="00A92797">
      <w:pPr>
        <w:pStyle w:val="af7"/>
        <w:numPr>
          <w:ilvl w:val="0"/>
          <w:numId w:val="2"/>
        </w:numPr>
        <w:ind w:left="0" w:firstLine="709"/>
        <w:jc w:val="both"/>
      </w:pPr>
      <w:bookmarkStart w:id="466" w:name="z593"/>
      <w:bookmarkEnd w:id="465"/>
      <w:r w:rsidRPr="002B6110">
        <w:t xml:space="preserve">журнал учета </w:t>
      </w:r>
      <w:proofErr w:type="spellStart"/>
      <w:r w:rsidRPr="002B6110">
        <w:t>флюроположительных</w:t>
      </w:r>
      <w:proofErr w:type="spellEnd"/>
      <w:r w:rsidRPr="002B6110">
        <w:t xml:space="preserve"> лиц;</w:t>
      </w:r>
    </w:p>
    <w:p w14:paraId="4FE35B12" w14:textId="77777777" w:rsidR="00F90050" w:rsidRPr="002B6110" w:rsidRDefault="00F90050" w:rsidP="00A92797">
      <w:pPr>
        <w:pStyle w:val="af7"/>
        <w:numPr>
          <w:ilvl w:val="0"/>
          <w:numId w:val="2"/>
        </w:numPr>
        <w:ind w:left="0" w:firstLine="709"/>
        <w:jc w:val="both"/>
      </w:pPr>
      <w:bookmarkStart w:id="467" w:name="z595"/>
      <w:bookmarkEnd w:id="466"/>
      <w:r w:rsidRPr="002B6110">
        <w:t>контрольная карта диспансерного наблюдения;</w:t>
      </w:r>
    </w:p>
    <w:p w14:paraId="60299276" w14:textId="77777777" w:rsidR="00F90050" w:rsidRPr="002B6110" w:rsidRDefault="00F90050" w:rsidP="00A92797">
      <w:pPr>
        <w:pStyle w:val="af7"/>
        <w:numPr>
          <w:ilvl w:val="0"/>
          <w:numId w:val="2"/>
        </w:numPr>
        <w:ind w:left="0" w:firstLine="709"/>
        <w:jc w:val="both"/>
      </w:pPr>
      <w:bookmarkStart w:id="468" w:name="z596"/>
      <w:bookmarkEnd w:id="467"/>
      <w:r w:rsidRPr="002B6110">
        <w:t>журнал углубленных профилактических медицинских осмотров, акты специалистов;</w:t>
      </w:r>
    </w:p>
    <w:p w14:paraId="35E4994D" w14:textId="77777777" w:rsidR="00F90050" w:rsidRPr="002B6110" w:rsidRDefault="00F90050" w:rsidP="00A92797">
      <w:pPr>
        <w:pStyle w:val="af7"/>
        <w:numPr>
          <w:ilvl w:val="0"/>
          <w:numId w:val="2"/>
        </w:numPr>
        <w:ind w:left="0" w:firstLine="709"/>
        <w:jc w:val="both"/>
      </w:pPr>
      <w:bookmarkStart w:id="469" w:name="z597"/>
      <w:bookmarkEnd w:id="468"/>
      <w:r w:rsidRPr="002B6110">
        <w:t>индивидуальные медицинские карты учащихся (воспитанников);</w:t>
      </w:r>
    </w:p>
    <w:p w14:paraId="1DD9F00C" w14:textId="77777777" w:rsidR="00F90050" w:rsidRPr="002B6110" w:rsidRDefault="00F90050" w:rsidP="00A92797">
      <w:pPr>
        <w:pStyle w:val="af7"/>
        <w:numPr>
          <w:ilvl w:val="0"/>
          <w:numId w:val="2"/>
        </w:numPr>
        <w:ind w:left="0" w:firstLine="709"/>
        <w:jc w:val="both"/>
      </w:pPr>
      <w:bookmarkStart w:id="470" w:name="z600"/>
      <w:bookmarkEnd w:id="469"/>
      <w:r w:rsidRPr="002B6110">
        <w:t>журнал регистрации состояния здоровья работников пищеблока;</w:t>
      </w:r>
    </w:p>
    <w:p w14:paraId="4CDAC45D" w14:textId="77777777" w:rsidR="00F90050" w:rsidRPr="002B6110" w:rsidRDefault="00F90050" w:rsidP="00A92797">
      <w:pPr>
        <w:pStyle w:val="af7"/>
        <w:numPr>
          <w:ilvl w:val="0"/>
          <w:numId w:val="2"/>
        </w:numPr>
        <w:ind w:left="0" w:firstLine="709"/>
        <w:jc w:val="both"/>
      </w:pPr>
      <w:bookmarkStart w:id="471" w:name="z601"/>
      <w:bookmarkEnd w:id="470"/>
      <w:proofErr w:type="spellStart"/>
      <w:r w:rsidRPr="002B6110">
        <w:t>бракеражный</w:t>
      </w:r>
      <w:proofErr w:type="spellEnd"/>
      <w:r w:rsidRPr="002B6110">
        <w:t xml:space="preserve"> журнал для сырой продукции;</w:t>
      </w:r>
    </w:p>
    <w:p w14:paraId="7FAC12FA" w14:textId="77777777" w:rsidR="00F90050" w:rsidRPr="002B6110" w:rsidRDefault="00F90050" w:rsidP="00A92797">
      <w:pPr>
        <w:pStyle w:val="af7"/>
        <w:numPr>
          <w:ilvl w:val="0"/>
          <w:numId w:val="2"/>
        </w:numPr>
        <w:ind w:left="0" w:firstLine="709"/>
        <w:jc w:val="both"/>
      </w:pPr>
      <w:bookmarkStart w:id="472" w:name="z602"/>
      <w:bookmarkEnd w:id="471"/>
      <w:r w:rsidRPr="002B6110">
        <w:t>журнал контроля качества готовой пищи (</w:t>
      </w:r>
      <w:proofErr w:type="spellStart"/>
      <w:r w:rsidRPr="002B6110">
        <w:t>бракеражный</w:t>
      </w:r>
      <w:proofErr w:type="spellEnd"/>
      <w:r w:rsidRPr="002B6110">
        <w:t>)</w:t>
      </w:r>
    </w:p>
    <w:p w14:paraId="0760EFF1" w14:textId="77777777" w:rsidR="00F90050" w:rsidRPr="002B6110" w:rsidRDefault="00F90050" w:rsidP="00A92797">
      <w:pPr>
        <w:pStyle w:val="af7"/>
        <w:numPr>
          <w:ilvl w:val="0"/>
          <w:numId w:val="2"/>
        </w:numPr>
        <w:ind w:left="0" w:firstLine="709"/>
        <w:jc w:val="both"/>
      </w:pPr>
      <w:bookmarkStart w:id="473" w:name="z603"/>
      <w:bookmarkEnd w:id="472"/>
      <w:r w:rsidRPr="002B6110">
        <w:t xml:space="preserve">журнал </w:t>
      </w:r>
      <w:r w:rsidR="00237384" w:rsidRPr="002B6110">
        <w:t>«</w:t>
      </w:r>
      <w:r w:rsidRPr="002B6110">
        <w:t>С-витаминизации</w:t>
      </w:r>
      <w:r w:rsidR="00237384" w:rsidRPr="002B6110">
        <w:t>»</w:t>
      </w:r>
      <w:r w:rsidRPr="002B6110">
        <w:t>;</w:t>
      </w:r>
    </w:p>
    <w:p w14:paraId="2CE1B26A" w14:textId="77777777" w:rsidR="00237384" w:rsidRPr="002B6110" w:rsidRDefault="00F90050" w:rsidP="00A92797">
      <w:pPr>
        <w:pStyle w:val="af7"/>
        <w:numPr>
          <w:ilvl w:val="0"/>
          <w:numId w:val="2"/>
        </w:numPr>
        <w:ind w:left="0" w:firstLine="709"/>
        <w:jc w:val="both"/>
      </w:pPr>
      <w:bookmarkStart w:id="474" w:name="z604"/>
      <w:bookmarkEnd w:id="473"/>
      <w:r w:rsidRPr="002B6110">
        <w:t>ведомость контроля за выполнением норм продуктов питания за месяц.</w:t>
      </w:r>
      <w:bookmarkEnd w:id="474"/>
    </w:p>
    <w:p w14:paraId="69865962" w14:textId="77777777" w:rsidR="004B20B1" w:rsidRPr="002B6110" w:rsidRDefault="004B20B1" w:rsidP="00A92797">
      <w:pPr>
        <w:spacing w:after="160"/>
      </w:pPr>
      <w:r w:rsidRPr="002B6110">
        <w:br w:type="page"/>
      </w:r>
    </w:p>
    <w:p w14:paraId="621FEC60" w14:textId="6D09BA5B" w:rsidR="004B20B1" w:rsidRPr="002B6110" w:rsidRDefault="00471A8E" w:rsidP="007333A8">
      <w:pPr>
        <w:ind w:left="5670"/>
        <w:jc w:val="center"/>
      </w:pPr>
      <w:r w:rsidRPr="002B6110">
        <w:lastRenderedPageBreak/>
        <w:t>Приложение 12</w:t>
      </w:r>
      <w:r w:rsidR="004B20B1" w:rsidRPr="002B6110">
        <w:br/>
        <w:t xml:space="preserve">к </w:t>
      </w:r>
      <w:r w:rsidR="003531D4" w:rsidRPr="002B6110">
        <w:t>С</w:t>
      </w:r>
      <w:r w:rsidR="004B20B1" w:rsidRPr="002B6110">
        <w:t xml:space="preserve">анитарным </w:t>
      </w:r>
      <w:proofErr w:type="gramStart"/>
      <w:r w:rsidR="004B20B1" w:rsidRPr="002B6110">
        <w:t>правилам</w:t>
      </w:r>
      <w:r w:rsidR="004B20B1" w:rsidRPr="002B6110">
        <w:br/>
        <w:t>«</w:t>
      </w:r>
      <w:proofErr w:type="gramEnd"/>
      <w:r w:rsidR="004B20B1" w:rsidRPr="002B6110">
        <w:t>Санитарно-эпидемиологические требования к объектам образования»</w:t>
      </w:r>
    </w:p>
    <w:p w14:paraId="7DBC0EAA" w14:textId="77777777" w:rsidR="004B20B1" w:rsidRPr="002B6110" w:rsidRDefault="004B20B1" w:rsidP="00A92797">
      <w:pPr>
        <w:ind w:left="5954"/>
        <w:jc w:val="center"/>
      </w:pPr>
    </w:p>
    <w:p w14:paraId="328B9043" w14:textId="77777777" w:rsidR="004B20B1" w:rsidRPr="002B6110" w:rsidRDefault="004B20B1" w:rsidP="00A92797">
      <w:pPr>
        <w:widowControl w:val="0"/>
        <w:ind w:firstLine="709"/>
        <w:jc w:val="right"/>
      </w:pPr>
    </w:p>
    <w:p w14:paraId="2F2A2199" w14:textId="58A2EFAC" w:rsidR="004B20B1" w:rsidRPr="002B6110" w:rsidRDefault="007333A8" w:rsidP="00A92797">
      <w:pPr>
        <w:widowControl w:val="0"/>
        <w:ind w:firstLine="709"/>
        <w:jc w:val="right"/>
      </w:pPr>
      <w:r w:rsidRPr="002B6110">
        <w:t>Ф</w:t>
      </w:r>
      <w:r w:rsidR="003531D4" w:rsidRPr="002B6110">
        <w:t>орма</w:t>
      </w:r>
    </w:p>
    <w:p w14:paraId="7E57BA74" w14:textId="77777777" w:rsidR="004B20B1" w:rsidRPr="002B6110" w:rsidRDefault="004B20B1" w:rsidP="00A92797">
      <w:pPr>
        <w:widowControl w:val="0"/>
        <w:ind w:firstLine="709"/>
        <w:jc w:val="both"/>
      </w:pPr>
    </w:p>
    <w:p w14:paraId="0698E61C" w14:textId="77777777" w:rsidR="004B20B1" w:rsidRPr="002B6110" w:rsidRDefault="004B20B1" w:rsidP="00A92797">
      <w:pPr>
        <w:widowControl w:val="0"/>
        <w:ind w:firstLine="709"/>
        <w:jc w:val="both"/>
      </w:pPr>
    </w:p>
    <w:p w14:paraId="32C07E4A" w14:textId="77777777" w:rsidR="004B20B1" w:rsidRPr="002B6110" w:rsidRDefault="004B20B1" w:rsidP="00A92797">
      <w:pPr>
        <w:widowControl w:val="0"/>
        <w:jc w:val="right"/>
      </w:pPr>
      <w:r w:rsidRPr="002B6110">
        <w:t xml:space="preserve">Кому </w:t>
      </w:r>
      <w:r w:rsidR="00996C8A" w:rsidRPr="002B6110">
        <w:t>________________</w:t>
      </w:r>
      <w:r w:rsidRPr="002B6110">
        <w:t>____________</w:t>
      </w:r>
    </w:p>
    <w:p w14:paraId="1DB9A69D" w14:textId="649C3B5A" w:rsidR="004B20B1" w:rsidRPr="002B6110" w:rsidRDefault="004B20B1" w:rsidP="00A92797">
      <w:pPr>
        <w:widowControl w:val="0"/>
        <w:jc w:val="right"/>
      </w:pPr>
      <w:r w:rsidRPr="002B6110">
        <w:t>Ф</w:t>
      </w:r>
      <w:r w:rsidR="007333A8" w:rsidRPr="002B6110">
        <w:t>.</w:t>
      </w:r>
      <w:r w:rsidRPr="002B6110">
        <w:t>И</w:t>
      </w:r>
      <w:r w:rsidR="007333A8" w:rsidRPr="002B6110">
        <w:t>.</w:t>
      </w:r>
      <w:r w:rsidRPr="002B6110">
        <w:t>О</w:t>
      </w:r>
      <w:r w:rsidR="007333A8" w:rsidRPr="002B6110">
        <w:t>.</w:t>
      </w:r>
      <w:r w:rsidR="00996C8A" w:rsidRPr="002B6110">
        <w:t xml:space="preserve"> (при наличии) </w:t>
      </w:r>
      <w:r w:rsidR="007333A8" w:rsidRPr="002B6110">
        <w:t>______________</w:t>
      </w:r>
    </w:p>
    <w:p w14:paraId="7639A4AE" w14:textId="77777777" w:rsidR="004B20B1" w:rsidRPr="002B6110" w:rsidRDefault="004B20B1" w:rsidP="00A92797">
      <w:pPr>
        <w:widowControl w:val="0"/>
        <w:jc w:val="right"/>
      </w:pPr>
      <w:r w:rsidRPr="002B6110">
        <w:t>от_______</w:t>
      </w:r>
      <w:r w:rsidR="00996C8A" w:rsidRPr="002B6110">
        <w:t>_____________</w:t>
      </w:r>
      <w:r w:rsidRPr="002B6110">
        <w:t>____________</w:t>
      </w:r>
    </w:p>
    <w:p w14:paraId="1C6FAAA3" w14:textId="77777777" w:rsidR="004B20B1" w:rsidRPr="002B6110" w:rsidRDefault="004B20B1" w:rsidP="00A92797">
      <w:pPr>
        <w:widowControl w:val="0"/>
        <w:jc w:val="right"/>
      </w:pPr>
      <w:r w:rsidRPr="002B6110">
        <w:t>проживающего по адресу ул._________</w:t>
      </w:r>
    </w:p>
    <w:p w14:paraId="02F1F9C6" w14:textId="77777777" w:rsidR="004B20B1" w:rsidRPr="002B6110" w:rsidRDefault="004B20B1" w:rsidP="00A92797">
      <w:pPr>
        <w:widowControl w:val="0"/>
        <w:jc w:val="right"/>
      </w:pPr>
      <w:r w:rsidRPr="002B6110">
        <w:t>Телефон __</w:t>
      </w:r>
      <w:r w:rsidR="00996C8A" w:rsidRPr="002B6110">
        <w:t>______________</w:t>
      </w:r>
      <w:r w:rsidRPr="002B6110">
        <w:t>__________</w:t>
      </w:r>
    </w:p>
    <w:p w14:paraId="1807CA25" w14:textId="77777777" w:rsidR="004B20B1" w:rsidRPr="002B6110" w:rsidRDefault="004B20B1" w:rsidP="00A92797">
      <w:pPr>
        <w:widowControl w:val="0"/>
        <w:ind w:firstLine="709"/>
        <w:jc w:val="right"/>
      </w:pPr>
    </w:p>
    <w:p w14:paraId="7DE29D2B" w14:textId="77777777" w:rsidR="00996C8A" w:rsidRPr="002B6110" w:rsidRDefault="00996C8A" w:rsidP="00A92797">
      <w:pPr>
        <w:widowControl w:val="0"/>
        <w:ind w:firstLine="709"/>
        <w:jc w:val="right"/>
      </w:pPr>
    </w:p>
    <w:p w14:paraId="79B48682" w14:textId="77777777" w:rsidR="004B20B1" w:rsidRPr="002B6110" w:rsidRDefault="004B20B1" w:rsidP="00DC7331">
      <w:pPr>
        <w:widowControl w:val="0"/>
        <w:jc w:val="center"/>
      </w:pPr>
      <w:r w:rsidRPr="002B6110">
        <w:t>ЗАЯВЛЕНИЕ</w:t>
      </w:r>
    </w:p>
    <w:p w14:paraId="3BEB4E04" w14:textId="77777777" w:rsidR="00DC7331" w:rsidRPr="002B6110" w:rsidRDefault="00DC7331" w:rsidP="00DC7331">
      <w:pPr>
        <w:widowControl w:val="0"/>
        <w:jc w:val="center"/>
      </w:pPr>
    </w:p>
    <w:p w14:paraId="1D992E3A" w14:textId="76AEAFAC" w:rsidR="004B20B1" w:rsidRPr="002B6110" w:rsidRDefault="004B20B1" w:rsidP="00A92797">
      <w:pPr>
        <w:widowControl w:val="0"/>
        <w:ind w:firstLine="709"/>
        <w:jc w:val="both"/>
      </w:pPr>
      <w:r w:rsidRPr="002B6110">
        <w:t>Прошу организовать обучение моего сына (дочери) ФИО</w:t>
      </w:r>
      <w:r w:rsidR="00996C8A" w:rsidRPr="002B6110">
        <w:t xml:space="preserve"> (при наличии)</w:t>
      </w:r>
      <w:r w:rsidRPr="002B6110">
        <w:t xml:space="preserve"> полностью, класс ____________________________________________</w:t>
      </w:r>
      <w:r w:rsidR="00996C8A" w:rsidRPr="002B6110">
        <w:t>____</w:t>
      </w:r>
      <w:r w:rsidR="007333A8" w:rsidRPr="002B6110">
        <w:t>___________________________</w:t>
      </w:r>
    </w:p>
    <w:p w14:paraId="188F2A6F" w14:textId="58D86975" w:rsidR="004B20B1" w:rsidRPr="002B6110" w:rsidRDefault="004B20B1" w:rsidP="00A92797">
      <w:pPr>
        <w:widowControl w:val="0"/>
        <w:ind w:firstLine="709"/>
        <w:jc w:val="both"/>
      </w:pPr>
      <w:r w:rsidRPr="002B6110">
        <w:t xml:space="preserve">в дежурном </w:t>
      </w:r>
      <w:r w:rsidR="00996C8A" w:rsidRPr="002B6110">
        <w:t>классе. Сообщаю, что ознакомлен (</w:t>
      </w:r>
      <w:r w:rsidRPr="002B6110">
        <w:t>а</w:t>
      </w:r>
      <w:r w:rsidR="00996C8A" w:rsidRPr="002B6110">
        <w:t>) и согласен (</w:t>
      </w:r>
      <w:r w:rsidRPr="002B6110">
        <w:t>на</w:t>
      </w:r>
      <w:r w:rsidR="00996C8A" w:rsidRPr="002B6110">
        <w:t>)</w:t>
      </w:r>
      <w:r w:rsidRPr="002B6110">
        <w:t xml:space="preserve"> с условиями обучения моего ребенка в школе на период карантинных и ограничительных мероприятий.</w:t>
      </w:r>
    </w:p>
    <w:p w14:paraId="075214EE" w14:textId="77777777" w:rsidR="007333A8" w:rsidRPr="002B6110" w:rsidRDefault="007333A8" w:rsidP="00A92797">
      <w:pPr>
        <w:widowControl w:val="0"/>
        <w:ind w:firstLine="709"/>
        <w:jc w:val="both"/>
      </w:pPr>
    </w:p>
    <w:p w14:paraId="475BA31D" w14:textId="77777777" w:rsidR="004B20B1" w:rsidRPr="002B6110" w:rsidRDefault="004B20B1" w:rsidP="00A92797">
      <w:pPr>
        <w:widowControl w:val="0"/>
        <w:ind w:firstLine="709"/>
        <w:jc w:val="right"/>
      </w:pPr>
      <w:r w:rsidRPr="002B6110">
        <w:t>Дата ___________</w:t>
      </w:r>
    </w:p>
    <w:p w14:paraId="4A4C8B52" w14:textId="6D0E4E22" w:rsidR="00A44182" w:rsidRPr="007333A8" w:rsidRDefault="004B20B1" w:rsidP="007333A8">
      <w:pPr>
        <w:widowControl w:val="0"/>
        <w:ind w:firstLine="709"/>
        <w:jc w:val="right"/>
      </w:pPr>
      <w:r w:rsidRPr="002B6110">
        <w:t>Подп</w:t>
      </w:r>
      <w:r w:rsidR="007333A8" w:rsidRPr="002B6110">
        <w:t>ись _____________</w:t>
      </w:r>
    </w:p>
    <w:sectPr w:rsidR="00A44182" w:rsidRPr="007333A8" w:rsidSect="00324649">
      <w:headerReference w:type="default" r:id="rId9"/>
      <w:pgSz w:w="11906" w:h="16838"/>
      <w:pgMar w:top="1418" w:right="851" w:bottom="1418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FA061" w14:textId="77777777" w:rsidR="00567E8A" w:rsidRDefault="00567E8A" w:rsidP="000D569B">
      <w:r>
        <w:separator/>
      </w:r>
    </w:p>
  </w:endnote>
  <w:endnote w:type="continuationSeparator" w:id="0">
    <w:p w14:paraId="1078183D" w14:textId="77777777" w:rsidR="00567E8A" w:rsidRDefault="00567E8A" w:rsidP="000D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82D7D" w14:textId="77777777" w:rsidR="00567E8A" w:rsidRDefault="00567E8A" w:rsidP="000D569B">
      <w:r>
        <w:separator/>
      </w:r>
    </w:p>
  </w:footnote>
  <w:footnote w:type="continuationSeparator" w:id="0">
    <w:p w14:paraId="16B934E9" w14:textId="77777777" w:rsidR="00567E8A" w:rsidRDefault="00567E8A" w:rsidP="000D5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8083993"/>
      <w:docPartObj>
        <w:docPartGallery w:val="Page Numbers (Top of Page)"/>
        <w:docPartUnique/>
      </w:docPartObj>
    </w:sdtPr>
    <w:sdtContent>
      <w:p w14:paraId="7589A938" w14:textId="77777777" w:rsidR="00C0777D" w:rsidRDefault="00C0777D" w:rsidP="000D569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E4D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1000E"/>
    <w:multiLevelType w:val="multilevel"/>
    <w:tmpl w:val="8560223C"/>
    <w:lvl w:ilvl="0">
      <w:start w:val="1"/>
      <w:numFmt w:val="decimal"/>
      <w:lvlText w:val="%1)"/>
      <w:lvlJc w:val="left"/>
      <w:pPr>
        <w:ind w:left="644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96B7390"/>
    <w:multiLevelType w:val="hybridMultilevel"/>
    <w:tmpl w:val="2BA6D55A"/>
    <w:lvl w:ilvl="0" w:tplc="D0AE33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C06ED2"/>
    <w:multiLevelType w:val="hybridMultilevel"/>
    <w:tmpl w:val="CDD61578"/>
    <w:lvl w:ilvl="0" w:tplc="A43E6C7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D86065"/>
    <w:multiLevelType w:val="hybridMultilevel"/>
    <w:tmpl w:val="1A1AE09E"/>
    <w:lvl w:ilvl="0" w:tplc="613837CC">
      <w:start w:val="1"/>
      <w:numFmt w:val="decimal"/>
      <w:lvlText w:val="%1)"/>
      <w:lvlJc w:val="left"/>
      <w:pPr>
        <w:ind w:left="617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2468E"/>
    <w:multiLevelType w:val="multilevel"/>
    <w:tmpl w:val="8560223C"/>
    <w:lvl w:ilvl="0">
      <w:start w:val="1"/>
      <w:numFmt w:val="decimal"/>
      <w:lvlText w:val="%1)"/>
      <w:lvlJc w:val="left"/>
      <w:pPr>
        <w:ind w:left="644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1E6F3382"/>
    <w:multiLevelType w:val="multilevel"/>
    <w:tmpl w:val="8560223C"/>
    <w:lvl w:ilvl="0">
      <w:start w:val="1"/>
      <w:numFmt w:val="decimal"/>
      <w:lvlText w:val="%1)"/>
      <w:lvlJc w:val="left"/>
      <w:pPr>
        <w:ind w:left="644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466F4246"/>
    <w:multiLevelType w:val="hybridMultilevel"/>
    <w:tmpl w:val="54500142"/>
    <w:lvl w:ilvl="0" w:tplc="A6F809F0">
      <w:start w:val="1"/>
      <w:numFmt w:val="decimal"/>
      <w:lvlText w:val="%1."/>
      <w:lvlJc w:val="left"/>
      <w:pPr>
        <w:ind w:left="1202" w:hanging="492"/>
      </w:pPr>
      <w:rPr>
        <w:rFonts w:hint="default"/>
        <w:strike w:val="0"/>
        <w:color w:val="000000"/>
        <w:sz w:val="28"/>
        <w:szCs w:val="28"/>
        <w:lang w:val="ru-RU"/>
      </w:rPr>
    </w:lvl>
    <w:lvl w:ilvl="1" w:tplc="471A15FE">
      <w:start w:val="1"/>
      <w:numFmt w:val="decimal"/>
      <w:lvlText w:val="%2)"/>
      <w:lvlJc w:val="left"/>
      <w:pPr>
        <w:ind w:left="1800" w:hanging="372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7D90178"/>
    <w:multiLevelType w:val="hybridMultilevel"/>
    <w:tmpl w:val="2B466F92"/>
    <w:lvl w:ilvl="0" w:tplc="04190011">
      <w:start w:val="1"/>
      <w:numFmt w:val="decimal"/>
      <w:lvlText w:val="%1)"/>
      <w:lvlJc w:val="left"/>
      <w:pPr>
        <w:ind w:left="1174" w:hanging="465"/>
      </w:pPr>
    </w:lvl>
    <w:lvl w:ilvl="1" w:tplc="874292CE">
      <w:numFmt w:val="bullet"/>
      <w:lvlText w:val="–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1E20B7"/>
    <w:multiLevelType w:val="hybridMultilevel"/>
    <w:tmpl w:val="094AD426"/>
    <w:lvl w:ilvl="0" w:tplc="40020FE4">
      <w:start w:val="1"/>
      <w:numFmt w:val="decimal"/>
      <w:lvlText w:val="%1."/>
      <w:lvlJc w:val="left"/>
      <w:pPr>
        <w:ind w:left="1484" w:hanging="492"/>
      </w:pPr>
      <w:rPr>
        <w:rFonts w:hint="default"/>
        <w:strike w:val="0"/>
        <w:color w:val="000000"/>
        <w:sz w:val="28"/>
        <w:szCs w:val="28"/>
      </w:rPr>
    </w:lvl>
    <w:lvl w:ilvl="1" w:tplc="471A15FE">
      <w:start w:val="1"/>
      <w:numFmt w:val="decimal"/>
      <w:lvlText w:val="%2)"/>
      <w:lvlJc w:val="left"/>
      <w:pPr>
        <w:ind w:left="1800" w:hanging="372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A3F7801"/>
    <w:multiLevelType w:val="hybridMultilevel"/>
    <w:tmpl w:val="413046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BA45D2E"/>
    <w:multiLevelType w:val="hybridMultilevel"/>
    <w:tmpl w:val="A3BE23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BB90A1A"/>
    <w:multiLevelType w:val="multilevel"/>
    <w:tmpl w:val="52920844"/>
    <w:lvl w:ilvl="0">
      <w:start w:val="1"/>
      <w:numFmt w:val="decimal"/>
      <w:lvlText w:val="%1)"/>
      <w:lvlJc w:val="left"/>
      <w:pPr>
        <w:ind w:left="10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12">
    <w:nsid w:val="6043275B"/>
    <w:multiLevelType w:val="hybridMultilevel"/>
    <w:tmpl w:val="D740309C"/>
    <w:lvl w:ilvl="0" w:tplc="E9086B24">
      <w:start w:val="1"/>
      <w:numFmt w:val="decimal"/>
      <w:lvlText w:val="%1)"/>
      <w:lvlJc w:val="left"/>
      <w:pPr>
        <w:ind w:left="177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3156891"/>
    <w:multiLevelType w:val="hybridMultilevel"/>
    <w:tmpl w:val="BBC60C16"/>
    <w:lvl w:ilvl="0" w:tplc="04190011">
      <w:start w:val="1"/>
      <w:numFmt w:val="decimal"/>
      <w:lvlText w:val="%1)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FB259D"/>
    <w:multiLevelType w:val="hybridMultilevel"/>
    <w:tmpl w:val="777C455E"/>
    <w:lvl w:ilvl="0" w:tplc="471A15FE">
      <w:start w:val="1"/>
      <w:numFmt w:val="decimal"/>
      <w:lvlText w:val="%1)"/>
      <w:lvlJc w:val="left"/>
      <w:pPr>
        <w:ind w:left="1800" w:hanging="372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76018"/>
    <w:multiLevelType w:val="hybridMultilevel"/>
    <w:tmpl w:val="715896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1400317"/>
    <w:multiLevelType w:val="multilevel"/>
    <w:tmpl w:val="71C62A06"/>
    <w:lvl w:ilvl="0">
      <w:start w:val="1"/>
      <w:numFmt w:val="decimal"/>
      <w:lvlText w:val="%1)"/>
      <w:lvlJc w:val="left"/>
      <w:pPr>
        <w:ind w:left="234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7">
    <w:nsid w:val="78646D18"/>
    <w:multiLevelType w:val="multilevel"/>
    <w:tmpl w:val="8560223C"/>
    <w:lvl w:ilvl="0">
      <w:start w:val="1"/>
      <w:numFmt w:val="decimal"/>
      <w:lvlText w:val="%1)"/>
      <w:lvlJc w:val="left"/>
      <w:pPr>
        <w:ind w:left="644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6"/>
  </w:num>
  <w:num w:numId="2">
    <w:abstractNumId w:val="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2"/>
  </w:num>
  <w:num w:numId="13">
    <w:abstractNumId w:val="1"/>
  </w:num>
  <w:num w:numId="14">
    <w:abstractNumId w:val="8"/>
  </w:num>
  <w:num w:numId="15">
    <w:abstractNumId w:val="17"/>
  </w:num>
  <w:num w:numId="16">
    <w:abstractNumId w:val="4"/>
  </w:num>
  <w:num w:numId="17">
    <w:abstractNumId w:val="14"/>
  </w:num>
  <w:num w:numId="18">
    <w:abstractNumId w:val="7"/>
  </w:num>
  <w:num w:numId="19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6C"/>
    <w:rsid w:val="0000439A"/>
    <w:rsid w:val="0002142B"/>
    <w:rsid w:val="00021C95"/>
    <w:rsid w:val="000223E2"/>
    <w:rsid w:val="00023D52"/>
    <w:rsid w:val="00033876"/>
    <w:rsid w:val="000375BE"/>
    <w:rsid w:val="00041070"/>
    <w:rsid w:val="0004692C"/>
    <w:rsid w:val="00046D98"/>
    <w:rsid w:val="00047B23"/>
    <w:rsid w:val="000566CF"/>
    <w:rsid w:val="0006078E"/>
    <w:rsid w:val="00062926"/>
    <w:rsid w:val="0006331A"/>
    <w:rsid w:val="00065520"/>
    <w:rsid w:val="00074DF1"/>
    <w:rsid w:val="00076EC7"/>
    <w:rsid w:val="00083731"/>
    <w:rsid w:val="000912B4"/>
    <w:rsid w:val="00094DA3"/>
    <w:rsid w:val="0009504E"/>
    <w:rsid w:val="0009591B"/>
    <w:rsid w:val="00096111"/>
    <w:rsid w:val="000A370C"/>
    <w:rsid w:val="000B1ABD"/>
    <w:rsid w:val="000B3E54"/>
    <w:rsid w:val="000C1DDC"/>
    <w:rsid w:val="000C30DA"/>
    <w:rsid w:val="000C3D41"/>
    <w:rsid w:val="000D0A59"/>
    <w:rsid w:val="000D4DBD"/>
    <w:rsid w:val="000D569B"/>
    <w:rsid w:val="000D68F9"/>
    <w:rsid w:val="000E7E63"/>
    <w:rsid w:val="000F0873"/>
    <w:rsid w:val="000F13D9"/>
    <w:rsid w:val="000F2418"/>
    <w:rsid w:val="00105C66"/>
    <w:rsid w:val="001163F2"/>
    <w:rsid w:val="0011785D"/>
    <w:rsid w:val="00117EA2"/>
    <w:rsid w:val="00124DAF"/>
    <w:rsid w:val="00133AB5"/>
    <w:rsid w:val="001416AD"/>
    <w:rsid w:val="0014590C"/>
    <w:rsid w:val="00145D22"/>
    <w:rsid w:val="001472BD"/>
    <w:rsid w:val="00150973"/>
    <w:rsid w:val="00156414"/>
    <w:rsid w:val="00163434"/>
    <w:rsid w:val="0017513D"/>
    <w:rsid w:val="00183C08"/>
    <w:rsid w:val="00191206"/>
    <w:rsid w:val="00196968"/>
    <w:rsid w:val="001A5B4E"/>
    <w:rsid w:val="001A7C5A"/>
    <w:rsid w:val="001B5C8E"/>
    <w:rsid w:val="001B78C9"/>
    <w:rsid w:val="001C1621"/>
    <w:rsid w:val="001C325F"/>
    <w:rsid w:val="001C7415"/>
    <w:rsid w:val="001E284A"/>
    <w:rsid w:val="00205C87"/>
    <w:rsid w:val="002130D9"/>
    <w:rsid w:val="00216030"/>
    <w:rsid w:val="00235105"/>
    <w:rsid w:val="00237384"/>
    <w:rsid w:val="00250D89"/>
    <w:rsid w:val="00254129"/>
    <w:rsid w:val="00254965"/>
    <w:rsid w:val="00255589"/>
    <w:rsid w:val="002565CE"/>
    <w:rsid w:val="00256AEE"/>
    <w:rsid w:val="0025765A"/>
    <w:rsid w:val="002622C0"/>
    <w:rsid w:val="00263D99"/>
    <w:rsid w:val="0026787C"/>
    <w:rsid w:val="00273091"/>
    <w:rsid w:val="002957C5"/>
    <w:rsid w:val="00296591"/>
    <w:rsid w:val="002A0E9D"/>
    <w:rsid w:val="002A284A"/>
    <w:rsid w:val="002A5219"/>
    <w:rsid w:val="002A7E1B"/>
    <w:rsid w:val="002B0897"/>
    <w:rsid w:val="002B0FB8"/>
    <w:rsid w:val="002B19A4"/>
    <w:rsid w:val="002B37E8"/>
    <w:rsid w:val="002B6110"/>
    <w:rsid w:val="002B739E"/>
    <w:rsid w:val="002C1F02"/>
    <w:rsid w:val="002C443F"/>
    <w:rsid w:val="002C543A"/>
    <w:rsid w:val="002D28A3"/>
    <w:rsid w:val="002E121E"/>
    <w:rsid w:val="002E46CD"/>
    <w:rsid w:val="002E524A"/>
    <w:rsid w:val="002F06B4"/>
    <w:rsid w:val="00301AA6"/>
    <w:rsid w:val="00305B2D"/>
    <w:rsid w:val="00310EC6"/>
    <w:rsid w:val="00314DA9"/>
    <w:rsid w:val="00324649"/>
    <w:rsid w:val="003302E3"/>
    <w:rsid w:val="00331AE8"/>
    <w:rsid w:val="00337273"/>
    <w:rsid w:val="00351EC2"/>
    <w:rsid w:val="00352F3B"/>
    <w:rsid w:val="003531D4"/>
    <w:rsid w:val="003534B7"/>
    <w:rsid w:val="0035536F"/>
    <w:rsid w:val="00362AB0"/>
    <w:rsid w:val="00364DD8"/>
    <w:rsid w:val="003675D3"/>
    <w:rsid w:val="00380A66"/>
    <w:rsid w:val="0038497D"/>
    <w:rsid w:val="00385AFF"/>
    <w:rsid w:val="00387218"/>
    <w:rsid w:val="00396C10"/>
    <w:rsid w:val="00396FB1"/>
    <w:rsid w:val="00397492"/>
    <w:rsid w:val="003A03E9"/>
    <w:rsid w:val="003B5876"/>
    <w:rsid w:val="003B67A6"/>
    <w:rsid w:val="003C0396"/>
    <w:rsid w:val="003E2FEA"/>
    <w:rsid w:val="003E6371"/>
    <w:rsid w:val="003E6391"/>
    <w:rsid w:val="003E69E1"/>
    <w:rsid w:val="003F2804"/>
    <w:rsid w:val="003F3A4D"/>
    <w:rsid w:val="003F3D98"/>
    <w:rsid w:val="00405E7C"/>
    <w:rsid w:val="00406B15"/>
    <w:rsid w:val="004078E5"/>
    <w:rsid w:val="0041089C"/>
    <w:rsid w:val="00411E0E"/>
    <w:rsid w:val="00416478"/>
    <w:rsid w:val="00420B06"/>
    <w:rsid w:val="004239FA"/>
    <w:rsid w:val="00453277"/>
    <w:rsid w:val="0046041F"/>
    <w:rsid w:val="004636B1"/>
    <w:rsid w:val="00466B28"/>
    <w:rsid w:val="0047084A"/>
    <w:rsid w:val="00471A8E"/>
    <w:rsid w:val="00473D74"/>
    <w:rsid w:val="004765AC"/>
    <w:rsid w:val="0047665A"/>
    <w:rsid w:val="004823E9"/>
    <w:rsid w:val="004848EE"/>
    <w:rsid w:val="00485ED9"/>
    <w:rsid w:val="004A0BB6"/>
    <w:rsid w:val="004B20B1"/>
    <w:rsid w:val="004C187B"/>
    <w:rsid w:val="004C6340"/>
    <w:rsid w:val="004C7EFE"/>
    <w:rsid w:val="004E33DC"/>
    <w:rsid w:val="004E3FF7"/>
    <w:rsid w:val="004F59CA"/>
    <w:rsid w:val="004F6086"/>
    <w:rsid w:val="00512A86"/>
    <w:rsid w:val="00513E60"/>
    <w:rsid w:val="00521593"/>
    <w:rsid w:val="00527064"/>
    <w:rsid w:val="00527C28"/>
    <w:rsid w:val="00545980"/>
    <w:rsid w:val="005513E0"/>
    <w:rsid w:val="00553F3D"/>
    <w:rsid w:val="00557A63"/>
    <w:rsid w:val="005601CB"/>
    <w:rsid w:val="005611AF"/>
    <w:rsid w:val="00563CFF"/>
    <w:rsid w:val="00567E8A"/>
    <w:rsid w:val="00584E87"/>
    <w:rsid w:val="00587499"/>
    <w:rsid w:val="005937F0"/>
    <w:rsid w:val="005B344A"/>
    <w:rsid w:val="005B3A46"/>
    <w:rsid w:val="005C5662"/>
    <w:rsid w:val="005C7885"/>
    <w:rsid w:val="005D0E6B"/>
    <w:rsid w:val="005E4055"/>
    <w:rsid w:val="005E43FC"/>
    <w:rsid w:val="005E6FA0"/>
    <w:rsid w:val="005F25BA"/>
    <w:rsid w:val="005F46B6"/>
    <w:rsid w:val="00606891"/>
    <w:rsid w:val="006155C0"/>
    <w:rsid w:val="006174DA"/>
    <w:rsid w:val="00617ED5"/>
    <w:rsid w:val="006366C8"/>
    <w:rsid w:val="00637EEE"/>
    <w:rsid w:val="00641710"/>
    <w:rsid w:val="00642DA8"/>
    <w:rsid w:val="006476E7"/>
    <w:rsid w:val="00650A49"/>
    <w:rsid w:val="00654EA2"/>
    <w:rsid w:val="00660E80"/>
    <w:rsid w:val="00661281"/>
    <w:rsid w:val="00663EE5"/>
    <w:rsid w:val="00664407"/>
    <w:rsid w:val="006646A6"/>
    <w:rsid w:val="006663C3"/>
    <w:rsid w:val="006721B1"/>
    <w:rsid w:val="00672DB0"/>
    <w:rsid w:val="00677172"/>
    <w:rsid w:val="0068417D"/>
    <w:rsid w:val="006841EB"/>
    <w:rsid w:val="00692675"/>
    <w:rsid w:val="00695610"/>
    <w:rsid w:val="006A2B08"/>
    <w:rsid w:val="006A4FC7"/>
    <w:rsid w:val="006B0FBE"/>
    <w:rsid w:val="006C1272"/>
    <w:rsid w:val="006D1A86"/>
    <w:rsid w:val="006E7C1B"/>
    <w:rsid w:val="006F47D2"/>
    <w:rsid w:val="00704E4A"/>
    <w:rsid w:val="00717C2E"/>
    <w:rsid w:val="00721169"/>
    <w:rsid w:val="007219E7"/>
    <w:rsid w:val="007237FB"/>
    <w:rsid w:val="0072422F"/>
    <w:rsid w:val="00725CB2"/>
    <w:rsid w:val="00726808"/>
    <w:rsid w:val="007328EF"/>
    <w:rsid w:val="007333A8"/>
    <w:rsid w:val="00735264"/>
    <w:rsid w:val="00742CF8"/>
    <w:rsid w:val="0074349F"/>
    <w:rsid w:val="007452AB"/>
    <w:rsid w:val="00750582"/>
    <w:rsid w:val="00755B85"/>
    <w:rsid w:val="00762040"/>
    <w:rsid w:val="00762FB9"/>
    <w:rsid w:val="00764E92"/>
    <w:rsid w:val="007706B1"/>
    <w:rsid w:val="00773161"/>
    <w:rsid w:val="007905E7"/>
    <w:rsid w:val="0079211E"/>
    <w:rsid w:val="00792171"/>
    <w:rsid w:val="007A17B8"/>
    <w:rsid w:val="007A4572"/>
    <w:rsid w:val="007C0009"/>
    <w:rsid w:val="007C135A"/>
    <w:rsid w:val="007C40CC"/>
    <w:rsid w:val="007C4D5A"/>
    <w:rsid w:val="007C7835"/>
    <w:rsid w:val="007D181B"/>
    <w:rsid w:val="007D1824"/>
    <w:rsid w:val="007D4F15"/>
    <w:rsid w:val="007D59B2"/>
    <w:rsid w:val="007E2901"/>
    <w:rsid w:val="007E31A5"/>
    <w:rsid w:val="007E650A"/>
    <w:rsid w:val="007E7B5B"/>
    <w:rsid w:val="007F1E60"/>
    <w:rsid w:val="00804890"/>
    <w:rsid w:val="00804B7C"/>
    <w:rsid w:val="00826A73"/>
    <w:rsid w:val="0083074D"/>
    <w:rsid w:val="00837630"/>
    <w:rsid w:val="00840AAA"/>
    <w:rsid w:val="008460C7"/>
    <w:rsid w:val="00861BC4"/>
    <w:rsid w:val="00862A92"/>
    <w:rsid w:val="00872925"/>
    <w:rsid w:val="00872936"/>
    <w:rsid w:val="00875151"/>
    <w:rsid w:val="00877710"/>
    <w:rsid w:val="0088123F"/>
    <w:rsid w:val="008820A6"/>
    <w:rsid w:val="00886542"/>
    <w:rsid w:val="008A1919"/>
    <w:rsid w:val="008A1A39"/>
    <w:rsid w:val="008A2601"/>
    <w:rsid w:val="008B1317"/>
    <w:rsid w:val="008B6234"/>
    <w:rsid w:val="008C4146"/>
    <w:rsid w:val="008D0461"/>
    <w:rsid w:val="008D6B0A"/>
    <w:rsid w:val="008E0832"/>
    <w:rsid w:val="008E27CB"/>
    <w:rsid w:val="008F1C69"/>
    <w:rsid w:val="008F3C36"/>
    <w:rsid w:val="008F57FC"/>
    <w:rsid w:val="008F7A5A"/>
    <w:rsid w:val="0091050E"/>
    <w:rsid w:val="00910A84"/>
    <w:rsid w:val="0091500B"/>
    <w:rsid w:val="00917C1A"/>
    <w:rsid w:val="009361C3"/>
    <w:rsid w:val="0094336E"/>
    <w:rsid w:val="00944BC6"/>
    <w:rsid w:val="009465C0"/>
    <w:rsid w:val="00947C27"/>
    <w:rsid w:val="009537DC"/>
    <w:rsid w:val="00957F79"/>
    <w:rsid w:val="0096401C"/>
    <w:rsid w:val="00972C79"/>
    <w:rsid w:val="00974D03"/>
    <w:rsid w:val="009852B4"/>
    <w:rsid w:val="0099366C"/>
    <w:rsid w:val="00994190"/>
    <w:rsid w:val="00996C8A"/>
    <w:rsid w:val="00996F8A"/>
    <w:rsid w:val="00997F22"/>
    <w:rsid w:val="009A1159"/>
    <w:rsid w:val="009A767C"/>
    <w:rsid w:val="009B11BD"/>
    <w:rsid w:val="009C1DFB"/>
    <w:rsid w:val="009D08D8"/>
    <w:rsid w:val="009D4F6B"/>
    <w:rsid w:val="009D5ED0"/>
    <w:rsid w:val="009E0255"/>
    <w:rsid w:val="009E06AF"/>
    <w:rsid w:val="009E0743"/>
    <w:rsid w:val="009E0DC9"/>
    <w:rsid w:val="009E16C4"/>
    <w:rsid w:val="009E1AD6"/>
    <w:rsid w:val="009E6068"/>
    <w:rsid w:val="009F021D"/>
    <w:rsid w:val="009F2B60"/>
    <w:rsid w:val="009F31EA"/>
    <w:rsid w:val="009F37AA"/>
    <w:rsid w:val="009F6E56"/>
    <w:rsid w:val="009F75CA"/>
    <w:rsid w:val="00A106D6"/>
    <w:rsid w:val="00A14F8A"/>
    <w:rsid w:val="00A15F56"/>
    <w:rsid w:val="00A25E37"/>
    <w:rsid w:val="00A322DE"/>
    <w:rsid w:val="00A35E46"/>
    <w:rsid w:val="00A40B2B"/>
    <w:rsid w:val="00A44182"/>
    <w:rsid w:val="00A52817"/>
    <w:rsid w:val="00A712CA"/>
    <w:rsid w:val="00A76AC3"/>
    <w:rsid w:val="00A84913"/>
    <w:rsid w:val="00A85E4D"/>
    <w:rsid w:val="00A86836"/>
    <w:rsid w:val="00A87B8A"/>
    <w:rsid w:val="00A92797"/>
    <w:rsid w:val="00AB7FF9"/>
    <w:rsid w:val="00AC4F13"/>
    <w:rsid w:val="00AD6481"/>
    <w:rsid w:val="00AE072F"/>
    <w:rsid w:val="00AE1952"/>
    <w:rsid w:val="00AE3A31"/>
    <w:rsid w:val="00AE6A0C"/>
    <w:rsid w:val="00AF168D"/>
    <w:rsid w:val="00AF2316"/>
    <w:rsid w:val="00AF4194"/>
    <w:rsid w:val="00B005CD"/>
    <w:rsid w:val="00B0125D"/>
    <w:rsid w:val="00B075BD"/>
    <w:rsid w:val="00B1116A"/>
    <w:rsid w:val="00B1261F"/>
    <w:rsid w:val="00B17E13"/>
    <w:rsid w:val="00B23CD4"/>
    <w:rsid w:val="00B24FA4"/>
    <w:rsid w:val="00B27F74"/>
    <w:rsid w:val="00B3515F"/>
    <w:rsid w:val="00B35DE4"/>
    <w:rsid w:val="00B4794C"/>
    <w:rsid w:val="00B5003B"/>
    <w:rsid w:val="00B500C0"/>
    <w:rsid w:val="00B50904"/>
    <w:rsid w:val="00B51C31"/>
    <w:rsid w:val="00B550B3"/>
    <w:rsid w:val="00B56AA1"/>
    <w:rsid w:val="00B5779B"/>
    <w:rsid w:val="00B62476"/>
    <w:rsid w:val="00B624AB"/>
    <w:rsid w:val="00B74547"/>
    <w:rsid w:val="00B80AF4"/>
    <w:rsid w:val="00B866AC"/>
    <w:rsid w:val="00B86EA1"/>
    <w:rsid w:val="00B91005"/>
    <w:rsid w:val="00B921DF"/>
    <w:rsid w:val="00B955A0"/>
    <w:rsid w:val="00BA6312"/>
    <w:rsid w:val="00BA7176"/>
    <w:rsid w:val="00BA7EF9"/>
    <w:rsid w:val="00BB6C1F"/>
    <w:rsid w:val="00BC1A61"/>
    <w:rsid w:val="00BD0C60"/>
    <w:rsid w:val="00BF17D8"/>
    <w:rsid w:val="00BF530B"/>
    <w:rsid w:val="00C00A95"/>
    <w:rsid w:val="00C02D0E"/>
    <w:rsid w:val="00C0777D"/>
    <w:rsid w:val="00C079AC"/>
    <w:rsid w:val="00C17A85"/>
    <w:rsid w:val="00C315C0"/>
    <w:rsid w:val="00C31A0B"/>
    <w:rsid w:val="00C31D9C"/>
    <w:rsid w:val="00C3505D"/>
    <w:rsid w:val="00C43491"/>
    <w:rsid w:val="00C452E6"/>
    <w:rsid w:val="00C54AE4"/>
    <w:rsid w:val="00C61696"/>
    <w:rsid w:val="00C735C5"/>
    <w:rsid w:val="00C7447E"/>
    <w:rsid w:val="00C83982"/>
    <w:rsid w:val="00C84A72"/>
    <w:rsid w:val="00C9695A"/>
    <w:rsid w:val="00CA5FC0"/>
    <w:rsid w:val="00CA70CE"/>
    <w:rsid w:val="00CB0B9E"/>
    <w:rsid w:val="00CB4044"/>
    <w:rsid w:val="00CD0C85"/>
    <w:rsid w:val="00CE1EA1"/>
    <w:rsid w:val="00CE446F"/>
    <w:rsid w:val="00CE65E8"/>
    <w:rsid w:val="00CE6E65"/>
    <w:rsid w:val="00CF0B73"/>
    <w:rsid w:val="00CF3DB9"/>
    <w:rsid w:val="00CF535E"/>
    <w:rsid w:val="00CF5BD9"/>
    <w:rsid w:val="00D00827"/>
    <w:rsid w:val="00D04D8A"/>
    <w:rsid w:val="00D058F6"/>
    <w:rsid w:val="00D0699E"/>
    <w:rsid w:val="00D07296"/>
    <w:rsid w:val="00D11F34"/>
    <w:rsid w:val="00D171CC"/>
    <w:rsid w:val="00D20B66"/>
    <w:rsid w:val="00D27AA0"/>
    <w:rsid w:val="00D3225A"/>
    <w:rsid w:val="00D361FA"/>
    <w:rsid w:val="00D37739"/>
    <w:rsid w:val="00D40049"/>
    <w:rsid w:val="00D41FFE"/>
    <w:rsid w:val="00D4253C"/>
    <w:rsid w:val="00D43C8D"/>
    <w:rsid w:val="00D43E50"/>
    <w:rsid w:val="00D44C0F"/>
    <w:rsid w:val="00D44DBA"/>
    <w:rsid w:val="00D56D7F"/>
    <w:rsid w:val="00D57E7B"/>
    <w:rsid w:val="00D70205"/>
    <w:rsid w:val="00D7530B"/>
    <w:rsid w:val="00D90277"/>
    <w:rsid w:val="00D94409"/>
    <w:rsid w:val="00DA5668"/>
    <w:rsid w:val="00DA7279"/>
    <w:rsid w:val="00DB024F"/>
    <w:rsid w:val="00DC4FFE"/>
    <w:rsid w:val="00DC7331"/>
    <w:rsid w:val="00E00779"/>
    <w:rsid w:val="00E0121D"/>
    <w:rsid w:val="00E01552"/>
    <w:rsid w:val="00E14E01"/>
    <w:rsid w:val="00E17F18"/>
    <w:rsid w:val="00E22586"/>
    <w:rsid w:val="00E256CF"/>
    <w:rsid w:val="00E25C21"/>
    <w:rsid w:val="00E32C87"/>
    <w:rsid w:val="00E37DA0"/>
    <w:rsid w:val="00E4175F"/>
    <w:rsid w:val="00E436D7"/>
    <w:rsid w:val="00E50AD0"/>
    <w:rsid w:val="00E52734"/>
    <w:rsid w:val="00E53DD6"/>
    <w:rsid w:val="00E56A55"/>
    <w:rsid w:val="00E73E9F"/>
    <w:rsid w:val="00E75593"/>
    <w:rsid w:val="00E755F6"/>
    <w:rsid w:val="00E76B3C"/>
    <w:rsid w:val="00E77840"/>
    <w:rsid w:val="00E77F51"/>
    <w:rsid w:val="00E93900"/>
    <w:rsid w:val="00EA42D3"/>
    <w:rsid w:val="00EC0F69"/>
    <w:rsid w:val="00EC250A"/>
    <w:rsid w:val="00ED001E"/>
    <w:rsid w:val="00EE1D11"/>
    <w:rsid w:val="00EE461E"/>
    <w:rsid w:val="00EF22BC"/>
    <w:rsid w:val="00EF5ED2"/>
    <w:rsid w:val="00EF6AD3"/>
    <w:rsid w:val="00EF7356"/>
    <w:rsid w:val="00F0652E"/>
    <w:rsid w:val="00F068CD"/>
    <w:rsid w:val="00F0733A"/>
    <w:rsid w:val="00F10C8E"/>
    <w:rsid w:val="00F26AC9"/>
    <w:rsid w:val="00F44555"/>
    <w:rsid w:val="00F51CEB"/>
    <w:rsid w:val="00F542C7"/>
    <w:rsid w:val="00F758D2"/>
    <w:rsid w:val="00F83E8B"/>
    <w:rsid w:val="00F85198"/>
    <w:rsid w:val="00F867DA"/>
    <w:rsid w:val="00F86AD0"/>
    <w:rsid w:val="00F90050"/>
    <w:rsid w:val="00F9208D"/>
    <w:rsid w:val="00F9291E"/>
    <w:rsid w:val="00F96563"/>
    <w:rsid w:val="00FA3836"/>
    <w:rsid w:val="00FB1B26"/>
    <w:rsid w:val="00FB2695"/>
    <w:rsid w:val="00FB27F4"/>
    <w:rsid w:val="00FB3223"/>
    <w:rsid w:val="00FB3DEF"/>
    <w:rsid w:val="00FB5A45"/>
    <w:rsid w:val="00FC0884"/>
    <w:rsid w:val="00FC7E21"/>
    <w:rsid w:val="00FD689C"/>
    <w:rsid w:val="00FE1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60C37-46E4-4CAE-B39D-1B1D093F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0050"/>
    <w:pPr>
      <w:keepNext/>
      <w:keepLines/>
      <w:spacing w:before="480" w:after="200" w:line="276" w:lineRule="auto"/>
      <w:outlineLvl w:val="0"/>
    </w:pPr>
    <w:rPr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nhideWhenUsed/>
    <w:qFormat/>
    <w:rsid w:val="00F90050"/>
    <w:pPr>
      <w:keepNext/>
      <w:keepLines/>
      <w:spacing w:before="200" w:after="200" w:line="276" w:lineRule="auto"/>
      <w:outlineLvl w:val="1"/>
    </w:pPr>
    <w:rPr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unhideWhenUsed/>
    <w:qFormat/>
    <w:rsid w:val="00F90050"/>
    <w:pPr>
      <w:keepNext/>
      <w:keepLines/>
      <w:spacing w:before="200" w:after="200" w:line="276" w:lineRule="auto"/>
      <w:outlineLvl w:val="2"/>
    </w:pPr>
    <w:rPr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nhideWhenUsed/>
    <w:qFormat/>
    <w:rsid w:val="00F90050"/>
    <w:pPr>
      <w:keepNext/>
      <w:keepLines/>
      <w:spacing w:before="200" w:after="200" w:line="276" w:lineRule="auto"/>
      <w:outlineLvl w:val="3"/>
    </w:pPr>
    <w:rPr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A44182"/>
    <w:pPr>
      <w:keepNext/>
      <w:keepLines/>
      <w:spacing w:before="40" w:line="25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A44182"/>
    <w:pPr>
      <w:keepNext/>
      <w:keepLines/>
      <w:spacing w:before="40" w:line="25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050"/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rsid w:val="00F90050"/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rsid w:val="00F90050"/>
    <w:rPr>
      <w:rFonts w:ascii="Times New Roman" w:eastAsia="Times New Roman" w:hAnsi="Times New Roman" w:cs="Times New Roman"/>
      <w:lang w:val="en-US"/>
    </w:rPr>
  </w:style>
  <w:style w:type="character" w:customStyle="1" w:styleId="40">
    <w:name w:val="Заголовок 4 Знак"/>
    <w:basedOn w:val="a0"/>
    <w:link w:val="4"/>
    <w:rsid w:val="00F90050"/>
    <w:rPr>
      <w:rFonts w:ascii="Times New Roman" w:eastAsia="Times New Roman" w:hAnsi="Times New Roman" w:cs="Times New Roman"/>
      <w:lang w:val="en-US"/>
    </w:rPr>
  </w:style>
  <w:style w:type="character" w:customStyle="1" w:styleId="50">
    <w:name w:val="Заголовок 5 Знак"/>
    <w:basedOn w:val="a0"/>
    <w:link w:val="5"/>
    <w:semiHidden/>
    <w:rsid w:val="00A44182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0D56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D5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D56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D5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Indent"/>
    <w:basedOn w:val="a"/>
    <w:uiPriority w:val="99"/>
    <w:unhideWhenUsed/>
    <w:rsid w:val="00F90050"/>
    <w:pPr>
      <w:spacing w:after="200" w:line="276" w:lineRule="auto"/>
      <w:ind w:left="720"/>
    </w:pPr>
    <w:rPr>
      <w:sz w:val="22"/>
      <w:szCs w:val="22"/>
      <w:lang w:val="en-US" w:eastAsia="en-US"/>
    </w:rPr>
  </w:style>
  <w:style w:type="paragraph" w:styleId="af0">
    <w:name w:val="Subtitle"/>
    <w:basedOn w:val="a"/>
    <w:next w:val="a"/>
    <w:link w:val="af1"/>
    <w:qFormat/>
    <w:rsid w:val="00F90050"/>
    <w:pPr>
      <w:numPr>
        <w:ilvl w:val="1"/>
      </w:numPr>
      <w:spacing w:after="200" w:line="276" w:lineRule="auto"/>
      <w:ind w:left="86"/>
    </w:pPr>
    <w:rPr>
      <w:sz w:val="22"/>
      <w:szCs w:val="22"/>
      <w:lang w:val="en-US" w:eastAsia="en-US"/>
    </w:rPr>
  </w:style>
  <w:style w:type="character" w:customStyle="1" w:styleId="af1">
    <w:name w:val="Подзаголовок Знак"/>
    <w:basedOn w:val="a0"/>
    <w:link w:val="af0"/>
    <w:rsid w:val="00F90050"/>
    <w:rPr>
      <w:rFonts w:ascii="Times New Roman" w:eastAsia="Times New Roman" w:hAnsi="Times New Roman" w:cs="Times New Roman"/>
      <w:lang w:val="en-US"/>
    </w:rPr>
  </w:style>
  <w:style w:type="paragraph" w:styleId="af2">
    <w:name w:val="Title"/>
    <w:basedOn w:val="a"/>
    <w:next w:val="a"/>
    <w:link w:val="af3"/>
    <w:qFormat/>
    <w:rsid w:val="00F90050"/>
    <w:pPr>
      <w:pBdr>
        <w:bottom w:val="single" w:sz="8" w:space="4" w:color="5B9BD5" w:themeColor="accent1"/>
      </w:pBdr>
      <w:spacing w:after="300" w:line="276" w:lineRule="auto"/>
      <w:contextualSpacing/>
    </w:pPr>
    <w:rPr>
      <w:sz w:val="22"/>
      <w:szCs w:val="22"/>
      <w:lang w:val="en-US" w:eastAsia="en-US"/>
    </w:rPr>
  </w:style>
  <w:style w:type="character" w:customStyle="1" w:styleId="af3">
    <w:name w:val="Название Знак"/>
    <w:basedOn w:val="a0"/>
    <w:link w:val="af2"/>
    <w:rsid w:val="00F90050"/>
    <w:rPr>
      <w:rFonts w:ascii="Times New Roman" w:eastAsia="Times New Roman" w:hAnsi="Times New Roman" w:cs="Times New Roman"/>
      <w:lang w:val="en-US"/>
    </w:rPr>
  </w:style>
  <w:style w:type="character" w:styleId="af4">
    <w:name w:val="Emphasis"/>
    <w:basedOn w:val="a0"/>
    <w:uiPriority w:val="20"/>
    <w:qFormat/>
    <w:rsid w:val="00F90050"/>
    <w:rPr>
      <w:rFonts w:ascii="Times New Roman" w:eastAsia="Times New Roman" w:hAnsi="Times New Roman" w:cs="Times New Roman"/>
    </w:rPr>
  </w:style>
  <w:style w:type="character" w:styleId="af5">
    <w:name w:val="Hyperlink"/>
    <w:basedOn w:val="a0"/>
    <w:uiPriority w:val="99"/>
    <w:unhideWhenUsed/>
    <w:rsid w:val="00F90050"/>
    <w:rPr>
      <w:rFonts w:ascii="Times New Roman" w:eastAsia="Times New Roman" w:hAnsi="Times New Roman" w:cs="Times New Roman"/>
    </w:rPr>
  </w:style>
  <w:style w:type="paragraph" w:styleId="af6">
    <w:name w:val="caption"/>
    <w:basedOn w:val="a"/>
    <w:next w:val="a"/>
    <w:uiPriority w:val="35"/>
    <w:semiHidden/>
    <w:unhideWhenUsed/>
    <w:qFormat/>
    <w:rsid w:val="00F90050"/>
    <w:pPr>
      <w:spacing w:after="200"/>
    </w:pPr>
    <w:rPr>
      <w:sz w:val="22"/>
      <w:szCs w:val="22"/>
      <w:lang w:val="en-US" w:eastAsia="en-US"/>
    </w:rPr>
  </w:style>
  <w:style w:type="paragraph" w:customStyle="1" w:styleId="disclaimer">
    <w:name w:val="disclaimer"/>
    <w:basedOn w:val="a"/>
    <w:rsid w:val="00F90050"/>
    <w:pPr>
      <w:spacing w:after="200" w:line="276" w:lineRule="auto"/>
      <w:jc w:val="center"/>
    </w:pPr>
    <w:rPr>
      <w:sz w:val="18"/>
      <w:szCs w:val="18"/>
      <w:lang w:val="en-US" w:eastAsia="en-US"/>
    </w:rPr>
  </w:style>
  <w:style w:type="paragraph" w:customStyle="1" w:styleId="DocDefaults">
    <w:name w:val="DocDefaults"/>
    <w:rsid w:val="00F90050"/>
    <w:pPr>
      <w:spacing w:after="200" w:line="276" w:lineRule="auto"/>
    </w:pPr>
    <w:rPr>
      <w:lang w:val="en-US"/>
    </w:rPr>
  </w:style>
  <w:style w:type="paragraph" w:styleId="af7">
    <w:name w:val="List Paragraph"/>
    <w:aliases w:val="маркированный,Абзац списка1"/>
    <w:basedOn w:val="a"/>
    <w:link w:val="af8"/>
    <w:uiPriority w:val="34"/>
    <w:qFormat/>
    <w:rsid w:val="00F90050"/>
    <w:pPr>
      <w:ind w:left="720"/>
      <w:contextualSpacing/>
    </w:pPr>
  </w:style>
  <w:style w:type="character" w:customStyle="1" w:styleId="af8">
    <w:name w:val="Абзац списка Знак"/>
    <w:aliases w:val="маркированный Знак,Абзац списка1 Знак"/>
    <w:link w:val="af7"/>
    <w:uiPriority w:val="34"/>
    <w:qFormat/>
    <w:locked/>
    <w:rsid w:val="008F1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216030"/>
    <w:pPr>
      <w:spacing w:after="0" w:line="276" w:lineRule="auto"/>
    </w:pPr>
    <w:rPr>
      <w:rFonts w:ascii="Arial" w:eastAsia="Arial" w:hAnsi="Arial" w:cs="Arial"/>
      <w:lang w:eastAsia="ru-RU"/>
    </w:rPr>
  </w:style>
  <w:style w:type="character" w:customStyle="1" w:styleId="60">
    <w:name w:val="Заголовок 6 Знак"/>
    <w:basedOn w:val="a0"/>
    <w:link w:val="6"/>
    <w:semiHidden/>
    <w:rsid w:val="00A44182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af9">
    <w:name w:val="Body Text"/>
    <w:basedOn w:val="a"/>
    <w:link w:val="afa"/>
    <w:uiPriority w:val="99"/>
    <w:rsid w:val="00A44182"/>
    <w:pPr>
      <w:widowControl w:val="0"/>
    </w:pPr>
    <w:rPr>
      <w:sz w:val="28"/>
      <w:szCs w:val="28"/>
      <w:lang w:val="en-US" w:eastAsia="en-US"/>
    </w:rPr>
  </w:style>
  <w:style w:type="character" w:customStyle="1" w:styleId="afa">
    <w:name w:val="Основной текст Знак"/>
    <w:basedOn w:val="a0"/>
    <w:link w:val="af9"/>
    <w:uiPriority w:val="99"/>
    <w:rsid w:val="00A44182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99"/>
    <w:rsid w:val="00A44182"/>
    <w:pPr>
      <w:widowControl w:val="0"/>
    </w:pPr>
    <w:rPr>
      <w:sz w:val="22"/>
      <w:szCs w:val="22"/>
      <w:lang w:val="en-US" w:eastAsia="en-US"/>
    </w:rPr>
  </w:style>
  <w:style w:type="paragraph" w:styleId="afb">
    <w:name w:val="Normal (Web)"/>
    <w:basedOn w:val="a"/>
    <w:uiPriority w:val="99"/>
    <w:rsid w:val="00A44182"/>
    <w:pPr>
      <w:spacing w:before="100" w:beforeAutospacing="1" w:after="100" w:afterAutospacing="1"/>
    </w:pPr>
  </w:style>
  <w:style w:type="paragraph" w:customStyle="1" w:styleId="listparagraphcxspmiddle">
    <w:name w:val="listparagraphcxspmiddle"/>
    <w:basedOn w:val="a"/>
    <w:uiPriority w:val="99"/>
    <w:rsid w:val="00A44182"/>
    <w:pPr>
      <w:spacing w:before="100" w:beforeAutospacing="1" w:after="100" w:afterAutospacing="1"/>
    </w:pPr>
  </w:style>
  <w:style w:type="paragraph" w:customStyle="1" w:styleId="listparagraphcxsplast">
    <w:name w:val="listparagraphcxsplast"/>
    <w:basedOn w:val="a"/>
    <w:uiPriority w:val="99"/>
    <w:rsid w:val="00A44182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uiPriority w:val="99"/>
    <w:rsid w:val="00A44182"/>
    <w:pPr>
      <w:spacing w:before="100" w:beforeAutospacing="1" w:after="100" w:afterAutospacing="1"/>
    </w:pPr>
  </w:style>
  <w:style w:type="paragraph" w:styleId="afc">
    <w:name w:val="No Spacing"/>
    <w:link w:val="afd"/>
    <w:uiPriority w:val="1"/>
    <w:qFormat/>
    <w:rsid w:val="00A4418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fd">
    <w:name w:val="Без интервала Знак"/>
    <w:link w:val="afc"/>
    <w:uiPriority w:val="1"/>
    <w:locked/>
    <w:rsid w:val="00A44182"/>
    <w:rPr>
      <w:rFonts w:ascii="Times New Roman" w:eastAsia="Times New Roman" w:hAnsi="Times New Roman" w:cs="Times New Roman"/>
      <w:lang w:val="en-US"/>
    </w:rPr>
  </w:style>
  <w:style w:type="paragraph" w:customStyle="1" w:styleId="Standard">
    <w:name w:val="Standard"/>
    <w:uiPriority w:val="99"/>
    <w:rsid w:val="00A44182"/>
    <w:pPr>
      <w:suppressAutoHyphens/>
      <w:overflowPunct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msonormal0">
    <w:name w:val="msonormal"/>
    <w:basedOn w:val="a"/>
    <w:uiPriority w:val="99"/>
    <w:rsid w:val="00A44182"/>
    <w:pPr>
      <w:spacing w:before="100" w:beforeAutospacing="1" w:after="100" w:afterAutospacing="1"/>
    </w:pPr>
  </w:style>
  <w:style w:type="character" w:customStyle="1" w:styleId="jsgrdq">
    <w:name w:val="jsgrdq"/>
    <w:rsid w:val="00A44182"/>
  </w:style>
  <w:style w:type="paragraph" w:customStyle="1" w:styleId="listparagraphcxspmiddlecxspmiddle">
    <w:name w:val="listparagraphcxspmiddlecxspmiddle"/>
    <w:basedOn w:val="a"/>
    <w:uiPriority w:val="99"/>
    <w:rsid w:val="00A44182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uiPriority w:val="99"/>
    <w:rsid w:val="00A44182"/>
    <w:pPr>
      <w:spacing w:before="100" w:beforeAutospacing="1" w:after="100" w:afterAutospacing="1"/>
    </w:pPr>
  </w:style>
  <w:style w:type="paragraph" w:customStyle="1" w:styleId="listparagraphcxsplastcxsplast">
    <w:name w:val="listparagraphcxsplastcxsplast"/>
    <w:basedOn w:val="a"/>
    <w:uiPriority w:val="99"/>
    <w:rsid w:val="00A44182"/>
    <w:pPr>
      <w:spacing w:before="100" w:beforeAutospacing="1" w:after="100" w:afterAutospacing="1"/>
    </w:pPr>
  </w:style>
  <w:style w:type="paragraph" w:styleId="afe">
    <w:name w:val="Body Text Indent"/>
    <w:basedOn w:val="a"/>
    <w:link w:val="aff"/>
    <w:uiPriority w:val="99"/>
    <w:unhideWhenUsed/>
    <w:rsid w:val="00A44182"/>
    <w:pPr>
      <w:widowControl w:val="0"/>
      <w:spacing w:after="120"/>
      <w:ind w:left="283"/>
    </w:pPr>
    <w:rPr>
      <w:sz w:val="22"/>
      <w:szCs w:val="22"/>
      <w:lang w:val="en-US" w:eastAsia="en-US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A44182"/>
    <w:rPr>
      <w:rFonts w:ascii="Times New Roman" w:eastAsia="Times New Roman" w:hAnsi="Times New Roman" w:cs="Times New Roman"/>
      <w:lang w:val="en-US"/>
    </w:rPr>
  </w:style>
  <w:style w:type="character" w:customStyle="1" w:styleId="note">
    <w:name w:val="note"/>
    <w:basedOn w:val="a0"/>
    <w:rsid w:val="00A44182"/>
  </w:style>
  <w:style w:type="paragraph" w:customStyle="1" w:styleId="s1">
    <w:name w:val="s_1"/>
    <w:basedOn w:val="a"/>
    <w:uiPriority w:val="99"/>
    <w:rsid w:val="00A441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4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61.42.188/rus/docs/V17000156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812AD-4CEF-4645-98FC-DED3C491B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53</Pages>
  <Words>14377</Words>
  <Characters>81950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Дәулетберді Гаухар</dc:creator>
  <cp:keywords/>
  <dc:description/>
  <cp:lastModifiedBy>m.rahimzhanova</cp:lastModifiedBy>
  <cp:revision>3</cp:revision>
  <cp:lastPrinted>2020-08-27T09:21:00Z</cp:lastPrinted>
  <dcterms:created xsi:type="dcterms:W3CDTF">2021-08-12T05:48:00Z</dcterms:created>
  <dcterms:modified xsi:type="dcterms:W3CDTF">2021-08-12T06:35:00Z</dcterms:modified>
</cp:coreProperties>
</file>